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YoungMixTable1"/>
        <w:tblW w:w="0" w:type="auto"/>
        <w:tblInd w:w="0" w:type="dxa"/>
        <w:tblLook w:val="04A0" w:firstRow="1" w:lastRow="0" w:firstColumn="1" w:lastColumn="0" w:noHBand="0" w:noVBand="1"/>
      </w:tblPr>
      <w:tblGrid>
        <w:gridCol w:w="5102"/>
        <w:gridCol w:w="5102"/>
      </w:tblGrid>
      <w:tr w:rsidR="00B327D8" w:rsidRPr="00B81501" w14:paraId="72D0FE5D" w14:textId="77777777" w:rsidTr="000A117D">
        <w:tc>
          <w:tcPr>
            <w:tcW w:w="5102" w:type="dxa"/>
          </w:tcPr>
          <w:p w14:paraId="6951B307" w14:textId="77777777" w:rsidR="00B327D8" w:rsidRPr="00B81501" w:rsidRDefault="00B327D8" w:rsidP="000A117D">
            <w:pPr>
              <w:ind w:right="134"/>
              <w:jc w:val="center"/>
              <w:rPr>
                <w:color w:val="000000" w:themeColor="text1"/>
              </w:rPr>
            </w:pPr>
            <w:r w:rsidRPr="00B81501">
              <w:rPr>
                <w:color w:val="000000" w:themeColor="text1"/>
              </w:rPr>
              <w:t xml:space="preserve">UỶ BAN NHÂN DÂN </w:t>
            </w:r>
            <w:r>
              <w:rPr>
                <w:color w:val="000000" w:themeColor="text1"/>
              </w:rPr>
              <w:t>PHƯỜNG</w:t>
            </w:r>
            <w:r>
              <w:rPr>
                <w:color w:val="000000" w:themeColor="text1"/>
                <w:lang w:val="vi-VN"/>
              </w:rPr>
              <w:t xml:space="preserve"> TƯƠNG </w:t>
            </w:r>
            <w:r w:rsidRPr="00B81501">
              <w:rPr>
                <w:color w:val="000000" w:themeColor="text1"/>
              </w:rPr>
              <w:t>MAI</w:t>
            </w:r>
            <w:r w:rsidRPr="00B81501">
              <w:rPr>
                <w:color w:val="000000" w:themeColor="text1"/>
              </w:rPr>
              <w:br/>
            </w:r>
            <w:r w:rsidRPr="00B81501">
              <w:rPr>
                <w:b/>
                <w:color w:val="000000" w:themeColor="text1"/>
              </w:rPr>
              <w:t>TRƯỜNG THCS TÂN ĐỊNH</w:t>
            </w:r>
            <w:r w:rsidRPr="00B81501">
              <w:rPr>
                <w:b/>
                <w:color w:val="000000" w:themeColor="text1"/>
              </w:rPr>
              <w:br/>
            </w:r>
            <w:r w:rsidRPr="00B81501">
              <w:rPr>
                <w:b/>
                <w:color w:val="000000" w:themeColor="text1"/>
              </w:rPr>
              <w:br/>
            </w:r>
            <w:r w:rsidRPr="00B81501">
              <w:rPr>
                <w:color w:val="000000" w:themeColor="text1"/>
              </w:rPr>
              <w:t>--------------------</w:t>
            </w:r>
            <w:r w:rsidRPr="00B81501">
              <w:rPr>
                <w:color w:val="000000" w:themeColor="text1"/>
              </w:rPr>
              <w:br/>
            </w:r>
            <w:r w:rsidRPr="00B81501">
              <w:rPr>
                <w:i/>
                <w:color w:val="000000" w:themeColor="text1"/>
              </w:rPr>
              <w:t>(</w:t>
            </w:r>
            <w:proofErr w:type="spellStart"/>
            <w:r w:rsidRPr="00B81501">
              <w:rPr>
                <w:i/>
                <w:color w:val="000000" w:themeColor="text1"/>
              </w:rPr>
              <w:t>Đề</w:t>
            </w:r>
            <w:proofErr w:type="spellEnd"/>
            <w:r w:rsidRPr="00B81501">
              <w:rPr>
                <w:i/>
                <w:color w:val="000000" w:themeColor="text1"/>
              </w:rPr>
              <w:t xml:space="preserve"> </w:t>
            </w:r>
            <w:proofErr w:type="spellStart"/>
            <w:r w:rsidRPr="00B81501">
              <w:rPr>
                <w:i/>
                <w:color w:val="000000" w:themeColor="text1"/>
              </w:rPr>
              <w:t>kiểm</w:t>
            </w:r>
            <w:proofErr w:type="spellEnd"/>
            <w:r w:rsidRPr="00B81501">
              <w:rPr>
                <w:i/>
                <w:color w:val="000000" w:themeColor="text1"/>
                <w:lang w:val="vi-VN"/>
              </w:rPr>
              <w:t xml:space="preserve"> tra </w:t>
            </w:r>
            <w:proofErr w:type="spellStart"/>
            <w:r w:rsidRPr="00B81501">
              <w:rPr>
                <w:i/>
                <w:color w:val="000000" w:themeColor="text1"/>
              </w:rPr>
              <w:t>có</w:t>
            </w:r>
            <w:proofErr w:type="spellEnd"/>
            <w:r w:rsidRPr="00B81501">
              <w:rPr>
                <w:i/>
                <w:color w:val="000000" w:themeColor="text1"/>
              </w:rPr>
              <w:t xml:space="preserve"> </w:t>
            </w:r>
            <w:r>
              <w:rPr>
                <w:i/>
                <w:color w:val="000000" w:themeColor="text1"/>
                <w:lang w:val="vi-VN"/>
              </w:rPr>
              <w:t>04</w:t>
            </w:r>
            <w:r w:rsidRPr="00B81501">
              <w:rPr>
                <w:i/>
                <w:color w:val="000000" w:themeColor="text1"/>
              </w:rPr>
              <w:t xml:space="preserve"> </w:t>
            </w:r>
            <w:proofErr w:type="spellStart"/>
            <w:r w:rsidRPr="00B81501">
              <w:rPr>
                <w:i/>
                <w:color w:val="000000" w:themeColor="text1"/>
              </w:rPr>
              <w:t>trang</w:t>
            </w:r>
            <w:proofErr w:type="spellEnd"/>
            <w:r w:rsidRPr="00B81501">
              <w:rPr>
                <w:i/>
                <w:color w:val="000000" w:themeColor="text1"/>
              </w:rPr>
              <w:t>)</w:t>
            </w:r>
          </w:p>
        </w:tc>
        <w:tc>
          <w:tcPr>
            <w:tcW w:w="5102" w:type="dxa"/>
          </w:tcPr>
          <w:p w14:paraId="7E4E158A" w14:textId="77777777" w:rsidR="00B327D8" w:rsidRDefault="00B327D8" w:rsidP="000A117D">
            <w:pPr>
              <w:jc w:val="center"/>
              <w:rPr>
                <w:i/>
                <w:color w:val="000000" w:themeColor="text1"/>
              </w:rPr>
            </w:pPr>
            <w:r w:rsidRPr="00B81501">
              <w:rPr>
                <w:b/>
                <w:color w:val="000000" w:themeColor="text1"/>
              </w:rPr>
              <w:t xml:space="preserve">ĐỀ KIỂM TRA </w:t>
            </w:r>
            <w:r>
              <w:rPr>
                <w:b/>
                <w:color w:val="000000" w:themeColor="text1"/>
              </w:rPr>
              <w:t>KHẢO</w:t>
            </w:r>
            <w:r>
              <w:rPr>
                <w:b/>
                <w:color w:val="000000" w:themeColor="text1"/>
                <w:lang w:val="vi-VN"/>
              </w:rPr>
              <w:t xml:space="preserve"> SÁT THÁNG 4/2026</w:t>
            </w:r>
            <w:r w:rsidRPr="00B81501">
              <w:rPr>
                <w:b/>
                <w:color w:val="000000" w:themeColor="text1"/>
              </w:rPr>
              <w:t xml:space="preserve"> </w:t>
            </w:r>
            <w:r w:rsidRPr="00B81501">
              <w:rPr>
                <w:b/>
                <w:color w:val="000000" w:themeColor="text1"/>
              </w:rPr>
              <w:br/>
              <w:t>NĂM HỌC 202</w:t>
            </w:r>
            <w:r w:rsidRPr="00B81501">
              <w:rPr>
                <w:b/>
                <w:color w:val="000000" w:themeColor="text1"/>
                <w:lang w:val="vi-VN"/>
              </w:rPr>
              <w:t>5</w:t>
            </w:r>
            <w:r w:rsidRPr="00B81501">
              <w:rPr>
                <w:b/>
                <w:color w:val="000000" w:themeColor="text1"/>
              </w:rPr>
              <w:t xml:space="preserve"> - 202</w:t>
            </w:r>
            <w:r w:rsidRPr="00B81501">
              <w:rPr>
                <w:b/>
                <w:color w:val="000000" w:themeColor="text1"/>
                <w:lang w:val="vi-VN"/>
              </w:rPr>
              <w:t>6</w:t>
            </w:r>
            <w:r w:rsidRPr="00B81501">
              <w:rPr>
                <w:b/>
                <w:color w:val="000000" w:themeColor="text1"/>
              </w:rPr>
              <w:br/>
              <w:t xml:space="preserve">MÔN: TIẾNG ANH LỚP </w:t>
            </w:r>
            <w:r>
              <w:rPr>
                <w:b/>
                <w:color w:val="000000" w:themeColor="text1"/>
                <w:lang w:val="vi-VN"/>
              </w:rPr>
              <w:t>9</w:t>
            </w:r>
            <w:r w:rsidRPr="00B81501">
              <w:rPr>
                <w:b/>
                <w:color w:val="000000" w:themeColor="text1"/>
              </w:rPr>
              <w:br/>
            </w:r>
            <w:proofErr w:type="spellStart"/>
            <w:r w:rsidRPr="00B81501">
              <w:rPr>
                <w:i/>
                <w:color w:val="000000" w:themeColor="text1"/>
              </w:rPr>
              <w:t>Thời</w:t>
            </w:r>
            <w:proofErr w:type="spellEnd"/>
            <w:r w:rsidRPr="00B81501">
              <w:rPr>
                <w:i/>
                <w:color w:val="000000" w:themeColor="text1"/>
              </w:rPr>
              <w:t xml:space="preserve"> </w:t>
            </w:r>
            <w:proofErr w:type="spellStart"/>
            <w:r w:rsidRPr="00B81501">
              <w:rPr>
                <w:i/>
                <w:color w:val="000000" w:themeColor="text1"/>
              </w:rPr>
              <w:t>gian</w:t>
            </w:r>
            <w:proofErr w:type="spellEnd"/>
            <w:r w:rsidRPr="00B81501">
              <w:rPr>
                <w:i/>
                <w:color w:val="000000" w:themeColor="text1"/>
              </w:rPr>
              <w:t xml:space="preserve"> </w:t>
            </w:r>
            <w:proofErr w:type="spellStart"/>
            <w:r w:rsidRPr="00B81501">
              <w:rPr>
                <w:i/>
                <w:color w:val="000000" w:themeColor="text1"/>
              </w:rPr>
              <w:t>làm</w:t>
            </w:r>
            <w:proofErr w:type="spellEnd"/>
            <w:r w:rsidRPr="00B81501">
              <w:rPr>
                <w:i/>
                <w:color w:val="000000" w:themeColor="text1"/>
              </w:rPr>
              <w:t xml:space="preserve"> </w:t>
            </w:r>
            <w:proofErr w:type="spellStart"/>
            <w:r w:rsidRPr="00B81501">
              <w:rPr>
                <w:i/>
                <w:color w:val="000000" w:themeColor="text1"/>
              </w:rPr>
              <w:t>bài</w:t>
            </w:r>
            <w:proofErr w:type="spellEnd"/>
            <w:r w:rsidRPr="00B81501">
              <w:rPr>
                <w:i/>
                <w:color w:val="000000" w:themeColor="text1"/>
              </w:rPr>
              <w:t xml:space="preserve">: </w:t>
            </w:r>
            <w:r>
              <w:rPr>
                <w:i/>
                <w:color w:val="000000" w:themeColor="text1"/>
                <w:lang w:val="vi-VN"/>
              </w:rPr>
              <w:t>60</w:t>
            </w:r>
            <w:r w:rsidRPr="00B81501">
              <w:rPr>
                <w:i/>
                <w:color w:val="000000" w:themeColor="text1"/>
              </w:rPr>
              <w:t xml:space="preserve"> </w:t>
            </w:r>
            <w:proofErr w:type="spellStart"/>
            <w:r w:rsidRPr="00B81501">
              <w:rPr>
                <w:i/>
                <w:color w:val="000000" w:themeColor="text1"/>
              </w:rPr>
              <w:t>phút</w:t>
            </w:r>
            <w:proofErr w:type="spellEnd"/>
            <w:r w:rsidRPr="00B81501">
              <w:rPr>
                <w:i/>
                <w:color w:val="000000" w:themeColor="text1"/>
              </w:rPr>
              <w:br/>
              <w:t>(</w:t>
            </w:r>
            <w:proofErr w:type="spellStart"/>
            <w:r w:rsidRPr="00B81501">
              <w:rPr>
                <w:i/>
                <w:color w:val="000000" w:themeColor="text1"/>
              </w:rPr>
              <w:t>không</w:t>
            </w:r>
            <w:proofErr w:type="spellEnd"/>
            <w:r w:rsidRPr="00B81501">
              <w:rPr>
                <w:i/>
                <w:color w:val="000000" w:themeColor="text1"/>
              </w:rPr>
              <w:t xml:space="preserve"> </w:t>
            </w:r>
            <w:proofErr w:type="spellStart"/>
            <w:r w:rsidRPr="00B81501">
              <w:rPr>
                <w:i/>
                <w:color w:val="000000" w:themeColor="text1"/>
              </w:rPr>
              <w:t>kể</w:t>
            </w:r>
            <w:proofErr w:type="spellEnd"/>
            <w:r w:rsidRPr="00B81501">
              <w:rPr>
                <w:i/>
                <w:color w:val="000000" w:themeColor="text1"/>
              </w:rPr>
              <w:t xml:space="preserve"> </w:t>
            </w:r>
            <w:proofErr w:type="spellStart"/>
            <w:r w:rsidRPr="00B81501">
              <w:rPr>
                <w:i/>
                <w:color w:val="000000" w:themeColor="text1"/>
              </w:rPr>
              <w:t>thời</w:t>
            </w:r>
            <w:proofErr w:type="spellEnd"/>
            <w:r w:rsidRPr="00B81501">
              <w:rPr>
                <w:i/>
                <w:color w:val="000000" w:themeColor="text1"/>
              </w:rPr>
              <w:t xml:space="preserve"> </w:t>
            </w:r>
            <w:proofErr w:type="spellStart"/>
            <w:r w:rsidRPr="00B81501">
              <w:rPr>
                <w:i/>
                <w:color w:val="000000" w:themeColor="text1"/>
              </w:rPr>
              <w:t>gian</w:t>
            </w:r>
            <w:proofErr w:type="spellEnd"/>
            <w:r w:rsidRPr="00B81501">
              <w:rPr>
                <w:i/>
                <w:color w:val="000000" w:themeColor="text1"/>
              </w:rPr>
              <w:t xml:space="preserve"> </w:t>
            </w:r>
            <w:proofErr w:type="spellStart"/>
            <w:r w:rsidRPr="00B81501">
              <w:rPr>
                <w:i/>
                <w:color w:val="000000" w:themeColor="text1"/>
              </w:rPr>
              <w:t>phát</w:t>
            </w:r>
            <w:proofErr w:type="spellEnd"/>
            <w:r w:rsidRPr="00B81501">
              <w:rPr>
                <w:i/>
                <w:color w:val="000000" w:themeColor="text1"/>
              </w:rPr>
              <w:t xml:space="preserve"> </w:t>
            </w:r>
            <w:proofErr w:type="spellStart"/>
            <w:r w:rsidRPr="00B81501">
              <w:rPr>
                <w:i/>
                <w:color w:val="000000" w:themeColor="text1"/>
              </w:rPr>
              <w:t>đề</w:t>
            </w:r>
            <w:proofErr w:type="spellEnd"/>
            <w:r w:rsidRPr="00B81501">
              <w:rPr>
                <w:i/>
                <w:color w:val="000000" w:themeColor="text1"/>
              </w:rPr>
              <w:t>)</w:t>
            </w:r>
          </w:p>
          <w:p w14:paraId="149D54F5" w14:textId="77777777" w:rsidR="00B327D8" w:rsidRPr="00B81501" w:rsidRDefault="00B327D8" w:rsidP="000A117D">
            <w:pPr>
              <w:jc w:val="center"/>
              <w:rPr>
                <w:color w:val="000000" w:themeColor="text1"/>
              </w:rPr>
            </w:pPr>
          </w:p>
        </w:tc>
      </w:tr>
    </w:tbl>
    <w:tbl>
      <w:tblPr>
        <w:tblStyle w:val="YoungMixTable"/>
        <w:tblW w:w="0" w:type="auto"/>
        <w:tblInd w:w="0" w:type="dxa"/>
        <w:tblLook w:val="04A0" w:firstRow="1" w:lastRow="0" w:firstColumn="1" w:lastColumn="0" w:noHBand="0" w:noVBand="1"/>
      </w:tblPr>
      <w:tblGrid>
        <w:gridCol w:w="6123"/>
        <w:gridCol w:w="2041"/>
        <w:gridCol w:w="2041"/>
      </w:tblGrid>
      <w:tr w:rsidR="004A752B" w14:paraId="5B79AC1F" w14:textId="77777777">
        <w:tc>
          <w:tcPr>
            <w:tcW w:w="6123" w:type="dxa"/>
            <w:tcBorders>
              <w:bottom w:val="single" w:sz="12" w:space="0" w:color="000000"/>
            </w:tcBorders>
            <w:vAlign w:val="center"/>
          </w:tcPr>
          <w:p w14:paraId="56BB1AF0" w14:textId="77777777" w:rsidR="004A752B" w:rsidRDefault="00A67139">
            <w:proofErr w:type="spellStart"/>
            <w:r>
              <w:t>Họ</w:t>
            </w:r>
            <w:proofErr w:type="spellEnd"/>
            <w:r>
              <w:t xml:space="preserve"> và tên: ............................................................................</w:t>
            </w:r>
          </w:p>
        </w:tc>
        <w:tc>
          <w:tcPr>
            <w:tcW w:w="2041" w:type="dxa"/>
            <w:tcBorders>
              <w:bottom w:val="single" w:sz="12" w:space="0" w:color="000000"/>
            </w:tcBorders>
            <w:vAlign w:val="center"/>
          </w:tcPr>
          <w:p w14:paraId="63054B6B" w14:textId="77777777" w:rsidR="004A752B" w:rsidRDefault="00A67139">
            <w:proofErr w:type="spellStart"/>
            <w:r>
              <w:t>Số</w:t>
            </w:r>
            <w:proofErr w:type="spellEnd"/>
            <w:r>
              <w:t xml:space="preserve"> </w:t>
            </w:r>
            <w:proofErr w:type="spellStart"/>
            <w:r>
              <w:t>báo</w:t>
            </w:r>
            <w:proofErr w:type="spellEnd"/>
            <w:r>
              <w:t xml:space="preserve"> </w:t>
            </w:r>
            <w:proofErr w:type="spellStart"/>
            <w:r>
              <w:t>danh</w:t>
            </w:r>
            <w:proofErr w:type="spellEnd"/>
            <w:r>
              <w:t>: .......</w:t>
            </w:r>
          </w:p>
        </w:tc>
        <w:tc>
          <w:tcPr>
            <w:tcW w:w="2041" w:type="dxa"/>
            <w:tcBorders>
              <w:bottom w:val="single" w:sz="12" w:space="0" w:color="000000"/>
            </w:tcBorders>
            <w:vAlign w:val="center"/>
          </w:tcPr>
          <w:p w14:paraId="5D2B26BB" w14:textId="77777777" w:rsidR="004A752B" w:rsidRDefault="00A67139">
            <w:pPr>
              <w:jc w:val="center"/>
            </w:pPr>
            <w:proofErr w:type="spellStart"/>
            <w:r>
              <w:rPr>
                <w:b/>
              </w:rPr>
              <w:t>Mã</w:t>
            </w:r>
            <w:proofErr w:type="spellEnd"/>
            <w:r>
              <w:rPr>
                <w:b/>
              </w:rPr>
              <w:t xml:space="preserve"> </w:t>
            </w:r>
            <w:proofErr w:type="spellStart"/>
            <w:r>
              <w:rPr>
                <w:b/>
              </w:rPr>
              <w:t>đề</w:t>
            </w:r>
            <w:proofErr w:type="spellEnd"/>
            <w:r>
              <w:rPr>
                <w:b/>
              </w:rPr>
              <w:t xml:space="preserve"> 941</w:t>
            </w:r>
          </w:p>
        </w:tc>
      </w:tr>
    </w:tbl>
    <w:p w14:paraId="65CD1972" w14:textId="77777777" w:rsidR="00E82657" w:rsidRPr="00804A8A" w:rsidRDefault="00E82657" w:rsidP="00804A8A">
      <w:pPr>
        <w:pStyle w:val="NormalWeb"/>
        <w:spacing w:before="0" w:beforeAutospacing="0" w:after="0" w:afterAutospacing="0"/>
        <w:rPr>
          <w:b/>
          <w:i/>
        </w:rPr>
      </w:pPr>
      <w:r w:rsidRPr="00804A8A">
        <w:rPr>
          <w:b/>
          <w:i/>
        </w:rPr>
        <w:t>Mark the letter A, B, C, or D on your answer sheet to indicate the word that differs from the other three in the position of primary stress in each of the following questions.</w:t>
      </w:r>
    </w:p>
    <w:p w14:paraId="085611BE" w14:textId="77777777" w:rsidR="004A752B" w:rsidRDefault="00A67139">
      <w:pPr>
        <w:tabs>
          <w:tab w:val="left" w:pos="1417"/>
          <w:tab w:val="left" w:pos="3515"/>
          <w:tab w:val="left" w:pos="5613"/>
          <w:tab w:val="left" w:pos="7710"/>
        </w:tabs>
      </w:pPr>
      <w:r>
        <w:rPr>
          <w:b/>
        </w:rPr>
        <w:t xml:space="preserve">Question 1. </w:t>
      </w:r>
      <w:r>
        <w:rPr>
          <w:rStyle w:val="YoungMixChar"/>
          <w:b/>
        </w:rPr>
        <w:tab/>
        <w:t xml:space="preserve">A. </w:t>
      </w:r>
      <w:r w:rsidR="00642187">
        <w:t>travel</w:t>
      </w:r>
      <w:r>
        <w:rPr>
          <w:rStyle w:val="YoungMixChar"/>
          <w:b/>
        </w:rPr>
        <w:tab/>
        <w:t xml:space="preserve">B. </w:t>
      </w:r>
      <w:r w:rsidR="00285943" w:rsidRPr="001145BE">
        <w:t>pollute</w:t>
      </w:r>
      <w:r>
        <w:rPr>
          <w:rStyle w:val="YoungMixChar"/>
          <w:b/>
        </w:rPr>
        <w:tab/>
        <w:t xml:space="preserve">C. </w:t>
      </w:r>
      <w:r w:rsidR="00225B2B">
        <w:t>finish</w:t>
      </w:r>
      <w:r>
        <w:rPr>
          <w:rStyle w:val="YoungMixChar"/>
          <w:b/>
        </w:rPr>
        <w:tab/>
        <w:t xml:space="preserve">D. </w:t>
      </w:r>
      <w:r w:rsidR="00225B2B">
        <w:t>happen</w:t>
      </w:r>
    </w:p>
    <w:p w14:paraId="68F36C01" w14:textId="77777777" w:rsidR="004A752B" w:rsidRDefault="00A67139">
      <w:pPr>
        <w:tabs>
          <w:tab w:val="left" w:pos="1417"/>
          <w:tab w:val="left" w:pos="3515"/>
          <w:tab w:val="left" w:pos="5613"/>
          <w:tab w:val="left" w:pos="7710"/>
        </w:tabs>
      </w:pPr>
      <w:r>
        <w:rPr>
          <w:b/>
        </w:rPr>
        <w:t xml:space="preserve">Question 2. </w:t>
      </w:r>
      <w:r>
        <w:rPr>
          <w:rStyle w:val="YoungMixChar"/>
          <w:b/>
        </w:rPr>
        <w:tab/>
        <w:t xml:space="preserve">A. </w:t>
      </w:r>
      <w:r w:rsidR="00285943" w:rsidRPr="00804A8A">
        <w:t>electricity</w:t>
      </w:r>
      <w:r>
        <w:rPr>
          <w:rStyle w:val="YoungMixChar"/>
          <w:b/>
        </w:rPr>
        <w:tab/>
        <w:t xml:space="preserve">B. </w:t>
      </w:r>
      <w:r w:rsidR="00285943" w:rsidRPr="00804A8A">
        <w:t>international</w:t>
      </w:r>
      <w:r>
        <w:rPr>
          <w:rStyle w:val="YoungMixChar"/>
          <w:b/>
        </w:rPr>
        <w:tab/>
        <w:t xml:space="preserve">C. </w:t>
      </w:r>
      <w:r w:rsidR="00285943" w:rsidRPr="00804A8A">
        <w:t>electronic</w:t>
      </w:r>
      <w:r>
        <w:rPr>
          <w:rStyle w:val="YoungMixChar"/>
          <w:b/>
        </w:rPr>
        <w:tab/>
        <w:t xml:space="preserve">D. </w:t>
      </w:r>
      <w:r w:rsidR="00285943" w:rsidRPr="001145BE">
        <w:t>dictionary</w:t>
      </w:r>
    </w:p>
    <w:p w14:paraId="5D83553A" w14:textId="77777777" w:rsidR="00B327D8" w:rsidRDefault="00B327D8" w:rsidP="00804A8A">
      <w:pPr>
        <w:pStyle w:val="ListParagraph"/>
        <w:widowControl w:val="0"/>
        <w:tabs>
          <w:tab w:val="left" w:pos="422"/>
        </w:tabs>
        <w:autoSpaceDE w:val="0"/>
        <w:autoSpaceDN w:val="0"/>
        <w:ind w:left="0"/>
        <w:contextualSpacing w:val="0"/>
        <w:rPr>
          <w:b/>
          <w:bCs/>
          <w:i/>
        </w:rPr>
      </w:pPr>
    </w:p>
    <w:p w14:paraId="12697D5F" w14:textId="77777777" w:rsidR="00E82657" w:rsidRPr="00804A8A" w:rsidRDefault="00E82657" w:rsidP="00804A8A">
      <w:pPr>
        <w:pStyle w:val="ListParagraph"/>
        <w:widowControl w:val="0"/>
        <w:tabs>
          <w:tab w:val="left" w:pos="422"/>
        </w:tabs>
        <w:autoSpaceDE w:val="0"/>
        <w:autoSpaceDN w:val="0"/>
        <w:ind w:left="0"/>
        <w:contextualSpacing w:val="0"/>
        <w:rPr>
          <w:b/>
          <w:bCs/>
          <w:i/>
        </w:rPr>
      </w:pPr>
      <w:r w:rsidRPr="00804A8A">
        <w:rPr>
          <w:b/>
          <w:bCs/>
          <w:i/>
        </w:rPr>
        <w:t>Read the following sign or notice and mark the letter A, B, C, or D on your answer sheet to indicate the correct answer to each of the following questions.</w:t>
      </w:r>
    </w:p>
    <w:p w14:paraId="73FB5D2E" w14:textId="77777777" w:rsidR="00456950" w:rsidRDefault="00E82657" w:rsidP="00804A8A">
      <w:pPr>
        <w:widowControl w:val="0"/>
        <w:rPr>
          <w:rFonts w:eastAsia="Calibri"/>
          <w:b/>
        </w:rPr>
      </w:pPr>
      <w:r>
        <w:rPr>
          <w:b/>
        </w:rPr>
        <w:t xml:space="preserve">Question 3. </w:t>
      </w:r>
      <w:r w:rsidR="00456950" w:rsidRPr="00804A8A">
        <w:rPr>
          <w:rFonts w:eastAsia="Calibri"/>
          <w:b/>
        </w:rPr>
        <w:t>What does the sign say?</w:t>
      </w:r>
    </w:p>
    <w:tbl>
      <w:tblPr>
        <w:tblStyle w:val="TableGrid"/>
        <w:tblW w:w="0" w:type="auto"/>
        <w:tblLook w:val="04A0" w:firstRow="1" w:lastRow="0" w:firstColumn="1" w:lastColumn="0" w:noHBand="0" w:noVBand="1"/>
      </w:tblPr>
      <w:tblGrid>
        <w:gridCol w:w="2547"/>
        <w:gridCol w:w="7648"/>
      </w:tblGrid>
      <w:tr w:rsidR="00B327D8" w14:paraId="74578712" w14:textId="77777777" w:rsidTr="00B327D8">
        <w:tc>
          <w:tcPr>
            <w:tcW w:w="2547" w:type="dxa"/>
          </w:tcPr>
          <w:p w14:paraId="0D32AC58" w14:textId="77777777" w:rsidR="00B327D8" w:rsidRDefault="00B327D8" w:rsidP="00804A8A">
            <w:pPr>
              <w:widowControl w:val="0"/>
              <w:rPr>
                <w:rFonts w:eastAsia="Calibri"/>
              </w:rPr>
            </w:pPr>
            <w:r w:rsidRPr="007E6D4D">
              <w:rPr>
                <w:rFonts w:eastAsia="Calibri"/>
                <w:noProof/>
              </w:rPr>
              <w:drawing>
                <wp:inline distT="0" distB="0" distL="0" distR="0" wp14:anchorId="29C9BC8F" wp14:editId="3B53900B">
                  <wp:extent cx="1359535" cy="763270"/>
                  <wp:effectExtent l="0" t="0" r="0" b="0"/>
                  <wp:docPr id="1" name="Hình ảnh 3" descr="Description: Amazon.com: Do Not Feed Animals Aluminum Sign - Do Not Feed Sign, Aluminum Sign, Animals Sign (18x 24 Inches) : Industrial &amp; Scientif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ình ảnh 3" descr="Description: Amazon.com: Do Not Feed Animals Aluminum Sign - Do Not Feed Sign, Aluminum Sign, Animals Sign (18x 24 Inches) : Industrial &amp; Scientific"/>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9535" cy="763270"/>
                          </a:xfrm>
                          <a:prstGeom prst="rect">
                            <a:avLst/>
                          </a:prstGeom>
                          <a:noFill/>
                          <a:ln>
                            <a:noFill/>
                          </a:ln>
                        </pic:spPr>
                      </pic:pic>
                    </a:graphicData>
                  </a:graphic>
                </wp:inline>
              </w:drawing>
            </w:r>
          </w:p>
        </w:tc>
        <w:tc>
          <w:tcPr>
            <w:tcW w:w="7648" w:type="dxa"/>
          </w:tcPr>
          <w:p w14:paraId="6C0A5E8B" w14:textId="77777777" w:rsidR="00B327D8" w:rsidRPr="008D60A8" w:rsidRDefault="00B327D8" w:rsidP="00B327D8">
            <w:pPr>
              <w:tabs>
                <w:tab w:val="left" w:pos="283"/>
              </w:tabs>
            </w:pPr>
            <w:r>
              <w:rPr>
                <w:b/>
              </w:rPr>
              <w:tab/>
              <w:t xml:space="preserve">A. </w:t>
            </w:r>
            <w:r w:rsidRPr="00804A8A">
              <w:rPr>
                <w:rFonts w:eastAsia="Calibri"/>
              </w:rPr>
              <w:t>Animals can eat food from visitors only.</w:t>
            </w:r>
          </w:p>
          <w:p w14:paraId="64D9EBA3" w14:textId="77777777" w:rsidR="00B327D8" w:rsidRPr="001145BE" w:rsidRDefault="00B327D8" w:rsidP="00B327D8">
            <w:pPr>
              <w:tabs>
                <w:tab w:val="left" w:pos="283"/>
              </w:tabs>
            </w:pPr>
            <w:r>
              <w:rPr>
                <w:b/>
              </w:rPr>
              <w:tab/>
              <w:t xml:space="preserve">B. </w:t>
            </w:r>
            <w:r w:rsidRPr="001145BE">
              <w:rPr>
                <w:rFonts w:eastAsia="Calibri"/>
              </w:rPr>
              <w:t>It is prohibited to feed the animals.</w:t>
            </w:r>
          </w:p>
          <w:p w14:paraId="1731B0D9" w14:textId="77777777" w:rsidR="00B327D8" w:rsidRPr="00804A8A" w:rsidRDefault="00B327D8" w:rsidP="00B327D8">
            <w:pPr>
              <w:tabs>
                <w:tab w:val="left" w:pos="283"/>
              </w:tabs>
            </w:pPr>
            <w:r>
              <w:rPr>
                <w:b/>
              </w:rPr>
              <w:tab/>
              <w:t xml:space="preserve">C. </w:t>
            </w:r>
            <w:r w:rsidRPr="00804A8A">
              <w:rPr>
                <w:rFonts w:eastAsia="Calibri"/>
              </w:rPr>
              <w:t>You can feed the animals if you have permission.</w:t>
            </w:r>
          </w:p>
          <w:p w14:paraId="685A2622" w14:textId="77777777" w:rsidR="00B327D8" w:rsidRPr="00804A8A" w:rsidRDefault="00B327D8" w:rsidP="00B327D8">
            <w:pPr>
              <w:tabs>
                <w:tab w:val="left" w:pos="283"/>
              </w:tabs>
            </w:pPr>
            <w:r>
              <w:rPr>
                <w:b/>
              </w:rPr>
              <w:tab/>
              <w:t xml:space="preserve">D. </w:t>
            </w:r>
            <w:r w:rsidRPr="00804A8A">
              <w:rPr>
                <w:rFonts w:eastAsia="Calibri"/>
              </w:rPr>
              <w:t>Feeding the animals is encouraged for better health.</w:t>
            </w:r>
          </w:p>
          <w:p w14:paraId="6575D41F" w14:textId="77777777" w:rsidR="00B327D8" w:rsidRDefault="00B327D8" w:rsidP="00804A8A">
            <w:pPr>
              <w:widowControl w:val="0"/>
              <w:rPr>
                <w:rFonts w:eastAsia="Calibri"/>
              </w:rPr>
            </w:pPr>
          </w:p>
        </w:tc>
      </w:tr>
    </w:tbl>
    <w:p w14:paraId="5CE5A743" w14:textId="77777777" w:rsidR="00456950" w:rsidRDefault="00456950" w:rsidP="00804A8A">
      <w:pPr>
        <w:rPr>
          <w:rFonts w:eastAsia="Calibri"/>
          <w:b/>
        </w:rPr>
      </w:pPr>
      <w:r>
        <w:rPr>
          <w:b/>
        </w:rPr>
        <w:t xml:space="preserve">Question 4. </w:t>
      </w:r>
      <w:r w:rsidRPr="00804A8A">
        <w:rPr>
          <w:rFonts w:eastAsia="Calibri"/>
          <w:b/>
        </w:rPr>
        <w:t>What does the notice say?</w:t>
      </w:r>
    </w:p>
    <w:tbl>
      <w:tblPr>
        <w:tblStyle w:val="TableGrid"/>
        <w:tblW w:w="0" w:type="auto"/>
        <w:tblLook w:val="04A0" w:firstRow="1" w:lastRow="0" w:firstColumn="1" w:lastColumn="0" w:noHBand="0" w:noVBand="1"/>
      </w:tblPr>
      <w:tblGrid>
        <w:gridCol w:w="2689"/>
        <w:gridCol w:w="7506"/>
      </w:tblGrid>
      <w:tr w:rsidR="00B327D8" w14:paraId="0E98AC36" w14:textId="77777777" w:rsidTr="009C534B">
        <w:tc>
          <w:tcPr>
            <w:tcW w:w="2689" w:type="dxa"/>
          </w:tcPr>
          <w:p w14:paraId="714E9A91" w14:textId="77777777" w:rsidR="00B327D8" w:rsidRPr="009C534B" w:rsidRDefault="00B327D8" w:rsidP="00B327D8">
            <w:pPr>
              <w:jc w:val="center"/>
              <w:rPr>
                <w:b/>
                <w:bCs/>
                <w:i/>
                <w:iCs/>
                <w:color w:val="943634"/>
                <w:sz w:val="28"/>
                <w:szCs w:val="28"/>
              </w:rPr>
            </w:pPr>
            <w:r w:rsidRPr="009C534B">
              <w:rPr>
                <w:b/>
                <w:bCs/>
                <w:i/>
                <w:iCs/>
                <w:color w:val="943634"/>
                <w:sz w:val="28"/>
                <w:szCs w:val="28"/>
              </w:rPr>
              <w:t>Please keep the door closed at all times</w:t>
            </w:r>
          </w:p>
          <w:p w14:paraId="6F8C95B9" w14:textId="77777777" w:rsidR="00B327D8" w:rsidRPr="009C534B" w:rsidRDefault="00B327D8" w:rsidP="00B327D8">
            <w:pPr>
              <w:jc w:val="center"/>
              <w:rPr>
                <w:rFonts w:eastAsia="Calibri"/>
                <w:b/>
                <w:sz w:val="28"/>
                <w:szCs w:val="28"/>
                <w:lang w:val="vi-VN"/>
              </w:rPr>
            </w:pPr>
            <w:r w:rsidRPr="009C534B">
              <w:rPr>
                <w:b/>
                <w:bCs/>
                <w:i/>
                <w:iCs/>
                <w:color w:val="943634"/>
                <w:sz w:val="28"/>
                <w:szCs w:val="28"/>
              </w:rPr>
              <w:t xml:space="preserve"> </w:t>
            </w:r>
            <w:r w:rsidRPr="009C534B">
              <w:rPr>
                <w:b/>
                <w:bCs/>
                <w:i/>
                <w:iCs/>
                <w:color w:val="943634"/>
                <w:sz w:val="28"/>
                <w:szCs w:val="28"/>
                <w:lang w:val="vi-VN"/>
              </w:rPr>
              <w:t>t</w:t>
            </w:r>
            <w:r w:rsidRPr="009C534B">
              <w:rPr>
                <w:b/>
                <w:bCs/>
                <w:i/>
                <w:iCs/>
                <w:color w:val="943634"/>
                <w:sz w:val="28"/>
                <w:szCs w:val="28"/>
              </w:rPr>
              <w:t>o</w:t>
            </w:r>
            <w:r w:rsidRPr="009C534B">
              <w:rPr>
                <w:b/>
                <w:bCs/>
                <w:i/>
                <w:iCs/>
                <w:color w:val="943634"/>
                <w:sz w:val="28"/>
                <w:szCs w:val="28"/>
                <w:lang w:val="vi-VN"/>
              </w:rPr>
              <w:t xml:space="preserve"> </w:t>
            </w:r>
            <w:r w:rsidRPr="009C534B">
              <w:rPr>
                <w:b/>
                <w:bCs/>
                <w:i/>
                <w:iCs/>
                <w:color w:val="943634"/>
                <w:sz w:val="28"/>
                <w:szCs w:val="28"/>
              </w:rPr>
              <w:t>maintain a quiet</w:t>
            </w:r>
            <w:r w:rsidRPr="009C534B">
              <w:rPr>
                <w:b/>
                <w:bCs/>
                <w:i/>
                <w:iCs/>
                <w:color w:val="943634"/>
                <w:sz w:val="28"/>
                <w:szCs w:val="28"/>
              </w:rPr>
              <w:br/>
              <w:t>environment</w:t>
            </w:r>
            <w:r w:rsidRPr="009C534B">
              <w:rPr>
                <w:b/>
                <w:bCs/>
                <w:i/>
                <w:iCs/>
                <w:color w:val="943634"/>
                <w:sz w:val="28"/>
                <w:szCs w:val="28"/>
                <w:lang w:val="vi-VN"/>
              </w:rPr>
              <w:t>.</w:t>
            </w:r>
          </w:p>
          <w:p w14:paraId="7F58CD85" w14:textId="77777777" w:rsidR="00B327D8" w:rsidRDefault="00B327D8" w:rsidP="00804A8A">
            <w:pPr>
              <w:rPr>
                <w:rFonts w:eastAsia="Calibri"/>
                <w:b/>
              </w:rPr>
            </w:pPr>
          </w:p>
        </w:tc>
        <w:tc>
          <w:tcPr>
            <w:tcW w:w="7506" w:type="dxa"/>
          </w:tcPr>
          <w:p w14:paraId="0CD15624" w14:textId="77777777" w:rsidR="00B327D8" w:rsidRPr="001145BE" w:rsidRDefault="00B327D8" w:rsidP="00B327D8">
            <w:pPr>
              <w:tabs>
                <w:tab w:val="left" w:pos="283"/>
              </w:tabs>
            </w:pPr>
            <w:r>
              <w:rPr>
                <w:b/>
              </w:rPr>
              <w:tab/>
              <w:t xml:space="preserve">A. </w:t>
            </w:r>
            <w:r w:rsidRPr="001145BE">
              <w:rPr>
                <w:rFonts w:eastAsia="Calibri"/>
              </w:rPr>
              <w:t>It is important to keep the door closed to avoid noise.</w:t>
            </w:r>
          </w:p>
          <w:p w14:paraId="55E24911" w14:textId="77777777" w:rsidR="00B327D8" w:rsidRPr="00804A8A" w:rsidRDefault="00B327D8" w:rsidP="00B327D8">
            <w:pPr>
              <w:tabs>
                <w:tab w:val="left" w:pos="283"/>
              </w:tabs>
            </w:pPr>
            <w:r>
              <w:rPr>
                <w:b/>
              </w:rPr>
              <w:tab/>
              <w:t xml:space="preserve">B. </w:t>
            </w:r>
            <w:r w:rsidRPr="00804A8A">
              <w:rPr>
                <w:rFonts w:eastAsia="Calibri"/>
              </w:rPr>
              <w:t>Closing the door is optional for all visitors.</w:t>
            </w:r>
          </w:p>
          <w:p w14:paraId="6519EE89" w14:textId="77777777" w:rsidR="00B327D8" w:rsidRPr="00804A8A" w:rsidRDefault="00B327D8" w:rsidP="00B327D8">
            <w:pPr>
              <w:tabs>
                <w:tab w:val="left" w:pos="283"/>
              </w:tabs>
            </w:pPr>
            <w:r>
              <w:rPr>
                <w:b/>
              </w:rPr>
              <w:tab/>
              <w:t xml:space="preserve">C. </w:t>
            </w:r>
            <w:r w:rsidRPr="00804A8A">
              <w:rPr>
                <w:rFonts w:eastAsia="Calibri"/>
              </w:rPr>
              <w:t>Visitors are allowed to leave the door open during meetings.</w:t>
            </w:r>
          </w:p>
          <w:p w14:paraId="2EE0E40C" w14:textId="77777777" w:rsidR="00B327D8" w:rsidRPr="00804A8A" w:rsidRDefault="00B327D8" w:rsidP="00B327D8">
            <w:pPr>
              <w:tabs>
                <w:tab w:val="left" w:pos="283"/>
              </w:tabs>
            </w:pPr>
            <w:r>
              <w:rPr>
                <w:b/>
              </w:rPr>
              <w:tab/>
              <w:t xml:space="preserve">D. </w:t>
            </w:r>
            <w:r w:rsidRPr="00804A8A">
              <w:rPr>
                <w:rFonts w:eastAsia="Calibri"/>
              </w:rPr>
              <w:t>The door must be kept open for better ventilation.</w:t>
            </w:r>
          </w:p>
          <w:p w14:paraId="049977E1" w14:textId="77777777" w:rsidR="00B327D8" w:rsidRDefault="00B327D8" w:rsidP="00804A8A">
            <w:pPr>
              <w:rPr>
                <w:rFonts w:eastAsia="Calibri"/>
                <w:b/>
              </w:rPr>
            </w:pPr>
          </w:p>
        </w:tc>
      </w:tr>
    </w:tbl>
    <w:p w14:paraId="1213534F" w14:textId="77777777" w:rsidR="00E82657" w:rsidRPr="00804A8A" w:rsidRDefault="00E82657" w:rsidP="00804A8A">
      <w:pPr>
        <w:rPr>
          <w:b/>
          <w:bCs/>
          <w:i/>
        </w:rPr>
      </w:pPr>
      <w:r w:rsidRPr="00804A8A">
        <w:rPr>
          <w:b/>
          <w:bCs/>
          <w:i/>
        </w:rPr>
        <w:t>Mark the letter A, B, C, or D on your answer sheet to indicate the word whose underlined part differs from the other three in pronunciation in each of the following questions.</w:t>
      </w:r>
    </w:p>
    <w:p w14:paraId="0A6FC050" w14:textId="77777777" w:rsidR="004A752B" w:rsidRDefault="00A67139">
      <w:pPr>
        <w:tabs>
          <w:tab w:val="left" w:pos="1417"/>
          <w:tab w:val="left" w:pos="3515"/>
          <w:tab w:val="left" w:pos="5613"/>
          <w:tab w:val="left" w:pos="7710"/>
        </w:tabs>
      </w:pPr>
      <w:r>
        <w:rPr>
          <w:b/>
        </w:rPr>
        <w:t xml:space="preserve">Question 5. </w:t>
      </w:r>
      <w:r>
        <w:rPr>
          <w:rStyle w:val="YoungMixChar"/>
          <w:b/>
        </w:rPr>
        <w:tab/>
        <w:t xml:space="preserve">A. </w:t>
      </w:r>
      <w:r w:rsidR="00225B2B">
        <w:rPr>
          <w:kern w:val="2"/>
          <w:lang w:val="en-GB" w:eastAsia="en-GB" w:bidi="en-GB"/>
        </w:rPr>
        <w:t>promis</w:t>
      </w:r>
      <w:r w:rsidR="00225B2B" w:rsidRPr="00225B2B">
        <w:rPr>
          <w:kern w:val="2"/>
          <w:u w:val="single"/>
          <w:lang w:val="en-GB" w:eastAsia="en-GB" w:bidi="en-GB"/>
        </w:rPr>
        <w:t>ed</w:t>
      </w:r>
      <w:r>
        <w:rPr>
          <w:rStyle w:val="YoungMixChar"/>
          <w:b/>
        </w:rPr>
        <w:tab/>
        <w:t xml:space="preserve">B. </w:t>
      </w:r>
      <w:proofErr w:type="spellStart"/>
      <w:r w:rsidR="00225B2B">
        <w:rPr>
          <w:kern w:val="2"/>
          <w:lang w:val="fr-FR" w:eastAsia="en-GB" w:bidi="en-GB"/>
        </w:rPr>
        <w:t>increas</w:t>
      </w:r>
      <w:r w:rsidR="00225B2B" w:rsidRPr="00225B2B">
        <w:rPr>
          <w:kern w:val="2"/>
          <w:u w:val="single"/>
          <w:lang w:val="fr-FR" w:eastAsia="en-GB" w:bidi="en-GB"/>
        </w:rPr>
        <w:t>ed</w:t>
      </w:r>
      <w:proofErr w:type="spellEnd"/>
      <w:r>
        <w:rPr>
          <w:rStyle w:val="YoungMixChar"/>
          <w:b/>
        </w:rPr>
        <w:tab/>
        <w:t xml:space="preserve">C. </w:t>
      </w:r>
      <w:r w:rsidR="00225B2B">
        <w:rPr>
          <w:kern w:val="2"/>
          <w:lang w:val="vi-VN" w:eastAsia="en-GB" w:bidi="en-GB"/>
        </w:rPr>
        <w:t>advis</w:t>
      </w:r>
      <w:r w:rsidR="00225B2B" w:rsidRPr="00225B2B">
        <w:rPr>
          <w:kern w:val="2"/>
          <w:u w:val="single"/>
          <w:lang w:val="vi-VN" w:eastAsia="en-GB" w:bidi="en-GB"/>
        </w:rPr>
        <w:t>ed</w:t>
      </w:r>
      <w:r>
        <w:rPr>
          <w:rStyle w:val="YoungMixChar"/>
          <w:b/>
        </w:rPr>
        <w:tab/>
        <w:t xml:space="preserve">D. </w:t>
      </w:r>
      <w:proofErr w:type="spellStart"/>
      <w:r w:rsidR="00225B2B">
        <w:rPr>
          <w:kern w:val="2"/>
          <w:lang w:val="fr-FR" w:eastAsia="en-GB" w:bidi="en-GB"/>
        </w:rPr>
        <w:t>practis</w:t>
      </w:r>
      <w:r w:rsidR="00225B2B" w:rsidRPr="00225B2B">
        <w:rPr>
          <w:kern w:val="2"/>
          <w:u w:val="single"/>
          <w:lang w:val="fr-FR" w:eastAsia="en-GB" w:bidi="en-GB"/>
        </w:rPr>
        <w:t>ed</w:t>
      </w:r>
      <w:proofErr w:type="spellEnd"/>
    </w:p>
    <w:p w14:paraId="7C3182E4" w14:textId="77777777" w:rsidR="004A752B" w:rsidRDefault="00A67139">
      <w:pPr>
        <w:tabs>
          <w:tab w:val="left" w:pos="1417"/>
          <w:tab w:val="left" w:pos="3515"/>
          <w:tab w:val="left" w:pos="5613"/>
          <w:tab w:val="left" w:pos="7710"/>
        </w:tabs>
      </w:pPr>
      <w:r>
        <w:rPr>
          <w:b/>
        </w:rPr>
        <w:t xml:space="preserve">Question 6. </w:t>
      </w:r>
      <w:r>
        <w:rPr>
          <w:rStyle w:val="YoungMixChar"/>
          <w:b/>
        </w:rPr>
        <w:tab/>
        <w:t xml:space="preserve">A. </w:t>
      </w:r>
      <w:r w:rsidR="00804A8A" w:rsidRPr="00804A8A">
        <w:t>t</w:t>
      </w:r>
      <w:r w:rsidR="00804A8A" w:rsidRPr="00804A8A">
        <w:rPr>
          <w:u w:val="single"/>
        </w:rPr>
        <w:t>ou</w:t>
      </w:r>
      <w:r w:rsidR="00804A8A" w:rsidRPr="00804A8A">
        <w:t>chscreen</w:t>
      </w:r>
      <w:r>
        <w:rPr>
          <w:rStyle w:val="YoungMixChar"/>
          <w:b/>
        </w:rPr>
        <w:tab/>
        <w:t xml:space="preserve">B. </w:t>
      </w:r>
      <w:r w:rsidR="00804A8A" w:rsidRPr="00095EAC">
        <w:t>t</w:t>
      </w:r>
      <w:r w:rsidR="00804A8A" w:rsidRPr="00095EAC">
        <w:rPr>
          <w:u w:val="single"/>
        </w:rPr>
        <w:t>ou</w:t>
      </w:r>
      <w:r w:rsidR="00804A8A" w:rsidRPr="00095EAC">
        <w:t>rism</w:t>
      </w:r>
      <w:r>
        <w:rPr>
          <w:rStyle w:val="YoungMixChar"/>
          <w:b/>
        </w:rPr>
        <w:tab/>
        <w:t xml:space="preserve">C. </w:t>
      </w:r>
      <w:r w:rsidR="00804A8A" w:rsidRPr="00804A8A">
        <w:t>en</w:t>
      </w:r>
      <w:r w:rsidR="00804A8A" w:rsidRPr="00804A8A">
        <w:rPr>
          <w:u w:val="single"/>
        </w:rPr>
        <w:t>ou</w:t>
      </w:r>
      <w:r w:rsidR="00804A8A" w:rsidRPr="00804A8A">
        <w:t>gh</w:t>
      </w:r>
      <w:r>
        <w:rPr>
          <w:rStyle w:val="YoungMixChar"/>
          <w:b/>
        </w:rPr>
        <w:tab/>
        <w:t xml:space="preserve">D. </w:t>
      </w:r>
      <w:r w:rsidR="00804A8A" w:rsidRPr="00804A8A">
        <w:t>tr</w:t>
      </w:r>
      <w:r w:rsidR="00804A8A" w:rsidRPr="00804A8A">
        <w:rPr>
          <w:u w:val="single"/>
        </w:rPr>
        <w:t>ou</w:t>
      </w:r>
      <w:r w:rsidR="00804A8A" w:rsidRPr="00804A8A">
        <w:t>ble</w:t>
      </w:r>
    </w:p>
    <w:p w14:paraId="1277701F" w14:textId="77777777" w:rsidR="00B327D8" w:rsidRDefault="00B327D8" w:rsidP="005F7937">
      <w:pPr>
        <w:rPr>
          <w:b/>
          <w:bCs/>
          <w:i/>
        </w:rPr>
      </w:pPr>
    </w:p>
    <w:p w14:paraId="0B152284" w14:textId="77777777" w:rsidR="00E82657" w:rsidRPr="005F7937" w:rsidRDefault="00E82657" w:rsidP="005F7937">
      <w:pPr>
        <w:rPr>
          <w:rFonts w:eastAsia="Tahoma"/>
          <w:b/>
          <w:bCs/>
          <w:i/>
        </w:rPr>
      </w:pPr>
      <w:r w:rsidRPr="005F7937">
        <w:rPr>
          <w:b/>
          <w:bCs/>
          <w:i/>
        </w:rPr>
        <w:t xml:space="preserve">Mark the letter A, B, C, or D to indicate the correct answer to each of the following questions </w:t>
      </w:r>
    </w:p>
    <w:p w14:paraId="44D9DFD8" w14:textId="77777777" w:rsidR="00160605" w:rsidRPr="005F7937" w:rsidRDefault="00E82657" w:rsidP="005F7937">
      <w:pPr>
        <w:rPr>
          <w:b/>
        </w:rPr>
      </w:pPr>
      <w:r>
        <w:rPr>
          <w:b/>
        </w:rPr>
        <w:t xml:space="preserve">Question 7. </w:t>
      </w:r>
      <w:r w:rsidR="00160605" w:rsidRPr="005F7937">
        <w:rPr>
          <w:b/>
        </w:rPr>
        <w:t>Put the sentences (a-c) in the correct order, then fill in the blank to make a logical paragraph.</w:t>
      </w:r>
    </w:p>
    <w:p w14:paraId="756D3CA7" w14:textId="77777777" w:rsidR="005F7937" w:rsidRPr="000E2C12" w:rsidRDefault="005F7937" w:rsidP="005F7937">
      <w:pPr>
        <w:rPr>
          <w:lang w:val="en-VN"/>
        </w:rPr>
      </w:pPr>
      <w:r w:rsidRPr="005F7937">
        <w:rPr>
          <w:lang w:val="en-VN"/>
        </w:rPr>
        <w:t xml:space="preserve">Traveling is a wonderful way to discover new cultures and relax. __________ </w:t>
      </w:r>
    </w:p>
    <w:p w14:paraId="7ABCD50A" w14:textId="77777777" w:rsidR="00225B2B" w:rsidRDefault="005F7937" w:rsidP="005F7937">
      <w:pPr>
        <w:rPr>
          <w:lang w:val="en-VN"/>
        </w:rPr>
      </w:pPr>
      <w:r w:rsidRPr="005F7937">
        <w:rPr>
          <w:lang w:val="en-VN"/>
        </w:rPr>
        <w:t xml:space="preserve">a. Finally, responsible tourism helps protect the environment and preserve local traditions for future generations. </w:t>
      </w:r>
    </w:p>
    <w:p w14:paraId="3945E2EF" w14:textId="77777777" w:rsidR="00225B2B" w:rsidRDefault="005F7937" w:rsidP="005F7937">
      <w:pPr>
        <w:rPr>
          <w:lang w:val="en-VN"/>
        </w:rPr>
      </w:pPr>
      <w:r w:rsidRPr="005F7937">
        <w:rPr>
          <w:lang w:val="en-VN"/>
        </w:rPr>
        <w:t xml:space="preserve">b. Firstly, it provides opportunities to broaden our knowledge by visiting historical sites and meeting local people. </w:t>
      </w:r>
    </w:p>
    <w:p w14:paraId="491FBFDE" w14:textId="77777777" w:rsidR="00160605" w:rsidRPr="005F7937" w:rsidRDefault="005F7937" w:rsidP="005F7937">
      <w:pPr>
        <w:rPr>
          <w:lang w:val="en-VN"/>
        </w:rPr>
      </w:pPr>
      <w:r w:rsidRPr="005F7937">
        <w:rPr>
          <w:lang w:val="en-VN"/>
        </w:rPr>
        <w:t>c. Moreover, traveling allows people to escape from their busy daily lives and recharge their energy.</w:t>
      </w:r>
    </w:p>
    <w:p w14:paraId="621087B4" w14:textId="77777777" w:rsidR="004A752B" w:rsidRDefault="00A67139">
      <w:pPr>
        <w:tabs>
          <w:tab w:val="left" w:pos="283"/>
          <w:tab w:val="left" w:pos="2906"/>
          <w:tab w:val="left" w:pos="5528"/>
          <w:tab w:val="left" w:pos="8150"/>
        </w:tabs>
      </w:pPr>
      <w:r>
        <w:rPr>
          <w:rStyle w:val="YoungMixChar"/>
          <w:b/>
        </w:rPr>
        <w:tab/>
        <w:t xml:space="preserve">A. </w:t>
      </w:r>
      <w:r w:rsidRPr="005F7937">
        <w:t>b-a-c</w:t>
      </w:r>
      <w:r>
        <w:rPr>
          <w:rStyle w:val="YoungMixChar"/>
          <w:b/>
        </w:rPr>
        <w:tab/>
        <w:t xml:space="preserve">B. </w:t>
      </w:r>
      <w:r w:rsidRPr="005F7937">
        <w:t>c-b-a</w:t>
      </w:r>
      <w:r>
        <w:rPr>
          <w:rStyle w:val="YoungMixChar"/>
          <w:b/>
        </w:rPr>
        <w:tab/>
        <w:t xml:space="preserve">C. </w:t>
      </w:r>
      <w:r w:rsidRPr="005F7937">
        <w:t>a-b-c</w:t>
      </w:r>
      <w:r>
        <w:rPr>
          <w:rStyle w:val="YoungMixChar"/>
          <w:b/>
        </w:rPr>
        <w:tab/>
        <w:t xml:space="preserve">D. </w:t>
      </w:r>
      <w:r w:rsidRPr="005F7937">
        <w:t>b-c-a</w:t>
      </w:r>
    </w:p>
    <w:p w14:paraId="2F32FF59" w14:textId="77777777" w:rsidR="00160605" w:rsidRPr="005F7937" w:rsidRDefault="00160605" w:rsidP="005F7937">
      <w:pPr>
        <w:rPr>
          <w:b/>
        </w:rPr>
      </w:pPr>
      <w:r>
        <w:rPr>
          <w:b/>
        </w:rPr>
        <w:t xml:space="preserve">Question 8. </w:t>
      </w:r>
      <w:r w:rsidRPr="005F7937">
        <w:rPr>
          <w:b/>
        </w:rPr>
        <w:t>Choose the sentence that can end the text (most appropriately.</w:t>
      </w:r>
    </w:p>
    <w:p w14:paraId="527AD5F1" w14:textId="77777777" w:rsidR="005F7937" w:rsidRPr="005F7937" w:rsidRDefault="005F7937" w:rsidP="005F7937">
      <w:pPr>
        <w:tabs>
          <w:tab w:val="left" w:pos="283"/>
        </w:tabs>
      </w:pPr>
      <w:r>
        <w:rPr>
          <w:b/>
        </w:rPr>
        <w:tab/>
        <w:t xml:space="preserve">A. </w:t>
      </w:r>
      <w:r w:rsidRPr="005F7937">
        <w:rPr>
          <w:lang w:val="en-VN"/>
        </w:rPr>
        <w:t>Therefore, people should stay at home to save money and avoid risks.</w:t>
      </w:r>
    </w:p>
    <w:p w14:paraId="4D6E6BDF" w14:textId="77777777" w:rsidR="005F7937" w:rsidRPr="005F7937" w:rsidRDefault="005F7937" w:rsidP="005F7937">
      <w:pPr>
        <w:tabs>
          <w:tab w:val="left" w:pos="283"/>
        </w:tabs>
      </w:pPr>
      <w:r>
        <w:rPr>
          <w:b/>
        </w:rPr>
        <w:tab/>
        <w:t xml:space="preserve">B. </w:t>
      </w:r>
      <w:r w:rsidRPr="005F7937">
        <w:rPr>
          <w:lang w:val="en-VN"/>
        </w:rPr>
        <w:t>In short, tourists should only focus on taking beautiful photos during their trips.</w:t>
      </w:r>
    </w:p>
    <w:p w14:paraId="202D2461" w14:textId="77777777" w:rsidR="005F7937" w:rsidRDefault="005F7937" w:rsidP="005F7937">
      <w:pPr>
        <w:tabs>
          <w:tab w:val="left" w:pos="283"/>
        </w:tabs>
      </w:pPr>
      <w:r>
        <w:rPr>
          <w:b/>
        </w:rPr>
        <w:tab/>
        <w:t xml:space="preserve">C. </w:t>
      </w:r>
      <w:r w:rsidRPr="005F7937">
        <w:rPr>
          <w:lang w:val="en-VN"/>
        </w:rPr>
        <w:t>To sum up, travel not only enriches our minds but also brings great benefits to the world when we travel responsibly</w:t>
      </w:r>
    </w:p>
    <w:p w14:paraId="7ED952F5" w14:textId="77777777" w:rsidR="005F7937" w:rsidRPr="005F7937" w:rsidRDefault="005F7937" w:rsidP="005F7937">
      <w:pPr>
        <w:tabs>
          <w:tab w:val="left" w:pos="283"/>
        </w:tabs>
      </w:pPr>
      <w:r>
        <w:rPr>
          <w:b/>
        </w:rPr>
        <w:tab/>
        <w:t xml:space="preserve">D. </w:t>
      </w:r>
      <w:r w:rsidRPr="005F7937">
        <w:rPr>
          <w:lang w:val="en-VN"/>
        </w:rPr>
        <w:t>In conclusion, traveling is only suitable for young people who have a lot of time.</w:t>
      </w:r>
    </w:p>
    <w:p w14:paraId="72508A45" w14:textId="77777777" w:rsidR="004A752B" w:rsidRDefault="004A752B"/>
    <w:p w14:paraId="16D57048" w14:textId="77777777" w:rsidR="00E82657" w:rsidRPr="00804A8A" w:rsidRDefault="00E82657" w:rsidP="00804A8A">
      <w:pPr>
        <w:pStyle w:val="Vnbnnidung20"/>
        <w:spacing w:after="0" w:line="240" w:lineRule="auto"/>
        <w:rPr>
          <w:rFonts w:ascii="Times New Roman" w:hAnsi="Times New Roman" w:cs="Times New Roman"/>
          <w:i/>
          <w:sz w:val="24"/>
          <w:szCs w:val="24"/>
        </w:rPr>
      </w:pPr>
      <w:r w:rsidRPr="00804A8A">
        <w:rPr>
          <w:rFonts w:ascii="Times New Roman" w:hAnsi="Times New Roman" w:cs="Times New Roman"/>
          <w:i/>
          <w:sz w:val="24"/>
          <w:szCs w:val="24"/>
        </w:rPr>
        <w:t>Four phrases/ sentences have been removed from the text below. For each question, mark the letter A, B, C, or D on your answer sheet to indicate the correct option that best fits each of the numbered blanks.</w:t>
      </w:r>
    </w:p>
    <w:p w14:paraId="15412D56" w14:textId="77777777" w:rsidR="00D12CE3" w:rsidRPr="00804A8A" w:rsidRDefault="00D12CE3" w:rsidP="008D60A8">
      <w:pPr>
        <w:pStyle w:val="NormalWeb"/>
        <w:spacing w:before="0" w:beforeAutospacing="0" w:after="0" w:afterAutospacing="0"/>
        <w:jc w:val="both"/>
      </w:pPr>
      <w:r w:rsidRPr="00804A8A">
        <w:t xml:space="preserve">English is now a global language, spoken by billions of people around the world. However, it is not spoken the same way everywhere. </w:t>
      </w:r>
      <w:r w:rsidR="008D60A8" w:rsidRPr="008A57E6">
        <w:rPr>
          <w:b/>
        </w:rPr>
        <w:t>(9)</w:t>
      </w:r>
      <w:r w:rsidR="008D60A8" w:rsidRPr="008A57E6">
        <w:t xml:space="preserve"> ________</w:t>
      </w:r>
      <w:r w:rsidRPr="00804A8A">
        <w:t xml:space="preserve">. These varieties, such as American English, British English, or </w:t>
      </w:r>
      <w:r w:rsidRPr="00804A8A">
        <w:lastRenderedPageBreak/>
        <w:t xml:space="preserve">Indian English, are known as "World </w:t>
      </w:r>
      <w:proofErr w:type="spellStart"/>
      <w:r w:rsidRPr="00804A8A">
        <w:t>Englishes</w:t>
      </w:r>
      <w:proofErr w:type="spellEnd"/>
      <w:r w:rsidRPr="00804A8A">
        <w:t>". Each version has its own unique vocabulary, accent, and even grammar rules.</w:t>
      </w:r>
    </w:p>
    <w:p w14:paraId="0074F20B" w14:textId="77777777" w:rsidR="00D12CE3" w:rsidRPr="00804A8A" w:rsidRDefault="00D12CE3" w:rsidP="008D60A8">
      <w:pPr>
        <w:pStyle w:val="NormalWeb"/>
        <w:spacing w:before="0" w:beforeAutospacing="0" w:after="0" w:afterAutospacing="0"/>
        <w:jc w:val="both"/>
      </w:pPr>
      <w:r w:rsidRPr="00804A8A">
        <w:t xml:space="preserve">In different countries, people may use different words to describe the same thing. For example, </w:t>
      </w:r>
      <w:r w:rsidR="008D60A8" w:rsidRPr="008A57E6">
        <w:rPr>
          <w:b/>
        </w:rPr>
        <w:t>(10)</w:t>
      </w:r>
      <w:r w:rsidR="008D60A8" w:rsidRPr="008A57E6">
        <w:t xml:space="preserve"> ________</w:t>
      </w:r>
      <w:r w:rsidRPr="00804A8A">
        <w:t xml:space="preserve">, while an American would call it a "truck". Similarly, a "flat" in London is an "apartment" in New York. These differences show </w:t>
      </w:r>
      <w:r w:rsidR="008D60A8" w:rsidRPr="008A57E6">
        <w:rPr>
          <w:b/>
        </w:rPr>
        <w:t>(11)</w:t>
      </w:r>
      <w:r w:rsidR="008D60A8" w:rsidRPr="008A57E6">
        <w:t xml:space="preserve"> ________</w:t>
      </w:r>
      <w:r w:rsidRPr="00804A8A">
        <w:t>.</w:t>
      </w:r>
    </w:p>
    <w:p w14:paraId="21765382" w14:textId="77777777" w:rsidR="00D12CE3" w:rsidRPr="00804A8A" w:rsidRDefault="00D12CE3" w:rsidP="008D60A8">
      <w:pPr>
        <w:pStyle w:val="NormalWeb"/>
        <w:spacing w:before="0" w:beforeAutospacing="0" w:after="0" w:afterAutospacing="0"/>
        <w:jc w:val="both"/>
      </w:pPr>
      <w:r w:rsidRPr="00804A8A">
        <w:t>Today, the number of people who speak English as a second language is much larger than the number of native speakers. This means that English no longer belongs to just one or two countries. (</w:t>
      </w:r>
      <w:r w:rsidR="008D60A8" w:rsidRPr="008A57E6">
        <w:rPr>
          <w:b/>
        </w:rPr>
        <w:t>(12)</w:t>
      </w:r>
      <w:r w:rsidR="008D60A8" w:rsidRPr="008A57E6">
        <w:t xml:space="preserve"> ________</w:t>
      </w:r>
      <w:r w:rsidRPr="00804A8A">
        <w:t>. This helps people from different cultures understand each other and share ideas more easily.</w:t>
      </w:r>
    </w:p>
    <w:p w14:paraId="536E6EF4" w14:textId="77777777" w:rsidR="00D12CE3" w:rsidRPr="00804A8A" w:rsidRDefault="00D12CE3" w:rsidP="008D60A8">
      <w:pPr>
        <w:pStyle w:val="NormalWeb"/>
        <w:spacing w:before="0" w:beforeAutospacing="0" w:after="0" w:afterAutospacing="0"/>
        <w:jc w:val="both"/>
      </w:pPr>
      <w:r w:rsidRPr="00804A8A">
        <w:t>Both native and non-native varieties of English are important, as they all contribute to the richness of this international language.</w:t>
      </w:r>
    </w:p>
    <w:p w14:paraId="4EA36BFB" w14:textId="77777777" w:rsidR="004A752B" w:rsidRDefault="00A67139">
      <w:r>
        <w:rPr>
          <w:b/>
        </w:rPr>
        <w:t xml:space="preserve">Question 9. </w:t>
      </w:r>
    </w:p>
    <w:p w14:paraId="6E725C8A" w14:textId="77777777" w:rsidR="00095EAC" w:rsidRPr="009654F9" w:rsidRDefault="00D12CE3" w:rsidP="00804A8A">
      <w:pPr>
        <w:tabs>
          <w:tab w:val="left" w:pos="283"/>
        </w:tabs>
      </w:pPr>
      <w:r>
        <w:rPr>
          <w:b/>
        </w:rPr>
        <w:tab/>
        <w:t xml:space="preserve">A. </w:t>
      </w:r>
      <w:r w:rsidR="00456950" w:rsidRPr="009654F9">
        <w:t>h</w:t>
      </w:r>
      <w:r w:rsidRPr="009654F9">
        <w:t>ow the English language has adapted to different cultures and regions.</w:t>
      </w:r>
    </w:p>
    <w:p w14:paraId="34550A9A" w14:textId="77777777" w:rsidR="00095EAC" w:rsidRPr="009654F9" w:rsidRDefault="00D12CE3" w:rsidP="00804A8A">
      <w:pPr>
        <w:tabs>
          <w:tab w:val="left" w:pos="283"/>
        </w:tabs>
      </w:pPr>
      <w:r>
        <w:rPr>
          <w:b/>
        </w:rPr>
        <w:tab/>
        <w:t xml:space="preserve">B. </w:t>
      </w:r>
      <w:r w:rsidR="00456950" w:rsidRPr="009654F9">
        <w:t>a</w:t>
      </w:r>
      <w:r w:rsidRPr="009654F9">
        <w:t xml:space="preserve"> British person might use the word "lorry".</w:t>
      </w:r>
    </w:p>
    <w:p w14:paraId="3D848226" w14:textId="77777777" w:rsidR="00E82657" w:rsidRPr="00C83CA4" w:rsidRDefault="00D12CE3" w:rsidP="00804A8A">
      <w:pPr>
        <w:tabs>
          <w:tab w:val="left" w:pos="283"/>
        </w:tabs>
      </w:pPr>
      <w:r>
        <w:rPr>
          <w:b/>
        </w:rPr>
        <w:tab/>
        <w:t xml:space="preserve">C. </w:t>
      </w:r>
      <w:r w:rsidRPr="00C83CA4">
        <w:t>Different regions have developed their own ways of using the language.</w:t>
      </w:r>
    </w:p>
    <w:p w14:paraId="1F81BB3B" w14:textId="77777777" w:rsidR="00095EAC" w:rsidRPr="009654F9" w:rsidRDefault="00D12CE3" w:rsidP="00804A8A">
      <w:pPr>
        <w:tabs>
          <w:tab w:val="left" w:pos="283"/>
        </w:tabs>
      </w:pPr>
      <w:r>
        <w:rPr>
          <w:b/>
        </w:rPr>
        <w:tab/>
        <w:t xml:space="preserve">D. </w:t>
      </w:r>
      <w:r w:rsidRPr="009654F9">
        <w:t>It has become a bridge that connects people across the globe.</w:t>
      </w:r>
    </w:p>
    <w:p w14:paraId="4EF88E97" w14:textId="77777777" w:rsidR="004A752B" w:rsidRDefault="00A67139">
      <w:r>
        <w:rPr>
          <w:b/>
        </w:rPr>
        <w:t xml:space="preserve">Question 10. </w:t>
      </w:r>
    </w:p>
    <w:p w14:paraId="30830DA0" w14:textId="77777777" w:rsidR="00C83CA4" w:rsidRPr="009654F9" w:rsidRDefault="00C83CA4" w:rsidP="00C83CA4">
      <w:pPr>
        <w:tabs>
          <w:tab w:val="left" w:pos="283"/>
        </w:tabs>
      </w:pPr>
      <w:r>
        <w:rPr>
          <w:b/>
        </w:rPr>
        <w:tab/>
        <w:t xml:space="preserve">A. </w:t>
      </w:r>
      <w:r w:rsidRPr="009654F9">
        <w:t>It has become a bridge that connects people across the globe.</w:t>
      </w:r>
    </w:p>
    <w:p w14:paraId="2EAE73A4" w14:textId="77777777" w:rsidR="00C83CA4" w:rsidRPr="009654F9" w:rsidRDefault="00C83CA4" w:rsidP="00C83CA4">
      <w:pPr>
        <w:tabs>
          <w:tab w:val="left" w:pos="283"/>
        </w:tabs>
      </w:pPr>
      <w:r>
        <w:rPr>
          <w:b/>
        </w:rPr>
        <w:tab/>
        <w:t xml:space="preserve">B. </w:t>
      </w:r>
      <w:r w:rsidRPr="009654F9">
        <w:t>Different regions have developed their own ways of using the language.</w:t>
      </w:r>
    </w:p>
    <w:p w14:paraId="75971D1D" w14:textId="77777777" w:rsidR="00C83CA4" w:rsidRPr="009654F9" w:rsidRDefault="00C83CA4" w:rsidP="00C83CA4">
      <w:pPr>
        <w:tabs>
          <w:tab w:val="left" w:pos="283"/>
        </w:tabs>
      </w:pPr>
      <w:r>
        <w:rPr>
          <w:b/>
        </w:rPr>
        <w:tab/>
        <w:t xml:space="preserve">C. </w:t>
      </w:r>
      <w:r w:rsidRPr="009654F9">
        <w:t>how the English language has adapted to different cultures and regions.</w:t>
      </w:r>
    </w:p>
    <w:p w14:paraId="4144C6C3" w14:textId="77777777" w:rsidR="00C83CA4" w:rsidRPr="00C83CA4" w:rsidRDefault="00C83CA4" w:rsidP="00C83CA4">
      <w:pPr>
        <w:tabs>
          <w:tab w:val="left" w:pos="283"/>
        </w:tabs>
      </w:pPr>
      <w:r>
        <w:rPr>
          <w:b/>
        </w:rPr>
        <w:tab/>
        <w:t xml:space="preserve">D. </w:t>
      </w:r>
      <w:r w:rsidRPr="00C83CA4">
        <w:t>a British person might use the word "lorry".</w:t>
      </w:r>
    </w:p>
    <w:p w14:paraId="068A0FF8" w14:textId="77777777" w:rsidR="004A752B" w:rsidRDefault="00A67139">
      <w:r>
        <w:rPr>
          <w:b/>
        </w:rPr>
        <w:t xml:space="preserve">Question 11. </w:t>
      </w:r>
    </w:p>
    <w:p w14:paraId="79934A7F" w14:textId="77777777" w:rsidR="00C83CA4" w:rsidRPr="009654F9" w:rsidRDefault="00C83CA4" w:rsidP="00C83CA4">
      <w:pPr>
        <w:tabs>
          <w:tab w:val="left" w:pos="283"/>
        </w:tabs>
      </w:pPr>
      <w:r>
        <w:rPr>
          <w:b/>
        </w:rPr>
        <w:tab/>
        <w:t xml:space="preserve">A. </w:t>
      </w:r>
      <w:r w:rsidRPr="009654F9">
        <w:t>Different regions have developed their own ways of using the language.</w:t>
      </w:r>
    </w:p>
    <w:p w14:paraId="229DED30" w14:textId="77777777" w:rsidR="00C83CA4" w:rsidRPr="009654F9" w:rsidRDefault="00C83CA4" w:rsidP="00C83CA4">
      <w:pPr>
        <w:tabs>
          <w:tab w:val="left" w:pos="283"/>
        </w:tabs>
      </w:pPr>
      <w:r>
        <w:rPr>
          <w:b/>
        </w:rPr>
        <w:tab/>
        <w:t xml:space="preserve">B. </w:t>
      </w:r>
      <w:r w:rsidRPr="009654F9">
        <w:t>a British person might use the word "lorry".</w:t>
      </w:r>
    </w:p>
    <w:p w14:paraId="1FA11871" w14:textId="77777777" w:rsidR="00C83CA4" w:rsidRPr="009654F9" w:rsidRDefault="00C83CA4" w:rsidP="00C83CA4">
      <w:pPr>
        <w:tabs>
          <w:tab w:val="left" w:pos="283"/>
        </w:tabs>
      </w:pPr>
      <w:r>
        <w:rPr>
          <w:b/>
        </w:rPr>
        <w:tab/>
        <w:t xml:space="preserve">C. </w:t>
      </w:r>
      <w:r w:rsidRPr="009654F9">
        <w:t>It has become a bridge that connects people across the globe.</w:t>
      </w:r>
    </w:p>
    <w:p w14:paraId="02335DE7" w14:textId="77777777" w:rsidR="00C83CA4" w:rsidRPr="00C83CA4" w:rsidRDefault="00C83CA4" w:rsidP="00C83CA4">
      <w:pPr>
        <w:tabs>
          <w:tab w:val="left" w:pos="283"/>
        </w:tabs>
      </w:pPr>
      <w:r>
        <w:rPr>
          <w:b/>
        </w:rPr>
        <w:tab/>
        <w:t xml:space="preserve">D. </w:t>
      </w:r>
      <w:r w:rsidRPr="00C83CA4">
        <w:t>how the English language has adapted to different cultures and regions.</w:t>
      </w:r>
    </w:p>
    <w:p w14:paraId="07A618E6" w14:textId="77777777" w:rsidR="00B40EBA" w:rsidRPr="00804A8A" w:rsidRDefault="00BC610A" w:rsidP="00804A8A">
      <w:pPr>
        <w:rPr>
          <w:rFonts w:eastAsia="Cambria"/>
        </w:rPr>
      </w:pPr>
      <w:bookmarkStart w:id="0" w:name="_PictureBullets"/>
      <w:r>
        <w:rPr>
          <w:b/>
        </w:rPr>
        <w:t xml:space="preserve">Question 12. </w:t>
      </w:r>
      <w:r w:rsidRPr="003A7B4F">
        <w:rPr>
          <w:noProof/>
          <w:vanish/>
        </w:rPr>
        <w:drawing>
          <wp:inline distT="0" distB="0" distL="0" distR="0" wp14:anchorId="0FC9C486" wp14:editId="4A8509F1">
            <wp:extent cx="142875" cy="142875"/>
            <wp:effectExtent l="0" t="0" r="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A7B4F">
        <w:rPr>
          <w:noProof/>
          <w:vanish/>
        </w:rPr>
        <w:drawing>
          <wp:inline distT="0" distB="0" distL="0" distR="0" wp14:anchorId="6CDB4468" wp14:editId="32DC2C2A">
            <wp:extent cx="142875" cy="142875"/>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bookmarkEnd w:id="0"/>
    </w:p>
    <w:p w14:paraId="0A15E8F5" w14:textId="77777777" w:rsidR="00C83CA4" w:rsidRPr="00C83CA4" w:rsidRDefault="00C83CA4" w:rsidP="00C83CA4">
      <w:pPr>
        <w:tabs>
          <w:tab w:val="left" w:pos="283"/>
        </w:tabs>
      </w:pPr>
      <w:r>
        <w:rPr>
          <w:b/>
        </w:rPr>
        <w:tab/>
        <w:t xml:space="preserve">A. </w:t>
      </w:r>
      <w:r w:rsidRPr="00C83CA4">
        <w:t>It has become a bridge that connects people across the globe.</w:t>
      </w:r>
    </w:p>
    <w:p w14:paraId="0596A85C" w14:textId="77777777" w:rsidR="00C83CA4" w:rsidRPr="009654F9" w:rsidRDefault="00C83CA4" w:rsidP="00C83CA4">
      <w:pPr>
        <w:tabs>
          <w:tab w:val="left" w:pos="283"/>
        </w:tabs>
      </w:pPr>
      <w:r>
        <w:rPr>
          <w:b/>
        </w:rPr>
        <w:tab/>
        <w:t xml:space="preserve">B. </w:t>
      </w:r>
      <w:r w:rsidRPr="009654F9">
        <w:t>Different regions have developed their own ways of using the language.</w:t>
      </w:r>
    </w:p>
    <w:p w14:paraId="7FC57FD4" w14:textId="77777777" w:rsidR="00C83CA4" w:rsidRPr="009654F9" w:rsidRDefault="00C83CA4" w:rsidP="00C83CA4">
      <w:pPr>
        <w:tabs>
          <w:tab w:val="left" w:pos="283"/>
        </w:tabs>
      </w:pPr>
      <w:r>
        <w:rPr>
          <w:b/>
        </w:rPr>
        <w:tab/>
        <w:t xml:space="preserve">C. </w:t>
      </w:r>
      <w:r w:rsidRPr="009654F9">
        <w:t>a British person might use the word "lorry".</w:t>
      </w:r>
    </w:p>
    <w:p w14:paraId="56C5D9F9" w14:textId="77777777" w:rsidR="00C83CA4" w:rsidRPr="009654F9" w:rsidRDefault="00C83CA4" w:rsidP="00C83CA4">
      <w:pPr>
        <w:tabs>
          <w:tab w:val="left" w:pos="283"/>
        </w:tabs>
      </w:pPr>
      <w:r>
        <w:rPr>
          <w:b/>
        </w:rPr>
        <w:tab/>
        <w:t xml:space="preserve">D. </w:t>
      </w:r>
      <w:r w:rsidRPr="009654F9">
        <w:t>how the English language has adapted to different cultures and regions.</w:t>
      </w:r>
    </w:p>
    <w:p w14:paraId="7F47FAA6" w14:textId="77777777" w:rsidR="004A752B" w:rsidRDefault="004A752B"/>
    <w:p w14:paraId="0767A04E" w14:textId="77777777" w:rsidR="00D12CE3" w:rsidRPr="004B4FB5" w:rsidRDefault="00D12CE3" w:rsidP="00804A8A">
      <w:pPr>
        <w:pStyle w:val="Vnbnnidung0"/>
        <w:spacing w:after="0" w:line="240" w:lineRule="auto"/>
        <w:ind w:firstLine="0"/>
        <w:rPr>
          <w:i/>
          <w:iCs/>
          <w:sz w:val="24"/>
          <w:szCs w:val="24"/>
        </w:rPr>
      </w:pPr>
      <w:r w:rsidRPr="004B4FB5">
        <w:rPr>
          <w:b/>
          <w:bCs/>
          <w:i/>
          <w:iCs/>
          <w:sz w:val="24"/>
          <w:szCs w:val="24"/>
        </w:rPr>
        <w:t xml:space="preserve">Read the following passage and mark the letter A, B, C, or D on your answer sheet to indicate the correct answer to each of the following questions </w:t>
      </w:r>
    </w:p>
    <w:p w14:paraId="2D7D7653" w14:textId="77777777" w:rsidR="00D12CE3" w:rsidRPr="00804A8A" w:rsidRDefault="00D12CE3" w:rsidP="00744C85">
      <w:pPr>
        <w:pStyle w:val="NormalWeb"/>
        <w:spacing w:before="0" w:beforeAutospacing="0" w:after="0" w:afterAutospacing="0"/>
        <w:jc w:val="both"/>
      </w:pPr>
      <w:r w:rsidRPr="00804A8A">
        <w:t xml:space="preserve">Maintaining a healthy lifestyle is </w:t>
      </w:r>
      <w:r w:rsidRPr="004B4FB5">
        <w:rPr>
          <w:b/>
          <w:bCs/>
          <w:u w:val="single"/>
        </w:rPr>
        <w:t>essential</w:t>
      </w:r>
      <w:r w:rsidRPr="00804A8A">
        <w:t xml:space="preserve"> for teenagers. During the teen years, the body and brain are developing rapidly, so the habits formed now can last a lifetime. A balanced diet, regular physical activity, and enough sleep are the three main pillars of good health. Eating various fruits, vegetables, and proteins helps provide the energy needed for both schoolwork and play.</w:t>
      </w:r>
    </w:p>
    <w:p w14:paraId="41312B83" w14:textId="77777777" w:rsidR="00D12CE3" w:rsidRPr="00804A8A" w:rsidRDefault="00D12CE3" w:rsidP="00744C85">
      <w:pPr>
        <w:pStyle w:val="NormalWeb"/>
        <w:spacing w:before="0" w:beforeAutospacing="0" w:after="0" w:afterAutospacing="0"/>
        <w:jc w:val="both"/>
      </w:pPr>
      <w:r w:rsidRPr="00804A8A">
        <w:t xml:space="preserve">Physical activity is not just about staying fit; it also helps improve your mood. When you exercise, your body releases chemicals that make you feel happier and reduce stress. Whether it is playing football, dancing, or just walking to school, moving your body every day can </w:t>
      </w:r>
      <w:r w:rsidRPr="004B4FB5">
        <w:rPr>
          <w:b/>
          <w:bCs/>
          <w:u w:val="single"/>
        </w:rPr>
        <w:t>enhance</w:t>
      </w:r>
      <w:r w:rsidRPr="00804A8A">
        <w:t xml:space="preserve"> your mental well-being.</w:t>
      </w:r>
    </w:p>
    <w:p w14:paraId="165F26DF" w14:textId="77777777" w:rsidR="00D12CE3" w:rsidRPr="00804A8A" w:rsidRDefault="00D12CE3" w:rsidP="00744C85">
      <w:pPr>
        <w:pStyle w:val="NormalWeb"/>
        <w:spacing w:before="0" w:beforeAutospacing="0" w:after="0" w:afterAutospacing="0"/>
        <w:jc w:val="both"/>
      </w:pPr>
      <w:r w:rsidRPr="00804A8A">
        <w:t>Sleep is another crucial factor that many teens overlook. Most teenagers need about 8 to 10 hours of sleep each night to function at their best. Lack of sleep can lead to poor concentration in class and make you feel irritable. Therefore, turning off electronic devices an hour before bedtime can help you fall asleep more easily.</w:t>
      </w:r>
    </w:p>
    <w:p w14:paraId="5B62EA2A" w14:textId="77777777" w:rsidR="00D12CE3" w:rsidRPr="00804A8A" w:rsidRDefault="00D12CE3" w:rsidP="00744C85">
      <w:pPr>
        <w:pStyle w:val="NormalWeb"/>
        <w:spacing w:before="0" w:beforeAutospacing="0" w:after="0" w:afterAutospacing="0"/>
        <w:jc w:val="both"/>
      </w:pPr>
      <w:r w:rsidRPr="00804A8A">
        <w:t>Finally, mental health is just as important as physical health. Taking time to relax, pursuing hobbies, and talking to friends or family about your problems can help you stay balanced. Small changes in your daily routine can make a big difference in how you feel and help you grow into a healthy adult.</w:t>
      </w:r>
    </w:p>
    <w:p w14:paraId="7CBE2D16" w14:textId="77777777" w:rsidR="00095EAC" w:rsidRDefault="00D12CE3" w:rsidP="00804A8A">
      <w:pPr>
        <w:pStyle w:val="NormalWeb"/>
        <w:spacing w:before="0" w:beforeAutospacing="0" w:after="0" w:afterAutospacing="0"/>
      </w:pPr>
      <w:r>
        <w:rPr>
          <w:b/>
        </w:rPr>
        <w:t xml:space="preserve">Question 13. </w:t>
      </w:r>
      <w:r w:rsidRPr="00804A8A">
        <w:rPr>
          <w:b/>
          <w:bCs/>
        </w:rPr>
        <w:t>Why are habits formed during teenage years important according to the passage?</w:t>
      </w:r>
    </w:p>
    <w:p w14:paraId="26D4B169" w14:textId="77777777" w:rsidR="00095EAC" w:rsidRDefault="00D12CE3" w:rsidP="00804A8A">
      <w:pPr>
        <w:tabs>
          <w:tab w:val="left" w:pos="283"/>
        </w:tabs>
      </w:pPr>
      <w:r>
        <w:rPr>
          <w:b/>
        </w:rPr>
        <w:tab/>
        <w:t xml:space="preserve">A. </w:t>
      </w:r>
      <w:r w:rsidRPr="00804A8A">
        <w:t>Because they help teens buy more electronic devices.</w:t>
      </w:r>
    </w:p>
    <w:p w14:paraId="48A6CBE8" w14:textId="77777777" w:rsidR="00095EAC" w:rsidRDefault="00D12CE3" w:rsidP="00804A8A">
      <w:pPr>
        <w:tabs>
          <w:tab w:val="left" w:pos="283"/>
        </w:tabs>
      </w:pPr>
      <w:r>
        <w:rPr>
          <w:b/>
        </w:rPr>
        <w:tab/>
        <w:t xml:space="preserve">B. </w:t>
      </w:r>
      <w:r w:rsidRPr="00804A8A">
        <w:t>Because they are only related to playing football.</w:t>
      </w:r>
    </w:p>
    <w:p w14:paraId="41E9570D" w14:textId="77777777" w:rsidR="00D12CE3" w:rsidRPr="00804A8A" w:rsidRDefault="00D12CE3" w:rsidP="00804A8A">
      <w:pPr>
        <w:tabs>
          <w:tab w:val="left" w:pos="283"/>
        </w:tabs>
      </w:pPr>
      <w:r>
        <w:rPr>
          <w:b/>
        </w:rPr>
        <w:tab/>
        <w:t xml:space="preserve">C. </w:t>
      </w:r>
      <w:r w:rsidRPr="00804A8A">
        <w:t>Because they prevent teens from going to school.</w:t>
      </w:r>
    </w:p>
    <w:p w14:paraId="2FBD6A69" w14:textId="77777777" w:rsidR="00095EAC" w:rsidRPr="00095EAC" w:rsidRDefault="00D12CE3" w:rsidP="00804A8A">
      <w:pPr>
        <w:tabs>
          <w:tab w:val="left" w:pos="283"/>
        </w:tabs>
      </w:pPr>
      <w:r>
        <w:rPr>
          <w:b/>
        </w:rPr>
        <w:tab/>
        <w:t xml:space="preserve">D. </w:t>
      </w:r>
      <w:r w:rsidRPr="00095EAC">
        <w:t>Because they can last for a person's whole life.</w:t>
      </w:r>
    </w:p>
    <w:p w14:paraId="10A80C13" w14:textId="77777777" w:rsidR="00095EAC" w:rsidRDefault="00D12CE3" w:rsidP="00804A8A">
      <w:pPr>
        <w:pStyle w:val="NormalWeb"/>
        <w:spacing w:before="0" w:beforeAutospacing="0" w:after="0" w:afterAutospacing="0"/>
      </w:pPr>
      <w:r>
        <w:rPr>
          <w:b/>
        </w:rPr>
        <w:t xml:space="preserve">Question 14. </w:t>
      </w:r>
      <w:r w:rsidRPr="00804A8A">
        <w:rPr>
          <w:b/>
          <w:bCs/>
        </w:rPr>
        <w:t>According to the passage, the word “essential” is OPPOSITE in meaning to ______.</w:t>
      </w:r>
    </w:p>
    <w:p w14:paraId="19E3E4C9" w14:textId="77777777" w:rsidR="004A752B" w:rsidRDefault="00A67139">
      <w:pPr>
        <w:tabs>
          <w:tab w:val="left" w:pos="283"/>
          <w:tab w:val="left" w:pos="2906"/>
          <w:tab w:val="left" w:pos="5528"/>
          <w:tab w:val="left" w:pos="8150"/>
        </w:tabs>
      </w:pPr>
      <w:r>
        <w:rPr>
          <w:rStyle w:val="YoungMixChar"/>
          <w:b/>
        </w:rPr>
        <w:tab/>
        <w:t xml:space="preserve">A. </w:t>
      </w:r>
      <w:r w:rsidRPr="00095EAC">
        <w:t>unimportant</w:t>
      </w:r>
      <w:r>
        <w:rPr>
          <w:rStyle w:val="YoungMixChar"/>
          <w:b/>
        </w:rPr>
        <w:tab/>
        <w:t xml:space="preserve">B. </w:t>
      </w:r>
      <w:r w:rsidRPr="00804A8A">
        <w:t>difficult</w:t>
      </w:r>
      <w:r>
        <w:rPr>
          <w:rStyle w:val="YoungMixChar"/>
          <w:b/>
        </w:rPr>
        <w:tab/>
        <w:t xml:space="preserve">C. </w:t>
      </w:r>
      <w:r w:rsidRPr="00804A8A">
        <w:t>necessary</w:t>
      </w:r>
      <w:r>
        <w:rPr>
          <w:rStyle w:val="YoungMixChar"/>
          <w:b/>
        </w:rPr>
        <w:tab/>
        <w:t xml:space="preserve">D. </w:t>
      </w:r>
      <w:r w:rsidRPr="00804A8A">
        <w:t>modern</w:t>
      </w:r>
    </w:p>
    <w:p w14:paraId="56CCA91E" w14:textId="77777777" w:rsidR="00095EAC" w:rsidRDefault="00D12CE3" w:rsidP="00804A8A">
      <w:pPr>
        <w:pStyle w:val="NormalWeb"/>
        <w:spacing w:before="0" w:beforeAutospacing="0" w:after="0" w:afterAutospacing="0"/>
      </w:pPr>
      <w:r>
        <w:rPr>
          <w:b/>
        </w:rPr>
        <w:t xml:space="preserve">Question 15. </w:t>
      </w:r>
      <w:r w:rsidRPr="00804A8A">
        <w:rPr>
          <w:b/>
          <w:bCs/>
        </w:rPr>
        <w:t>Which of the following is TRUE according to the passage?</w:t>
      </w:r>
    </w:p>
    <w:p w14:paraId="0480C349" w14:textId="77777777" w:rsidR="00095EAC" w:rsidRDefault="00D12CE3" w:rsidP="00804A8A">
      <w:pPr>
        <w:tabs>
          <w:tab w:val="left" w:pos="283"/>
        </w:tabs>
      </w:pPr>
      <w:r>
        <w:rPr>
          <w:b/>
        </w:rPr>
        <w:lastRenderedPageBreak/>
        <w:tab/>
        <w:t xml:space="preserve">A. </w:t>
      </w:r>
      <w:r w:rsidRPr="00804A8A">
        <w:t>Exercise only helps the body stay fit but does not affect the mood.</w:t>
      </w:r>
    </w:p>
    <w:p w14:paraId="5AD083C3" w14:textId="77777777" w:rsidR="00095EAC" w:rsidRDefault="00D12CE3" w:rsidP="00804A8A">
      <w:pPr>
        <w:tabs>
          <w:tab w:val="left" w:pos="283"/>
        </w:tabs>
      </w:pPr>
      <w:r>
        <w:rPr>
          <w:b/>
        </w:rPr>
        <w:tab/>
        <w:t xml:space="preserve">B. </w:t>
      </w:r>
      <w:r w:rsidRPr="00804A8A">
        <w:t>Only playing professional sports is considered physical activity.</w:t>
      </w:r>
    </w:p>
    <w:p w14:paraId="0C5BAB2E" w14:textId="77777777" w:rsidR="00D12CE3" w:rsidRPr="00804A8A" w:rsidRDefault="00D12CE3" w:rsidP="00804A8A">
      <w:pPr>
        <w:tabs>
          <w:tab w:val="left" w:pos="283"/>
        </w:tabs>
      </w:pPr>
      <w:r>
        <w:rPr>
          <w:b/>
        </w:rPr>
        <w:tab/>
        <w:t xml:space="preserve">C. </w:t>
      </w:r>
      <w:r w:rsidRPr="00804A8A">
        <w:t>Exercise makes teenagers feel more stressed and tired.</w:t>
      </w:r>
    </w:p>
    <w:p w14:paraId="33C2C74C" w14:textId="77777777" w:rsidR="00095EAC" w:rsidRPr="00095EAC" w:rsidRDefault="00D12CE3" w:rsidP="00804A8A">
      <w:pPr>
        <w:tabs>
          <w:tab w:val="left" w:pos="283"/>
        </w:tabs>
      </w:pPr>
      <w:r>
        <w:rPr>
          <w:b/>
        </w:rPr>
        <w:tab/>
        <w:t xml:space="preserve">D. </w:t>
      </w:r>
      <w:r w:rsidRPr="00095EAC">
        <w:t>Moving your body every day can have a positive effect on your mental health.</w:t>
      </w:r>
    </w:p>
    <w:p w14:paraId="5264824E" w14:textId="77777777" w:rsidR="00095EAC" w:rsidRDefault="00D12CE3" w:rsidP="00804A8A">
      <w:pPr>
        <w:pStyle w:val="NormalWeb"/>
        <w:spacing w:before="0" w:beforeAutospacing="0" w:after="0" w:afterAutospacing="0"/>
      </w:pPr>
      <w:r>
        <w:rPr>
          <w:b/>
        </w:rPr>
        <w:t xml:space="preserve">Question 16. </w:t>
      </w:r>
      <w:r w:rsidRPr="00804A8A">
        <w:rPr>
          <w:b/>
          <w:bCs/>
        </w:rPr>
        <w:t>According to the passage, the word “enhance” is CLOSEST in meaning to ______.</w:t>
      </w:r>
    </w:p>
    <w:p w14:paraId="74E7C00D" w14:textId="77777777" w:rsidR="004A752B" w:rsidRDefault="00A67139">
      <w:pPr>
        <w:tabs>
          <w:tab w:val="left" w:pos="283"/>
          <w:tab w:val="left" w:pos="2906"/>
          <w:tab w:val="left" w:pos="5528"/>
          <w:tab w:val="left" w:pos="8150"/>
        </w:tabs>
      </w:pPr>
      <w:r>
        <w:rPr>
          <w:rStyle w:val="YoungMixChar"/>
          <w:b/>
        </w:rPr>
        <w:tab/>
        <w:t xml:space="preserve">A. </w:t>
      </w:r>
      <w:r w:rsidRPr="00804A8A">
        <w:t>limit</w:t>
      </w:r>
      <w:r>
        <w:rPr>
          <w:rStyle w:val="YoungMixChar"/>
          <w:b/>
        </w:rPr>
        <w:tab/>
        <w:t xml:space="preserve">B. </w:t>
      </w:r>
      <w:r w:rsidRPr="00095EAC">
        <w:t>improve</w:t>
      </w:r>
      <w:r>
        <w:rPr>
          <w:rStyle w:val="YoungMixChar"/>
          <w:b/>
        </w:rPr>
        <w:tab/>
        <w:t xml:space="preserve">C. </w:t>
      </w:r>
      <w:r w:rsidRPr="00804A8A">
        <w:t>decrease</w:t>
      </w:r>
      <w:r>
        <w:rPr>
          <w:rStyle w:val="YoungMixChar"/>
          <w:b/>
        </w:rPr>
        <w:tab/>
        <w:t xml:space="preserve">D. </w:t>
      </w:r>
      <w:r w:rsidRPr="00804A8A">
        <w:t>change</w:t>
      </w:r>
    </w:p>
    <w:p w14:paraId="79BFAB21" w14:textId="77777777" w:rsidR="00095EAC" w:rsidRDefault="00D12CE3" w:rsidP="00804A8A">
      <w:pPr>
        <w:pStyle w:val="NormalWeb"/>
        <w:spacing w:before="0" w:beforeAutospacing="0" w:after="0" w:afterAutospacing="0"/>
      </w:pPr>
      <w:r>
        <w:rPr>
          <w:b/>
        </w:rPr>
        <w:t xml:space="preserve">Question 17. </w:t>
      </w:r>
      <w:r w:rsidRPr="00804A8A">
        <w:rPr>
          <w:b/>
          <w:bCs/>
        </w:rPr>
        <w:t>What is the main idea of the passage?</w:t>
      </w:r>
    </w:p>
    <w:p w14:paraId="49150D4B" w14:textId="77777777" w:rsidR="00D12CE3" w:rsidRPr="00804A8A" w:rsidRDefault="00D12CE3" w:rsidP="00804A8A">
      <w:pPr>
        <w:tabs>
          <w:tab w:val="left" w:pos="283"/>
        </w:tabs>
      </w:pPr>
      <w:r>
        <w:rPr>
          <w:b/>
        </w:rPr>
        <w:tab/>
        <w:t xml:space="preserve">A. </w:t>
      </w:r>
      <w:r w:rsidRPr="00804A8A">
        <w:t>How to become a professional athlete.</w:t>
      </w:r>
    </w:p>
    <w:p w14:paraId="47ABDD46" w14:textId="77777777" w:rsidR="00095EAC" w:rsidRDefault="00D12CE3" w:rsidP="00804A8A">
      <w:pPr>
        <w:tabs>
          <w:tab w:val="left" w:pos="283"/>
        </w:tabs>
      </w:pPr>
      <w:r>
        <w:rPr>
          <w:b/>
        </w:rPr>
        <w:tab/>
        <w:t xml:space="preserve">B. </w:t>
      </w:r>
      <w:r w:rsidRPr="00804A8A">
        <w:t>The negative effects of using electronic devices at night.</w:t>
      </w:r>
    </w:p>
    <w:p w14:paraId="275496E8" w14:textId="77777777" w:rsidR="00095EAC" w:rsidRPr="00095EAC" w:rsidRDefault="00D12CE3" w:rsidP="00804A8A">
      <w:pPr>
        <w:tabs>
          <w:tab w:val="left" w:pos="283"/>
        </w:tabs>
      </w:pPr>
      <w:r>
        <w:rPr>
          <w:b/>
        </w:rPr>
        <w:tab/>
        <w:t xml:space="preserve">C. </w:t>
      </w:r>
      <w:r w:rsidRPr="00095EAC">
        <w:t>The important factors for a healthy lifestyle during teen years.</w:t>
      </w:r>
    </w:p>
    <w:p w14:paraId="732DF8E7" w14:textId="77777777" w:rsidR="00095EAC" w:rsidRDefault="00D12CE3" w:rsidP="00804A8A">
      <w:pPr>
        <w:tabs>
          <w:tab w:val="left" w:pos="283"/>
        </w:tabs>
      </w:pPr>
      <w:r>
        <w:rPr>
          <w:b/>
        </w:rPr>
        <w:tab/>
        <w:t xml:space="preserve">D. </w:t>
      </w:r>
      <w:r w:rsidRPr="00804A8A">
        <w:t>Why teenagers should only focus on their diet.</w:t>
      </w:r>
    </w:p>
    <w:p w14:paraId="45B29FB7" w14:textId="77777777" w:rsidR="00095EAC" w:rsidRDefault="00D12CE3" w:rsidP="00804A8A">
      <w:pPr>
        <w:pStyle w:val="NormalWeb"/>
        <w:spacing w:before="0" w:beforeAutospacing="0" w:after="0" w:afterAutospacing="0"/>
      </w:pPr>
      <w:r>
        <w:rPr>
          <w:b/>
        </w:rPr>
        <w:t xml:space="preserve">Question 18. </w:t>
      </w:r>
      <w:r w:rsidRPr="00804A8A">
        <w:rPr>
          <w:b/>
          <w:bCs/>
        </w:rPr>
        <w:t>What does the passage suggest about sleep?</w:t>
      </w:r>
    </w:p>
    <w:p w14:paraId="70A61B99" w14:textId="77777777" w:rsidR="00095EAC" w:rsidRDefault="00D12CE3" w:rsidP="00804A8A">
      <w:pPr>
        <w:tabs>
          <w:tab w:val="left" w:pos="283"/>
        </w:tabs>
      </w:pPr>
      <w:r>
        <w:rPr>
          <w:b/>
        </w:rPr>
        <w:tab/>
        <w:t xml:space="preserve">A. </w:t>
      </w:r>
      <w:r w:rsidRPr="00804A8A">
        <w:t>Using phones before bed helps you sleep better.</w:t>
      </w:r>
    </w:p>
    <w:p w14:paraId="2F7DC0E8" w14:textId="77777777" w:rsidR="00095EAC" w:rsidRDefault="00D12CE3" w:rsidP="00804A8A">
      <w:pPr>
        <w:tabs>
          <w:tab w:val="left" w:pos="283"/>
        </w:tabs>
      </w:pPr>
      <w:r>
        <w:rPr>
          <w:b/>
        </w:rPr>
        <w:tab/>
        <w:t xml:space="preserve">B. </w:t>
      </w:r>
      <w:r w:rsidRPr="00804A8A">
        <w:t>Teenagers only need 5 hours of sleep to function well.</w:t>
      </w:r>
    </w:p>
    <w:p w14:paraId="065E55BB" w14:textId="77777777" w:rsidR="00D12CE3" w:rsidRPr="00095EAC" w:rsidRDefault="00D12CE3" w:rsidP="00804A8A">
      <w:pPr>
        <w:tabs>
          <w:tab w:val="left" w:pos="283"/>
        </w:tabs>
      </w:pPr>
      <w:r>
        <w:rPr>
          <w:b/>
        </w:rPr>
        <w:tab/>
        <w:t xml:space="preserve">C. </w:t>
      </w:r>
      <w:r w:rsidRPr="00095EAC">
        <w:t>Not getting enough sleep can make it hard to focus in school.</w:t>
      </w:r>
    </w:p>
    <w:p w14:paraId="6C0BAB6A" w14:textId="77777777" w:rsidR="00095EAC" w:rsidRDefault="00D12CE3" w:rsidP="00804A8A">
      <w:pPr>
        <w:tabs>
          <w:tab w:val="left" w:pos="283"/>
        </w:tabs>
      </w:pPr>
      <w:r>
        <w:rPr>
          <w:b/>
        </w:rPr>
        <w:tab/>
        <w:t xml:space="preserve">D. </w:t>
      </w:r>
      <w:r w:rsidRPr="00804A8A">
        <w:t>Sleep is less important than physical exercise.</w:t>
      </w:r>
    </w:p>
    <w:p w14:paraId="16BC0276" w14:textId="77777777" w:rsidR="004A752B" w:rsidRDefault="004A752B"/>
    <w:p w14:paraId="45B73392" w14:textId="77777777" w:rsidR="00E82657" w:rsidRPr="00804A8A" w:rsidRDefault="00E82657" w:rsidP="00804A8A">
      <w:pPr>
        <w:tabs>
          <w:tab w:val="left" w:pos="10980"/>
        </w:tabs>
        <w:rPr>
          <w:b/>
          <w:i/>
        </w:rPr>
      </w:pPr>
      <w:r w:rsidRPr="00804A8A">
        <w:rPr>
          <w:b/>
          <w:i/>
        </w:rPr>
        <w:t>Mark the letter A, B, C, or D on your answer sheet to indicate the sentence that is made from the given cues in each of the following questions.</w:t>
      </w:r>
    </w:p>
    <w:p w14:paraId="2042458D" w14:textId="77777777" w:rsidR="00160605" w:rsidRPr="00804A8A" w:rsidRDefault="00E82657" w:rsidP="00804A8A">
      <w:pPr>
        <w:rPr>
          <w:b/>
          <w:bCs/>
        </w:rPr>
      </w:pPr>
      <w:r>
        <w:rPr>
          <w:b/>
        </w:rPr>
        <w:t xml:space="preserve">Question 19. </w:t>
      </w:r>
      <w:r w:rsidR="00160605" w:rsidRPr="00804A8A">
        <w:rPr>
          <w:b/>
          <w:bCs/>
        </w:rPr>
        <w:t>The/ more/ natural resources/ we/ use/ the/ fast/ the/ Earth's environment/ change.</w:t>
      </w:r>
    </w:p>
    <w:p w14:paraId="29730013" w14:textId="77777777" w:rsidR="00160605" w:rsidRPr="00804A8A" w:rsidRDefault="00160605" w:rsidP="00804A8A">
      <w:pPr>
        <w:tabs>
          <w:tab w:val="left" w:pos="283"/>
        </w:tabs>
      </w:pPr>
      <w:r>
        <w:rPr>
          <w:b/>
        </w:rPr>
        <w:tab/>
        <w:t xml:space="preserve">A. </w:t>
      </w:r>
      <w:r w:rsidRPr="00804A8A">
        <w:rPr>
          <w:bCs/>
        </w:rPr>
        <w:t>The more natural resources we use, the faster the Earth's environment change.</w:t>
      </w:r>
    </w:p>
    <w:p w14:paraId="3BD6A82D" w14:textId="77777777" w:rsidR="00160605" w:rsidRPr="00095EAC" w:rsidRDefault="00160605" w:rsidP="00804A8A">
      <w:pPr>
        <w:tabs>
          <w:tab w:val="left" w:pos="283"/>
        </w:tabs>
      </w:pPr>
      <w:r>
        <w:rPr>
          <w:b/>
        </w:rPr>
        <w:tab/>
        <w:t xml:space="preserve">B. </w:t>
      </w:r>
      <w:r w:rsidRPr="00095EAC">
        <w:rPr>
          <w:bCs/>
        </w:rPr>
        <w:t>The more natural resources we use, the faster the Earth's environment changes.</w:t>
      </w:r>
    </w:p>
    <w:p w14:paraId="34FEA6EE" w14:textId="77777777" w:rsidR="00160605" w:rsidRPr="00804A8A" w:rsidRDefault="00160605" w:rsidP="00804A8A">
      <w:pPr>
        <w:tabs>
          <w:tab w:val="left" w:pos="283"/>
        </w:tabs>
      </w:pPr>
      <w:r>
        <w:rPr>
          <w:b/>
        </w:rPr>
        <w:tab/>
        <w:t xml:space="preserve">C. </w:t>
      </w:r>
      <w:r w:rsidRPr="00804A8A">
        <w:rPr>
          <w:bCs/>
        </w:rPr>
        <w:t>The more natural resources we use, the more fast the Earth's environment change.</w:t>
      </w:r>
    </w:p>
    <w:p w14:paraId="2856D779" w14:textId="77777777" w:rsidR="00160605" w:rsidRPr="00804A8A" w:rsidRDefault="00160605" w:rsidP="00804A8A">
      <w:pPr>
        <w:tabs>
          <w:tab w:val="left" w:pos="283"/>
        </w:tabs>
      </w:pPr>
      <w:r>
        <w:rPr>
          <w:b/>
        </w:rPr>
        <w:tab/>
        <w:t xml:space="preserve">D. </w:t>
      </w:r>
      <w:r w:rsidRPr="00804A8A">
        <w:rPr>
          <w:bCs/>
        </w:rPr>
        <w:t xml:space="preserve">The more natural resources we use, the more </w:t>
      </w:r>
      <w:proofErr w:type="spellStart"/>
      <w:r w:rsidRPr="00804A8A">
        <w:rPr>
          <w:bCs/>
        </w:rPr>
        <w:t>fastly</w:t>
      </w:r>
      <w:proofErr w:type="spellEnd"/>
      <w:r w:rsidRPr="00804A8A">
        <w:rPr>
          <w:bCs/>
        </w:rPr>
        <w:t xml:space="preserve"> the Earth's environment changes.</w:t>
      </w:r>
    </w:p>
    <w:p w14:paraId="2694FCB9" w14:textId="77777777" w:rsidR="00D12CE3" w:rsidRPr="00804A8A" w:rsidRDefault="00D12CE3" w:rsidP="00804A8A">
      <w:pPr>
        <w:pStyle w:val="NormalWeb"/>
        <w:spacing w:before="0" w:beforeAutospacing="0" w:after="0" w:afterAutospacing="0"/>
      </w:pPr>
      <w:r>
        <w:rPr>
          <w:b/>
        </w:rPr>
        <w:t xml:space="preserve">Question 20. </w:t>
      </w:r>
      <w:r w:rsidRPr="00804A8A">
        <w:rPr>
          <w:b/>
          <w:bCs/>
        </w:rPr>
        <w:t>We / look / forward / explore / the planet / Mars / the future.</w:t>
      </w:r>
    </w:p>
    <w:p w14:paraId="3CB00ECA" w14:textId="77777777" w:rsidR="00D12CE3" w:rsidRPr="00804A8A" w:rsidRDefault="00D12CE3" w:rsidP="00804A8A">
      <w:pPr>
        <w:tabs>
          <w:tab w:val="left" w:pos="283"/>
        </w:tabs>
      </w:pPr>
      <w:r>
        <w:rPr>
          <w:b/>
        </w:rPr>
        <w:tab/>
        <w:t xml:space="preserve">A. </w:t>
      </w:r>
      <w:r w:rsidRPr="00804A8A">
        <w:t>We look forward to explore the planet Mars in the future.</w:t>
      </w:r>
    </w:p>
    <w:p w14:paraId="49341D18" w14:textId="77777777" w:rsidR="00D12CE3" w:rsidRPr="00804A8A" w:rsidRDefault="00D12CE3" w:rsidP="00804A8A">
      <w:pPr>
        <w:tabs>
          <w:tab w:val="left" w:pos="283"/>
        </w:tabs>
      </w:pPr>
      <w:r>
        <w:rPr>
          <w:b/>
        </w:rPr>
        <w:tab/>
        <w:t xml:space="preserve">B. </w:t>
      </w:r>
      <w:r w:rsidRPr="00804A8A">
        <w:t>We look forward to exploring the planet Mars at the future.</w:t>
      </w:r>
    </w:p>
    <w:p w14:paraId="6F4D0705" w14:textId="77777777" w:rsidR="00D12CE3" w:rsidRPr="00095EAC" w:rsidRDefault="00D12CE3" w:rsidP="00804A8A">
      <w:pPr>
        <w:tabs>
          <w:tab w:val="left" w:pos="283"/>
        </w:tabs>
      </w:pPr>
      <w:r>
        <w:rPr>
          <w:b/>
        </w:rPr>
        <w:tab/>
        <w:t xml:space="preserve">C. </w:t>
      </w:r>
      <w:r w:rsidRPr="00095EAC">
        <w:t>We are looking forward to exploring the planet Mars in the future.</w:t>
      </w:r>
    </w:p>
    <w:p w14:paraId="79133AD5" w14:textId="77777777" w:rsidR="00D12CE3" w:rsidRPr="00804A8A" w:rsidRDefault="00D12CE3" w:rsidP="00804A8A">
      <w:pPr>
        <w:tabs>
          <w:tab w:val="left" w:pos="283"/>
        </w:tabs>
      </w:pPr>
      <w:r>
        <w:rPr>
          <w:b/>
        </w:rPr>
        <w:tab/>
        <w:t xml:space="preserve">D. </w:t>
      </w:r>
      <w:r w:rsidRPr="00804A8A">
        <w:t>We are looking forward exploring the planet Mars on the future.</w:t>
      </w:r>
    </w:p>
    <w:p w14:paraId="71C4EC7F" w14:textId="77777777" w:rsidR="004A752B" w:rsidRDefault="004A752B"/>
    <w:p w14:paraId="2AB1AC5D" w14:textId="77777777" w:rsidR="00E82657" w:rsidRPr="00804A8A" w:rsidRDefault="00E82657" w:rsidP="00804A8A">
      <w:pPr>
        <w:pStyle w:val="Vnbnnidung20"/>
        <w:spacing w:after="0" w:line="240" w:lineRule="auto"/>
        <w:rPr>
          <w:rFonts w:ascii="Times New Roman" w:hAnsi="Times New Roman" w:cs="Times New Roman"/>
          <w:i/>
          <w:sz w:val="24"/>
          <w:szCs w:val="24"/>
        </w:rPr>
      </w:pPr>
      <w:r w:rsidRPr="00804A8A">
        <w:rPr>
          <w:rFonts w:ascii="Times New Roman" w:hAnsi="Times New Roman" w:cs="Times New Roman"/>
          <w:i/>
          <w:sz w:val="24"/>
          <w:szCs w:val="24"/>
        </w:rPr>
        <w:t>Mark the letter A, B, C or D on your answer sheet to indicate the sentence that is closest in meaning to the original sentence in each of the following questions.</w:t>
      </w:r>
    </w:p>
    <w:p w14:paraId="7D2E38BC" w14:textId="77777777" w:rsidR="004B4FB5" w:rsidRDefault="00E82657" w:rsidP="00804A8A">
      <w:pPr>
        <w:tabs>
          <w:tab w:val="left" w:pos="10980"/>
        </w:tabs>
      </w:pPr>
      <w:r>
        <w:rPr>
          <w:b/>
        </w:rPr>
        <w:t xml:space="preserve">Question 21. </w:t>
      </w:r>
      <w:r w:rsidR="005C3567" w:rsidRPr="00804A8A">
        <w:rPr>
          <w:b/>
          <w:bCs/>
        </w:rPr>
        <w:t>Peter asked me if I would go to the cinema with him the following day.</w:t>
      </w:r>
    </w:p>
    <w:p w14:paraId="7143730A" w14:textId="77777777" w:rsidR="004B4FB5" w:rsidRPr="00095EAC" w:rsidRDefault="005C3567" w:rsidP="00804A8A">
      <w:pPr>
        <w:tabs>
          <w:tab w:val="left" w:pos="283"/>
        </w:tabs>
      </w:pPr>
      <w:r>
        <w:rPr>
          <w:b/>
        </w:rPr>
        <w:tab/>
        <w:t xml:space="preserve">A. </w:t>
      </w:r>
      <w:r w:rsidRPr="00095EAC">
        <w:t>“Will you go to the cinema with me tomorrow?” Peter said to me.</w:t>
      </w:r>
    </w:p>
    <w:p w14:paraId="43A13274" w14:textId="77777777" w:rsidR="005C3567" w:rsidRPr="00804A8A" w:rsidRDefault="005C3567" w:rsidP="00804A8A">
      <w:pPr>
        <w:tabs>
          <w:tab w:val="left" w:pos="283"/>
        </w:tabs>
      </w:pPr>
      <w:r>
        <w:rPr>
          <w:b/>
        </w:rPr>
        <w:tab/>
        <w:t xml:space="preserve">B. </w:t>
      </w:r>
      <w:r w:rsidRPr="00804A8A">
        <w:t>“Did you go to the cinema with me tomorrow?” Peter said to me.</w:t>
      </w:r>
    </w:p>
    <w:p w14:paraId="1A1974AB" w14:textId="77777777" w:rsidR="004B4FB5" w:rsidRDefault="005C3567" w:rsidP="00804A8A">
      <w:pPr>
        <w:tabs>
          <w:tab w:val="left" w:pos="283"/>
        </w:tabs>
      </w:pPr>
      <w:r>
        <w:rPr>
          <w:b/>
        </w:rPr>
        <w:tab/>
        <w:t xml:space="preserve">C. </w:t>
      </w:r>
      <w:r w:rsidRPr="00804A8A">
        <w:t>“Will I go to the cinema with you tomorrow?” Peter said to me.</w:t>
      </w:r>
    </w:p>
    <w:p w14:paraId="5D9D8682" w14:textId="77777777" w:rsidR="004B4FB5" w:rsidRDefault="005C3567" w:rsidP="00804A8A">
      <w:pPr>
        <w:tabs>
          <w:tab w:val="left" w:pos="283"/>
        </w:tabs>
      </w:pPr>
      <w:r>
        <w:rPr>
          <w:b/>
        </w:rPr>
        <w:tab/>
        <w:t xml:space="preserve">D. </w:t>
      </w:r>
      <w:r w:rsidRPr="00804A8A">
        <w:t>“Would you go to the cinema with me the following day?” Peter said to me.</w:t>
      </w:r>
    </w:p>
    <w:p w14:paraId="7F3E0084" w14:textId="77777777" w:rsidR="00456950" w:rsidRPr="00804A8A" w:rsidRDefault="00E82657" w:rsidP="00804A8A">
      <w:pPr>
        <w:rPr>
          <w:b/>
        </w:rPr>
      </w:pPr>
      <w:r>
        <w:rPr>
          <w:b/>
        </w:rPr>
        <w:t xml:space="preserve">Question 22. </w:t>
      </w:r>
      <w:r w:rsidR="00456950" w:rsidRPr="00804A8A">
        <w:rPr>
          <w:b/>
        </w:rPr>
        <w:t>The Paradise Resort is an ideal place for holidaymakers. Our uncle has recommended it to us.</w:t>
      </w:r>
    </w:p>
    <w:p w14:paraId="08A6B940" w14:textId="77777777" w:rsidR="00456950" w:rsidRPr="00804A8A" w:rsidRDefault="00456950" w:rsidP="00804A8A">
      <w:pPr>
        <w:tabs>
          <w:tab w:val="left" w:pos="283"/>
        </w:tabs>
      </w:pPr>
      <w:r>
        <w:rPr>
          <w:b/>
        </w:rPr>
        <w:tab/>
        <w:t xml:space="preserve">A. </w:t>
      </w:r>
      <w:r w:rsidRPr="00804A8A">
        <w:t>The Paradise Resort is an ideal place for holidaymakers which our uncle has recommended to us.</w:t>
      </w:r>
    </w:p>
    <w:p w14:paraId="7F1D71EF" w14:textId="77777777" w:rsidR="00456950" w:rsidRPr="00804A8A" w:rsidRDefault="00456950" w:rsidP="00804A8A">
      <w:pPr>
        <w:tabs>
          <w:tab w:val="left" w:pos="283"/>
        </w:tabs>
      </w:pPr>
      <w:r>
        <w:rPr>
          <w:b/>
        </w:rPr>
        <w:tab/>
        <w:t xml:space="preserve">B. </w:t>
      </w:r>
      <w:r w:rsidRPr="00804A8A">
        <w:t>The Paradise Resort is an ideal place for holidaymakers where our uncle has recommended to us.</w:t>
      </w:r>
    </w:p>
    <w:p w14:paraId="27A8EC0A" w14:textId="77777777" w:rsidR="00456950" w:rsidRPr="00804A8A" w:rsidRDefault="00456950" w:rsidP="00804A8A">
      <w:pPr>
        <w:tabs>
          <w:tab w:val="left" w:pos="283"/>
        </w:tabs>
      </w:pPr>
      <w:r>
        <w:rPr>
          <w:b/>
        </w:rPr>
        <w:tab/>
        <w:t xml:space="preserve">C. </w:t>
      </w:r>
      <w:r w:rsidRPr="00804A8A">
        <w:t>The Paradise Resort, where our uncle has recommended to us, is an ideal place for holidaymakers.</w:t>
      </w:r>
    </w:p>
    <w:p w14:paraId="16740C2F" w14:textId="77777777" w:rsidR="00456950" w:rsidRPr="00095EAC" w:rsidRDefault="00456950" w:rsidP="00804A8A">
      <w:pPr>
        <w:tabs>
          <w:tab w:val="left" w:pos="283"/>
        </w:tabs>
      </w:pPr>
      <w:r>
        <w:rPr>
          <w:b/>
        </w:rPr>
        <w:tab/>
        <w:t xml:space="preserve">D. </w:t>
      </w:r>
      <w:r w:rsidRPr="00095EAC">
        <w:t>The Paradise Resort, which our uncle has recommended to us, is an ideal place for holidaymakers.</w:t>
      </w:r>
    </w:p>
    <w:p w14:paraId="7D0424A9" w14:textId="77777777" w:rsidR="004A752B" w:rsidRDefault="004A752B"/>
    <w:p w14:paraId="22FF7370" w14:textId="77777777" w:rsidR="00E82657" w:rsidRPr="00804A8A" w:rsidRDefault="00E82657" w:rsidP="00804A8A">
      <w:pPr>
        <w:pStyle w:val="Vnbnnidung20"/>
        <w:spacing w:after="0" w:line="240" w:lineRule="auto"/>
        <w:rPr>
          <w:rFonts w:ascii="Times New Roman" w:hAnsi="Times New Roman" w:cs="Times New Roman"/>
          <w:bCs w:val="0"/>
          <w:i/>
          <w:sz w:val="24"/>
          <w:szCs w:val="24"/>
        </w:rPr>
      </w:pPr>
      <w:r w:rsidRPr="00804A8A">
        <w:rPr>
          <w:rFonts w:ascii="Times New Roman" w:hAnsi="Times New Roman" w:cs="Times New Roman"/>
          <w:bCs w:val="0"/>
          <w:i/>
          <w:sz w:val="24"/>
          <w:szCs w:val="24"/>
        </w:rPr>
        <w:t>Mark the letter A, B, C, or D on your answer sheet to indicate the correct answer to each of the following questions.</w:t>
      </w:r>
    </w:p>
    <w:p w14:paraId="3CFC55E5" w14:textId="77777777" w:rsidR="00BA74DF" w:rsidRDefault="00285943" w:rsidP="00302087">
      <w:pPr>
        <w:pStyle w:val="NormalWeb"/>
        <w:spacing w:before="0" w:beforeAutospacing="0" w:after="0" w:afterAutospacing="0"/>
      </w:pPr>
      <w:r>
        <w:rPr>
          <w:b/>
        </w:rPr>
        <w:t xml:space="preserve">Question 23. </w:t>
      </w:r>
      <w:r w:rsidRPr="00804A8A">
        <w:t>People didn't ______ carry smartphones everywhere twenty years ago.</w:t>
      </w:r>
    </w:p>
    <w:p w14:paraId="37781399" w14:textId="77777777" w:rsidR="004A752B" w:rsidRDefault="00A67139">
      <w:pPr>
        <w:tabs>
          <w:tab w:val="left" w:pos="283"/>
          <w:tab w:val="left" w:pos="2906"/>
          <w:tab w:val="left" w:pos="5528"/>
          <w:tab w:val="left" w:pos="8150"/>
        </w:tabs>
      </w:pPr>
      <w:r>
        <w:rPr>
          <w:rStyle w:val="YoungMixChar"/>
          <w:b/>
        </w:rPr>
        <w:tab/>
        <w:t xml:space="preserve">A. </w:t>
      </w:r>
      <w:r w:rsidRPr="00804A8A">
        <w:t>got used to</w:t>
      </w:r>
      <w:r>
        <w:rPr>
          <w:rStyle w:val="YoungMixChar"/>
          <w:b/>
        </w:rPr>
        <w:tab/>
        <w:t xml:space="preserve">B. </w:t>
      </w:r>
      <w:r w:rsidRPr="00804A8A">
        <w:t>not use to</w:t>
      </w:r>
      <w:r>
        <w:rPr>
          <w:rStyle w:val="YoungMixChar"/>
          <w:b/>
        </w:rPr>
        <w:tab/>
        <w:t xml:space="preserve">C. </w:t>
      </w:r>
      <w:r w:rsidRPr="00804A8A">
        <w:t>used to</w:t>
      </w:r>
      <w:r>
        <w:rPr>
          <w:rStyle w:val="YoungMixChar"/>
          <w:b/>
        </w:rPr>
        <w:tab/>
        <w:t xml:space="preserve">D. </w:t>
      </w:r>
      <w:r w:rsidRPr="00BA74DF">
        <w:t>use to</w:t>
      </w:r>
    </w:p>
    <w:p w14:paraId="1494B385" w14:textId="77777777" w:rsidR="00BA74DF" w:rsidRDefault="00285943" w:rsidP="00302087">
      <w:pPr>
        <w:pStyle w:val="NormalWeb"/>
        <w:spacing w:before="0" w:beforeAutospacing="0" w:after="0" w:afterAutospacing="0"/>
      </w:pPr>
      <w:r>
        <w:rPr>
          <w:b/>
        </w:rPr>
        <w:t xml:space="preserve">Question 24. </w:t>
      </w:r>
      <w:r w:rsidRPr="00804A8A">
        <w:t>She ______ some Australian English expressions while she was on a tour in Sydney last summer.</w:t>
      </w:r>
    </w:p>
    <w:p w14:paraId="27B7AE1D" w14:textId="77777777" w:rsidR="004A752B" w:rsidRDefault="00A67139">
      <w:pPr>
        <w:tabs>
          <w:tab w:val="left" w:pos="283"/>
          <w:tab w:val="left" w:pos="2906"/>
          <w:tab w:val="left" w:pos="5528"/>
          <w:tab w:val="left" w:pos="8150"/>
        </w:tabs>
      </w:pPr>
      <w:r>
        <w:rPr>
          <w:rStyle w:val="YoungMixChar"/>
          <w:b/>
        </w:rPr>
        <w:tab/>
        <w:t xml:space="preserve">A. </w:t>
      </w:r>
      <w:r w:rsidRPr="00BA74DF">
        <w:t>picked up</w:t>
      </w:r>
      <w:r>
        <w:rPr>
          <w:rStyle w:val="YoungMixChar"/>
          <w:b/>
        </w:rPr>
        <w:tab/>
        <w:t xml:space="preserve">B. </w:t>
      </w:r>
      <w:r w:rsidRPr="00804A8A">
        <w:t>took up</w:t>
      </w:r>
      <w:r>
        <w:rPr>
          <w:rStyle w:val="YoungMixChar"/>
          <w:b/>
        </w:rPr>
        <w:tab/>
        <w:t xml:space="preserve">C. </w:t>
      </w:r>
      <w:r w:rsidRPr="00804A8A">
        <w:t>put up</w:t>
      </w:r>
      <w:r>
        <w:rPr>
          <w:rStyle w:val="YoungMixChar"/>
          <w:b/>
        </w:rPr>
        <w:tab/>
        <w:t xml:space="preserve">D. </w:t>
      </w:r>
      <w:r w:rsidRPr="00804A8A">
        <w:t>brought up</w:t>
      </w:r>
    </w:p>
    <w:p w14:paraId="4C9F5C3C" w14:textId="77777777" w:rsidR="00BA74DF" w:rsidRDefault="00285943" w:rsidP="00642187">
      <w:pPr>
        <w:pStyle w:val="NormalWeb"/>
        <w:spacing w:before="0" w:beforeAutospacing="0" w:after="0" w:afterAutospacing="0"/>
      </w:pPr>
      <w:r>
        <w:rPr>
          <w:b/>
        </w:rPr>
        <w:t xml:space="preserve">Question 25. </w:t>
      </w:r>
      <w:r w:rsidRPr="00804A8A">
        <w:t>We need to take immediate action to protect ______ environment from the effects of climate change.</w:t>
      </w:r>
    </w:p>
    <w:p w14:paraId="18A25180" w14:textId="77777777" w:rsidR="004A752B" w:rsidRDefault="00A67139">
      <w:pPr>
        <w:tabs>
          <w:tab w:val="left" w:pos="283"/>
          <w:tab w:val="left" w:pos="2906"/>
          <w:tab w:val="left" w:pos="5528"/>
          <w:tab w:val="left" w:pos="8150"/>
        </w:tabs>
      </w:pPr>
      <w:r>
        <w:rPr>
          <w:rStyle w:val="YoungMixChar"/>
          <w:b/>
        </w:rPr>
        <w:tab/>
        <w:t xml:space="preserve">A. </w:t>
      </w:r>
      <w:r w:rsidRPr="00804A8A">
        <w:t>a</w:t>
      </w:r>
      <w:r>
        <w:rPr>
          <w:rStyle w:val="YoungMixChar"/>
          <w:b/>
        </w:rPr>
        <w:tab/>
        <w:t xml:space="preserve">B. </w:t>
      </w:r>
      <w:r w:rsidRPr="00804A8A">
        <w:t>an</w:t>
      </w:r>
      <w:r>
        <w:rPr>
          <w:rStyle w:val="YoungMixChar"/>
          <w:b/>
        </w:rPr>
        <w:tab/>
        <w:t xml:space="preserve">C. </w:t>
      </w:r>
      <w:r w:rsidRPr="00BA74DF">
        <w:t>the</w:t>
      </w:r>
      <w:r>
        <w:rPr>
          <w:rStyle w:val="YoungMixChar"/>
          <w:b/>
        </w:rPr>
        <w:tab/>
        <w:t xml:space="preserve">D. </w:t>
      </w:r>
      <w:r w:rsidRPr="00804A8A">
        <w:t>Ø (no article)</w:t>
      </w:r>
    </w:p>
    <w:p w14:paraId="261D5DF7" w14:textId="77777777" w:rsidR="00BA74DF" w:rsidRDefault="00285943" w:rsidP="00302087">
      <w:pPr>
        <w:pStyle w:val="NormalWeb"/>
        <w:spacing w:before="0" w:beforeAutospacing="0" w:after="0" w:afterAutospacing="0"/>
      </w:pPr>
      <w:r>
        <w:rPr>
          <w:b/>
        </w:rPr>
        <w:t xml:space="preserve">Question 26. </w:t>
      </w:r>
      <w:r w:rsidRPr="00804A8A">
        <w:t>If we ______ more trees in the city, the air quality ______ significantly.</w:t>
      </w:r>
    </w:p>
    <w:p w14:paraId="4FAA84A0" w14:textId="77777777" w:rsidR="004A752B" w:rsidRDefault="00A67139">
      <w:pPr>
        <w:tabs>
          <w:tab w:val="left" w:pos="283"/>
          <w:tab w:val="left" w:pos="5528"/>
        </w:tabs>
      </w:pPr>
      <w:r>
        <w:rPr>
          <w:rStyle w:val="YoungMixChar"/>
          <w:b/>
        </w:rPr>
        <w:lastRenderedPageBreak/>
        <w:tab/>
        <w:t xml:space="preserve">A. </w:t>
      </w:r>
      <w:r w:rsidRPr="00804A8A">
        <w:t>will plant – improves</w:t>
      </w:r>
      <w:r>
        <w:rPr>
          <w:rStyle w:val="YoungMixChar"/>
          <w:b/>
        </w:rPr>
        <w:tab/>
        <w:t xml:space="preserve">B. </w:t>
      </w:r>
      <w:r w:rsidRPr="00804A8A">
        <w:t>plant – doesn't improve</w:t>
      </w:r>
    </w:p>
    <w:p w14:paraId="5BAEDB4B" w14:textId="77777777" w:rsidR="004A752B" w:rsidRDefault="00A67139">
      <w:pPr>
        <w:tabs>
          <w:tab w:val="left" w:pos="283"/>
          <w:tab w:val="left" w:pos="5528"/>
        </w:tabs>
      </w:pPr>
      <w:r>
        <w:rPr>
          <w:rStyle w:val="YoungMixChar"/>
          <w:b/>
        </w:rPr>
        <w:tab/>
        <w:t xml:space="preserve">C. </w:t>
      </w:r>
      <w:r w:rsidRPr="00804A8A">
        <w:t>may plant – won’t improve</w:t>
      </w:r>
      <w:r>
        <w:rPr>
          <w:rStyle w:val="YoungMixChar"/>
          <w:b/>
        </w:rPr>
        <w:tab/>
        <w:t xml:space="preserve">D. </w:t>
      </w:r>
      <w:r w:rsidRPr="00BA74DF">
        <w:t>plant – will improve</w:t>
      </w:r>
    </w:p>
    <w:p w14:paraId="5E1FBF09" w14:textId="77777777" w:rsidR="00642187" w:rsidRPr="00642187" w:rsidRDefault="00285943" w:rsidP="00642187">
      <w:pPr>
        <w:jc w:val="both"/>
        <w:rPr>
          <w:bCs/>
        </w:rPr>
      </w:pPr>
      <w:r>
        <w:rPr>
          <w:b/>
        </w:rPr>
        <w:t xml:space="preserve">Question 27. </w:t>
      </w:r>
      <w:r w:rsidR="00642187" w:rsidRPr="00642187">
        <w:rPr>
          <w:bCs/>
        </w:rPr>
        <w:t>It doesn’t take _____ effort to sort your household waste before throwing it away.</w:t>
      </w:r>
    </w:p>
    <w:p w14:paraId="02F0A09A" w14:textId="77777777" w:rsidR="004A752B" w:rsidRDefault="00A67139">
      <w:pPr>
        <w:tabs>
          <w:tab w:val="left" w:pos="283"/>
          <w:tab w:val="left" w:pos="2906"/>
          <w:tab w:val="left" w:pos="5528"/>
          <w:tab w:val="left" w:pos="8150"/>
        </w:tabs>
      </w:pPr>
      <w:r>
        <w:rPr>
          <w:rStyle w:val="YoungMixChar"/>
          <w:b/>
        </w:rPr>
        <w:tab/>
        <w:t xml:space="preserve">A. </w:t>
      </w:r>
      <w:r w:rsidRPr="00642187">
        <w:rPr>
          <w:bCs/>
        </w:rPr>
        <w:t>much</w:t>
      </w:r>
      <w:r>
        <w:rPr>
          <w:rStyle w:val="YoungMixChar"/>
          <w:b/>
        </w:rPr>
        <w:tab/>
        <w:t xml:space="preserve">B. </w:t>
      </w:r>
      <w:r w:rsidRPr="00642187">
        <w:rPr>
          <w:bCs/>
        </w:rPr>
        <w:t>little</w:t>
      </w:r>
      <w:r>
        <w:rPr>
          <w:rStyle w:val="YoungMixChar"/>
          <w:b/>
        </w:rPr>
        <w:tab/>
        <w:t xml:space="preserve">C. </w:t>
      </w:r>
      <w:r>
        <w:rPr>
          <w:bCs/>
        </w:rPr>
        <w:t>a lot</w:t>
      </w:r>
      <w:r>
        <w:rPr>
          <w:rStyle w:val="YoungMixChar"/>
          <w:b/>
        </w:rPr>
        <w:tab/>
        <w:t xml:space="preserve">D. </w:t>
      </w:r>
      <w:r w:rsidRPr="00642187">
        <w:rPr>
          <w:bCs/>
        </w:rPr>
        <w:t>many</w:t>
      </w:r>
    </w:p>
    <w:p w14:paraId="644DEFBC" w14:textId="77777777" w:rsidR="00BA74DF" w:rsidRPr="00BA74DF" w:rsidRDefault="00285943" w:rsidP="00804A8A">
      <w:pPr>
        <w:pStyle w:val="NormalWeb"/>
        <w:spacing w:before="0" w:beforeAutospacing="0" w:after="0" w:afterAutospacing="0"/>
      </w:pPr>
      <w:r>
        <w:rPr>
          <w:b/>
        </w:rPr>
        <w:t xml:space="preserve">Question 28. </w:t>
      </w:r>
      <w:proofErr w:type="spellStart"/>
      <w:r w:rsidRPr="00BA74DF">
        <w:t>Phu</w:t>
      </w:r>
      <w:proofErr w:type="spellEnd"/>
      <w:r w:rsidRPr="00BA74DF">
        <w:t xml:space="preserve"> Quoc is one of ______ destinations for international tourists when visiting Vietnam.</w:t>
      </w:r>
    </w:p>
    <w:p w14:paraId="1CF2FD8E" w14:textId="77777777" w:rsidR="004A752B" w:rsidRDefault="00A67139">
      <w:pPr>
        <w:tabs>
          <w:tab w:val="left" w:pos="283"/>
          <w:tab w:val="left" w:pos="2906"/>
          <w:tab w:val="left" w:pos="5528"/>
          <w:tab w:val="left" w:pos="8150"/>
        </w:tabs>
      </w:pPr>
      <w:r>
        <w:rPr>
          <w:rStyle w:val="YoungMixChar"/>
          <w:b/>
        </w:rPr>
        <w:tab/>
        <w:t xml:space="preserve">A. </w:t>
      </w:r>
      <w:r w:rsidRPr="00804A8A">
        <w:t>as famous as</w:t>
      </w:r>
      <w:r>
        <w:rPr>
          <w:rStyle w:val="YoungMixChar"/>
          <w:b/>
        </w:rPr>
        <w:tab/>
        <w:t xml:space="preserve">B. </w:t>
      </w:r>
      <w:r w:rsidRPr="00804A8A">
        <w:t>more famous</w:t>
      </w:r>
      <w:r>
        <w:rPr>
          <w:rStyle w:val="YoungMixChar"/>
          <w:b/>
        </w:rPr>
        <w:tab/>
        <w:t xml:space="preserve">C. </w:t>
      </w:r>
      <w:r w:rsidRPr="00804A8A">
        <w:t>much famous</w:t>
      </w:r>
      <w:r>
        <w:rPr>
          <w:rStyle w:val="YoungMixChar"/>
          <w:b/>
        </w:rPr>
        <w:tab/>
        <w:t xml:space="preserve">D. </w:t>
      </w:r>
      <w:r w:rsidRPr="00BA74DF">
        <w:t>the most famous</w:t>
      </w:r>
    </w:p>
    <w:p w14:paraId="30F5FD8A" w14:textId="77777777" w:rsidR="00302087" w:rsidRPr="00302087" w:rsidRDefault="00285943" w:rsidP="00302087">
      <w:pPr>
        <w:pStyle w:val="NormalWeb"/>
        <w:spacing w:before="0" w:beforeAutospacing="0" w:after="0" w:afterAutospacing="0"/>
        <w:rPr>
          <w:lang w:val="en-VN"/>
        </w:rPr>
      </w:pPr>
      <w:r>
        <w:rPr>
          <w:b/>
        </w:rPr>
        <w:t xml:space="preserve">Question 29. </w:t>
      </w:r>
      <w:r w:rsidR="00302087" w:rsidRPr="00302087">
        <w:rPr>
          <w:lang w:val="en-VN"/>
        </w:rPr>
        <w:t>Sarah ______ as a flight attendant for five years, and she still loves traveling to different countries.</w:t>
      </w:r>
    </w:p>
    <w:p w14:paraId="680C5F83" w14:textId="77777777" w:rsidR="004A752B" w:rsidRDefault="00A67139">
      <w:pPr>
        <w:tabs>
          <w:tab w:val="left" w:pos="283"/>
          <w:tab w:val="left" w:pos="2906"/>
          <w:tab w:val="left" w:pos="5528"/>
          <w:tab w:val="left" w:pos="8150"/>
        </w:tabs>
      </w:pPr>
      <w:r>
        <w:rPr>
          <w:rStyle w:val="YoungMixChar"/>
          <w:b/>
        </w:rPr>
        <w:tab/>
        <w:t xml:space="preserve">A. </w:t>
      </w:r>
      <w:r w:rsidRPr="00302087">
        <w:rPr>
          <w:lang w:val="en-VN"/>
        </w:rPr>
        <w:t>has worked</w:t>
      </w:r>
      <w:r>
        <w:rPr>
          <w:rStyle w:val="YoungMixChar"/>
          <w:b/>
        </w:rPr>
        <w:tab/>
        <w:t xml:space="preserve">B. </w:t>
      </w:r>
      <w:r w:rsidRPr="00302087">
        <w:rPr>
          <w:lang w:val="en-VN"/>
        </w:rPr>
        <w:t>works</w:t>
      </w:r>
      <w:r>
        <w:rPr>
          <w:rStyle w:val="YoungMixChar"/>
          <w:b/>
        </w:rPr>
        <w:tab/>
        <w:t xml:space="preserve">C. </w:t>
      </w:r>
      <w:r w:rsidRPr="00302087">
        <w:rPr>
          <w:lang w:val="en-VN"/>
        </w:rPr>
        <w:t>worked</w:t>
      </w:r>
      <w:r>
        <w:rPr>
          <w:rStyle w:val="YoungMixChar"/>
          <w:b/>
        </w:rPr>
        <w:tab/>
        <w:t xml:space="preserve">D. </w:t>
      </w:r>
      <w:r w:rsidRPr="00302087">
        <w:rPr>
          <w:lang w:val="en-VN"/>
        </w:rPr>
        <w:t>is working</w:t>
      </w:r>
    </w:p>
    <w:p w14:paraId="3DB91043" w14:textId="77777777" w:rsidR="00804A8A" w:rsidRPr="00804A8A" w:rsidRDefault="00285943" w:rsidP="00804A8A">
      <w:pPr>
        <w:pStyle w:val="NormalWeb"/>
        <w:spacing w:before="0" w:beforeAutospacing="0" w:after="0" w:afterAutospacing="0"/>
        <w:rPr>
          <w:lang w:val="vi-VN"/>
        </w:rPr>
      </w:pPr>
      <w:r>
        <w:rPr>
          <w:b/>
        </w:rPr>
        <w:t xml:space="preserve">Question 30. </w:t>
      </w:r>
      <w:r w:rsidR="00804A8A" w:rsidRPr="00642187">
        <w:rPr>
          <w:i/>
          <w:iCs/>
        </w:rPr>
        <w:t>Nam</w:t>
      </w:r>
      <w:r w:rsidR="00804A8A" w:rsidRPr="00642187">
        <w:rPr>
          <w:i/>
          <w:iCs/>
          <w:lang w:val="vi-VN"/>
        </w:rPr>
        <w:t xml:space="preserve"> and Lan are talking about</w:t>
      </w:r>
      <w:r w:rsidR="00804A8A" w:rsidRPr="00642187">
        <w:rPr>
          <w:b/>
          <w:bCs/>
          <w:i/>
          <w:iCs/>
          <w:lang w:val="vi-VN"/>
        </w:rPr>
        <w:t xml:space="preserve"> </w:t>
      </w:r>
      <w:r w:rsidRPr="00642187">
        <w:rPr>
          <w:i/>
          <w:iCs/>
        </w:rPr>
        <w:t>the new language learning app</w:t>
      </w:r>
      <w:r w:rsidR="00804A8A" w:rsidRPr="00642187">
        <w:rPr>
          <w:i/>
          <w:iCs/>
          <w:lang w:val="vi-VN"/>
        </w:rPr>
        <w:t>.</w:t>
      </w:r>
    </w:p>
    <w:p w14:paraId="7FB1B4DA" w14:textId="77777777" w:rsidR="00804A8A" w:rsidRDefault="00285943" w:rsidP="00804A8A">
      <w:pPr>
        <w:pStyle w:val="NormalWeb"/>
        <w:spacing w:before="0" w:beforeAutospacing="0" w:after="0" w:afterAutospacing="0"/>
      </w:pPr>
      <w:r w:rsidRPr="00804A8A">
        <w:t xml:space="preserve">– Nam: "I've tried many times, but I still can't get this app to work on my tablet." </w:t>
      </w:r>
    </w:p>
    <w:p w14:paraId="5F73F938" w14:textId="77777777" w:rsidR="00804A8A" w:rsidRDefault="00285943" w:rsidP="00804A8A">
      <w:pPr>
        <w:pStyle w:val="NormalWeb"/>
        <w:spacing w:before="0" w:beforeAutospacing="0" w:after="0" w:afterAutospacing="0"/>
      </w:pPr>
      <w:r w:rsidRPr="00804A8A">
        <w:t xml:space="preserve">– Lan: "_______" </w:t>
      </w:r>
    </w:p>
    <w:p w14:paraId="7F2CB414" w14:textId="77777777" w:rsidR="004A752B" w:rsidRDefault="00A67139">
      <w:pPr>
        <w:tabs>
          <w:tab w:val="left" w:pos="283"/>
        </w:tabs>
      </w:pPr>
      <w:r>
        <w:rPr>
          <w:b/>
        </w:rPr>
        <w:tab/>
        <w:t xml:space="preserve">A. </w:t>
      </w:r>
      <w:r w:rsidRPr="00804A8A">
        <w:t>Maybe you should delete all your files.</w:t>
      </w:r>
    </w:p>
    <w:p w14:paraId="71056231" w14:textId="77777777" w:rsidR="004A752B" w:rsidRDefault="00A67139">
      <w:pPr>
        <w:tabs>
          <w:tab w:val="left" w:pos="283"/>
        </w:tabs>
      </w:pPr>
      <w:r>
        <w:rPr>
          <w:b/>
        </w:rPr>
        <w:tab/>
        <w:t xml:space="preserve">B. </w:t>
      </w:r>
      <w:r w:rsidRPr="00BA74DF">
        <w:t>Don’t give up! You’ll figure it out soon.</w:t>
      </w:r>
    </w:p>
    <w:p w14:paraId="7694E69C" w14:textId="77777777" w:rsidR="004A752B" w:rsidRDefault="00A67139">
      <w:pPr>
        <w:tabs>
          <w:tab w:val="left" w:pos="283"/>
        </w:tabs>
      </w:pPr>
      <w:r>
        <w:rPr>
          <w:b/>
        </w:rPr>
        <w:tab/>
        <w:t xml:space="preserve">C. </w:t>
      </w:r>
      <w:r w:rsidRPr="00804A8A">
        <w:t>The app is too expensive for us to buy.</w:t>
      </w:r>
    </w:p>
    <w:p w14:paraId="495FF5C4" w14:textId="77777777" w:rsidR="004A752B" w:rsidRDefault="00A67139">
      <w:pPr>
        <w:tabs>
          <w:tab w:val="left" w:pos="283"/>
        </w:tabs>
      </w:pPr>
      <w:r>
        <w:rPr>
          <w:b/>
        </w:rPr>
        <w:tab/>
        <w:t xml:space="preserve">D. </w:t>
      </w:r>
      <w:r w:rsidRPr="00804A8A">
        <w:t>I don't think you should use it.</w:t>
      </w:r>
    </w:p>
    <w:p w14:paraId="01644D3A" w14:textId="77777777" w:rsidR="00B22AE4" w:rsidRPr="005F7937" w:rsidRDefault="00B22AE4" w:rsidP="005F7937">
      <w:pPr>
        <w:pStyle w:val="NormalWeb"/>
        <w:spacing w:before="0" w:beforeAutospacing="0" w:after="0" w:afterAutospacing="0"/>
        <w:rPr>
          <w:i/>
          <w:iCs/>
        </w:rPr>
      </w:pPr>
      <w:r w:rsidRPr="005F7937">
        <w:rPr>
          <w:b/>
          <w:bCs/>
          <w:i/>
          <w:iCs/>
        </w:rPr>
        <w:t xml:space="preserve">Mark the letter A, B, C, or D on your answer sheet to indicate the correct option that best fits each of the numbered blanks </w:t>
      </w:r>
    </w:p>
    <w:p w14:paraId="7FF3688F" w14:textId="77777777" w:rsidR="00AC4DF1" w:rsidRPr="00AC4DF1" w:rsidRDefault="00AC4DF1" w:rsidP="00AC4DF1">
      <w:pPr>
        <w:pStyle w:val="NormalWeb"/>
        <w:spacing w:before="0" w:beforeAutospacing="0" w:after="0" w:afterAutospacing="0"/>
        <w:jc w:val="center"/>
        <w:rPr>
          <w:b/>
          <w:bCs/>
          <w:lang w:val="en-GB"/>
        </w:rPr>
      </w:pPr>
      <w:r w:rsidRPr="00AC4DF1">
        <w:rPr>
          <w:b/>
          <w:bCs/>
          <w:lang w:val="en-GB"/>
        </w:rPr>
        <w:t>Mobile phones should be banned from schools</w:t>
      </w:r>
    </w:p>
    <w:p w14:paraId="37FF2286" w14:textId="77777777" w:rsidR="00AC4DF1" w:rsidRPr="00AC4DF1" w:rsidRDefault="00AC4DF1" w:rsidP="009A1D66">
      <w:pPr>
        <w:pStyle w:val="NormalWeb"/>
        <w:spacing w:before="0" w:beforeAutospacing="0" w:after="0" w:afterAutospacing="0"/>
        <w:jc w:val="both"/>
        <w:rPr>
          <w:lang w:val="en-GB"/>
        </w:rPr>
      </w:pPr>
      <w:r>
        <w:rPr>
          <w:lang w:val="vi-VN"/>
        </w:rPr>
        <w:t>Our school</w:t>
      </w:r>
      <w:r>
        <w:rPr>
          <w:lang w:val="en-GB"/>
        </w:rPr>
        <w:t xml:space="preserve"> </w:t>
      </w:r>
      <w:r w:rsidRPr="008A57E6">
        <w:rPr>
          <w:b/>
        </w:rPr>
        <w:t>(31)</w:t>
      </w:r>
      <w:r w:rsidRPr="008A57E6">
        <w:t xml:space="preserve"> ________</w:t>
      </w:r>
      <w:r w:rsidRPr="008A57E6">
        <w:rPr>
          <w:lang w:val="vi-VN"/>
        </w:rPr>
        <w:t xml:space="preserve"> </w:t>
      </w:r>
      <w:r>
        <w:rPr>
          <w:lang w:val="vi-VN"/>
        </w:rPr>
        <w:t xml:space="preserve"> mobile phone bec</w:t>
      </w:r>
      <w:proofErr w:type="spellStart"/>
      <w:r>
        <w:rPr>
          <w:lang w:val="en-GB"/>
        </w:rPr>
        <w:t>ause</w:t>
      </w:r>
      <w:proofErr w:type="spellEnd"/>
      <w:r>
        <w:rPr>
          <w:lang w:val="vi-VN"/>
        </w:rPr>
        <w:t xml:space="preserve"> many teachers complain that </w:t>
      </w:r>
      <w:r>
        <w:rPr>
          <w:lang w:val="en-GB"/>
        </w:rPr>
        <w:t>they are a nuisance. There are arguments both for and against this rule.</w:t>
      </w:r>
      <w:r>
        <w:t xml:space="preserve"> One of the arguments for the ban is that people say that phones cause problems at school. Students forget </w:t>
      </w:r>
      <w:r w:rsidR="009A1D66" w:rsidRPr="008A57E6">
        <w:rPr>
          <w:b/>
        </w:rPr>
        <w:t>(32)</w:t>
      </w:r>
      <w:r w:rsidR="009A1D66" w:rsidRPr="008A57E6">
        <w:t xml:space="preserve"> _______</w:t>
      </w:r>
      <w:proofErr w:type="gramStart"/>
      <w:r w:rsidR="009A1D66" w:rsidRPr="008A57E6">
        <w:t>_</w:t>
      </w:r>
      <w:r w:rsidR="009A1D66" w:rsidRPr="008A57E6">
        <w:rPr>
          <w:lang w:val="vi-VN"/>
        </w:rPr>
        <w:t xml:space="preserve"> </w:t>
      </w:r>
      <w:r w:rsidR="009A1D66">
        <w:rPr>
          <w:lang w:val="vi-VN"/>
        </w:rPr>
        <w:t xml:space="preserve"> </w:t>
      </w:r>
      <w:r w:rsidR="009A1D66">
        <w:t>their</w:t>
      </w:r>
      <w:proofErr w:type="gramEnd"/>
      <w:r w:rsidR="009A1D66">
        <w:t xml:space="preserve"> phones </w:t>
      </w:r>
      <w:r>
        <w:t xml:space="preserve">during class, and if one rings, it disturbs the whole class. Outside the classroom, phones can also cause </w:t>
      </w:r>
      <w:r w:rsidR="009A1D66" w:rsidRPr="008A57E6">
        <w:rPr>
          <w:b/>
        </w:rPr>
        <w:t>(33)</w:t>
      </w:r>
      <w:r w:rsidR="009A1D66" w:rsidRPr="008A57E6">
        <w:t xml:space="preserve"> _______</w:t>
      </w:r>
      <w:proofErr w:type="gramStart"/>
      <w:r w:rsidR="009A1D66" w:rsidRPr="008A57E6">
        <w:t>_</w:t>
      </w:r>
      <w:r w:rsidR="009A1D66" w:rsidRPr="008A57E6">
        <w:rPr>
          <w:lang w:val="vi-VN"/>
        </w:rPr>
        <w:t xml:space="preserve"> </w:t>
      </w:r>
      <w:r w:rsidR="009A1D66">
        <w:rPr>
          <w:lang w:val="vi-VN"/>
        </w:rPr>
        <w:t xml:space="preserve"> </w:t>
      </w:r>
      <w:r>
        <w:t>problems</w:t>
      </w:r>
      <w:proofErr w:type="gramEnd"/>
      <w:r>
        <w:t>, such as cyberbullying. They say that it is worse if students have access to the internet at school.</w:t>
      </w:r>
      <w:r w:rsidR="009A1D66" w:rsidRPr="009A1D66">
        <w:rPr>
          <w:b/>
        </w:rPr>
        <w:t xml:space="preserve"> </w:t>
      </w:r>
      <w:r w:rsidR="009A1D66" w:rsidRPr="008A57E6">
        <w:rPr>
          <w:b/>
        </w:rPr>
        <w:t>(34)</w:t>
      </w:r>
      <w:r w:rsidR="009A1D66" w:rsidRPr="008A57E6">
        <w:t xml:space="preserve"> ________</w:t>
      </w:r>
      <w:r>
        <w:t>, phones can be a great resource for students. For instance, students use their mobiles in class to research information online. In addition, students can use apps on their phones to help them with schoolwork, for example by</w:t>
      </w:r>
      <w:r w:rsidR="009A1D66">
        <w:t xml:space="preserve"> </w:t>
      </w:r>
      <w:r>
        <w:t>creating homework reminders.</w:t>
      </w:r>
      <w:r w:rsidR="009A1D66">
        <w:t xml:space="preserve"> </w:t>
      </w:r>
      <w:r>
        <w:t xml:space="preserve">Personally, I am not </w:t>
      </w:r>
      <w:r w:rsidR="007C4259" w:rsidRPr="008A57E6">
        <w:rPr>
          <w:b/>
        </w:rPr>
        <w:t>(35)</w:t>
      </w:r>
      <w:r w:rsidR="007C4259" w:rsidRPr="008A57E6">
        <w:t xml:space="preserve"> ________</w:t>
      </w:r>
      <w:r w:rsidR="007C4259" w:rsidRPr="008A57E6">
        <w:rPr>
          <w:lang w:val="vi-VN"/>
        </w:rPr>
        <w:t xml:space="preserve"> </w:t>
      </w:r>
      <w:r w:rsidR="007C4259">
        <w:rPr>
          <w:lang w:val="vi-VN"/>
        </w:rPr>
        <w:t xml:space="preserve"> </w:t>
      </w:r>
      <w:r w:rsidR="007C4259">
        <w:t xml:space="preserve"> </w:t>
      </w:r>
      <w:r>
        <w:t xml:space="preserve">banning mobiles completely as students need them before and after school. However, I think students </w:t>
      </w:r>
      <w:r w:rsidR="007C4259" w:rsidRPr="008A57E6">
        <w:rPr>
          <w:b/>
        </w:rPr>
        <w:t>(36)</w:t>
      </w:r>
      <w:r w:rsidR="007C4259" w:rsidRPr="008A57E6">
        <w:t xml:space="preserve"> ________</w:t>
      </w:r>
      <w:r w:rsidR="007C4259" w:rsidRPr="008A57E6">
        <w:rPr>
          <w:lang w:val="vi-VN"/>
        </w:rPr>
        <w:t xml:space="preserve"> </w:t>
      </w:r>
      <w:r w:rsidR="007C4259">
        <w:rPr>
          <w:lang w:val="vi-VN"/>
        </w:rPr>
        <w:t xml:space="preserve"> </w:t>
      </w:r>
      <w:r>
        <w:t xml:space="preserve"> agree to keep their phones on silent and in their bags.</w:t>
      </w:r>
    </w:p>
    <w:p w14:paraId="51DC3556" w14:textId="77777777" w:rsidR="004A752B" w:rsidRDefault="00A67139">
      <w:r>
        <w:rPr>
          <w:b/>
        </w:rPr>
        <w:t xml:space="preserve">Question 31. </w:t>
      </w:r>
    </w:p>
    <w:p w14:paraId="07F70919" w14:textId="77777777" w:rsidR="004A752B" w:rsidRDefault="00A67139">
      <w:pPr>
        <w:tabs>
          <w:tab w:val="left" w:pos="283"/>
          <w:tab w:val="left" w:pos="5528"/>
        </w:tabs>
      </w:pPr>
      <w:r>
        <w:rPr>
          <w:rStyle w:val="YoungMixChar"/>
          <w:b/>
        </w:rPr>
        <w:tab/>
        <w:t xml:space="preserve">A. </w:t>
      </w:r>
      <w:r w:rsidR="009A1D66">
        <w:t>planning to ban</w:t>
      </w:r>
      <w:r>
        <w:rPr>
          <w:rStyle w:val="YoungMixChar"/>
          <w:b/>
        </w:rPr>
        <w:tab/>
        <w:t xml:space="preserve">B. </w:t>
      </w:r>
      <w:r w:rsidR="009A1D66">
        <w:t>is planning banning</w:t>
      </w:r>
    </w:p>
    <w:p w14:paraId="2B24CA4B" w14:textId="77777777" w:rsidR="004A752B" w:rsidRDefault="00A67139">
      <w:pPr>
        <w:tabs>
          <w:tab w:val="left" w:pos="283"/>
          <w:tab w:val="left" w:pos="5528"/>
        </w:tabs>
      </w:pPr>
      <w:r>
        <w:rPr>
          <w:rStyle w:val="YoungMixChar"/>
          <w:b/>
        </w:rPr>
        <w:tab/>
        <w:t xml:space="preserve">C. </w:t>
      </w:r>
      <w:r w:rsidR="009A1D66">
        <w:t>plans planning</w:t>
      </w:r>
      <w:r>
        <w:rPr>
          <w:rStyle w:val="YoungMixChar"/>
          <w:b/>
        </w:rPr>
        <w:tab/>
        <w:t xml:space="preserve">D. </w:t>
      </w:r>
      <w:r w:rsidR="00AC4DF1" w:rsidRPr="009A1D66">
        <w:rPr>
          <w:lang w:val="vi-VN"/>
        </w:rPr>
        <w:t>plan</w:t>
      </w:r>
      <w:r w:rsidR="00AC4DF1" w:rsidRPr="009A1D66">
        <w:rPr>
          <w:lang w:val="en-GB"/>
        </w:rPr>
        <w:t>s</w:t>
      </w:r>
      <w:r w:rsidR="00AC4DF1" w:rsidRPr="009A1D66">
        <w:rPr>
          <w:lang w:val="vi-VN"/>
        </w:rPr>
        <w:t xml:space="preserve"> to ban</w:t>
      </w:r>
    </w:p>
    <w:p w14:paraId="3D715A4A" w14:textId="77777777" w:rsidR="004A752B" w:rsidRDefault="00A67139">
      <w:pPr>
        <w:tabs>
          <w:tab w:val="left" w:pos="1417"/>
          <w:tab w:val="left" w:pos="3515"/>
          <w:tab w:val="left" w:pos="5613"/>
          <w:tab w:val="left" w:pos="7710"/>
        </w:tabs>
      </w:pPr>
      <w:r>
        <w:rPr>
          <w:b/>
        </w:rPr>
        <w:t xml:space="preserve">Question 32. </w:t>
      </w:r>
      <w:r>
        <w:rPr>
          <w:rStyle w:val="YoungMixChar"/>
          <w:b/>
        </w:rPr>
        <w:tab/>
        <w:t xml:space="preserve">A. </w:t>
      </w:r>
      <w:r w:rsidR="009A1D66">
        <w:t>turning down</w:t>
      </w:r>
      <w:r>
        <w:rPr>
          <w:rStyle w:val="YoungMixChar"/>
          <w:b/>
        </w:rPr>
        <w:tab/>
        <w:t xml:space="preserve">B. </w:t>
      </w:r>
      <w:r w:rsidR="009A1D66">
        <w:t>turning up</w:t>
      </w:r>
      <w:r>
        <w:rPr>
          <w:rStyle w:val="YoungMixChar"/>
          <w:b/>
        </w:rPr>
        <w:tab/>
        <w:t xml:space="preserve">C. </w:t>
      </w:r>
      <w:r w:rsidR="009A1D66">
        <w:t>to turn on</w:t>
      </w:r>
      <w:r>
        <w:rPr>
          <w:rStyle w:val="YoungMixChar"/>
          <w:b/>
        </w:rPr>
        <w:tab/>
        <w:t xml:space="preserve">D. </w:t>
      </w:r>
      <w:r w:rsidR="009A1D66" w:rsidRPr="009A1D66">
        <w:t>to turn off</w:t>
      </w:r>
    </w:p>
    <w:p w14:paraId="40A1A7D1" w14:textId="77777777" w:rsidR="004A752B" w:rsidRDefault="00A67139">
      <w:pPr>
        <w:tabs>
          <w:tab w:val="left" w:pos="1417"/>
          <w:tab w:val="left" w:pos="3515"/>
          <w:tab w:val="left" w:pos="5613"/>
          <w:tab w:val="left" w:pos="7710"/>
        </w:tabs>
      </w:pPr>
      <w:r>
        <w:rPr>
          <w:b/>
        </w:rPr>
        <w:t xml:space="preserve">Question 33. </w:t>
      </w:r>
      <w:r>
        <w:rPr>
          <w:rStyle w:val="YoungMixChar"/>
          <w:b/>
        </w:rPr>
        <w:tab/>
        <w:t xml:space="preserve">A. </w:t>
      </w:r>
      <w:r w:rsidR="009A1D66">
        <w:t>less serious</w:t>
      </w:r>
      <w:r>
        <w:rPr>
          <w:rStyle w:val="YoungMixChar"/>
          <w:b/>
        </w:rPr>
        <w:tab/>
        <w:t xml:space="preserve">B. </w:t>
      </w:r>
      <w:r w:rsidR="009A1D66">
        <w:t>less seriously</w:t>
      </w:r>
      <w:r>
        <w:rPr>
          <w:rStyle w:val="YoungMixChar"/>
          <w:b/>
        </w:rPr>
        <w:tab/>
        <w:t xml:space="preserve">C. </w:t>
      </w:r>
      <w:r w:rsidR="009A1D66" w:rsidRPr="009A1D66">
        <w:t>more serious</w:t>
      </w:r>
      <w:r>
        <w:rPr>
          <w:rStyle w:val="YoungMixChar"/>
          <w:b/>
        </w:rPr>
        <w:tab/>
        <w:t xml:space="preserve">D. </w:t>
      </w:r>
      <w:r w:rsidR="009A1D66">
        <w:t>more seriously</w:t>
      </w:r>
    </w:p>
    <w:p w14:paraId="14AFDC16" w14:textId="77777777" w:rsidR="004A752B" w:rsidRDefault="00A67139">
      <w:pPr>
        <w:tabs>
          <w:tab w:val="left" w:pos="1417"/>
          <w:tab w:val="left" w:pos="3515"/>
          <w:tab w:val="left" w:pos="5613"/>
          <w:tab w:val="left" w:pos="7710"/>
        </w:tabs>
      </w:pPr>
      <w:r>
        <w:rPr>
          <w:b/>
        </w:rPr>
        <w:t xml:space="preserve">Question 34. </w:t>
      </w:r>
      <w:r>
        <w:rPr>
          <w:rStyle w:val="YoungMixChar"/>
          <w:b/>
        </w:rPr>
        <w:tab/>
        <w:t xml:space="preserve">A. </w:t>
      </w:r>
      <w:r w:rsidRPr="00804A8A">
        <w:t>Moreover</w:t>
      </w:r>
      <w:r>
        <w:rPr>
          <w:rStyle w:val="YoungMixChar"/>
          <w:b/>
        </w:rPr>
        <w:tab/>
        <w:t xml:space="preserve">B. </w:t>
      </w:r>
      <w:r w:rsidR="009A1D66" w:rsidRPr="009A1D66">
        <w:t xml:space="preserve">On the other </w:t>
      </w:r>
      <w:proofErr w:type="gramStart"/>
      <w:r w:rsidR="009A1D66" w:rsidRPr="009A1D66">
        <w:t>hand</w:t>
      </w:r>
      <w:proofErr w:type="gramEnd"/>
      <w:r>
        <w:rPr>
          <w:rStyle w:val="YoungMixChar"/>
          <w:b/>
        </w:rPr>
        <w:tab/>
        <w:t xml:space="preserve">C. </w:t>
      </w:r>
      <w:r w:rsidRPr="00804A8A">
        <w:t>Besides</w:t>
      </w:r>
      <w:r>
        <w:rPr>
          <w:rStyle w:val="YoungMixChar"/>
          <w:b/>
        </w:rPr>
        <w:tab/>
        <w:t xml:space="preserve">D. </w:t>
      </w:r>
      <w:r w:rsidRPr="00804A8A">
        <w:t>Therefore</w:t>
      </w:r>
    </w:p>
    <w:p w14:paraId="399B05B2" w14:textId="77777777" w:rsidR="004A752B" w:rsidRDefault="00A67139">
      <w:pPr>
        <w:tabs>
          <w:tab w:val="left" w:pos="1417"/>
          <w:tab w:val="left" w:pos="3515"/>
          <w:tab w:val="left" w:pos="5613"/>
          <w:tab w:val="left" w:pos="7710"/>
        </w:tabs>
      </w:pPr>
      <w:r>
        <w:rPr>
          <w:b/>
        </w:rPr>
        <w:t xml:space="preserve">Question 35. </w:t>
      </w:r>
      <w:r>
        <w:rPr>
          <w:rStyle w:val="YoungMixChar"/>
          <w:b/>
        </w:rPr>
        <w:tab/>
        <w:t xml:space="preserve">A. </w:t>
      </w:r>
      <w:r w:rsidR="00744C85">
        <w:t>interested in</w:t>
      </w:r>
      <w:r>
        <w:rPr>
          <w:rStyle w:val="YoungMixChar"/>
          <w:b/>
        </w:rPr>
        <w:tab/>
        <w:t xml:space="preserve">B. </w:t>
      </w:r>
      <w:r w:rsidR="007C4259">
        <w:t>fond of</w:t>
      </w:r>
      <w:r>
        <w:rPr>
          <w:rStyle w:val="YoungMixChar"/>
          <w:b/>
        </w:rPr>
        <w:tab/>
        <w:t xml:space="preserve">C. </w:t>
      </w:r>
      <w:r w:rsidR="00744C85">
        <w:t>careful with</w:t>
      </w:r>
      <w:r>
        <w:rPr>
          <w:rStyle w:val="YoungMixChar"/>
          <w:b/>
        </w:rPr>
        <w:tab/>
        <w:t xml:space="preserve">D. </w:t>
      </w:r>
      <w:r w:rsidR="007C4259" w:rsidRPr="00744C85">
        <w:t xml:space="preserve">in </w:t>
      </w:r>
      <w:proofErr w:type="spellStart"/>
      <w:r w:rsidR="007C4259" w:rsidRPr="00744C85">
        <w:t>favour</w:t>
      </w:r>
      <w:proofErr w:type="spellEnd"/>
      <w:r w:rsidR="007C4259" w:rsidRPr="00744C85">
        <w:t xml:space="preserve"> of</w:t>
      </w:r>
    </w:p>
    <w:p w14:paraId="0B363F01" w14:textId="77777777" w:rsidR="004A752B" w:rsidRDefault="00A67139">
      <w:pPr>
        <w:tabs>
          <w:tab w:val="left" w:pos="1417"/>
          <w:tab w:val="left" w:pos="3515"/>
          <w:tab w:val="left" w:pos="5613"/>
          <w:tab w:val="left" w:pos="7710"/>
        </w:tabs>
      </w:pPr>
      <w:r>
        <w:rPr>
          <w:b/>
        </w:rPr>
        <w:t xml:space="preserve">Question 36. </w:t>
      </w:r>
      <w:r>
        <w:rPr>
          <w:rStyle w:val="YoungMixChar"/>
          <w:b/>
        </w:rPr>
        <w:tab/>
        <w:t xml:space="preserve">A. </w:t>
      </w:r>
      <w:r w:rsidRPr="004B4FB5">
        <w:t>should</w:t>
      </w:r>
      <w:r>
        <w:rPr>
          <w:rStyle w:val="YoungMixChar"/>
          <w:b/>
        </w:rPr>
        <w:tab/>
        <w:t xml:space="preserve">B. </w:t>
      </w:r>
      <w:r w:rsidRPr="007E6D4D">
        <w:t>ought not</w:t>
      </w:r>
      <w:r>
        <w:rPr>
          <w:rStyle w:val="YoungMixChar"/>
          <w:b/>
        </w:rPr>
        <w:tab/>
        <w:t xml:space="preserve">C. </w:t>
      </w:r>
      <w:r w:rsidRPr="007E6D4D">
        <w:t>ought</w:t>
      </w:r>
      <w:r>
        <w:rPr>
          <w:rStyle w:val="YoungMixChar"/>
          <w:b/>
        </w:rPr>
        <w:tab/>
        <w:t xml:space="preserve">D. </w:t>
      </w:r>
      <w:r w:rsidRPr="007E6D4D">
        <w:t>shouldn’t</w:t>
      </w:r>
    </w:p>
    <w:p w14:paraId="3B1BCBD3" w14:textId="77777777" w:rsidR="00285943" w:rsidRPr="00BA74DF" w:rsidRDefault="00285943" w:rsidP="00804A8A">
      <w:pPr>
        <w:rPr>
          <w:i/>
          <w:iCs/>
        </w:rPr>
      </w:pPr>
      <w:r w:rsidRPr="00BA74DF">
        <w:rPr>
          <w:b/>
          <w:bCs/>
          <w:i/>
          <w:iCs/>
        </w:rPr>
        <w:t>Read the following announcement and mark the letter A, B, C or D on your answer sheet to indicate the correct option that best fits each of the numbered blanks</w:t>
      </w:r>
      <w:r w:rsidR="00642187">
        <w:rPr>
          <w:b/>
          <w:bCs/>
          <w:i/>
          <w:iCs/>
        </w:rPr>
        <w:t>.</w:t>
      </w:r>
    </w:p>
    <w:p w14:paraId="34673BEA" w14:textId="77777777" w:rsidR="00285943" w:rsidRPr="00804A8A" w:rsidRDefault="00285943" w:rsidP="00BA74DF">
      <w:pPr>
        <w:jc w:val="center"/>
        <w:outlineLvl w:val="2"/>
        <w:rPr>
          <w:b/>
          <w:bCs/>
        </w:rPr>
      </w:pPr>
      <w:r w:rsidRPr="00804A8A">
        <w:rPr>
          <w:b/>
          <w:bCs/>
        </w:rPr>
        <w:t>CAREER ORIENTATION WORKSHOP FOR GRADE 9 STUDENTS</w:t>
      </w:r>
    </w:p>
    <w:p w14:paraId="777246D0" w14:textId="77777777" w:rsidR="00285943" w:rsidRPr="00804A8A" w:rsidRDefault="00285943" w:rsidP="00804A8A">
      <w:r w:rsidRPr="00804A8A">
        <w:t>Are you wondering about your future career path? Join our workshop to explore various professional fields!</w:t>
      </w:r>
    </w:p>
    <w:p w14:paraId="76138C5A" w14:textId="77777777" w:rsidR="00285943" w:rsidRPr="00804A8A" w:rsidRDefault="00225B2B" w:rsidP="00225B2B">
      <w:r>
        <w:rPr>
          <w:b/>
          <w:bCs/>
          <w:lang w:val="vi-VN"/>
        </w:rPr>
        <w:t xml:space="preserve">- </w:t>
      </w:r>
      <w:r w:rsidR="00285943" w:rsidRPr="00804A8A">
        <w:rPr>
          <w:b/>
          <w:bCs/>
        </w:rPr>
        <w:t>Time:</w:t>
      </w:r>
      <w:r w:rsidR="00285943" w:rsidRPr="00804A8A">
        <w:t xml:space="preserve"> The workshop will take place </w:t>
      </w:r>
      <w:r w:rsidR="00642187" w:rsidRPr="008A57E6">
        <w:rPr>
          <w:b/>
        </w:rPr>
        <w:t>(37)</w:t>
      </w:r>
      <w:r w:rsidR="00642187" w:rsidRPr="008A57E6">
        <w:t xml:space="preserve"> ________</w:t>
      </w:r>
      <w:r w:rsidR="00642187" w:rsidRPr="008A57E6">
        <w:rPr>
          <w:lang w:val="vi-VN"/>
        </w:rPr>
        <w:t xml:space="preserve"> </w:t>
      </w:r>
      <w:r w:rsidR="00285943" w:rsidRPr="00804A8A">
        <w:t>8:00 AM to 11:30 AM this Sunday.</w:t>
      </w:r>
    </w:p>
    <w:p w14:paraId="66FC3D06" w14:textId="77777777" w:rsidR="008932B5" w:rsidRDefault="00225B2B" w:rsidP="008932B5">
      <w:r>
        <w:rPr>
          <w:b/>
          <w:bCs/>
          <w:lang w:val="vi-VN"/>
        </w:rPr>
        <w:t xml:space="preserve">- </w:t>
      </w:r>
      <w:r w:rsidR="00285943" w:rsidRPr="00804A8A">
        <w:rPr>
          <w:b/>
          <w:bCs/>
        </w:rPr>
        <w:t>Activities:</w:t>
      </w:r>
    </w:p>
    <w:p w14:paraId="75BDF168" w14:textId="77777777" w:rsidR="00285943" w:rsidRPr="00804A8A" w:rsidRDefault="00642187" w:rsidP="008932B5">
      <w:r>
        <w:t xml:space="preserve">+ </w:t>
      </w:r>
      <w:r w:rsidR="00285943" w:rsidRPr="00804A8A">
        <w:t>Listen to experts talk about jobs in the digital age such as software engineering and content creation.</w:t>
      </w:r>
    </w:p>
    <w:p w14:paraId="12E32802" w14:textId="77777777" w:rsidR="00285943" w:rsidRPr="00804A8A" w:rsidRDefault="00642187" w:rsidP="008932B5">
      <w:pPr>
        <w:jc w:val="both"/>
      </w:pPr>
      <w:r>
        <w:t>+</w:t>
      </w:r>
      <w:r w:rsidR="008932B5">
        <w:t xml:space="preserve"> </w:t>
      </w:r>
      <w:r w:rsidR="008932B5" w:rsidRPr="008A57E6">
        <w:rPr>
          <w:b/>
        </w:rPr>
        <w:t>(38)</w:t>
      </w:r>
      <w:r w:rsidR="008932B5" w:rsidRPr="008A57E6">
        <w:t xml:space="preserve"> ________</w:t>
      </w:r>
      <w:r w:rsidR="008932B5" w:rsidRPr="008A57E6">
        <w:rPr>
          <w:lang w:val="vi-VN"/>
        </w:rPr>
        <w:t xml:space="preserve"> </w:t>
      </w:r>
      <w:r w:rsidR="00285943" w:rsidRPr="00804A8A">
        <w:t>a vocational interest test to discover your strengths.</w:t>
      </w:r>
    </w:p>
    <w:p w14:paraId="2F8286B4" w14:textId="77777777" w:rsidR="00285943" w:rsidRPr="00804A8A" w:rsidRDefault="00642187" w:rsidP="00BA74DF">
      <w:r>
        <w:rPr>
          <w:lang w:val="en-GB"/>
        </w:rPr>
        <w:t>+</w:t>
      </w:r>
      <w:r w:rsidR="00285943" w:rsidRPr="00804A8A">
        <w:t xml:space="preserve">Receive </w:t>
      </w:r>
      <w:r w:rsidR="008932B5" w:rsidRPr="008A57E6">
        <w:rPr>
          <w:b/>
        </w:rPr>
        <w:t>(39)</w:t>
      </w:r>
      <w:r w:rsidR="008932B5" w:rsidRPr="008A57E6">
        <w:t xml:space="preserve"> ________</w:t>
      </w:r>
      <w:r w:rsidR="008932B5" w:rsidRPr="008A57E6">
        <w:rPr>
          <w:lang w:val="vi-VN"/>
        </w:rPr>
        <w:t xml:space="preserve"> </w:t>
      </w:r>
      <w:r w:rsidR="00285943" w:rsidRPr="00804A8A">
        <w:t>advice from career counselors on choosing the right high school for your goals.</w:t>
      </w:r>
    </w:p>
    <w:p w14:paraId="3D768726" w14:textId="77777777" w:rsidR="00285943" w:rsidRPr="005F7937" w:rsidRDefault="00225B2B" w:rsidP="00225B2B">
      <w:r>
        <w:rPr>
          <w:b/>
          <w:bCs/>
          <w:lang w:val="vi-VN"/>
        </w:rPr>
        <w:t xml:space="preserve">- </w:t>
      </w:r>
      <w:r w:rsidR="00285943" w:rsidRPr="00804A8A">
        <w:rPr>
          <w:b/>
          <w:bCs/>
        </w:rPr>
        <w:t>Note:</w:t>
      </w:r>
      <w:r w:rsidR="00285943" w:rsidRPr="00804A8A">
        <w:t xml:space="preserve"> Students </w:t>
      </w:r>
      <w:r w:rsidR="00285943" w:rsidRPr="005F7937">
        <w:t>should bring their notebooks and pens.</w:t>
      </w:r>
    </w:p>
    <w:p w14:paraId="072B9BE4" w14:textId="77777777" w:rsidR="00285943" w:rsidRPr="005F7937" w:rsidRDefault="00285943" w:rsidP="00225B2B">
      <w:pPr>
        <w:ind w:firstLine="720"/>
      </w:pPr>
      <w:r w:rsidRPr="005F7937">
        <w:t xml:space="preserve">For </w:t>
      </w:r>
      <w:r w:rsidR="008932B5" w:rsidRPr="008A57E6">
        <w:rPr>
          <w:b/>
        </w:rPr>
        <w:t>(40)</w:t>
      </w:r>
      <w:r w:rsidR="008932B5" w:rsidRPr="008A57E6">
        <w:t xml:space="preserve"> ________</w:t>
      </w:r>
      <w:r w:rsidR="008932B5" w:rsidRPr="008A57E6">
        <w:rPr>
          <w:lang w:val="vi-VN"/>
        </w:rPr>
        <w:t xml:space="preserve"> </w:t>
      </w:r>
      <w:r w:rsidRPr="005F7937">
        <w:t>details, please visit the school’s website or contact the main office.</w:t>
      </w:r>
    </w:p>
    <w:p w14:paraId="2F084090" w14:textId="77777777" w:rsidR="004A752B" w:rsidRDefault="00A67139">
      <w:pPr>
        <w:tabs>
          <w:tab w:val="left" w:pos="1417"/>
          <w:tab w:val="left" w:pos="3515"/>
          <w:tab w:val="left" w:pos="5613"/>
          <w:tab w:val="left" w:pos="7710"/>
        </w:tabs>
      </w:pPr>
      <w:r>
        <w:rPr>
          <w:b/>
        </w:rPr>
        <w:t xml:space="preserve">Question 37. </w:t>
      </w:r>
      <w:r>
        <w:rPr>
          <w:rStyle w:val="YoungMixChar"/>
          <w:b/>
        </w:rPr>
        <w:tab/>
        <w:t xml:space="preserve">A. </w:t>
      </w:r>
      <w:r w:rsidRPr="005F7937">
        <w:t>among</w:t>
      </w:r>
      <w:r>
        <w:rPr>
          <w:rStyle w:val="YoungMixChar"/>
          <w:b/>
        </w:rPr>
        <w:tab/>
        <w:t xml:space="preserve">B. </w:t>
      </w:r>
      <w:r w:rsidRPr="005F7937">
        <w:t>since</w:t>
      </w:r>
      <w:r>
        <w:rPr>
          <w:rStyle w:val="YoungMixChar"/>
          <w:b/>
        </w:rPr>
        <w:tab/>
        <w:t xml:space="preserve">C. </w:t>
      </w:r>
      <w:r w:rsidRPr="005F7937">
        <w:t>between</w:t>
      </w:r>
      <w:r>
        <w:rPr>
          <w:rStyle w:val="YoungMixChar"/>
          <w:b/>
        </w:rPr>
        <w:tab/>
        <w:t xml:space="preserve">D. </w:t>
      </w:r>
      <w:r w:rsidRPr="005F7937">
        <w:t>from</w:t>
      </w:r>
    </w:p>
    <w:p w14:paraId="6AA199C5" w14:textId="77777777" w:rsidR="004A752B" w:rsidRDefault="00A67139">
      <w:pPr>
        <w:tabs>
          <w:tab w:val="left" w:pos="1417"/>
          <w:tab w:val="left" w:pos="3515"/>
          <w:tab w:val="left" w:pos="5613"/>
          <w:tab w:val="left" w:pos="7710"/>
        </w:tabs>
      </w:pPr>
      <w:r>
        <w:rPr>
          <w:b/>
        </w:rPr>
        <w:t xml:space="preserve">Question 38. </w:t>
      </w:r>
      <w:r>
        <w:rPr>
          <w:rStyle w:val="YoungMixChar"/>
          <w:b/>
        </w:rPr>
        <w:tab/>
        <w:t xml:space="preserve">A. </w:t>
      </w:r>
      <w:r w:rsidR="00014BB8" w:rsidRPr="005F7937">
        <w:t>Follow</w:t>
      </w:r>
      <w:r>
        <w:rPr>
          <w:rStyle w:val="YoungMixChar"/>
          <w:b/>
        </w:rPr>
        <w:tab/>
        <w:t xml:space="preserve">B. </w:t>
      </w:r>
      <w:r w:rsidR="00014BB8" w:rsidRPr="005F7937">
        <w:t>Take</w:t>
      </w:r>
      <w:r>
        <w:rPr>
          <w:rStyle w:val="YoungMixChar"/>
          <w:b/>
        </w:rPr>
        <w:tab/>
        <w:t xml:space="preserve">C. </w:t>
      </w:r>
      <w:r w:rsidR="00014BB8" w:rsidRPr="005F7937">
        <w:t>Make</w:t>
      </w:r>
      <w:r>
        <w:rPr>
          <w:rStyle w:val="YoungMixChar"/>
          <w:b/>
        </w:rPr>
        <w:tab/>
        <w:t xml:space="preserve">D. </w:t>
      </w:r>
      <w:r w:rsidR="00014BB8" w:rsidRPr="005F7937">
        <w:t>Learn</w:t>
      </w:r>
    </w:p>
    <w:p w14:paraId="54950304" w14:textId="77777777" w:rsidR="004A752B" w:rsidRDefault="00A67139">
      <w:pPr>
        <w:tabs>
          <w:tab w:val="left" w:pos="1417"/>
          <w:tab w:val="left" w:pos="3515"/>
          <w:tab w:val="left" w:pos="5613"/>
          <w:tab w:val="left" w:pos="7710"/>
        </w:tabs>
      </w:pPr>
      <w:r>
        <w:rPr>
          <w:b/>
        </w:rPr>
        <w:t xml:space="preserve">Question 39. </w:t>
      </w:r>
      <w:r>
        <w:rPr>
          <w:rStyle w:val="YoungMixChar"/>
          <w:b/>
        </w:rPr>
        <w:tab/>
        <w:t xml:space="preserve">A. </w:t>
      </w:r>
      <w:r w:rsidRPr="005F7937">
        <w:t>profession</w:t>
      </w:r>
      <w:r>
        <w:rPr>
          <w:rStyle w:val="YoungMixChar"/>
          <w:b/>
        </w:rPr>
        <w:tab/>
        <w:t xml:space="preserve">B. </w:t>
      </w:r>
      <w:r w:rsidRPr="005F7937">
        <w:t>professionally</w:t>
      </w:r>
      <w:r>
        <w:rPr>
          <w:rStyle w:val="YoungMixChar"/>
          <w:b/>
        </w:rPr>
        <w:tab/>
        <w:t xml:space="preserve">C. </w:t>
      </w:r>
      <w:r w:rsidRPr="005F7937">
        <w:t>professor</w:t>
      </w:r>
      <w:r>
        <w:rPr>
          <w:rStyle w:val="YoungMixChar"/>
          <w:b/>
        </w:rPr>
        <w:tab/>
        <w:t xml:space="preserve">D. </w:t>
      </w:r>
      <w:r w:rsidRPr="005F7937">
        <w:t>professional</w:t>
      </w:r>
    </w:p>
    <w:p w14:paraId="73A1923B" w14:textId="77777777" w:rsidR="004A752B" w:rsidRDefault="00A67139">
      <w:pPr>
        <w:tabs>
          <w:tab w:val="left" w:pos="1417"/>
          <w:tab w:val="left" w:pos="3515"/>
          <w:tab w:val="left" w:pos="5613"/>
          <w:tab w:val="left" w:pos="7710"/>
        </w:tabs>
      </w:pPr>
      <w:r>
        <w:rPr>
          <w:b/>
        </w:rPr>
        <w:t xml:space="preserve">Question 40. </w:t>
      </w:r>
      <w:r>
        <w:rPr>
          <w:rStyle w:val="YoungMixChar"/>
          <w:b/>
        </w:rPr>
        <w:tab/>
        <w:t xml:space="preserve">A. </w:t>
      </w:r>
      <w:r w:rsidRPr="005F7937">
        <w:t>longer</w:t>
      </w:r>
      <w:r>
        <w:rPr>
          <w:rStyle w:val="YoungMixChar"/>
          <w:b/>
        </w:rPr>
        <w:tab/>
        <w:t xml:space="preserve">B. </w:t>
      </w:r>
      <w:r w:rsidRPr="005F7937">
        <w:t>further</w:t>
      </w:r>
      <w:r>
        <w:rPr>
          <w:rStyle w:val="YoungMixChar"/>
          <w:b/>
        </w:rPr>
        <w:tab/>
        <w:t xml:space="preserve">C. </w:t>
      </w:r>
      <w:r w:rsidRPr="005F7937">
        <w:t>higher</w:t>
      </w:r>
      <w:r>
        <w:rPr>
          <w:rStyle w:val="YoungMixChar"/>
          <w:b/>
        </w:rPr>
        <w:tab/>
        <w:t xml:space="preserve">D. </w:t>
      </w:r>
      <w:r w:rsidRPr="005F7937">
        <w:t>farther</w:t>
      </w:r>
    </w:p>
    <w:p w14:paraId="1873E336" w14:textId="77777777" w:rsidR="004A752B" w:rsidRDefault="004A752B"/>
    <w:p w14:paraId="30E0592C" w14:textId="45021549" w:rsidR="004A752B" w:rsidRDefault="00A67139">
      <w:pPr>
        <w:jc w:val="center"/>
        <w:rPr>
          <w:rStyle w:val="YoungMixChar"/>
          <w:b/>
          <w:i/>
        </w:rPr>
      </w:pPr>
      <w:r>
        <w:rPr>
          <w:rStyle w:val="YoungMixChar"/>
          <w:b/>
          <w:i/>
        </w:rPr>
        <w:t>------ THE END ------</w:t>
      </w:r>
    </w:p>
    <w:tbl>
      <w:tblPr>
        <w:tblStyle w:val="YoungMixTable1"/>
        <w:tblW w:w="0" w:type="auto"/>
        <w:tblInd w:w="0" w:type="dxa"/>
        <w:tblLook w:val="04A0" w:firstRow="1" w:lastRow="0" w:firstColumn="1" w:lastColumn="0" w:noHBand="0" w:noVBand="1"/>
      </w:tblPr>
      <w:tblGrid>
        <w:gridCol w:w="5102"/>
        <w:gridCol w:w="5102"/>
      </w:tblGrid>
      <w:tr w:rsidR="00FF633D" w:rsidRPr="00B81501" w14:paraId="68272DDA" w14:textId="77777777" w:rsidTr="00747F84">
        <w:tc>
          <w:tcPr>
            <w:tcW w:w="5102" w:type="dxa"/>
          </w:tcPr>
          <w:p w14:paraId="5DD01ABD" w14:textId="77777777" w:rsidR="00FF633D" w:rsidRPr="00B81501" w:rsidRDefault="00FF633D" w:rsidP="00747F84">
            <w:pPr>
              <w:ind w:right="134"/>
              <w:jc w:val="center"/>
              <w:rPr>
                <w:color w:val="000000" w:themeColor="text1"/>
              </w:rPr>
            </w:pPr>
            <w:r w:rsidRPr="00B81501">
              <w:rPr>
                <w:color w:val="000000" w:themeColor="text1"/>
              </w:rPr>
              <w:lastRenderedPageBreak/>
              <w:t xml:space="preserve">UỶ BAN NHÂN DÂN </w:t>
            </w:r>
            <w:r>
              <w:rPr>
                <w:color w:val="000000" w:themeColor="text1"/>
              </w:rPr>
              <w:t>PHƯỜNG</w:t>
            </w:r>
            <w:r>
              <w:rPr>
                <w:color w:val="000000" w:themeColor="text1"/>
                <w:lang w:val="vi-VN"/>
              </w:rPr>
              <w:t xml:space="preserve"> TƯƠNG </w:t>
            </w:r>
            <w:r w:rsidRPr="00B81501">
              <w:rPr>
                <w:color w:val="000000" w:themeColor="text1"/>
              </w:rPr>
              <w:t>MAI</w:t>
            </w:r>
            <w:r w:rsidRPr="00B81501">
              <w:rPr>
                <w:color w:val="000000" w:themeColor="text1"/>
              </w:rPr>
              <w:br/>
            </w:r>
            <w:r w:rsidRPr="00B81501">
              <w:rPr>
                <w:b/>
                <w:color w:val="000000" w:themeColor="text1"/>
              </w:rPr>
              <w:t>TRƯỜNG THCS TÂN ĐỊNH</w:t>
            </w:r>
            <w:r w:rsidRPr="00B81501">
              <w:rPr>
                <w:b/>
                <w:color w:val="000000" w:themeColor="text1"/>
              </w:rPr>
              <w:br/>
            </w:r>
            <w:r w:rsidRPr="00B81501">
              <w:rPr>
                <w:b/>
                <w:color w:val="000000" w:themeColor="text1"/>
              </w:rPr>
              <w:br/>
            </w:r>
            <w:r w:rsidRPr="00B81501">
              <w:rPr>
                <w:color w:val="000000" w:themeColor="text1"/>
              </w:rPr>
              <w:t>--------------------</w:t>
            </w:r>
            <w:r w:rsidRPr="00B81501">
              <w:rPr>
                <w:color w:val="000000" w:themeColor="text1"/>
              </w:rPr>
              <w:br/>
            </w:r>
            <w:r w:rsidRPr="00B81501">
              <w:rPr>
                <w:i/>
                <w:color w:val="000000" w:themeColor="text1"/>
              </w:rPr>
              <w:t>(</w:t>
            </w:r>
            <w:proofErr w:type="spellStart"/>
            <w:r w:rsidRPr="00B81501">
              <w:rPr>
                <w:i/>
                <w:color w:val="000000" w:themeColor="text1"/>
              </w:rPr>
              <w:t>Đề</w:t>
            </w:r>
            <w:proofErr w:type="spellEnd"/>
            <w:r w:rsidRPr="00B81501">
              <w:rPr>
                <w:i/>
                <w:color w:val="000000" w:themeColor="text1"/>
              </w:rPr>
              <w:t xml:space="preserve"> </w:t>
            </w:r>
            <w:proofErr w:type="spellStart"/>
            <w:r w:rsidRPr="00B81501">
              <w:rPr>
                <w:i/>
                <w:color w:val="000000" w:themeColor="text1"/>
              </w:rPr>
              <w:t>kiểm</w:t>
            </w:r>
            <w:proofErr w:type="spellEnd"/>
            <w:r w:rsidRPr="00B81501">
              <w:rPr>
                <w:i/>
                <w:color w:val="000000" w:themeColor="text1"/>
                <w:lang w:val="vi-VN"/>
              </w:rPr>
              <w:t xml:space="preserve"> tra </w:t>
            </w:r>
            <w:proofErr w:type="spellStart"/>
            <w:r w:rsidRPr="00B81501">
              <w:rPr>
                <w:i/>
                <w:color w:val="000000" w:themeColor="text1"/>
              </w:rPr>
              <w:t>có</w:t>
            </w:r>
            <w:proofErr w:type="spellEnd"/>
            <w:r w:rsidRPr="00B81501">
              <w:rPr>
                <w:i/>
                <w:color w:val="000000" w:themeColor="text1"/>
              </w:rPr>
              <w:t xml:space="preserve"> </w:t>
            </w:r>
            <w:r>
              <w:rPr>
                <w:i/>
                <w:color w:val="000000" w:themeColor="text1"/>
                <w:lang w:val="vi-VN"/>
              </w:rPr>
              <w:t>04</w:t>
            </w:r>
            <w:r w:rsidRPr="00B81501">
              <w:rPr>
                <w:i/>
                <w:color w:val="000000" w:themeColor="text1"/>
              </w:rPr>
              <w:t xml:space="preserve"> </w:t>
            </w:r>
            <w:proofErr w:type="spellStart"/>
            <w:r w:rsidRPr="00B81501">
              <w:rPr>
                <w:i/>
                <w:color w:val="000000" w:themeColor="text1"/>
              </w:rPr>
              <w:t>trang</w:t>
            </w:r>
            <w:proofErr w:type="spellEnd"/>
            <w:r w:rsidRPr="00B81501">
              <w:rPr>
                <w:i/>
                <w:color w:val="000000" w:themeColor="text1"/>
              </w:rPr>
              <w:t>)</w:t>
            </w:r>
          </w:p>
        </w:tc>
        <w:tc>
          <w:tcPr>
            <w:tcW w:w="5102" w:type="dxa"/>
          </w:tcPr>
          <w:p w14:paraId="139EB2BC" w14:textId="77777777" w:rsidR="00FF633D" w:rsidRDefault="00FF633D" w:rsidP="00747F84">
            <w:pPr>
              <w:jc w:val="center"/>
              <w:rPr>
                <w:i/>
                <w:color w:val="000000" w:themeColor="text1"/>
              </w:rPr>
            </w:pPr>
            <w:r w:rsidRPr="00B81501">
              <w:rPr>
                <w:b/>
                <w:color w:val="000000" w:themeColor="text1"/>
              </w:rPr>
              <w:t xml:space="preserve">ĐỀ KIỂM TRA </w:t>
            </w:r>
            <w:r>
              <w:rPr>
                <w:b/>
                <w:color w:val="000000" w:themeColor="text1"/>
              </w:rPr>
              <w:t>KHẢO</w:t>
            </w:r>
            <w:r>
              <w:rPr>
                <w:b/>
                <w:color w:val="000000" w:themeColor="text1"/>
                <w:lang w:val="vi-VN"/>
              </w:rPr>
              <w:t xml:space="preserve"> SÁT THÁNG 4/2026</w:t>
            </w:r>
            <w:r w:rsidRPr="00B81501">
              <w:rPr>
                <w:b/>
                <w:color w:val="000000" w:themeColor="text1"/>
              </w:rPr>
              <w:t xml:space="preserve"> </w:t>
            </w:r>
            <w:r w:rsidRPr="00B81501">
              <w:rPr>
                <w:b/>
                <w:color w:val="000000" w:themeColor="text1"/>
              </w:rPr>
              <w:br/>
              <w:t>NĂM HỌC 202</w:t>
            </w:r>
            <w:r w:rsidRPr="00B81501">
              <w:rPr>
                <w:b/>
                <w:color w:val="000000" w:themeColor="text1"/>
                <w:lang w:val="vi-VN"/>
              </w:rPr>
              <w:t>5</w:t>
            </w:r>
            <w:r w:rsidRPr="00B81501">
              <w:rPr>
                <w:b/>
                <w:color w:val="000000" w:themeColor="text1"/>
              </w:rPr>
              <w:t xml:space="preserve"> - 202</w:t>
            </w:r>
            <w:r w:rsidRPr="00B81501">
              <w:rPr>
                <w:b/>
                <w:color w:val="000000" w:themeColor="text1"/>
                <w:lang w:val="vi-VN"/>
              </w:rPr>
              <w:t>6</w:t>
            </w:r>
            <w:r w:rsidRPr="00B81501">
              <w:rPr>
                <w:b/>
                <w:color w:val="000000" w:themeColor="text1"/>
              </w:rPr>
              <w:br/>
              <w:t xml:space="preserve">MÔN: TIẾNG ANH LỚP </w:t>
            </w:r>
            <w:r>
              <w:rPr>
                <w:b/>
                <w:color w:val="000000" w:themeColor="text1"/>
                <w:lang w:val="vi-VN"/>
              </w:rPr>
              <w:t>9</w:t>
            </w:r>
            <w:r w:rsidRPr="00B81501">
              <w:rPr>
                <w:b/>
                <w:color w:val="000000" w:themeColor="text1"/>
              </w:rPr>
              <w:br/>
            </w:r>
            <w:proofErr w:type="spellStart"/>
            <w:r w:rsidRPr="00B81501">
              <w:rPr>
                <w:i/>
                <w:color w:val="000000" w:themeColor="text1"/>
              </w:rPr>
              <w:t>Thời</w:t>
            </w:r>
            <w:proofErr w:type="spellEnd"/>
            <w:r w:rsidRPr="00B81501">
              <w:rPr>
                <w:i/>
                <w:color w:val="000000" w:themeColor="text1"/>
              </w:rPr>
              <w:t xml:space="preserve"> </w:t>
            </w:r>
            <w:proofErr w:type="spellStart"/>
            <w:r w:rsidRPr="00B81501">
              <w:rPr>
                <w:i/>
                <w:color w:val="000000" w:themeColor="text1"/>
              </w:rPr>
              <w:t>gian</w:t>
            </w:r>
            <w:proofErr w:type="spellEnd"/>
            <w:r w:rsidRPr="00B81501">
              <w:rPr>
                <w:i/>
                <w:color w:val="000000" w:themeColor="text1"/>
              </w:rPr>
              <w:t xml:space="preserve"> </w:t>
            </w:r>
            <w:proofErr w:type="spellStart"/>
            <w:r w:rsidRPr="00B81501">
              <w:rPr>
                <w:i/>
                <w:color w:val="000000" w:themeColor="text1"/>
              </w:rPr>
              <w:t>làm</w:t>
            </w:r>
            <w:proofErr w:type="spellEnd"/>
            <w:r w:rsidRPr="00B81501">
              <w:rPr>
                <w:i/>
                <w:color w:val="000000" w:themeColor="text1"/>
              </w:rPr>
              <w:t xml:space="preserve"> </w:t>
            </w:r>
            <w:proofErr w:type="spellStart"/>
            <w:r w:rsidRPr="00B81501">
              <w:rPr>
                <w:i/>
                <w:color w:val="000000" w:themeColor="text1"/>
              </w:rPr>
              <w:t>bài</w:t>
            </w:r>
            <w:proofErr w:type="spellEnd"/>
            <w:r w:rsidRPr="00B81501">
              <w:rPr>
                <w:i/>
                <w:color w:val="000000" w:themeColor="text1"/>
              </w:rPr>
              <w:t xml:space="preserve">: </w:t>
            </w:r>
            <w:r>
              <w:rPr>
                <w:i/>
                <w:color w:val="000000" w:themeColor="text1"/>
                <w:lang w:val="vi-VN"/>
              </w:rPr>
              <w:t>60</w:t>
            </w:r>
            <w:r w:rsidRPr="00B81501">
              <w:rPr>
                <w:i/>
                <w:color w:val="000000" w:themeColor="text1"/>
              </w:rPr>
              <w:t xml:space="preserve"> </w:t>
            </w:r>
            <w:proofErr w:type="spellStart"/>
            <w:r w:rsidRPr="00B81501">
              <w:rPr>
                <w:i/>
                <w:color w:val="000000" w:themeColor="text1"/>
              </w:rPr>
              <w:t>phút</w:t>
            </w:r>
            <w:proofErr w:type="spellEnd"/>
            <w:r w:rsidRPr="00B81501">
              <w:rPr>
                <w:i/>
                <w:color w:val="000000" w:themeColor="text1"/>
              </w:rPr>
              <w:br/>
              <w:t>(</w:t>
            </w:r>
            <w:proofErr w:type="spellStart"/>
            <w:r w:rsidRPr="00B81501">
              <w:rPr>
                <w:i/>
                <w:color w:val="000000" w:themeColor="text1"/>
              </w:rPr>
              <w:t>không</w:t>
            </w:r>
            <w:proofErr w:type="spellEnd"/>
            <w:r w:rsidRPr="00B81501">
              <w:rPr>
                <w:i/>
                <w:color w:val="000000" w:themeColor="text1"/>
              </w:rPr>
              <w:t xml:space="preserve"> </w:t>
            </w:r>
            <w:proofErr w:type="spellStart"/>
            <w:r w:rsidRPr="00B81501">
              <w:rPr>
                <w:i/>
                <w:color w:val="000000" w:themeColor="text1"/>
              </w:rPr>
              <w:t>kể</w:t>
            </w:r>
            <w:proofErr w:type="spellEnd"/>
            <w:r w:rsidRPr="00B81501">
              <w:rPr>
                <w:i/>
                <w:color w:val="000000" w:themeColor="text1"/>
              </w:rPr>
              <w:t xml:space="preserve"> </w:t>
            </w:r>
            <w:proofErr w:type="spellStart"/>
            <w:r w:rsidRPr="00B81501">
              <w:rPr>
                <w:i/>
                <w:color w:val="000000" w:themeColor="text1"/>
              </w:rPr>
              <w:t>thời</w:t>
            </w:r>
            <w:proofErr w:type="spellEnd"/>
            <w:r w:rsidRPr="00B81501">
              <w:rPr>
                <w:i/>
                <w:color w:val="000000" w:themeColor="text1"/>
              </w:rPr>
              <w:t xml:space="preserve"> </w:t>
            </w:r>
            <w:proofErr w:type="spellStart"/>
            <w:r w:rsidRPr="00B81501">
              <w:rPr>
                <w:i/>
                <w:color w:val="000000" w:themeColor="text1"/>
              </w:rPr>
              <w:t>gian</w:t>
            </w:r>
            <w:proofErr w:type="spellEnd"/>
            <w:r w:rsidRPr="00B81501">
              <w:rPr>
                <w:i/>
                <w:color w:val="000000" w:themeColor="text1"/>
              </w:rPr>
              <w:t xml:space="preserve"> </w:t>
            </w:r>
            <w:proofErr w:type="spellStart"/>
            <w:r w:rsidRPr="00B81501">
              <w:rPr>
                <w:i/>
                <w:color w:val="000000" w:themeColor="text1"/>
              </w:rPr>
              <w:t>phát</w:t>
            </w:r>
            <w:proofErr w:type="spellEnd"/>
            <w:r w:rsidRPr="00B81501">
              <w:rPr>
                <w:i/>
                <w:color w:val="000000" w:themeColor="text1"/>
              </w:rPr>
              <w:t xml:space="preserve"> </w:t>
            </w:r>
            <w:proofErr w:type="spellStart"/>
            <w:r w:rsidRPr="00B81501">
              <w:rPr>
                <w:i/>
                <w:color w:val="000000" w:themeColor="text1"/>
              </w:rPr>
              <w:t>đề</w:t>
            </w:r>
            <w:proofErr w:type="spellEnd"/>
            <w:r w:rsidRPr="00B81501">
              <w:rPr>
                <w:i/>
                <w:color w:val="000000" w:themeColor="text1"/>
              </w:rPr>
              <w:t>)</w:t>
            </w:r>
          </w:p>
          <w:p w14:paraId="4A3B8341" w14:textId="77777777" w:rsidR="00FF633D" w:rsidRPr="00B81501" w:rsidRDefault="00FF633D" w:rsidP="00747F84">
            <w:pPr>
              <w:jc w:val="center"/>
              <w:rPr>
                <w:color w:val="000000" w:themeColor="text1"/>
              </w:rPr>
            </w:pPr>
          </w:p>
        </w:tc>
      </w:tr>
    </w:tbl>
    <w:tbl>
      <w:tblPr>
        <w:tblStyle w:val="YoungMixTable"/>
        <w:tblW w:w="0" w:type="auto"/>
        <w:tblInd w:w="0" w:type="dxa"/>
        <w:tblLook w:val="04A0" w:firstRow="1" w:lastRow="0" w:firstColumn="1" w:lastColumn="0" w:noHBand="0" w:noVBand="1"/>
      </w:tblPr>
      <w:tblGrid>
        <w:gridCol w:w="6123"/>
        <w:gridCol w:w="2041"/>
        <w:gridCol w:w="2041"/>
      </w:tblGrid>
      <w:tr w:rsidR="00FF633D" w14:paraId="1F7B2C74" w14:textId="77777777" w:rsidTr="00747F84">
        <w:tc>
          <w:tcPr>
            <w:tcW w:w="6123" w:type="dxa"/>
            <w:tcBorders>
              <w:bottom w:val="single" w:sz="12" w:space="0" w:color="000000"/>
            </w:tcBorders>
            <w:vAlign w:val="center"/>
          </w:tcPr>
          <w:p w14:paraId="4216EAD9" w14:textId="77777777" w:rsidR="00FF633D" w:rsidRDefault="00FF633D" w:rsidP="00747F84">
            <w:proofErr w:type="spellStart"/>
            <w:r>
              <w:t>Họ</w:t>
            </w:r>
            <w:proofErr w:type="spellEnd"/>
            <w:r>
              <w:t xml:space="preserve"> </w:t>
            </w:r>
            <w:proofErr w:type="spellStart"/>
            <w:r>
              <w:t>và</w:t>
            </w:r>
            <w:proofErr w:type="spellEnd"/>
            <w:r>
              <w:t xml:space="preserve"> </w:t>
            </w:r>
            <w:proofErr w:type="spellStart"/>
            <w:r>
              <w:t>tên</w:t>
            </w:r>
            <w:proofErr w:type="spellEnd"/>
            <w:r>
              <w:t>: ............................................................................</w:t>
            </w:r>
          </w:p>
        </w:tc>
        <w:tc>
          <w:tcPr>
            <w:tcW w:w="2041" w:type="dxa"/>
            <w:tcBorders>
              <w:bottom w:val="single" w:sz="12" w:space="0" w:color="000000"/>
            </w:tcBorders>
            <w:vAlign w:val="center"/>
          </w:tcPr>
          <w:p w14:paraId="043C5AD5" w14:textId="77777777" w:rsidR="00FF633D" w:rsidRDefault="00FF633D" w:rsidP="00747F84">
            <w:proofErr w:type="spellStart"/>
            <w:r>
              <w:t>Số</w:t>
            </w:r>
            <w:proofErr w:type="spellEnd"/>
            <w:r>
              <w:t xml:space="preserve"> </w:t>
            </w:r>
            <w:proofErr w:type="spellStart"/>
            <w:r>
              <w:t>báo</w:t>
            </w:r>
            <w:proofErr w:type="spellEnd"/>
            <w:r>
              <w:t xml:space="preserve"> </w:t>
            </w:r>
            <w:proofErr w:type="spellStart"/>
            <w:r>
              <w:t>danh</w:t>
            </w:r>
            <w:proofErr w:type="spellEnd"/>
            <w:r>
              <w:t>: .......</w:t>
            </w:r>
          </w:p>
        </w:tc>
        <w:tc>
          <w:tcPr>
            <w:tcW w:w="2041" w:type="dxa"/>
            <w:tcBorders>
              <w:bottom w:val="single" w:sz="12" w:space="0" w:color="000000"/>
            </w:tcBorders>
            <w:vAlign w:val="center"/>
          </w:tcPr>
          <w:p w14:paraId="1A75423F" w14:textId="77777777" w:rsidR="00FF633D" w:rsidRDefault="00FF633D" w:rsidP="00747F84">
            <w:pPr>
              <w:jc w:val="center"/>
            </w:pPr>
            <w:proofErr w:type="spellStart"/>
            <w:r>
              <w:rPr>
                <w:b/>
              </w:rPr>
              <w:t>Mã</w:t>
            </w:r>
            <w:proofErr w:type="spellEnd"/>
            <w:r>
              <w:rPr>
                <w:b/>
              </w:rPr>
              <w:t xml:space="preserve"> </w:t>
            </w:r>
            <w:proofErr w:type="spellStart"/>
            <w:r>
              <w:rPr>
                <w:b/>
              </w:rPr>
              <w:t>đề</w:t>
            </w:r>
            <w:proofErr w:type="spellEnd"/>
            <w:r>
              <w:rPr>
                <w:b/>
              </w:rPr>
              <w:t xml:space="preserve"> 941</w:t>
            </w:r>
          </w:p>
        </w:tc>
      </w:tr>
    </w:tbl>
    <w:p w14:paraId="53650F25" w14:textId="77777777" w:rsidR="00FF633D" w:rsidRPr="00804A8A" w:rsidRDefault="00FF633D" w:rsidP="00FF633D">
      <w:pPr>
        <w:pStyle w:val="NormalWeb"/>
        <w:spacing w:before="0" w:beforeAutospacing="0" w:after="0" w:afterAutospacing="0"/>
        <w:rPr>
          <w:b/>
          <w:i/>
        </w:rPr>
      </w:pPr>
      <w:r w:rsidRPr="00804A8A">
        <w:rPr>
          <w:b/>
          <w:i/>
        </w:rPr>
        <w:t>Mark the letter A, B, C, or D on your answer sheet to indicate the word that differs from the other three in the position of primary stress in each of the following questions.</w:t>
      </w:r>
    </w:p>
    <w:p w14:paraId="6702D056" w14:textId="6BB77682" w:rsidR="00FF633D" w:rsidRDefault="00FF633D" w:rsidP="00FF633D">
      <w:pPr>
        <w:tabs>
          <w:tab w:val="left" w:pos="1417"/>
          <w:tab w:val="left" w:pos="3515"/>
          <w:tab w:val="left" w:pos="5613"/>
          <w:tab w:val="left" w:pos="7710"/>
        </w:tabs>
      </w:pPr>
      <w:r>
        <w:rPr>
          <w:b/>
        </w:rPr>
        <w:t xml:space="preserve">Question 1. </w:t>
      </w:r>
      <w:r>
        <w:rPr>
          <w:rStyle w:val="YoungMixChar"/>
          <w:b/>
        </w:rPr>
        <w:tab/>
        <w:t xml:space="preserve">A. </w:t>
      </w:r>
      <w:r>
        <w:t>travel</w:t>
      </w:r>
      <w:r>
        <w:rPr>
          <w:rStyle w:val="YoungMixChar"/>
          <w:b/>
        </w:rPr>
        <w:tab/>
        <w:t xml:space="preserve">B. </w:t>
      </w:r>
      <w:r w:rsidRPr="005A18AD">
        <w:rPr>
          <w:color w:val="FF0000"/>
        </w:rPr>
        <w:t>pollute</w:t>
      </w:r>
      <w:r w:rsidR="003E5C77" w:rsidRPr="005A18AD">
        <w:rPr>
          <w:color w:val="FF0000"/>
          <w:lang w:val="vi-VN"/>
        </w:rPr>
        <w:t xml:space="preserve"> </w:t>
      </w:r>
      <w:r w:rsidR="003E5C77">
        <w:rPr>
          <w:lang w:val="vi-VN"/>
        </w:rPr>
        <w:t>2</w:t>
      </w:r>
      <w:r>
        <w:rPr>
          <w:rStyle w:val="YoungMixChar"/>
          <w:b/>
        </w:rPr>
        <w:tab/>
        <w:t xml:space="preserve">C. </w:t>
      </w:r>
      <w:r>
        <w:t>finish</w:t>
      </w:r>
      <w:r>
        <w:rPr>
          <w:rStyle w:val="YoungMixChar"/>
          <w:b/>
        </w:rPr>
        <w:tab/>
        <w:t xml:space="preserve">D. </w:t>
      </w:r>
      <w:r>
        <w:t>happen</w:t>
      </w:r>
    </w:p>
    <w:p w14:paraId="71FF6189" w14:textId="52481CE7" w:rsidR="00FF633D" w:rsidRPr="003E5C77" w:rsidRDefault="00FF633D" w:rsidP="00FF633D">
      <w:pPr>
        <w:tabs>
          <w:tab w:val="left" w:pos="1417"/>
          <w:tab w:val="left" w:pos="3515"/>
          <w:tab w:val="left" w:pos="5613"/>
          <w:tab w:val="left" w:pos="7710"/>
        </w:tabs>
        <w:rPr>
          <w:lang w:val="vi-VN"/>
        </w:rPr>
      </w:pPr>
      <w:r>
        <w:rPr>
          <w:b/>
        </w:rPr>
        <w:t xml:space="preserve">Question 2. </w:t>
      </w:r>
      <w:r>
        <w:rPr>
          <w:rStyle w:val="YoungMixChar"/>
          <w:b/>
        </w:rPr>
        <w:tab/>
        <w:t xml:space="preserve">A. </w:t>
      </w:r>
      <w:r w:rsidRPr="00804A8A">
        <w:t>electricity</w:t>
      </w:r>
      <w:r>
        <w:rPr>
          <w:rStyle w:val="YoungMixChar"/>
          <w:b/>
        </w:rPr>
        <w:tab/>
        <w:t xml:space="preserve">B. </w:t>
      </w:r>
      <w:r w:rsidRPr="00804A8A">
        <w:t>international</w:t>
      </w:r>
      <w:r>
        <w:rPr>
          <w:rStyle w:val="YoungMixChar"/>
          <w:b/>
        </w:rPr>
        <w:tab/>
        <w:t xml:space="preserve">C. </w:t>
      </w:r>
      <w:r w:rsidRPr="00804A8A">
        <w:t>electronic</w:t>
      </w:r>
      <w:r>
        <w:rPr>
          <w:rStyle w:val="YoungMixChar"/>
          <w:b/>
        </w:rPr>
        <w:tab/>
        <w:t xml:space="preserve">D. </w:t>
      </w:r>
      <w:r w:rsidRPr="005A18AD">
        <w:rPr>
          <w:color w:val="FF0000"/>
        </w:rPr>
        <w:t>dictionary</w:t>
      </w:r>
      <w:r w:rsidR="003E5C77" w:rsidRPr="005A18AD">
        <w:rPr>
          <w:color w:val="FF0000"/>
          <w:lang w:val="vi-VN"/>
        </w:rPr>
        <w:t xml:space="preserve"> </w:t>
      </w:r>
      <w:r w:rsidR="003E5C77">
        <w:rPr>
          <w:lang w:val="vi-VN"/>
        </w:rPr>
        <w:t>1</w:t>
      </w:r>
    </w:p>
    <w:p w14:paraId="6D4DACFE" w14:textId="77777777" w:rsidR="00FF633D" w:rsidRDefault="00FF633D" w:rsidP="00FF633D">
      <w:pPr>
        <w:pStyle w:val="ListParagraph"/>
        <w:widowControl w:val="0"/>
        <w:tabs>
          <w:tab w:val="left" w:pos="422"/>
        </w:tabs>
        <w:autoSpaceDE w:val="0"/>
        <w:autoSpaceDN w:val="0"/>
        <w:ind w:left="0"/>
        <w:contextualSpacing w:val="0"/>
        <w:rPr>
          <w:b/>
          <w:bCs/>
          <w:i/>
        </w:rPr>
      </w:pPr>
    </w:p>
    <w:p w14:paraId="57F27F96" w14:textId="77777777" w:rsidR="00FF633D" w:rsidRPr="00804A8A" w:rsidRDefault="00FF633D" w:rsidP="00FF633D">
      <w:pPr>
        <w:pStyle w:val="ListParagraph"/>
        <w:widowControl w:val="0"/>
        <w:tabs>
          <w:tab w:val="left" w:pos="422"/>
        </w:tabs>
        <w:autoSpaceDE w:val="0"/>
        <w:autoSpaceDN w:val="0"/>
        <w:ind w:left="0"/>
        <w:contextualSpacing w:val="0"/>
        <w:rPr>
          <w:b/>
          <w:bCs/>
          <w:i/>
        </w:rPr>
      </w:pPr>
      <w:r w:rsidRPr="00804A8A">
        <w:rPr>
          <w:b/>
          <w:bCs/>
          <w:i/>
        </w:rPr>
        <w:t>Read the following sign or notice and mark the letter A, B, C, or D on your answer sheet to indicate the correct answer to each of the following questions.</w:t>
      </w:r>
    </w:p>
    <w:p w14:paraId="0D158C51" w14:textId="77777777" w:rsidR="00FF633D" w:rsidRDefault="00FF633D" w:rsidP="00FF633D">
      <w:pPr>
        <w:widowControl w:val="0"/>
        <w:rPr>
          <w:rFonts w:eastAsia="Calibri"/>
          <w:b/>
        </w:rPr>
      </w:pPr>
      <w:r>
        <w:rPr>
          <w:b/>
        </w:rPr>
        <w:t xml:space="preserve">Question 3. </w:t>
      </w:r>
      <w:r w:rsidRPr="00804A8A">
        <w:rPr>
          <w:rFonts w:eastAsia="Calibri"/>
          <w:b/>
        </w:rPr>
        <w:t>What does the sign say?</w:t>
      </w:r>
    </w:p>
    <w:tbl>
      <w:tblPr>
        <w:tblStyle w:val="TableGrid"/>
        <w:tblW w:w="0" w:type="auto"/>
        <w:tblLook w:val="04A0" w:firstRow="1" w:lastRow="0" w:firstColumn="1" w:lastColumn="0" w:noHBand="0" w:noVBand="1"/>
      </w:tblPr>
      <w:tblGrid>
        <w:gridCol w:w="2547"/>
        <w:gridCol w:w="7648"/>
      </w:tblGrid>
      <w:tr w:rsidR="00FF633D" w14:paraId="6D2B54D8" w14:textId="77777777" w:rsidTr="00747F84">
        <w:tc>
          <w:tcPr>
            <w:tcW w:w="2547" w:type="dxa"/>
          </w:tcPr>
          <w:p w14:paraId="0EB4A558" w14:textId="77777777" w:rsidR="00FF633D" w:rsidRDefault="00FF633D" w:rsidP="00747F84">
            <w:pPr>
              <w:widowControl w:val="0"/>
              <w:rPr>
                <w:rFonts w:eastAsia="Calibri"/>
              </w:rPr>
            </w:pPr>
            <w:r w:rsidRPr="007E6D4D">
              <w:rPr>
                <w:rFonts w:eastAsia="Calibri"/>
                <w:noProof/>
              </w:rPr>
              <w:drawing>
                <wp:inline distT="0" distB="0" distL="0" distR="0" wp14:anchorId="3490C840" wp14:editId="315F00BD">
                  <wp:extent cx="1359535" cy="763270"/>
                  <wp:effectExtent l="0" t="0" r="0" b="0"/>
                  <wp:docPr id="2" name="Hình ảnh 3" descr="Description: Amazon.com: Do Not Feed Animals Aluminum Sign - Do Not Feed Sign, Aluminum Sign, Animals Sign (18x 24 Inches) : Industrial &amp; Scientif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Hình ảnh 3" descr="Description: Amazon.com: Do Not Feed Animals Aluminum Sign - Do Not Feed Sign, Aluminum Sign, Animals Sign (18x 24 Inches) : Industrial &amp; Scientific"/>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59535" cy="763270"/>
                          </a:xfrm>
                          <a:prstGeom prst="rect">
                            <a:avLst/>
                          </a:prstGeom>
                          <a:noFill/>
                          <a:ln>
                            <a:noFill/>
                          </a:ln>
                        </pic:spPr>
                      </pic:pic>
                    </a:graphicData>
                  </a:graphic>
                </wp:inline>
              </w:drawing>
            </w:r>
          </w:p>
        </w:tc>
        <w:tc>
          <w:tcPr>
            <w:tcW w:w="7648" w:type="dxa"/>
          </w:tcPr>
          <w:p w14:paraId="4337D0FF" w14:textId="77777777" w:rsidR="00FF633D" w:rsidRPr="008D60A8" w:rsidRDefault="00FF633D" w:rsidP="00747F84">
            <w:pPr>
              <w:tabs>
                <w:tab w:val="left" w:pos="283"/>
              </w:tabs>
            </w:pPr>
            <w:r>
              <w:rPr>
                <w:b/>
              </w:rPr>
              <w:tab/>
              <w:t xml:space="preserve">A. </w:t>
            </w:r>
            <w:r w:rsidRPr="00804A8A">
              <w:rPr>
                <w:rFonts w:eastAsia="Calibri"/>
              </w:rPr>
              <w:t>Animals can eat food from visitors only.</w:t>
            </w:r>
          </w:p>
          <w:p w14:paraId="4F59B109" w14:textId="77777777" w:rsidR="00FF633D" w:rsidRPr="001145BE" w:rsidRDefault="00FF633D" w:rsidP="00747F84">
            <w:pPr>
              <w:tabs>
                <w:tab w:val="left" w:pos="283"/>
              </w:tabs>
            </w:pPr>
            <w:r>
              <w:rPr>
                <w:b/>
              </w:rPr>
              <w:tab/>
              <w:t xml:space="preserve">B. </w:t>
            </w:r>
            <w:r w:rsidRPr="001145BE">
              <w:rPr>
                <w:rFonts w:eastAsia="Calibri"/>
              </w:rPr>
              <w:t xml:space="preserve">It is </w:t>
            </w:r>
            <w:r w:rsidRPr="005A18AD">
              <w:rPr>
                <w:rFonts w:eastAsia="Calibri"/>
                <w:color w:val="FF0000"/>
              </w:rPr>
              <w:t xml:space="preserve">prohibited </w:t>
            </w:r>
            <w:r w:rsidRPr="001145BE">
              <w:rPr>
                <w:rFonts w:eastAsia="Calibri"/>
              </w:rPr>
              <w:t>to feed the animals.</w:t>
            </w:r>
          </w:p>
          <w:p w14:paraId="3EE97D69" w14:textId="77777777" w:rsidR="00FF633D" w:rsidRPr="00804A8A" w:rsidRDefault="00FF633D" w:rsidP="00747F84">
            <w:pPr>
              <w:tabs>
                <w:tab w:val="left" w:pos="283"/>
              </w:tabs>
            </w:pPr>
            <w:r>
              <w:rPr>
                <w:b/>
              </w:rPr>
              <w:tab/>
              <w:t xml:space="preserve">C. </w:t>
            </w:r>
            <w:r w:rsidRPr="00804A8A">
              <w:rPr>
                <w:rFonts w:eastAsia="Calibri"/>
              </w:rPr>
              <w:t>You can feed the animals if you have permission.</w:t>
            </w:r>
          </w:p>
          <w:p w14:paraId="1E7D0880" w14:textId="77777777" w:rsidR="00FF633D" w:rsidRPr="00804A8A" w:rsidRDefault="00FF633D" w:rsidP="00747F84">
            <w:pPr>
              <w:tabs>
                <w:tab w:val="left" w:pos="283"/>
              </w:tabs>
            </w:pPr>
            <w:r>
              <w:rPr>
                <w:b/>
              </w:rPr>
              <w:tab/>
              <w:t xml:space="preserve">D. </w:t>
            </w:r>
            <w:r w:rsidRPr="00804A8A">
              <w:rPr>
                <w:rFonts w:eastAsia="Calibri"/>
              </w:rPr>
              <w:t>Feeding the animals is encouraged for better health.</w:t>
            </w:r>
          </w:p>
          <w:p w14:paraId="3DBBEACB" w14:textId="77777777" w:rsidR="00FF633D" w:rsidRDefault="00FF633D" w:rsidP="00747F84">
            <w:pPr>
              <w:widowControl w:val="0"/>
              <w:rPr>
                <w:rFonts w:eastAsia="Calibri"/>
              </w:rPr>
            </w:pPr>
          </w:p>
        </w:tc>
      </w:tr>
    </w:tbl>
    <w:p w14:paraId="3262E046" w14:textId="77777777" w:rsidR="00FF633D" w:rsidRDefault="00FF633D" w:rsidP="00FF633D">
      <w:pPr>
        <w:rPr>
          <w:rFonts w:eastAsia="Calibri"/>
          <w:b/>
        </w:rPr>
      </w:pPr>
      <w:r>
        <w:rPr>
          <w:b/>
        </w:rPr>
        <w:t xml:space="preserve">Question 4. </w:t>
      </w:r>
      <w:r w:rsidRPr="00804A8A">
        <w:rPr>
          <w:rFonts w:eastAsia="Calibri"/>
          <w:b/>
        </w:rPr>
        <w:t>What does the notice say?</w:t>
      </w:r>
    </w:p>
    <w:tbl>
      <w:tblPr>
        <w:tblStyle w:val="TableGrid"/>
        <w:tblW w:w="0" w:type="auto"/>
        <w:tblLook w:val="04A0" w:firstRow="1" w:lastRow="0" w:firstColumn="1" w:lastColumn="0" w:noHBand="0" w:noVBand="1"/>
      </w:tblPr>
      <w:tblGrid>
        <w:gridCol w:w="2689"/>
        <w:gridCol w:w="7506"/>
      </w:tblGrid>
      <w:tr w:rsidR="00FF633D" w14:paraId="2644793F" w14:textId="77777777" w:rsidTr="00747F84">
        <w:tc>
          <w:tcPr>
            <w:tcW w:w="2689" w:type="dxa"/>
          </w:tcPr>
          <w:p w14:paraId="1642B65F" w14:textId="77777777" w:rsidR="00FF633D" w:rsidRPr="009C534B" w:rsidRDefault="00FF633D" w:rsidP="00747F84">
            <w:pPr>
              <w:jc w:val="center"/>
              <w:rPr>
                <w:b/>
                <w:bCs/>
                <w:i/>
                <w:iCs/>
                <w:color w:val="943634"/>
                <w:sz w:val="28"/>
                <w:szCs w:val="28"/>
              </w:rPr>
            </w:pPr>
            <w:r w:rsidRPr="009C534B">
              <w:rPr>
                <w:b/>
                <w:bCs/>
                <w:i/>
                <w:iCs/>
                <w:color w:val="943634"/>
                <w:sz w:val="28"/>
                <w:szCs w:val="28"/>
              </w:rPr>
              <w:t>Please keep the door closed at all times</w:t>
            </w:r>
          </w:p>
          <w:p w14:paraId="185B254B" w14:textId="77777777" w:rsidR="00FF633D" w:rsidRPr="009C534B" w:rsidRDefault="00FF633D" w:rsidP="00747F84">
            <w:pPr>
              <w:jc w:val="center"/>
              <w:rPr>
                <w:rFonts w:eastAsia="Calibri"/>
                <w:b/>
                <w:sz w:val="28"/>
                <w:szCs w:val="28"/>
                <w:lang w:val="vi-VN"/>
              </w:rPr>
            </w:pPr>
            <w:r w:rsidRPr="009C534B">
              <w:rPr>
                <w:b/>
                <w:bCs/>
                <w:i/>
                <w:iCs/>
                <w:color w:val="943634"/>
                <w:sz w:val="28"/>
                <w:szCs w:val="28"/>
              </w:rPr>
              <w:t xml:space="preserve"> </w:t>
            </w:r>
            <w:r w:rsidRPr="009C534B">
              <w:rPr>
                <w:b/>
                <w:bCs/>
                <w:i/>
                <w:iCs/>
                <w:color w:val="943634"/>
                <w:sz w:val="28"/>
                <w:szCs w:val="28"/>
                <w:lang w:val="vi-VN"/>
              </w:rPr>
              <w:t>t</w:t>
            </w:r>
            <w:r w:rsidRPr="009C534B">
              <w:rPr>
                <w:b/>
                <w:bCs/>
                <w:i/>
                <w:iCs/>
                <w:color w:val="943634"/>
                <w:sz w:val="28"/>
                <w:szCs w:val="28"/>
              </w:rPr>
              <w:t>o</w:t>
            </w:r>
            <w:r w:rsidRPr="009C534B">
              <w:rPr>
                <w:b/>
                <w:bCs/>
                <w:i/>
                <w:iCs/>
                <w:color w:val="943634"/>
                <w:sz w:val="28"/>
                <w:szCs w:val="28"/>
                <w:lang w:val="vi-VN"/>
              </w:rPr>
              <w:t xml:space="preserve"> </w:t>
            </w:r>
            <w:r w:rsidRPr="009C534B">
              <w:rPr>
                <w:b/>
                <w:bCs/>
                <w:i/>
                <w:iCs/>
                <w:color w:val="943634"/>
                <w:sz w:val="28"/>
                <w:szCs w:val="28"/>
              </w:rPr>
              <w:t>maintain a quiet</w:t>
            </w:r>
            <w:r w:rsidRPr="009C534B">
              <w:rPr>
                <w:b/>
                <w:bCs/>
                <w:i/>
                <w:iCs/>
                <w:color w:val="943634"/>
                <w:sz w:val="28"/>
                <w:szCs w:val="28"/>
              </w:rPr>
              <w:br/>
              <w:t>environment</w:t>
            </w:r>
            <w:r w:rsidRPr="009C534B">
              <w:rPr>
                <w:b/>
                <w:bCs/>
                <w:i/>
                <w:iCs/>
                <w:color w:val="943634"/>
                <w:sz w:val="28"/>
                <w:szCs w:val="28"/>
                <w:lang w:val="vi-VN"/>
              </w:rPr>
              <w:t>.</w:t>
            </w:r>
          </w:p>
          <w:p w14:paraId="7BB26C5C" w14:textId="77777777" w:rsidR="00FF633D" w:rsidRDefault="00FF633D" w:rsidP="00747F84">
            <w:pPr>
              <w:rPr>
                <w:rFonts w:eastAsia="Calibri"/>
                <w:b/>
              </w:rPr>
            </w:pPr>
          </w:p>
        </w:tc>
        <w:tc>
          <w:tcPr>
            <w:tcW w:w="7506" w:type="dxa"/>
          </w:tcPr>
          <w:p w14:paraId="06F3F585" w14:textId="77777777" w:rsidR="00FF633D" w:rsidRPr="001145BE" w:rsidRDefault="00FF633D" w:rsidP="00747F84">
            <w:pPr>
              <w:tabs>
                <w:tab w:val="left" w:pos="283"/>
              </w:tabs>
            </w:pPr>
            <w:r>
              <w:rPr>
                <w:b/>
              </w:rPr>
              <w:tab/>
              <w:t>A</w:t>
            </w:r>
            <w:r w:rsidRPr="005A18AD">
              <w:rPr>
                <w:b/>
                <w:color w:val="FF0000"/>
              </w:rPr>
              <w:t xml:space="preserve">. </w:t>
            </w:r>
            <w:r w:rsidRPr="005A18AD">
              <w:rPr>
                <w:rFonts w:eastAsia="Calibri"/>
                <w:color w:val="FF0000"/>
              </w:rPr>
              <w:t>It is important to keep the door closed to avoid noise.</w:t>
            </w:r>
          </w:p>
          <w:p w14:paraId="581E989A" w14:textId="77777777" w:rsidR="00FF633D" w:rsidRPr="00804A8A" w:rsidRDefault="00FF633D" w:rsidP="00747F84">
            <w:pPr>
              <w:tabs>
                <w:tab w:val="left" w:pos="283"/>
              </w:tabs>
            </w:pPr>
            <w:r>
              <w:rPr>
                <w:b/>
              </w:rPr>
              <w:tab/>
              <w:t xml:space="preserve">B. </w:t>
            </w:r>
            <w:r w:rsidRPr="00804A8A">
              <w:rPr>
                <w:rFonts w:eastAsia="Calibri"/>
              </w:rPr>
              <w:t xml:space="preserve">Closing the door is </w:t>
            </w:r>
            <w:r w:rsidRPr="005A18AD">
              <w:rPr>
                <w:rFonts w:eastAsia="Calibri"/>
                <w:highlight w:val="cyan"/>
              </w:rPr>
              <w:t>optional</w:t>
            </w:r>
            <w:r w:rsidRPr="00804A8A">
              <w:rPr>
                <w:rFonts w:eastAsia="Calibri"/>
              </w:rPr>
              <w:t xml:space="preserve"> for all visitors.</w:t>
            </w:r>
          </w:p>
          <w:p w14:paraId="28D12902" w14:textId="77777777" w:rsidR="00FF633D" w:rsidRPr="00804A8A" w:rsidRDefault="00FF633D" w:rsidP="00747F84">
            <w:pPr>
              <w:tabs>
                <w:tab w:val="left" w:pos="283"/>
              </w:tabs>
            </w:pPr>
            <w:r>
              <w:rPr>
                <w:b/>
              </w:rPr>
              <w:tab/>
              <w:t xml:space="preserve">C. </w:t>
            </w:r>
            <w:r w:rsidRPr="00804A8A">
              <w:rPr>
                <w:rFonts w:eastAsia="Calibri"/>
              </w:rPr>
              <w:t xml:space="preserve">Visitors are </w:t>
            </w:r>
            <w:r w:rsidRPr="005A18AD">
              <w:rPr>
                <w:rFonts w:eastAsia="Calibri"/>
                <w:highlight w:val="cyan"/>
              </w:rPr>
              <w:t>allowed to leave the door open</w:t>
            </w:r>
            <w:r w:rsidRPr="00804A8A">
              <w:rPr>
                <w:rFonts w:eastAsia="Calibri"/>
              </w:rPr>
              <w:t xml:space="preserve"> during meetings.</w:t>
            </w:r>
          </w:p>
          <w:p w14:paraId="7B1EFC21" w14:textId="77777777" w:rsidR="00FF633D" w:rsidRPr="00804A8A" w:rsidRDefault="00FF633D" w:rsidP="00747F84">
            <w:pPr>
              <w:tabs>
                <w:tab w:val="left" w:pos="283"/>
              </w:tabs>
            </w:pPr>
            <w:r>
              <w:rPr>
                <w:b/>
              </w:rPr>
              <w:tab/>
              <w:t xml:space="preserve">D. </w:t>
            </w:r>
            <w:r w:rsidRPr="00804A8A">
              <w:rPr>
                <w:rFonts w:eastAsia="Calibri"/>
              </w:rPr>
              <w:t xml:space="preserve">The door must be kept </w:t>
            </w:r>
            <w:r w:rsidRPr="005A18AD">
              <w:rPr>
                <w:rFonts w:eastAsia="Calibri"/>
                <w:b/>
                <w:bCs/>
                <w:highlight w:val="cyan"/>
              </w:rPr>
              <w:t>open</w:t>
            </w:r>
            <w:r w:rsidRPr="00804A8A">
              <w:rPr>
                <w:rFonts w:eastAsia="Calibri"/>
              </w:rPr>
              <w:t xml:space="preserve"> for better </w:t>
            </w:r>
            <w:r w:rsidRPr="008048D9">
              <w:rPr>
                <w:rFonts w:eastAsia="Calibri"/>
                <w:highlight w:val="lightGray"/>
              </w:rPr>
              <w:t>ventilation</w:t>
            </w:r>
            <w:r w:rsidRPr="00804A8A">
              <w:rPr>
                <w:rFonts w:eastAsia="Calibri"/>
              </w:rPr>
              <w:t>.</w:t>
            </w:r>
          </w:p>
          <w:p w14:paraId="6EBB65FC" w14:textId="77777777" w:rsidR="00FF633D" w:rsidRDefault="00FF633D" w:rsidP="00747F84">
            <w:pPr>
              <w:rPr>
                <w:rFonts w:eastAsia="Calibri"/>
                <w:b/>
              </w:rPr>
            </w:pPr>
          </w:p>
        </w:tc>
      </w:tr>
    </w:tbl>
    <w:p w14:paraId="2BEC33BD" w14:textId="77777777" w:rsidR="00FF633D" w:rsidRPr="00804A8A" w:rsidRDefault="00FF633D" w:rsidP="00FF633D">
      <w:pPr>
        <w:rPr>
          <w:b/>
          <w:bCs/>
          <w:i/>
        </w:rPr>
      </w:pPr>
      <w:r w:rsidRPr="00804A8A">
        <w:rPr>
          <w:b/>
          <w:bCs/>
          <w:i/>
        </w:rPr>
        <w:t>Mark the letter A, B, C, or D on your answer sheet to indicate the word whose underlined part differs from the other three in pronunciation in each of the following questions.</w:t>
      </w:r>
    </w:p>
    <w:p w14:paraId="1F89A8F0" w14:textId="454D3944" w:rsidR="00FF633D" w:rsidRDefault="00FF633D" w:rsidP="00FF633D">
      <w:pPr>
        <w:tabs>
          <w:tab w:val="left" w:pos="1417"/>
          <w:tab w:val="left" w:pos="3515"/>
          <w:tab w:val="left" w:pos="5613"/>
          <w:tab w:val="left" w:pos="7710"/>
        </w:tabs>
      </w:pPr>
      <w:r>
        <w:rPr>
          <w:b/>
        </w:rPr>
        <w:t xml:space="preserve">Question 5. </w:t>
      </w:r>
      <w:r>
        <w:rPr>
          <w:rStyle w:val="YoungMixChar"/>
          <w:b/>
        </w:rPr>
        <w:tab/>
        <w:t xml:space="preserve">A. </w:t>
      </w:r>
      <w:r>
        <w:rPr>
          <w:kern w:val="2"/>
          <w:lang w:val="en-GB" w:eastAsia="en-GB" w:bidi="en-GB"/>
        </w:rPr>
        <w:t>promis</w:t>
      </w:r>
      <w:r w:rsidRPr="00225B2B">
        <w:rPr>
          <w:kern w:val="2"/>
          <w:u w:val="single"/>
          <w:lang w:val="en-GB" w:eastAsia="en-GB" w:bidi="en-GB"/>
        </w:rPr>
        <w:t>ed</w:t>
      </w:r>
      <w:r>
        <w:rPr>
          <w:rStyle w:val="YoungMixChar"/>
          <w:b/>
        </w:rPr>
        <w:tab/>
        <w:t xml:space="preserve">B. </w:t>
      </w:r>
      <w:proofErr w:type="spellStart"/>
      <w:r>
        <w:rPr>
          <w:kern w:val="2"/>
          <w:lang w:val="fr-FR" w:eastAsia="en-GB" w:bidi="en-GB"/>
        </w:rPr>
        <w:t>increas</w:t>
      </w:r>
      <w:r w:rsidRPr="00225B2B">
        <w:rPr>
          <w:kern w:val="2"/>
          <w:u w:val="single"/>
          <w:lang w:val="fr-FR" w:eastAsia="en-GB" w:bidi="en-GB"/>
        </w:rPr>
        <w:t>ed</w:t>
      </w:r>
      <w:proofErr w:type="spellEnd"/>
      <w:r>
        <w:rPr>
          <w:rStyle w:val="YoungMixChar"/>
          <w:b/>
        </w:rPr>
        <w:tab/>
        <w:t xml:space="preserve">C. </w:t>
      </w:r>
      <w:r w:rsidRPr="005A18AD">
        <w:rPr>
          <w:color w:val="FF0000"/>
          <w:kern w:val="2"/>
          <w:lang w:val="vi-VN" w:eastAsia="en-GB" w:bidi="en-GB"/>
        </w:rPr>
        <w:t>advis</w:t>
      </w:r>
      <w:r w:rsidRPr="005A18AD">
        <w:rPr>
          <w:color w:val="FF0000"/>
          <w:kern w:val="2"/>
          <w:u w:val="single"/>
          <w:lang w:val="vi-VN" w:eastAsia="en-GB" w:bidi="en-GB"/>
        </w:rPr>
        <w:t>ed</w:t>
      </w:r>
      <w:r w:rsidR="003E5C77" w:rsidRPr="005A18AD">
        <w:rPr>
          <w:color w:val="FF0000"/>
          <w:kern w:val="2"/>
          <w:u w:val="single"/>
          <w:lang w:val="vi-VN" w:eastAsia="en-GB" w:bidi="en-GB"/>
        </w:rPr>
        <w:t xml:space="preserve"> </w:t>
      </w:r>
      <w:r w:rsidR="003E5C77">
        <w:rPr>
          <w:kern w:val="2"/>
          <w:u w:val="single"/>
          <w:lang w:val="vi-VN" w:eastAsia="en-GB" w:bidi="en-GB"/>
        </w:rPr>
        <w:t>d</w:t>
      </w:r>
      <w:r>
        <w:rPr>
          <w:rStyle w:val="YoungMixChar"/>
          <w:b/>
        </w:rPr>
        <w:tab/>
        <w:t xml:space="preserve">D. </w:t>
      </w:r>
      <w:proofErr w:type="spellStart"/>
      <w:r>
        <w:rPr>
          <w:kern w:val="2"/>
          <w:lang w:val="fr-FR" w:eastAsia="en-GB" w:bidi="en-GB"/>
        </w:rPr>
        <w:t>practis</w:t>
      </w:r>
      <w:r w:rsidRPr="00225B2B">
        <w:rPr>
          <w:kern w:val="2"/>
          <w:u w:val="single"/>
          <w:lang w:val="fr-FR" w:eastAsia="en-GB" w:bidi="en-GB"/>
        </w:rPr>
        <w:t>ed</w:t>
      </w:r>
      <w:proofErr w:type="spellEnd"/>
    </w:p>
    <w:p w14:paraId="7F22B967" w14:textId="55E55705" w:rsidR="00FF633D" w:rsidRDefault="005A18AD" w:rsidP="00FF633D">
      <w:pPr>
        <w:tabs>
          <w:tab w:val="left" w:pos="1417"/>
          <w:tab w:val="left" w:pos="3515"/>
          <w:tab w:val="left" w:pos="5613"/>
          <w:tab w:val="left" w:pos="7710"/>
        </w:tabs>
      </w:pPr>
      <w:r>
        <w:rPr>
          <w:b/>
          <w:noProof/>
        </w:rPr>
        <mc:AlternateContent>
          <mc:Choice Requires="wpi">
            <w:drawing>
              <wp:anchor distT="0" distB="0" distL="114300" distR="114300" simplePos="0" relativeHeight="251666432" behindDoc="0" locked="0" layoutInCell="1" allowOverlap="1" wp14:anchorId="4C03DC99" wp14:editId="4E3018F2">
                <wp:simplePos x="0" y="0"/>
                <wp:positionH relativeFrom="column">
                  <wp:posOffset>5692775</wp:posOffset>
                </wp:positionH>
                <wp:positionV relativeFrom="paragraph">
                  <wp:posOffset>68580</wp:posOffset>
                </wp:positionV>
                <wp:extent cx="92025" cy="137230"/>
                <wp:effectExtent l="38100" t="38100" r="35560" b="40640"/>
                <wp:wrapNone/>
                <wp:docPr id="14" name="Ink 14"/>
                <wp:cNvGraphicFramePr/>
                <a:graphic xmlns:a="http://schemas.openxmlformats.org/drawingml/2006/main">
                  <a:graphicData uri="http://schemas.microsoft.com/office/word/2010/wordprocessingInk">
                    <w14:contentPart bwMode="auto" r:id="rId10">
                      <w14:nvContentPartPr>
                        <w14:cNvContentPartPr/>
                      </w14:nvContentPartPr>
                      <w14:xfrm>
                        <a:off x="0" y="0"/>
                        <a:ext cx="92025" cy="137230"/>
                      </w14:xfrm>
                    </w14:contentPart>
                  </a:graphicData>
                </a:graphic>
              </wp:anchor>
            </w:drawing>
          </mc:Choice>
          <mc:Fallback>
            <w:pict>
              <v:shapetype w14:anchorId="284F5D4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4" o:spid="_x0000_s1026" type="#_x0000_t75" style="position:absolute;margin-left:447.55pt;margin-top:4.7pt;width:8.7pt;height:12.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">
                <v:imagedata r:id="rId11" o:title=""/>
              </v:shape>
            </w:pict>
          </mc:Fallback>
        </mc:AlternateContent>
      </w:r>
      <w:r>
        <w:rPr>
          <w:b/>
          <w:noProof/>
        </w:rPr>
        <mc:AlternateContent>
          <mc:Choice Requires="wpi">
            <w:drawing>
              <wp:anchor distT="0" distB="0" distL="114300" distR="114300" simplePos="0" relativeHeight="251667456" behindDoc="0" locked="0" layoutInCell="1" allowOverlap="1" wp14:anchorId="03AA6F69" wp14:editId="2639DA2D">
                <wp:simplePos x="0" y="0"/>
                <wp:positionH relativeFrom="column">
                  <wp:posOffset>4290060</wp:posOffset>
                </wp:positionH>
                <wp:positionV relativeFrom="paragraph">
                  <wp:posOffset>87630</wp:posOffset>
                </wp:positionV>
                <wp:extent cx="110820" cy="125280"/>
                <wp:effectExtent l="25400" t="38100" r="41910" b="40005"/>
                <wp:wrapNone/>
                <wp:docPr id="15" name="Ink 15"/>
                <wp:cNvGraphicFramePr/>
                <a:graphic xmlns:a="http://schemas.openxmlformats.org/drawingml/2006/main">
                  <a:graphicData uri="http://schemas.microsoft.com/office/word/2010/wordprocessingInk">
                    <w14:contentPart bwMode="auto" r:id="rId12">
                      <w14:nvContentPartPr>
                        <w14:cNvContentPartPr/>
                      </w14:nvContentPartPr>
                      <w14:xfrm>
                        <a:off x="0" y="0"/>
                        <a:ext cx="110820" cy="125280"/>
                      </w14:xfrm>
                    </w14:contentPart>
                  </a:graphicData>
                </a:graphic>
              </wp:anchor>
            </w:drawing>
          </mc:Choice>
          <mc:Fallback>
            <w:pict>
              <v:shape w14:anchorId="6670093E" id="Ink 15" o:spid="_x0000_s1026" type="#_x0000_t75" style="position:absolute;margin-left:337.1pt;margin-top:6.2pt;width:10.15pt;height:11.2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">
                <v:imagedata r:id="rId13" o:title=""/>
              </v:shape>
            </w:pict>
          </mc:Fallback>
        </mc:AlternateContent>
      </w:r>
      <w:r>
        <w:rPr>
          <w:b/>
          <w:noProof/>
        </w:rPr>
        <mc:AlternateContent>
          <mc:Choice Requires="wpi">
            <w:drawing>
              <wp:anchor distT="0" distB="0" distL="114300" distR="114300" simplePos="0" relativeHeight="251661312" behindDoc="0" locked="0" layoutInCell="1" allowOverlap="1" wp14:anchorId="63C010AA" wp14:editId="3DC9E004">
                <wp:simplePos x="0" y="0"/>
                <wp:positionH relativeFrom="column">
                  <wp:posOffset>1901190</wp:posOffset>
                </wp:positionH>
                <wp:positionV relativeFrom="paragraph">
                  <wp:posOffset>60960</wp:posOffset>
                </wp:positionV>
                <wp:extent cx="85830" cy="143425"/>
                <wp:effectExtent l="38100" t="38100" r="41275" b="349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85830" cy="143425"/>
                      </w14:xfrm>
                    </w14:contentPart>
                  </a:graphicData>
                </a:graphic>
              </wp:anchor>
            </w:drawing>
          </mc:Choice>
          <mc:Fallback>
            <w:pict>
              <v:shape w14:anchorId="05262DBC" id="Ink 9" o:spid="_x0000_s1026" type="#_x0000_t75" style="position:absolute;margin-left:149pt;margin-top:4.1pt;width:8.15pt;height:12.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">
                <v:imagedata r:id="rId15" o:title=""/>
              </v:shape>
            </w:pict>
          </mc:Fallback>
        </mc:AlternateContent>
      </w:r>
      <w:r w:rsidR="00FF633D">
        <w:rPr>
          <w:b/>
        </w:rPr>
        <w:t xml:space="preserve">Question 6. </w:t>
      </w:r>
      <w:r w:rsidR="00FF633D">
        <w:rPr>
          <w:rStyle w:val="YoungMixChar"/>
          <w:b/>
        </w:rPr>
        <w:tab/>
        <w:t xml:space="preserve">A. </w:t>
      </w:r>
      <w:r w:rsidR="00FF633D" w:rsidRPr="00804A8A">
        <w:t>t</w:t>
      </w:r>
      <w:r w:rsidR="00FF633D" w:rsidRPr="00804A8A">
        <w:rPr>
          <w:u w:val="single"/>
        </w:rPr>
        <w:t>ou</w:t>
      </w:r>
      <w:r w:rsidR="00FF633D" w:rsidRPr="00804A8A">
        <w:t>chscreen</w:t>
      </w:r>
      <w:r w:rsidR="00FF633D">
        <w:rPr>
          <w:rStyle w:val="YoungMixChar"/>
          <w:b/>
        </w:rPr>
        <w:tab/>
        <w:t xml:space="preserve">B. </w:t>
      </w:r>
      <w:r w:rsidR="00FF633D" w:rsidRPr="005A18AD">
        <w:rPr>
          <w:color w:val="FF0000"/>
        </w:rPr>
        <w:t>t</w:t>
      </w:r>
      <w:r w:rsidR="00FF633D" w:rsidRPr="005A18AD">
        <w:rPr>
          <w:color w:val="FF0000"/>
          <w:u w:val="single"/>
        </w:rPr>
        <w:t>ou</w:t>
      </w:r>
      <w:r w:rsidR="00FF633D" w:rsidRPr="005A18AD">
        <w:rPr>
          <w:color w:val="FF0000"/>
        </w:rPr>
        <w:t>rism</w:t>
      </w:r>
      <w:r w:rsidR="00FF633D">
        <w:rPr>
          <w:rStyle w:val="YoungMixChar"/>
          <w:b/>
        </w:rPr>
        <w:tab/>
        <w:t xml:space="preserve">C. </w:t>
      </w:r>
      <w:r w:rsidR="00FF633D" w:rsidRPr="00804A8A">
        <w:t>en</w:t>
      </w:r>
      <w:r w:rsidR="00FF633D" w:rsidRPr="00804A8A">
        <w:rPr>
          <w:u w:val="single"/>
        </w:rPr>
        <w:t>ou</w:t>
      </w:r>
      <w:r w:rsidR="00FF633D" w:rsidRPr="00804A8A">
        <w:t>gh</w:t>
      </w:r>
      <w:r w:rsidR="00FF633D">
        <w:rPr>
          <w:rStyle w:val="YoungMixChar"/>
          <w:b/>
        </w:rPr>
        <w:tab/>
        <w:t xml:space="preserve">D. </w:t>
      </w:r>
      <w:r w:rsidR="00FF633D" w:rsidRPr="00804A8A">
        <w:t>tr</w:t>
      </w:r>
      <w:r w:rsidR="00FF633D" w:rsidRPr="00804A8A">
        <w:rPr>
          <w:u w:val="single"/>
        </w:rPr>
        <w:t>ou</w:t>
      </w:r>
      <w:r w:rsidR="00FF633D" w:rsidRPr="00804A8A">
        <w:t>ble</w:t>
      </w:r>
    </w:p>
    <w:p w14:paraId="722FA9CA" w14:textId="77777777" w:rsidR="00FF633D" w:rsidRDefault="00FF633D" w:rsidP="00FF633D">
      <w:pPr>
        <w:rPr>
          <w:b/>
          <w:bCs/>
          <w:i/>
        </w:rPr>
      </w:pPr>
    </w:p>
    <w:p w14:paraId="29919083" w14:textId="77777777" w:rsidR="00FF633D" w:rsidRPr="005F7937" w:rsidRDefault="00FF633D" w:rsidP="00FF633D">
      <w:pPr>
        <w:rPr>
          <w:rFonts w:eastAsia="Tahoma"/>
          <w:b/>
          <w:bCs/>
          <w:i/>
        </w:rPr>
      </w:pPr>
      <w:r w:rsidRPr="005F7937">
        <w:rPr>
          <w:b/>
          <w:bCs/>
          <w:i/>
        </w:rPr>
        <w:t xml:space="preserve">Mark the letter A, B, C, or D to indicate the correct answer to each of the following questions </w:t>
      </w:r>
    </w:p>
    <w:p w14:paraId="5061BB3E" w14:textId="77777777" w:rsidR="00FF633D" w:rsidRPr="005F7937" w:rsidRDefault="00FF633D" w:rsidP="00FF633D">
      <w:pPr>
        <w:rPr>
          <w:b/>
        </w:rPr>
      </w:pPr>
      <w:r>
        <w:rPr>
          <w:b/>
        </w:rPr>
        <w:t xml:space="preserve">Question 7. </w:t>
      </w:r>
      <w:r w:rsidRPr="005F7937">
        <w:rPr>
          <w:b/>
        </w:rPr>
        <w:t>Put the sentences (a-c) in the correct order, then fill in the blank to make a logical paragraph.</w:t>
      </w:r>
    </w:p>
    <w:p w14:paraId="50592891" w14:textId="77777777" w:rsidR="00FF633D" w:rsidRPr="000E2C12" w:rsidRDefault="00FF633D" w:rsidP="00FF633D">
      <w:pPr>
        <w:rPr>
          <w:lang w:val="en-VN"/>
        </w:rPr>
      </w:pPr>
      <w:r w:rsidRPr="005F7937">
        <w:rPr>
          <w:lang w:val="en-VN"/>
        </w:rPr>
        <w:t xml:space="preserve">Traveling is a wonderful way to discover new cultures and relax. __________ </w:t>
      </w:r>
    </w:p>
    <w:p w14:paraId="077623DD" w14:textId="77777777" w:rsidR="00FF633D" w:rsidRDefault="00FF633D" w:rsidP="00FF633D">
      <w:pPr>
        <w:rPr>
          <w:lang w:val="en-VN"/>
        </w:rPr>
      </w:pPr>
      <w:r w:rsidRPr="005F7937">
        <w:rPr>
          <w:lang w:val="en-VN"/>
        </w:rPr>
        <w:t xml:space="preserve">a. Finally, responsible tourism helps protect the environment and preserve local traditions for future generations. </w:t>
      </w:r>
    </w:p>
    <w:p w14:paraId="5A4A78F3" w14:textId="77777777" w:rsidR="00FF633D" w:rsidRDefault="00FF633D" w:rsidP="00FF633D">
      <w:pPr>
        <w:rPr>
          <w:lang w:val="en-VN"/>
        </w:rPr>
      </w:pPr>
      <w:r w:rsidRPr="005F7937">
        <w:rPr>
          <w:lang w:val="en-VN"/>
        </w:rPr>
        <w:t xml:space="preserve">b. Firstly, it provides opportunities to </w:t>
      </w:r>
      <w:r w:rsidRPr="008048D9">
        <w:rPr>
          <w:highlight w:val="lightGray"/>
          <w:lang w:val="en-VN"/>
        </w:rPr>
        <w:t>broaden our knowledge</w:t>
      </w:r>
      <w:r w:rsidRPr="005F7937">
        <w:rPr>
          <w:lang w:val="en-VN"/>
        </w:rPr>
        <w:t xml:space="preserve"> by visiting historical sites and meeting local people. </w:t>
      </w:r>
    </w:p>
    <w:p w14:paraId="760EEDCC" w14:textId="77777777" w:rsidR="00FF633D" w:rsidRPr="005F7937" w:rsidRDefault="00FF633D" w:rsidP="00FF633D">
      <w:pPr>
        <w:rPr>
          <w:lang w:val="en-VN"/>
        </w:rPr>
      </w:pPr>
      <w:r w:rsidRPr="005F7937">
        <w:rPr>
          <w:lang w:val="en-VN"/>
        </w:rPr>
        <w:t xml:space="preserve">c. Moreover, traveling allows people to </w:t>
      </w:r>
      <w:r w:rsidRPr="008048D9">
        <w:rPr>
          <w:highlight w:val="lightGray"/>
          <w:lang w:val="en-VN"/>
        </w:rPr>
        <w:t>escape from their busy daily lives</w:t>
      </w:r>
      <w:r w:rsidRPr="005F7937">
        <w:rPr>
          <w:lang w:val="en-VN"/>
        </w:rPr>
        <w:t xml:space="preserve"> and recharge their energy.</w:t>
      </w:r>
    </w:p>
    <w:p w14:paraId="35C59E0D" w14:textId="77777777" w:rsidR="00FF633D" w:rsidRDefault="00FF633D" w:rsidP="00FF633D">
      <w:pPr>
        <w:tabs>
          <w:tab w:val="left" w:pos="283"/>
          <w:tab w:val="left" w:pos="2906"/>
          <w:tab w:val="left" w:pos="5528"/>
          <w:tab w:val="left" w:pos="8150"/>
        </w:tabs>
      </w:pPr>
      <w:r>
        <w:rPr>
          <w:rStyle w:val="YoungMixChar"/>
          <w:b/>
        </w:rPr>
        <w:tab/>
        <w:t xml:space="preserve">A. </w:t>
      </w:r>
      <w:r w:rsidRPr="005F7937">
        <w:t>b-a-c</w:t>
      </w:r>
      <w:r>
        <w:rPr>
          <w:rStyle w:val="YoungMixChar"/>
          <w:b/>
        </w:rPr>
        <w:tab/>
        <w:t xml:space="preserve">B. </w:t>
      </w:r>
      <w:r w:rsidRPr="005F7937">
        <w:t>c-b-a</w:t>
      </w:r>
      <w:r>
        <w:rPr>
          <w:rStyle w:val="YoungMixChar"/>
          <w:b/>
        </w:rPr>
        <w:tab/>
        <w:t xml:space="preserve">C. </w:t>
      </w:r>
      <w:r w:rsidRPr="005F7937">
        <w:t>a-b-c</w:t>
      </w:r>
      <w:r>
        <w:rPr>
          <w:rStyle w:val="YoungMixChar"/>
          <w:b/>
        </w:rPr>
        <w:tab/>
      </w:r>
      <w:r w:rsidRPr="005A18AD">
        <w:rPr>
          <w:rStyle w:val="YoungMixChar"/>
          <w:b/>
          <w:color w:val="FF0000"/>
        </w:rPr>
        <w:t xml:space="preserve">D. </w:t>
      </w:r>
      <w:r w:rsidRPr="005A18AD">
        <w:rPr>
          <w:color w:val="FF0000"/>
        </w:rPr>
        <w:t>b-c-a</w:t>
      </w:r>
    </w:p>
    <w:p w14:paraId="794D24C6" w14:textId="77777777" w:rsidR="00FF633D" w:rsidRPr="005F7937" w:rsidRDefault="00FF633D" w:rsidP="00FF633D">
      <w:pPr>
        <w:rPr>
          <w:b/>
        </w:rPr>
      </w:pPr>
      <w:r>
        <w:rPr>
          <w:b/>
        </w:rPr>
        <w:t xml:space="preserve">Question 8. </w:t>
      </w:r>
      <w:r w:rsidRPr="005F7937">
        <w:rPr>
          <w:b/>
        </w:rPr>
        <w:t>Choose the sentence that can end the text (most appropriately.</w:t>
      </w:r>
    </w:p>
    <w:p w14:paraId="1F88A7C8" w14:textId="77777777" w:rsidR="00FF633D" w:rsidRPr="005F7937" w:rsidRDefault="00FF633D" w:rsidP="00FF633D">
      <w:pPr>
        <w:tabs>
          <w:tab w:val="left" w:pos="283"/>
        </w:tabs>
      </w:pPr>
      <w:r>
        <w:rPr>
          <w:b/>
        </w:rPr>
        <w:tab/>
        <w:t xml:space="preserve">A. </w:t>
      </w:r>
      <w:r w:rsidRPr="009F1C32">
        <w:rPr>
          <w:highlight w:val="yellow"/>
          <w:lang w:val="en-VN"/>
        </w:rPr>
        <w:t>Therefore</w:t>
      </w:r>
      <w:r w:rsidRPr="005F7937">
        <w:rPr>
          <w:lang w:val="en-VN"/>
        </w:rPr>
        <w:t xml:space="preserve">, people </w:t>
      </w:r>
      <w:r w:rsidRPr="009F1C32">
        <w:rPr>
          <w:highlight w:val="cyan"/>
          <w:lang w:val="en-VN"/>
        </w:rPr>
        <w:t>should stay at home</w:t>
      </w:r>
      <w:r w:rsidRPr="005F7937">
        <w:rPr>
          <w:lang w:val="en-VN"/>
        </w:rPr>
        <w:t xml:space="preserve"> to save money and avoid risks.</w:t>
      </w:r>
    </w:p>
    <w:p w14:paraId="58997434" w14:textId="77777777" w:rsidR="00FF633D" w:rsidRPr="005F7937" w:rsidRDefault="00FF633D" w:rsidP="00FF633D">
      <w:pPr>
        <w:tabs>
          <w:tab w:val="left" w:pos="283"/>
        </w:tabs>
      </w:pPr>
      <w:r>
        <w:rPr>
          <w:b/>
        </w:rPr>
        <w:tab/>
        <w:t xml:space="preserve">B. </w:t>
      </w:r>
      <w:r w:rsidRPr="009F1C32">
        <w:rPr>
          <w:highlight w:val="yellow"/>
          <w:lang w:val="en-VN"/>
        </w:rPr>
        <w:t>In short</w:t>
      </w:r>
      <w:r w:rsidRPr="005F7937">
        <w:rPr>
          <w:lang w:val="en-VN"/>
        </w:rPr>
        <w:t xml:space="preserve">, tourists </w:t>
      </w:r>
      <w:r w:rsidRPr="009F1C32">
        <w:rPr>
          <w:highlight w:val="cyan"/>
          <w:lang w:val="en-VN"/>
        </w:rPr>
        <w:t>should only focus on taking beautiful photos during</w:t>
      </w:r>
      <w:r w:rsidRPr="005F7937">
        <w:rPr>
          <w:lang w:val="en-VN"/>
        </w:rPr>
        <w:t xml:space="preserve"> their trips.</w:t>
      </w:r>
    </w:p>
    <w:p w14:paraId="120BD2D9" w14:textId="77777777" w:rsidR="00FF633D" w:rsidRDefault="00FF633D" w:rsidP="00FF633D">
      <w:pPr>
        <w:tabs>
          <w:tab w:val="left" w:pos="283"/>
        </w:tabs>
      </w:pPr>
      <w:r>
        <w:rPr>
          <w:b/>
        </w:rPr>
        <w:tab/>
        <w:t xml:space="preserve">C. </w:t>
      </w:r>
      <w:r w:rsidRPr="009F1C32">
        <w:rPr>
          <w:highlight w:val="yellow"/>
          <w:lang w:val="en-VN"/>
        </w:rPr>
        <w:t>To sum up</w:t>
      </w:r>
      <w:r w:rsidRPr="005F7937">
        <w:rPr>
          <w:lang w:val="en-VN"/>
        </w:rPr>
        <w:t xml:space="preserve">, </w:t>
      </w:r>
      <w:r w:rsidRPr="009F1C32">
        <w:rPr>
          <w:color w:val="FF0000"/>
          <w:lang w:val="en-VN"/>
        </w:rPr>
        <w:t>travel not only enriches our minds but also brings great benefits to the world when we travel responsibly</w:t>
      </w:r>
    </w:p>
    <w:p w14:paraId="6AA48E25" w14:textId="77777777" w:rsidR="00FF633D" w:rsidRPr="005F7937" w:rsidRDefault="00FF633D" w:rsidP="00FF633D">
      <w:pPr>
        <w:tabs>
          <w:tab w:val="left" w:pos="283"/>
        </w:tabs>
      </w:pPr>
      <w:r>
        <w:rPr>
          <w:b/>
        </w:rPr>
        <w:tab/>
        <w:t xml:space="preserve">D. </w:t>
      </w:r>
      <w:r w:rsidRPr="009F1C32">
        <w:rPr>
          <w:highlight w:val="yellow"/>
          <w:lang w:val="en-VN"/>
        </w:rPr>
        <w:t>In conclusion</w:t>
      </w:r>
      <w:r w:rsidRPr="005F7937">
        <w:rPr>
          <w:lang w:val="en-VN"/>
        </w:rPr>
        <w:t xml:space="preserve">, </w:t>
      </w:r>
      <w:r w:rsidRPr="009F1C32">
        <w:rPr>
          <w:highlight w:val="cyan"/>
          <w:lang w:val="en-VN"/>
        </w:rPr>
        <w:t>traveling is only suitable for young people</w:t>
      </w:r>
      <w:r w:rsidRPr="005F7937">
        <w:rPr>
          <w:lang w:val="en-VN"/>
        </w:rPr>
        <w:t xml:space="preserve"> who have a lot of time.</w:t>
      </w:r>
    </w:p>
    <w:p w14:paraId="45EE0DF0" w14:textId="57EB97F0" w:rsidR="00FF633D" w:rsidRDefault="00FF633D" w:rsidP="00FF633D"/>
    <w:p w14:paraId="0430A9C8" w14:textId="59EE1E18" w:rsidR="00917FDF" w:rsidRDefault="00917FDF" w:rsidP="00FF633D"/>
    <w:p w14:paraId="1F0560A7" w14:textId="2C59A9A8" w:rsidR="00917FDF" w:rsidRDefault="00917FDF" w:rsidP="00FF633D"/>
    <w:p w14:paraId="06CE5459" w14:textId="3486844B" w:rsidR="00917FDF" w:rsidRDefault="00917FDF" w:rsidP="00FF633D"/>
    <w:p w14:paraId="278E004C" w14:textId="0DAE2F4A" w:rsidR="00917FDF" w:rsidRDefault="00917FDF" w:rsidP="00FF633D"/>
    <w:p w14:paraId="6E58EEE4" w14:textId="64D185D4" w:rsidR="00917FDF" w:rsidRDefault="00917FDF" w:rsidP="00FF633D"/>
    <w:p w14:paraId="55081086" w14:textId="77777777" w:rsidR="00917FDF" w:rsidRDefault="00917FDF" w:rsidP="00FF633D"/>
    <w:p w14:paraId="58998AA0" w14:textId="77777777" w:rsidR="00FF633D" w:rsidRPr="00804A8A" w:rsidRDefault="00FF633D" w:rsidP="00FF633D">
      <w:pPr>
        <w:pStyle w:val="Vnbnnidung20"/>
        <w:spacing w:after="0" w:line="240" w:lineRule="auto"/>
        <w:rPr>
          <w:rFonts w:ascii="Times New Roman" w:hAnsi="Times New Roman" w:cs="Times New Roman"/>
          <w:i/>
          <w:sz w:val="24"/>
          <w:szCs w:val="24"/>
        </w:rPr>
      </w:pPr>
      <w:r w:rsidRPr="00804A8A">
        <w:rPr>
          <w:rFonts w:ascii="Times New Roman" w:hAnsi="Times New Roman" w:cs="Times New Roman"/>
          <w:i/>
          <w:sz w:val="24"/>
          <w:szCs w:val="24"/>
        </w:rPr>
        <w:lastRenderedPageBreak/>
        <w:t>Four phrases/ sentences have been removed from the text below. For each question, mark the letter A, B, C, or D on your answer sheet to indicate the correct option that best fits each of the numbered blanks.</w:t>
      </w:r>
    </w:p>
    <w:p w14:paraId="1567FF2F" w14:textId="44CE7AD6" w:rsidR="00FF633D" w:rsidRPr="00804A8A" w:rsidRDefault="00DA30CB" w:rsidP="00FF633D">
      <w:pPr>
        <w:pStyle w:val="NormalWeb"/>
        <w:spacing w:before="0" w:beforeAutospacing="0" w:after="0" w:afterAutospacing="0"/>
        <w:jc w:val="both"/>
      </w:pPr>
      <w:r>
        <w:rPr>
          <w:noProof/>
        </w:rPr>
        <mc:AlternateContent>
          <mc:Choice Requires="wpi">
            <w:drawing>
              <wp:anchor distT="0" distB="0" distL="114300" distR="114300" simplePos="0" relativeHeight="251693056" behindDoc="0" locked="0" layoutInCell="1" allowOverlap="1" wp14:anchorId="404B2F1F" wp14:editId="59662A20">
                <wp:simplePos x="0" y="0"/>
                <wp:positionH relativeFrom="column">
                  <wp:posOffset>1767737</wp:posOffset>
                </wp:positionH>
                <wp:positionV relativeFrom="paragraph">
                  <wp:posOffset>315909</wp:posOffset>
                </wp:positionV>
                <wp:extent cx="81720" cy="33120"/>
                <wp:effectExtent l="63500" t="101600" r="58420" b="106680"/>
                <wp:wrapNone/>
                <wp:docPr id="40" name="Ink 40"/>
                <wp:cNvGraphicFramePr/>
                <a:graphic xmlns:a="http://schemas.openxmlformats.org/drawingml/2006/main">
                  <a:graphicData uri="http://schemas.microsoft.com/office/word/2010/wordprocessingInk">
                    <w14:contentPart bwMode="auto" r:id="rId16">
                      <w14:nvContentPartPr>
                        <w14:cNvContentPartPr/>
                      </w14:nvContentPartPr>
                      <w14:xfrm>
                        <a:off x="0" y="0"/>
                        <a:ext cx="81720" cy="33120"/>
                      </w14:xfrm>
                    </w14:contentPart>
                  </a:graphicData>
                </a:graphic>
              </wp:anchor>
            </w:drawing>
          </mc:Choice>
          <mc:Fallback>
            <w:pict>
              <v:shape w14:anchorId="566F3531" id="Ink 40" o:spid="_x0000_s1026" type="#_x0000_t75" style="position:absolute;margin-left:136.4pt;margin-top:19.2pt;width:12.15pt;height:13.9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">
                <v:imagedata r:id="rId17" o:title=""/>
              </v:shape>
            </w:pict>
          </mc:Fallback>
        </mc:AlternateContent>
      </w:r>
      <w:r w:rsidR="009F1C32">
        <w:rPr>
          <w:noProof/>
        </w:rPr>
        <mc:AlternateContent>
          <mc:Choice Requires="wpi">
            <w:drawing>
              <wp:anchor distT="0" distB="0" distL="114300" distR="114300" simplePos="0" relativeHeight="251688960" behindDoc="0" locked="0" layoutInCell="1" allowOverlap="1" wp14:anchorId="03272A20" wp14:editId="644AE687">
                <wp:simplePos x="0" y="0"/>
                <wp:positionH relativeFrom="column">
                  <wp:posOffset>5587697</wp:posOffset>
                </wp:positionH>
                <wp:positionV relativeFrom="paragraph">
                  <wp:posOffset>89623</wp:posOffset>
                </wp:positionV>
                <wp:extent cx="776160" cy="23400"/>
                <wp:effectExtent l="63500" t="101600" r="62230" b="104140"/>
                <wp:wrapNone/>
                <wp:docPr id="36" name="Ink 36"/>
                <wp:cNvGraphicFramePr/>
                <a:graphic xmlns:a="http://schemas.openxmlformats.org/drawingml/2006/main">
                  <a:graphicData uri="http://schemas.microsoft.com/office/word/2010/wordprocessingInk">
                    <w14:contentPart bwMode="auto" r:id="rId18">
                      <w14:nvContentPartPr>
                        <w14:cNvContentPartPr/>
                      </w14:nvContentPartPr>
                      <w14:xfrm>
                        <a:off x="0" y="0"/>
                        <a:ext cx="776160" cy="23400"/>
                      </w14:xfrm>
                    </w14:contentPart>
                  </a:graphicData>
                </a:graphic>
              </wp:anchor>
            </w:drawing>
          </mc:Choice>
          <mc:Fallback>
            <w:pict>
              <v:shape w14:anchorId="35422228" id="Ink 36" o:spid="_x0000_s1026" type="#_x0000_t75" style="position:absolute;margin-left:437.2pt;margin-top:1.4pt;width:66.75pt;height:13.2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">
                <v:imagedata r:id="rId19" o:title=""/>
              </v:shape>
            </w:pict>
          </mc:Fallback>
        </mc:AlternateContent>
      </w:r>
      <w:r w:rsidR="009F1C32">
        <w:rPr>
          <w:noProof/>
        </w:rPr>
        <mc:AlternateContent>
          <mc:Choice Requires="wpi">
            <w:drawing>
              <wp:anchor distT="0" distB="0" distL="114300" distR="114300" simplePos="0" relativeHeight="251687936" behindDoc="0" locked="0" layoutInCell="1" allowOverlap="1" wp14:anchorId="23A2BB79" wp14:editId="1B7AC1C5">
                <wp:simplePos x="0" y="0"/>
                <wp:positionH relativeFrom="column">
                  <wp:posOffset>40097</wp:posOffset>
                </wp:positionH>
                <wp:positionV relativeFrom="paragraph">
                  <wp:posOffset>345223</wp:posOffset>
                </wp:positionV>
                <wp:extent cx="1377000" cy="19800"/>
                <wp:effectExtent l="63500" t="101600" r="96520" b="107315"/>
                <wp:wrapNone/>
                <wp:docPr id="35" name="Ink 35"/>
                <wp:cNvGraphicFramePr/>
                <a:graphic xmlns:a="http://schemas.openxmlformats.org/drawingml/2006/main">
                  <a:graphicData uri="http://schemas.microsoft.com/office/word/2010/wordprocessingInk">
                    <w14:contentPart bwMode="auto" r:id="rId20">
                      <w14:nvContentPartPr>
                        <w14:cNvContentPartPr/>
                      </w14:nvContentPartPr>
                      <w14:xfrm>
                        <a:off x="0" y="0"/>
                        <a:ext cx="1377000" cy="19800"/>
                      </w14:xfrm>
                    </w14:contentPart>
                  </a:graphicData>
                </a:graphic>
              </wp:anchor>
            </w:drawing>
          </mc:Choice>
          <mc:Fallback>
            <w:pict>
              <v:shape w14:anchorId="3E6107EE" id="Ink 35" o:spid="_x0000_s1026" type="#_x0000_t75" style="position:absolute;margin-left:.35pt;margin-top:21.55pt;width:114.1pt;height:12.8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">
                <v:imagedata r:id="rId21" o:title=""/>
              </v:shape>
            </w:pict>
          </mc:Fallback>
        </mc:AlternateContent>
      </w:r>
      <w:r w:rsidR="009F1C32">
        <w:rPr>
          <w:noProof/>
        </w:rPr>
        <mc:AlternateContent>
          <mc:Choice Requires="wpi">
            <w:drawing>
              <wp:anchor distT="0" distB="0" distL="114300" distR="114300" simplePos="0" relativeHeight="251673600" behindDoc="0" locked="0" layoutInCell="1" allowOverlap="1" wp14:anchorId="6526E22F" wp14:editId="6674E0AB">
                <wp:simplePos x="0" y="0"/>
                <wp:positionH relativeFrom="column">
                  <wp:posOffset>1924050</wp:posOffset>
                </wp:positionH>
                <wp:positionV relativeFrom="paragraph">
                  <wp:posOffset>193675</wp:posOffset>
                </wp:positionV>
                <wp:extent cx="290325" cy="239395"/>
                <wp:effectExtent l="38100" t="38100" r="40005" b="40005"/>
                <wp:wrapNone/>
                <wp:docPr id="21" name="Ink 21"/>
                <wp:cNvGraphicFramePr/>
                <a:graphic xmlns:a="http://schemas.openxmlformats.org/drawingml/2006/main">
                  <a:graphicData uri="http://schemas.microsoft.com/office/word/2010/wordprocessingInk">
                    <w14:contentPart bwMode="auto" r:id="rId22">
                      <w14:nvContentPartPr>
                        <w14:cNvContentPartPr/>
                      </w14:nvContentPartPr>
                      <w14:xfrm>
                        <a:off x="0" y="0"/>
                        <a:ext cx="290325" cy="239395"/>
                      </w14:xfrm>
                    </w14:contentPart>
                  </a:graphicData>
                </a:graphic>
              </wp:anchor>
            </w:drawing>
          </mc:Choice>
          <mc:Fallback>
            <w:pict>
              <v:shape w14:anchorId="496AC337" id="Ink 21" o:spid="_x0000_s1026" type="#_x0000_t75" style="position:absolute;margin-left:150.8pt;margin-top:14.55pt;width:24.25pt;height:20.2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">
                <v:imagedata r:id="rId23" o:title=""/>
              </v:shape>
            </w:pict>
          </mc:Fallback>
        </mc:AlternateContent>
      </w:r>
      <w:r w:rsidR="00FF633D" w:rsidRPr="00804A8A">
        <w:t>English is now a global language, spoken by billions of people around the world. However, it is not spoken the same way everywhere</w:t>
      </w:r>
      <w:r w:rsidR="00FF633D" w:rsidRPr="00917FDF">
        <w:rPr>
          <w:b/>
          <w:bCs/>
          <w:sz w:val="36"/>
          <w:szCs w:val="36"/>
          <w:highlight w:val="yellow"/>
        </w:rPr>
        <w:t>.</w:t>
      </w:r>
      <w:r w:rsidR="00FF633D" w:rsidRPr="00804A8A">
        <w:t xml:space="preserve"> </w:t>
      </w:r>
      <w:r w:rsidR="00FF633D" w:rsidRPr="008A57E6">
        <w:rPr>
          <w:b/>
        </w:rPr>
        <w:t>(9)</w:t>
      </w:r>
      <w:r w:rsidR="00FF633D" w:rsidRPr="008A57E6">
        <w:t xml:space="preserve"> ________</w:t>
      </w:r>
      <w:r w:rsidR="00FF633D" w:rsidRPr="00917FDF">
        <w:rPr>
          <w:b/>
          <w:bCs/>
          <w:sz w:val="36"/>
          <w:szCs w:val="36"/>
          <w:highlight w:val="yellow"/>
        </w:rPr>
        <w:t>.</w:t>
      </w:r>
      <w:r w:rsidR="00FF633D" w:rsidRPr="00804A8A">
        <w:t xml:space="preserve"> These varieties, such as American English, British English, or Indian English, are known as "World </w:t>
      </w:r>
      <w:proofErr w:type="spellStart"/>
      <w:r w:rsidR="00FF633D" w:rsidRPr="00804A8A">
        <w:t>Englishes</w:t>
      </w:r>
      <w:proofErr w:type="spellEnd"/>
      <w:r w:rsidR="00FF633D" w:rsidRPr="00804A8A">
        <w:t>". Each version has its own unique vocabulary, accent, and even grammar rules.</w:t>
      </w:r>
    </w:p>
    <w:p w14:paraId="51B5667F" w14:textId="299D9C68" w:rsidR="00FF633D" w:rsidRPr="00804A8A" w:rsidRDefault="00DA30CB" w:rsidP="00FF633D">
      <w:pPr>
        <w:pStyle w:val="NormalWeb"/>
        <w:spacing w:before="0" w:beforeAutospacing="0" w:after="0" w:afterAutospacing="0"/>
        <w:jc w:val="both"/>
      </w:pPr>
      <w:r>
        <w:rPr>
          <w:noProof/>
        </w:rPr>
        <mc:AlternateContent>
          <mc:Choice Requires="wpi">
            <w:drawing>
              <wp:anchor distT="0" distB="0" distL="114300" distR="114300" simplePos="0" relativeHeight="251698176" behindDoc="0" locked="0" layoutInCell="1" allowOverlap="1" wp14:anchorId="1E860F7C" wp14:editId="7A858ABA">
                <wp:simplePos x="0" y="0"/>
                <wp:positionH relativeFrom="column">
                  <wp:posOffset>6277457</wp:posOffset>
                </wp:positionH>
                <wp:positionV relativeFrom="paragraph">
                  <wp:posOffset>158361</wp:posOffset>
                </wp:positionV>
                <wp:extent cx="187200" cy="31320"/>
                <wp:effectExtent l="63500" t="101600" r="67310" b="95885"/>
                <wp:wrapNone/>
                <wp:docPr id="45" name="Ink 45"/>
                <wp:cNvGraphicFramePr/>
                <a:graphic xmlns:a="http://schemas.openxmlformats.org/drawingml/2006/main">
                  <a:graphicData uri="http://schemas.microsoft.com/office/word/2010/wordprocessingInk">
                    <w14:contentPart bwMode="auto" r:id="rId24">
                      <w14:nvContentPartPr>
                        <w14:cNvContentPartPr/>
                      </w14:nvContentPartPr>
                      <w14:xfrm>
                        <a:off x="0" y="0"/>
                        <a:ext cx="187200" cy="31320"/>
                      </w14:xfrm>
                    </w14:contentPart>
                  </a:graphicData>
                </a:graphic>
              </wp:anchor>
            </w:drawing>
          </mc:Choice>
          <mc:Fallback>
            <w:pict>
              <v:shape w14:anchorId="2BD0B1B3" id="Ink 45" o:spid="_x0000_s1026" type="#_x0000_t75" style="position:absolute;margin-left:491.5pt;margin-top:6.8pt;width:20.45pt;height:13.8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">
                <v:imagedata r:id="rId25" o:title=""/>
              </v:shape>
            </w:pict>
          </mc:Fallback>
        </mc:AlternateContent>
      </w:r>
      <w:r>
        <w:rPr>
          <w:noProof/>
        </w:rPr>
        <mc:AlternateContent>
          <mc:Choice Requires="wpi">
            <w:drawing>
              <wp:anchor distT="0" distB="0" distL="114300" distR="114300" simplePos="0" relativeHeight="251696128" behindDoc="0" locked="0" layoutInCell="1" allowOverlap="1" wp14:anchorId="070EB895" wp14:editId="0DFD3341">
                <wp:simplePos x="0" y="0"/>
                <wp:positionH relativeFrom="column">
                  <wp:posOffset>5636657</wp:posOffset>
                </wp:positionH>
                <wp:positionV relativeFrom="paragraph">
                  <wp:posOffset>426728</wp:posOffset>
                </wp:positionV>
                <wp:extent cx="581400" cy="46800"/>
                <wp:effectExtent l="63500" t="101600" r="79375" b="106045"/>
                <wp:wrapNone/>
                <wp:docPr id="43" name="Ink 43"/>
                <wp:cNvGraphicFramePr/>
                <a:graphic xmlns:a="http://schemas.openxmlformats.org/drawingml/2006/main">
                  <a:graphicData uri="http://schemas.microsoft.com/office/word/2010/wordprocessingInk">
                    <w14:contentPart bwMode="auto" r:id="rId26">
                      <w14:nvContentPartPr>
                        <w14:cNvContentPartPr/>
                      </w14:nvContentPartPr>
                      <w14:xfrm>
                        <a:off x="0" y="0"/>
                        <a:ext cx="581400" cy="46800"/>
                      </w14:xfrm>
                    </w14:contentPart>
                  </a:graphicData>
                </a:graphic>
              </wp:anchor>
            </w:drawing>
          </mc:Choice>
          <mc:Fallback>
            <w:pict>
              <v:shape w14:anchorId="1B56E426" id="Ink 43" o:spid="_x0000_s1026" type="#_x0000_t75" style="position:absolute;margin-left:441pt;margin-top:27.95pt;width:51.45pt;height:15.05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">
                <v:imagedata r:id="rId27" o:title=""/>
              </v:shape>
            </w:pict>
          </mc:Fallback>
        </mc:AlternateContent>
      </w:r>
      <w:r>
        <w:rPr>
          <w:noProof/>
        </w:rPr>
        <mc:AlternateContent>
          <mc:Choice Requires="wpi">
            <w:drawing>
              <wp:anchor distT="0" distB="0" distL="114300" distR="114300" simplePos="0" relativeHeight="251695104" behindDoc="0" locked="0" layoutInCell="1" allowOverlap="1" wp14:anchorId="41F6DA83" wp14:editId="460BA988">
                <wp:simplePos x="0" y="0"/>
                <wp:positionH relativeFrom="column">
                  <wp:posOffset>4258937</wp:posOffset>
                </wp:positionH>
                <wp:positionV relativeFrom="paragraph">
                  <wp:posOffset>405488</wp:posOffset>
                </wp:positionV>
                <wp:extent cx="144360" cy="15120"/>
                <wp:effectExtent l="63500" t="101600" r="71755" b="99695"/>
                <wp:wrapNone/>
                <wp:docPr id="42" name="Ink 42"/>
                <wp:cNvGraphicFramePr/>
                <a:graphic xmlns:a="http://schemas.openxmlformats.org/drawingml/2006/main">
                  <a:graphicData uri="http://schemas.microsoft.com/office/word/2010/wordprocessingInk">
                    <w14:contentPart bwMode="auto" r:id="rId28">
                      <w14:nvContentPartPr>
                        <w14:cNvContentPartPr/>
                      </w14:nvContentPartPr>
                      <w14:xfrm>
                        <a:off x="0" y="0"/>
                        <a:ext cx="144360" cy="15120"/>
                      </w14:xfrm>
                    </w14:contentPart>
                  </a:graphicData>
                </a:graphic>
              </wp:anchor>
            </w:drawing>
          </mc:Choice>
          <mc:Fallback>
            <w:pict>
              <v:shape w14:anchorId="302EAC20" id="Ink 42" o:spid="_x0000_s1026" type="#_x0000_t75" style="position:absolute;margin-left:332.5pt;margin-top:26.3pt;width:17pt;height:12.5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">
                <v:imagedata r:id="rId29" o:title=""/>
              </v:shape>
            </w:pict>
          </mc:Fallback>
        </mc:AlternateContent>
      </w:r>
      <w:r>
        <w:rPr>
          <w:noProof/>
        </w:rPr>
        <mc:AlternateContent>
          <mc:Choice Requires="wpi">
            <w:drawing>
              <wp:anchor distT="0" distB="0" distL="114300" distR="114300" simplePos="0" relativeHeight="251694080" behindDoc="0" locked="0" layoutInCell="1" allowOverlap="1" wp14:anchorId="68CBD778" wp14:editId="58A5CA86">
                <wp:simplePos x="0" y="0"/>
                <wp:positionH relativeFrom="column">
                  <wp:posOffset>2944217</wp:posOffset>
                </wp:positionH>
                <wp:positionV relativeFrom="paragraph">
                  <wp:posOffset>408368</wp:posOffset>
                </wp:positionV>
                <wp:extent cx="231840" cy="25560"/>
                <wp:effectExtent l="63500" t="101600" r="60325" b="101600"/>
                <wp:wrapNone/>
                <wp:docPr id="41" name="Ink 41"/>
                <wp:cNvGraphicFramePr/>
                <a:graphic xmlns:a="http://schemas.openxmlformats.org/drawingml/2006/main">
                  <a:graphicData uri="http://schemas.microsoft.com/office/word/2010/wordprocessingInk">
                    <w14:contentPart bwMode="auto" r:id="rId30">
                      <w14:nvContentPartPr>
                        <w14:cNvContentPartPr/>
                      </w14:nvContentPartPr>
                      <w14:xfrm>
                        <a:off x="0" y="0"/>
                        <a:ext cx="231840" cy="25560"/>
                      </w14:xfrm>
                    </w14:contentPart>
                  </a:graphicData>
                </a:graphic>
              </wp:anchor>
            </w:drawing>
          </mc:Choice>
          <mc:Fallback>
            <w:pict>
              <v:shape w14:anchorId="53056378" id="Ink 41" o:spid="_x0000_s1026" type="#_x0000_t75" style="position:absolute;margin-left:229pt;margin-top:26.5pt;width:23.9pt;height:13.3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">
                <v:imagedata r:id="rId31" o:title=""/>
              </v:shape>
            </w:pict>
          </mc:Fallback>
        </mc:AlternateContent>
      </w:r>
      <w:r w:rsidR="009F1C32">
        <w:rPr>
          <w:noProof/>
        </w:rPr>
        <mc:AlternateContent>
          <mc:Choice Requires="wpi">
            <w:drawing>
              <wp:anchor distT="0" distB="0" distL="114300" distR="114300" simplePos="0" relativeHeight="251681792" behindDoc="0" locked="0" layoutInCell="1" allowOverlap="1" wp14:anchorId="2F2CC2C4" wp14:editId="17E9B769">
                <wp:simplePos x="0" y="0"/>
                <wp:positionH relativeFrom="column">
                  <wp:posOffset>2771140</wp:posOffset>
                </wp:positionH>
                <wp:positionV relativeFrom="paragraph">
                  <wp:posOffset>615315</wp:posOffset>
                </wp:positionV>
                <wp:extent cx="403980" cy="157150"/>
                <wp:effectExtent l="38100" t="38100" r="27940" b="46355"/>
                <wp:wrapNone/>
                <wp:docPr id="29" name="Ink 29"/>
                <wp:cNvGraphicFramePr/>
                <a:graphic xmlns:a="http://schemas.openxmlformats.org/drawingml/2006/main">
                  <a:graphicData uri="http://schemas.microsoft.com/office/word/2010/wordprocessingInk">
                    <w14:contentPart bwMode="auto" r:id="rId32">
                      <w14:nvContentPartPr>
                        <w14:cNvContentPartPr/>
                      </w14:nvContentPartPr>
                      <w14:xfrm>
                        <a:off x="0" y="0"/>
                        <a:ext cx="403980" cy="157150"/>
                      </w14:xfrm>
                    </w14:contentPart>
                  </a:graphicData>
                </a:graphic>
              </wp:anchor>
            </w:drawing>
          </mc:Choice>
          <mc:Fallback>
            <w:pict>
              <v:shape w14:anchorId="5C70C7DF" id="Ink 29" o:spid="_x0000_s1026" type="#_x0000_t75" style="position:absolute;margin-left:217.5pt;margin-top:47.75pt;width:33.2pt;height:13.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">
                <v:imagedata r:id="rId33" o:title=""/>
              </v:shape>
            </w:pict>
          </mc:Fallback>
        </mc:AlternateContent>
      </w:r>
      <w:r w:rsidR="009F1C32">
        <w:rPr>
          <w:noProof/>
        </w:rPr>
        <mc:AlternateContent>
          <mc:Choice Requires="wpi">
            <w:drawing>
              <wp:anchor distT="0" distB="0" distL="114300" distR="114300" simplePos="0" relativeHeight="251677696" behindDoc="0" locked="0" layoutInCell="1" allowOverlap="1" wp14:anchorId="6D67CFA4" wp14:editId="57DE4257">
                <wp:simplePos x="0" y="0"/>
                <wp:positionH relativeFrom="column">
                  <wp:posOffset>-2540</wp:posOffset>
                </wp:positionH>
                <wp:positionV relativeFrom="paragraph">
                  <wp:posOffset>308610</wp:posOffset>
                </wp:positionV>
                <wp:extent cx="314590" cy="175320"/>
                <wp:effectExtent l="38100" t="38100" r="0" b="40640"/>
                <wp:wrapNone/>
                <wp:docPr id="25" name="Ink 25"/>
                <wp:cNvGraphicFramePr/>
                <a:graphic xmlns:a="http://schemas.openxmlformats.org/drawingml/2006/main">
                  <a:graphicData uri="http://schemas.microsoft.com/office/word/2010/wordprocessingInk">
                    <w14:contentPart bwMode="auto" r:id="rId34">
                      <w14:nvContentPartPr>
                        <w14:cNvContentPartPr/>
                      </w14:nvContentPartPr>
                      <w14:xfrm>
                        <a:off x="0" y="0"/>
                        <a:ext cx="314590" cy="175320"/>
                      </w14:xfrm>
                    </w14:contentPart>
                  </a:graphicData>
                </a:graphic>
              </wp:anchor>
            </w:drawing>
          </mc:Choice>
          <mc:Fallback>
            <w:pict>
              <v:shape w14:anchorId="2C72A608" id="Ink 25" o:spid="_x0000_s1026" type="#_x0000_t75" style="position:absolute;margin-left:-.9pt;margin-top:23.6pt;width:26.15pt;height:15.2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">
                <v:imagedata r:id="rId35" o:title=""/>
              </v:shape>
            </w:pict>
          </mc:Fallback>
        </mc:AlternateContent>
      </w:r>
      <w:r w:rsidR="00FF633D" w:rsidRPr="00804A8A">
        <w:t>In different countries, people may use different words to describe the same thing. For example</w:t>
      </w:r>
      <w:r w:rsidR="00FF633D" w:rsidRPr="00917FDF">
        <w:rPr>
          <w:b/>
          <w:bCs/>
          <w:sz w:val="36"/>
          <w:szCs w:val="36"/>
          <w:highlight w:val="yellow"/>
        </w:rPr>
        <w:t>,</w:t>
      </w:r>
      <w:r w:rsidR="00FF633D" w:rsidRPr="00804A8A">
        <w:t xml:space="preserve"> </w:t>
      </w:r>
      <w:r w:rsidR="00FF633D" w:rsidRPr="008A57E6">
        <w:rPr>
          <w:b/>
        </w:rPr>
        <w:t>(10)</w:t>
      </w:r>
      <w:r w:rsidR="00FF633D" w:rsidRPr="008A57E6">
        <w:t xml:space="preserve"> ________</w:t>
      </w:r>
      <w:r w:rsidR="00FF633D" w:rsidRPr="00917FDF">
        <w:rPr>
          <w:b/>
          <w:bCs/>
          <w:sz w:val="36"/>
          <w:szCs w:val="36"/>
          <w:highlight w:val="yellow"/>
        </w:rPr>
        <w:t>,</w:t>
      </w:r>
      <w:r w:rsidR="00FF633D" w:rsidRPr="00804A8A">
        <w:t xml:space="preserve"> while an American would call it a "truck". Similarly, a "flat" in London is an "apartment" in New York. These differences </w:t>
      </w:r>
      <w:r w:rsidR="00FF633D" w:rsidRPr="00917FDF">
        <w:rPr>
          <w:b/>
          <w:bCs/>
          <w:sz w:val="36"/>
          <w:szCs w:val="36"/>
          <w:highlight w:val="yellow"/>
        </w:rPr>
        <w:t xml:space="preserve">show </w:t>
      </w:r>
      <w:r w:rsidR="00FF633D" w:rsidRPr="008A57E6">
        <w:rPr>
          <w:b/>
        </w:rPr>
        <w:t>(11)</w:t>
      </w:r>
      <w:r w:rsidR="00FF633D" w:rsidRPr="008A57E6">
        <w:t xml:space="preserve"> ________</w:t>
      </w:r>
      <w:r w:rsidR="00FF633D" w:rsidRPr="00917FDF">
        <w:rPr>
          <w:b/>
          <w:bCs/>
          <w:sz w:val="36"/>
          <w:szCs w:val="36"/>
          <w:highlight w:val="yellow"/>
        </w:rPr>
        <w:t>.</w:t>
      </w:r>
    </w:p>
    <w:p w14:paraId="3729E75C" w14:textId="3F93F4E5" w:rsidR="00FF633D" w:rsidRPr="00804A8A" w:rsidRDefault="00DA30CB" w:rsidP="00FF633D">
      <w:pPr>
        <w:pStyle w:val="NormalWeb"/>
        <w:spacing w:before="0" w:beforeAutospacing="0" w:after="0" w:afterAutospacing="0"/>
        <w:jc w:val="both"/>
      </w:pPr>
      <w:r>
        <w:rPr>
          <w:noProof/>
        </w:rPr>
        <mc:AlternateContent>
          <mc:Choice Requires="wpi">
            <w:drawing>
              <wp:anchor distT="0" distB="0" distL="114300" distR="114300" simplePos="0" relativeHeight="251692032" behindDoc="0" locked="0" layoutInCell="1" allowOverlap="1" wp14:anchorId="2A26CE49" wp14:editId="7E8B50C9">
                <wp:simplePos x="0" y="0"/>
                <wp:positionH relativeFrom="column">
                  <wp:posOffset>5559977</wp:posOffset>
                </wp:positionH>
                <wp:positionV relativeFrom="paragraph">
                  <wp:posOffset>306221</wp:posOffset>
                </wp:positionV>
                <wp:extent cx="143280" cy="23400"/>
                <wp:effectExtent l="63500" t="101600" r="60325" b="104140"/>
                <wp:wrapNone/>
                <wp:docPr id="39" name="Ink 39"/>
                <wp:cNvGraphicFramePr/>
                <a:graphic xmlns:a="http://schemas.openxmlformats.org/drawingml/2006/main">
                  <a:graphicData uri="http://schemas.microsoft.com/office/word/2010/wordprocessingInk">
                    <w14:contentPart bwMode="auto" r:id="rId36">
                      <w14:nvContentPartPr>
                        <w14:cNvContentPartPr/>
                      </w14:nvContentPartPr>
                      <w14:xfrm>
                        <a:off x="0" y="0"/>
                        <a:ext cx="143280" cy="23400"/>
                      </w14:xfrm>
                    </w14:contentPart>
                  </a:graphicData>
                </a:graphic>
              </wp:anchor>
            </w:drawing>
          </mc:Choice>
          <mc:Fallback>
            <w:pict>
              <v:shape w14:anchorId="6B155858" id="Ink 39" o:spid="_x0000_s1026" type="#_x0000_t75" style="position:absolute;margin-left:435pt;margin-top:18.45pt;width:16.95pt;height:13.2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">
                <v:imagedata r:id="rId37" o:title=""/>
              </v:shape>
            </w:pict>
          </mc:Fallback>
        </mc:AlternateContent>
      </w:r>
      <w:r w:rsidR="009F1C32">
        <w:rPr>
          <w:noProof/>
        </w:rPr>
        <mc:AlternateContent>
          <mc:Choice Requires="wpi">
            <w:drawing>
              <wp:anchor distT="0" distB="0" distL="114300" distR="114300" simplePos="0" relativeHeight="251686912" behindDoc="0" locked="0" layoutInCell="1" allowOverlap="1" wp14:anchorId="25DACAA7" wp14:editId="34EF42DB">
                <wp:simplePos x="0" y="0"/>
                <wp:positionH relativeFrom="column">
                  <wp:posOffset>5798185</wp:posOffset>
                </wp:positionH>
                <wp:positionV relativeFrom="paragraph">
                  <wp:posOffset>300355</wp:posOffset>
                </wp:positionV>
                <wp:extent cx="340920" cy="214630"/>
                <wp:effectExtent l="38100" t="38100" r="15240" b="39370"/>
                <wp:wrapNone/>
                <wp:docPr id="34" name="Ink 34"/>
                <wp:cNvGraphicFramePr/>
                <a:graphic xmlns:a="http://schemas.openxmlformats.org/drawingml/2006/main">
                  <a:graphicData uri="http://schemas.microsoft.com/office/word/2010/wordprocessingInk">
                    <w14:contentPart bwMode="auto" r:id="rId38">
                      <w14:nvContentPartPr>
                        <w14:cNvContentPartPr/>
                      </w14:nvContentPartPr>
                      <w14:xfrm>
                        <a:off x="0" y="0"/>
                        <a:ext cx="340920" cy="214630"/>
                      </w14:xfrm>
                    </w14:contentPart>
                  </a:graphicData>
                </a:graphic>
              </wp:anchor>
            </w:drawing>
          </mc:Choice>
          <mc:Fallback>
            <w:pict>
              <v:shape w14:anchorId="742F4AD9" id="Ink 34" o:spid="_x0000_s1026" type="#_x0000_t75" style="position:absolute;margin-left:455.85pt;margin-top:22.95pt;width:28.3pt;height:18.3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">
                <v:imagedata r:id="rId39" o:title=""/>
              </v:shape>
            </w:pict>
          </mc:Fallback>
        </mc:AlternateContent>
      </w:r>
      <w:r w:rsidR="00FF633D" w:rsidRPr="00804A8A">
        <w:t>Today, the number of people who speak English as a second language is much larger than the number of native speakers. This means that English no longer belongs to just one or two countries</w:t>
      </w:r>
      <w:r w:rsidR="00FF633D" w:rsidRPr="00917FDF">
        <w:rPr>
          <w:b/>
          <w:bCs/>
          <w:sz w:val="36"/>
          <w:szCs w:val="36"/>
          <w:highlight w:val="yellow"/>
        </w:rPr>
        <w:t>.</w:t>
      </w:r>
      <w:r w:rsidR="00FF633D" w:rsidRPr="00804A8A">
        <w:t xml:space="preserve"> (</w:t>
      </w:r>
      <w:r w:rsidR="00FF633D" w:rsidRPr="008A57E6">
        <w:rPr>
          <w:b/>
        </w:rPr>
        <w:t>(12)</w:t>
      </w:r>
      <w:r w:rsidR="00FF633D" w:rsidRPr="008A57E6">
        <w:t xml:space="preserve"> ________</w:t>
      </w:r>
      <w:r w:rsidR="00FF633D" w:rsidRPr="00917FDF">
        <w:rPr>
          <w:b/>
          <w:bCs/>
          <w:sz w:val="36"/>
          <w:szCs w:val="36"/>
          <w:highlight w:val="yellow"/>
        </w:rPr>
        <w:t>.</w:t>
      </w:r>
      <w:r w:rsidR="00FF633D" w:rsidRPr="00804A8A">
        <w:t xml:space="preserve"> This helps people from different cultures understand each other and share ideas more easily.</w:t>
      </w:r>
    </w:p>
    <w:p w14:paraId="5D9D8A5D" w14:textId="62383036" w:rsidR="00FF633D" w:rsidRDefault="00FF633D" w:rsidP="00FF633D">
      <w:pPr>
        <w:pStyle w:val="NormalWeb"/>
        <w:spacing w:before="0" w:beforeAutospacing="0" w:after="0" w:afterAutospacing="0"/>
        <w:jc w:val="both"/>
      </w:pPr>
      <w:r w:rsidRPr="00804A8A">
        <w:t>Both native and non-native varieties of English are important, as they all contribute to the richness of this international language.</w:t>
      </w:r>
    </w:p>
    <w:p w14:paraId="209E6641" w14:textId="77C58EE5" w:rsidR="00917FDF" w:rsidRDefault="00917FDF" w:rsidP="00FF633D">
      <w:pPr>
        <w:pStyle w:val="NormalWeb"/>
        <w:spacing w:before="0" w:beforeAutospacing="0" w:after="0" w:afterAutospacing="0"/>
        <w:jc w:val="both"/>
      </w:pPr>
    </w:p>
    <w:p w14:paraId="7107EBBD" w14:textId="77777777" w:rsidR="00917FDF" w:rsidRDefault="00917FDF" w:rsidP="00FF633D">
      <w:pPr>
        <w:pStyle w:val="NormalWeb"/>
        <w:spacing w:before="0" w:beforeAutospacing="0" w:after="0" w:afterAutospacing="0"/>
        <w:jc w:val="both"/>
      </w:pPr>
    </w:p>
    <w:p w14:paraId="4148E97C" w14:textId="47D651C0" w:rsidR="00FF633D" w:rsidRPr="009654F9" w:rsidRDefault="00DA30CB" w:rsidP="00FF633D">
      <w:pPr>
        <w:tabs>
          <w:tab w:val="left" w:pos="283"/>
        </w:tabs>
      </w:pPr>
      <w:r>
        <w:rPr>
          <w:b/>
          <w:noProof/>
        </w:rPr>
        <mc:AlternateContent>
          <mc:Choice Requires="wpi">
            <w:drawing>
              <wp:anchor distT="0" distB="0" distL="114300" distR="114300" simplePos="0" relativeHeight="251699200" behindDoc="0" locked="0" layoutInCell="1" allowOverlap="1" wp14:anchorId="040B14FC" wp14:editId="4C28904D">
                <wp:simplePos x="0" y="0"/>
                <wp:positionH relativeFrom="column">
                  <wp:posOffset>298577</wp:posOffset>
                </wp:positionH>
                <wp:positionV relativeFrom="paragraph">
                  <wp:posOffset>41001</wp:posOffset>
                </wp:positionV>
                <wp:extent cx="948600" cy="27000"/>
                <wp:effectExtent l="88900" t="139700" r="93345" b="138430"/>
                <wp:wrapNone/>
                <wp:docPr id="46" name="Ink 46"/>
                <wp:cNvGraphicFramePr/>
                <a:graphic xmlns:a="http://schemas.openxmlformats.org/drawingml/2006/main">
                  <a:graphicData uri="http://schemas.microsoft.com/office/word/2010/wordprocessingInk">
                    <w14:contentPart bwMode="auto" r:id="rId40">
                      <w14:nvContentPartPr>
                        <w14:cNvContentPartPr/>
                      </w14:nvContentPartPr>
                      <w14:xfrm>
                        <a:off x="0" y="0"/>
                        <a:ext cx="948600" cy="27000"/>
                      </w14:xfrm>
                    </w14:contentPart>
                  </a:graphicData>
                </a:graphic>
              </wp:anchor>
            </w:drawing>
          </mc:Choice>
          <mc:Fallback>
            <w:pict>
              <v:shape w14:anchorId="1E2C64EC" id="Ink 46" o:spid="_x0000_s1026" type="#_x0000_t75" style="position:absolute;margin-left:19.25pt;margin-top:-5.25pt;width:83.2pt;height:19.1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">
                <v:imagedata r:id="rId41" o:title=""/>
              </v:shape>
            </w:pict>
          </mc:Fallback>
        </mc:AlternateContent>
      </w:r>
      <w:r w:rsidR="00FF633D">
        <w:rPr>
          <w:b/>
        </w:rPr>
        <w:tab/>
        <w:t xml:space="preserve">A. </w:t>
      </w:r>
      <w:r w:rsidR="00FF633D" w:rsidRPr="009654F9">
        <w:t>how the English language has adapted to different cultures and regions.</w:t>
      </w:r>
    </w:p>
    <w:p w14:paraId="253221AD" w14:textId="3DDBE2C1" w:rsidR="00FF633D" w:rsidRPr="009654F9" w:rsidRDefault="00DA30CB" w:rsidP="00FF633D">
      <w:pPr>
        <w:tabs>
          <w:tab w:val="left" w:pos="283"/>
        </w:tabs>
      </w:pPr>
      <w:r>
        <w:rPr>
          <w:b/>
          <w:noProof/>
        </w:rPr>
        <mc:AlternateContent>
          <mc:Choice Requires="wpi">
            <w:drawing>
              <wp:anchor distT="0" distB="0" distL="114300" distR="114300" simplePos="0" relativeHeight="251697152" behindDoc="0" locked="0" layoutInCell="1" allowOverlap="1" wp14:anchorId="3796CF9E" wp14:editId="6A24EA75">
                <wp:simplePos x="0" y="0"/>
                <wp:positionH relativeFrom="column">
                  <wp:posOffset>2588897</wp:posOffset>
                </wp:positionH>
                <wp:positionV relativeFrom="paragraph">
                  <wp:posOffset>64461</wp:posOffset>
                </wp:positionV>
                <wp:extent cx="401400" cy="28800"/>
                <wp:effectExtent l="63500" t="101600" r="81280" b="98425"/>
                <wp:wrapNone/>
                <wp:docPr id="44" name="Ink 44"/>
                <wp:cNvGraphicFramePr/>
                <a:graphic xmlns:a="http://schemas.openxmlformats.org/drawingml/2006/main">
                  <a:graphicData uri="http://schemas.microsoft.com/office/word/2010/wordprocessingInk">
                    <w14:contentPart bwMode="auto" r:id="rId42">
                      <w14:nvContentPartPr>
                        <w14:cNvContentPartPr/>
                      </w14:nvContentPartPr>
                      <w14:xfrm>
                        <a:off x="0" y="0"/>
                        <a:ext cx="401400" cy="28800"/>
                      </w14:xfrm>
                    </w14:contentPart>
                  </a:graphicData>
                </a:graphic>
              </wp:anchor>
            </w:drawing>
          </mc:Choice>
          <mc:Fallback>
            <w:pict>
              <v:shape w14:anchorId="314EE0EE" id="Ink 44" o:spid="_x0000_s1026" type="#_x0000_t75" style="position:absolute;margin-left:201pt;margin-top:-.55pt;width:37.25pt;height:13.6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">
                <v:imagedata r:id="rId43" o:title=""/>
              </v:shape>
            </w:pict>
          </mc:Fallback>
        </mc:AlternateContent>
      </w:r>
      <w:r w:rsidR="00FF633D">
        <w:rPr>
          <w:b/>
        </w:rPr>
        <w:tab/>
        <w:t xml:space="preserve">B. </w:t>
      </w:r>
      <w:r w:rsidR="00FF633D" w:rsidRPr="009654F9">
        <w:t>a British person might use the word "lorry".</w:t>
      </w:r>
    </w:p>
    <w:p w14:paraId="0F42A558" w14:textId="36299D7E" w:rsidR="00FF633D" w:rsidRPr="00C83CA4" w:rsidRDefault="00DA30CB" w:rsidP="00FF633D">
      <w:pPr>
        <w:tabs>
          <w:tab w:val="left" w:pos="283"/>
        </w:tabs>
      </w:pPr>
      <w:r>
        <w:rPr>
          <w:b/>
          <w:noProof/>
        </w:rPr>
        <mc:AlternateContent>
          <mc:Choice Requires="wpi">
            <w:drawing>
              <wp:anchor distT="0" distB="0" distL="114300" distR="114300" simplePos="0" relativeHeight="251689984" behindDoc="0" locked="0" layoutInCell="1" allowOverlap="1" wp14:anchorId="758BA8A9" wp14:editId="33979B21">
                <wp:simplePos x="0" y="0"/>
                <wp:positionH relativeFrom="column">
                  <wp:posOffset>364457</wp:posOffset>
                </wp:positionH>
                <wp:positionV relativeFrom="paragraph">
                  <wp:posOffset>65907</wp:posOffset>
                </wp:positionV>
                <wp:extent cx="4285080" cy="56160"/>
                <wp:effectExtent l="63500" t="101600" r="58420" b="96520"/>
                <wp:wrapNone/>
                <wp:docPr id="37" name="Ink 37"/>
                <wp:cNvGraphicFramePr/>
                <a:graphic xmlns:a="http://schemas.openxmlformats.org/drawingml/2006/main">
                  <a:graphicData uri="http://schemas.microsoft.com/office/word/2010/wordprocessingInk">
                    <w14:contentPart bwMode="auto" r:id="rId44">
                      <w14:nvContentPartPr>
                        <w14:cNvContentPartPr/>
                      </w14:nvContentPartPr>
                      <w14:xfrm>
                        <a:off x="0" y="0"/>
                        <a:ext cx="4285080" cy="56160"/>
                      </w14:xfrm>
                    </w14:contentPart>
                  </a:graphicData>
                </a:graphic>
              </wp:anchor>
            </w:drawing>
          </mc:Choice>
          <mc:Fallback>
            <w:pict>
              <v:shape w14:anchorId="2C1A0043" id="Ink 37" o:spid="_x0000_s1026" type="#_x0000_t75" style="position:absolute;margin-left:25.9pt;margin-top:-.45pt;width:343.05pt;height:15.7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">
                <v:imagedata r:id="rId45" o:title=""/>
              </v:shape>
            </w:pict>
          </mc:Fallback>
        </mc:AlternateContent>
      </w:r>
      <w:r w:rsidR="00FF633D">
        <w:rPr>
          <w:b/>
        </w:rPr>
        <w:tab/>
        <w:t xml:space="preserve">C. </w:t>
      </w:r>
      <w:r w:rsidR="00FF633D" w:rsidRPr="00C83CA4">
        <w:t>Different regions have developed their own ways of using the language.</w:t>
      </w:r>
    </w:p>
    <w:p w14:paraId="0ACDDCFD" w14:textId="29318935" w:rsidR="00FF633D" w:rsidRPr="009654F9" w:rsidRDefault="00DA30CB" w:rsidP="00FF633D">
      <w:pPr>
        <w:tabs>
          <w:tab w:val="left" w:pos="283"/>
        </w:tabs>
      </w:pPr>
      <w:r>
        <w:rPr>
          <w:b/>
          <w:noProof/>
        </w:rPr>
        <mc:AlternateContent>
          <mc:Choice Requires="wpi">
            <w:drawing>
              <wp:anchor distT="0" distB="0" distL="114300" distR="114300" simplePos="0" relativeHeight="251691008" behindDoc="0" locked="0" layoutInCell="1" allowOverlap="1" wp14:anchorId="6C6979C3" wp14:editId="3341E655">
                <wp:simplePos x="0" y="0"/>
                <wp:positionH relativeFrom="column">
                  <wp:posOffset>406217</wp:posOffset>
                </wp:positionH>
                <wp:positionV relativeFrom="paragraph">
                  <wp:posOffset>101026</wp:posOffset>
                </wp:positionV>
                <wp:extent cx="2648520" cy="63360"/>
                <wp:effectExtent l="63500" t="101600" r="82550" b="102235"/>
                <wp:wrapNone/>
                <wp:docPr id="38" name="Ink 38"/>
                <wp:cNvGraphicFramePr/>
                <a:graphic xmlns:a="http://schemas.openxmlformats.org/drawingml/2006/main">
                  <a:graphicData uri="http://schemas.microsoft.com/office/word/2010/wordprocessingInk">
                    <w14:contentPart bwMode="auto" r:id="rId46">
                      <w14:nvContentPartPr>
                        <w14:cNvContentPartPr/>
                      </w14:nvContentPartPr>
                      <w14:xfrm>
                        <a:off x="0" y="0"/>
                        <a:ext cx="2648520" cy="63360"/>
                      </w14:xfrm>
                    </w14:contentPart>
                  </a:graphicData>
                </a:graphic>
              </wp:anchor>
            </w:drawing>
          </mc:Choice>
          <mc:Fallback>
            <w:pict>
              <v:shape w14:anchorId="3E9B31A1" id="Ink 38" o:spid="_x0000_s1026" type="#_x0000_t75" style="position:absolute;margin-left:29.15pt;margin-top:2.3pt;width:214.25pt;height:16.3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">
                <v:imagedata r:id="rId47" o:title=""/>
              </v:shape>
            </w:pict>
          </mc:Fallback>
        </mc:AlternateContent>
      </w:r>
      <w:r w:rsidR="00FF633D">
        <w:rPr>
          <w:b/>
        </w:rPr>
        <w:tab/>
        <w:t xml:space="preserve">D. </w:t>
      </w:r>
      <w:r w:rsidR="00FF633D" w:rsidRPr="009654F9">
        <w:t>It has become a bridge that connects people across the globe.</w:t>
      </w:r>
    </w:p>
    <w:p w14:paraId="6F022B6D" w14:textId="77777777" w:rsidR="00FF633D" w:rsidRPr="00804A8A" w:rsidRDefault="00FF633D" w:rsidP="00FF633D">
      <w:pPr>
        <w:pStyle w:val="NormalWeb"/>
        <w:spacing w:before="0" w:beforeAutospacing="0" w:after="0" w:afterAutospacing="0"/>
        <w:jc w:val="both"/>
      </w:pPr>
    </w:p>
    <w:p w14:paraId="7FD1F8BC" w14:textId="77777777" w:rsidR="00FF633D" w:rsidRDefault="00FF633D" w:rsidP="00FF633D">
      <w:r>
        <w:rPr>
          <w:b/>
        </w:rPr>
        <w:t xml:space="preserve">Question 9. </w:t>
      </w:r>
    </w:p>
    <w:p w14:paraId="3540342A" w14:textId="77777777" w:rsidR="00FF633D" w:rsidRPr="009654F9" w:rsidRDefault="00FF633D" w:rsidP="00FF633D">
      <w:pPr>
        <w:tabs>
          <w:tab w:val="left" w:pos="283"/>
        </w:tabs>
      </w:pPr>
      <w:r>
        <w:rPr>
          <w:b/>
        </w:rPr>
        <w:tab/>
        <w:t xml:space="preserve">A. </w:t>
      </w:r>
      <w:r w:rsidRPr="009654F9">
        <w:t>how the English language has adapted to different cultures and regions.</w:t>
      </w:r>
    </w:p>
    <w:p w14:paraId="7B1E1070" w14:textId="77777777" w:rsidR="00FF633D" w:rsidRPr="009654F9" w:rsidRDefault="00FF633D" w:rsidP="00FF633D">
      <w:pPr>
        <w:tabs>
          <w:tab w:val="left" w:pos="283"/>
        </w:tabs>
      </w:pPr>
      <w:r>
        <w:rPr>
          <w:b/>
        </w:rPr>
        <w:tab/>
        <w:t xml:space="preserve">B. </w:t>
      </w:r>
      <w:r w:rsidRPr="009654F9">
        <w:t>a British person might use the word "lorry".</w:t>
      </w:r>
    </w:p>
    <w:p w14:paraId="4B698914" w14:textId="77777777" w:rsidR="00FF633D" w:rsidRPr="00C83CA4" w:rsidRDefault="00FF633D" w:rsidP="00FF633D">
      <w:pPr>
        <w:tabs>
          <w:tab w:val="left" w:pos="283"/>
        </w:tabs>
      </w:pPr>
      <w:r>
        <w:rPr>
          <w:b/>
        </w:rPr>
        <w:tab/>
        <w:t>C</w:t>
      </w:r>
      <w:r w:rsidRPr="00DA30CB">
        <w:rPr>
          <w:b/>
          <w:color w:val="FF0000"/>
        </w:rPr>
        <w:t xml:space="preserve">. </w:t>
      </w:r>
      <w:r w:rsidRPr="00DA30CB">
        <w:rPr>
          <w:color w:val="FF0000"/>
        </w:rPr>
        <w:t>Different regions have developed their own ways of using the language</w:t>
      </w:r>
      <w:r w:rsidRPr="00C83CA4">
        <w:t>.</w:t>
      </w:r>
    </w:p>
    <w:p w14:paraId="2ABCAFCA" w14:textId="77777777" w:rsidR="00FF633D" w:rsidRPr="009654F9" w:rsidRDefault="00FF633D" w:rsidP="00FF633D">
      <w:pPr>
        <w:tabs>
          <w:tab w:val="left" w:pos="283"/>
        </w:tabs>
      </w:pPr>
      <w:r>
        <w:rPr>
          <w:b/>
        </w:rPr>
        <w:tab/>
        <w:t xml:space="preserve">D. </w:t>
      </w:r>
      <w:r w:rsidRPr="009654F9">
        <w:t>It has become a bridge that connects people across the globe.</w:t>
      </w:r>
    </w:p>
    <w:p w14:paraId="23B0A4F6" w14:textId="77777777" w:rsidR="00FF633D" w:rsidRDefault="00FF633D" w:rsidP="00FF633D">
      <w:r>
        <w:rPr>
          <w:b/>
        </w:rPr>
        <w:t xml:space="preserve">Question 10. </w:t>
      </w:r>
    </w:p>
    <w:p w14:paraId="4AB53D45" w14:textId="77777777" w:rsidR="00FF633D" w:rsidRPr="009654F9" w:rsidRDefault="00FF633D" w:rsidP="00FF633D">
      <w:pPr>
        <w:tabs>
          <w:tab w:val="left" w:pos="283"/>
        </w:tabs>
      </w:pPr>
      <w:r>
        <w:rPr>
          <w:b/>
        </w:rPr>
        <w:tab/>
        <w:t xml:space="preserve">A. </w:t>
      </w:r>
      <w:r w:rsidRPr="009654F9">
        <w:t>It has become a bridge that connects people across the globe.</w:t>
      </w:r>
    </w:p>
    <w:p w14:paraId="25FC59FB" w14:textId="77777777" w:rsidR="00FF633D" w:rsidRPr="009654F9" w:rsidRDefault="00FF633D" w:rsidP="00FF633D">
      <w:pPr>
        <w:tabs>
          <w:tab w:val="left" w:pos="283"/>
        </w:tabs>
      </w:pPr>
      <w:r>
        <w:rPr>
          <w:b/>
        </w:rPr>
        <w:tab/>
        <w:t xml:space="preserve">B. </w:t>
      </w:r>
      <w:r w:rsidRPr="009654F9">
        <w:t>Different regions have developed their own ways of using the language.</w:t>
      </w:r>
    </w:p>
    <w:p w14:paraId="5D14CAD3" w14:textId="77777777" w:rsidR="00FF633D" w:rsidRPr="009654F9" w:rsidRDefault="00FF633D" w:rsidP="00FF633D">
      <w:pPr>
        <w:tabs>
          <w:tab w:val="left" w:pos="283"/>
        </w:tabs>
      </w:pPr>
      <w:r>
        <w:rPr>
          <w:b/>
        </w:rPr>
        <w:tab/>
        <w:t xml:space="preserve">C. </w:t>
      </w:r>
      <w:r w:rsidRPr="009654F9">
        <w:t>how the English language has adapted to different cultures and regions.</w:t>
      </w:r>
    </w:p>
    <w:p w14:paraId="01B5D5ED" w14:textId="77777777" w:rsidR="00FF633D" w:rsidRPr="00DA30CB" w:rsidRDefault="00FF633D" w:rsidP="00FF633D">
      <w:pPr>
        <w:tabs>
          <w:tab w:val="left" w:pos="283"/>
        </w:tabs>
        <w:rPr>
          <w:color w:val="FF0000"/>
        </w:rPr>
      </w:pPr>
      <w:r w:rsidRPr="00DA30CB">
        <w:rPr>
          <w:b/>
          <w:color w:val="FF0000"/>
        </w:rPr>
        <w:tab/>
        <w:t xml:space="preserve">D. </w:t>
      </w:r>
      <w:r w:rsidRPr="00DA30CB">
        <w:rPr>
          <w:color w:val="FF0000"/>
        </w:rPr>
        <w:t>a British person might use the word "lorry".</w:t>
      </w:r>
    </w:p>
    <w:p w14:paraId="37DC8D56" w14:textId="77777777" w:rsidR="00FF633D" w:rsidRDefault="00FF633D" w:rsidP="00FF633D">
      <w:r>
        <w:rPr>
          <w:b/>
        </w:rPr>
        <w:t xml:space="preserve">Question 11. </w:t>
      </w:r>
    </w:p>
    <w:p w14:paraId="2326E47A" w14:textId="77777777" w:rsidR="00FF633D" w:rsidRPr="009654F9" w:rsidRDefault="00FF633D" w:rsidP="00FF633D">
      <w:pPr>
        <w:tabs>
          <w:tab w:val="left" w:pos="283"/>
        </w:tabs>
      </w:pPr>
      <w:r>
        <w:rPr>
          <w:b/>
        </w:rPr>
        <w:tab/>
        <w:t xml:space="preserve">A. </w:t>
      </w:r>
      <w:r w:rsidRPr="009654F9">
        <w:t>Different regions have developed their own ways of using the language.</w:t>
      </w:r>
    </w:p>
    <w:p w14:paraId="2617EAB2" w14:textId="77777777" w:rsidR="00FF633D" w:rsidRPr="009654F9" w:rsidRDefault="00FF633D" w:rsidP="00FF633D">
      <w:pPr>
        <w:tabs>
          <w:tab w:val="left" w:pos="283"/>
        </w:tabs>
      </w:pPr>
      <w:r>
        <w:rPr>
          <w:b/>
        </w:rPr>
        <w:tab/>
        <w:t xml:space="preserve">B. </w:t>
      </w:r>
      <w:r w:rsidRPr="009654F9">
        <w:t>a British person might use the word "lorry".</w:t>
      </w:r>
    </w:p>
    <w:p w14:paraId="7E93885A" w14:textId="77777777" w:rsidR="00FF633D" w:rsidRPr="009654F9" w:rsidRDefault="00FF633D" w:rsidP="00FF633D">
      <w:pPr>
        <w:tabs>
          <w:tab w:val="left" w:pos="283"/>
        </w:tabs>
      </w:pPr>
      <w:r>
        <w:rPr>
          <w:b/>
        </w:rPr>
        <w:tab/>
        <w:t xml:space="preserve">C. </w:t>
      </w:r>
      <w:r w:rsidRPr="009654F9">
        <w:t>It has become a bridge that connects people across the globe.</w:t>
      </w:r>
    </w:p>
    <w:p w14:paraId="7CE2CECA" w14:textId="77777777" w:rsidR="00FF633D" w:rsidRPr="00C83CA4" w:rsidRDefault="00FF633D" w:rsidP="00FF633D">
      <w:pPr>
        <w:tabs>
          <w:tab w:val="left" w:pos="283"/>
        </w:tabs>
      </w:pPr>
      <w:r>
        <w:rPr>
          <w:b/>
        </w:rPr>
        <w:tab/>
        <w:t xml:space="preserve">D. </w:t>
      </w:r>
      <w:r w:rsidRPr="00DA30CB">
        <w:rPr>
          <w:color w:val="FF0000"/>
        </w:rPr>
        <w:t>how the English language has adapted to different cultures and regions.</w:t>
      </w:r>
    </w:p>
    <w:p w14:paraId="24242361" w14:textId="77777777" w:rsidR="00FF633D" w:rsidRPr="00804A8A" w:rsidRDefault="00FF633D" w:rsidP="00FF633D">
      <w:pPr>
        <w:rPr>
          <w:rFonts w:eastAsia="Cambria"/>
        </w:rPr>
      </w:pPr>
      <w:r>
        <w:rPr>
          <w:b/>
        </w:rPr>
        <w:t xml:space="preserve">Question 12. </w:t>
      </w:r>
      <w:r w:rsidRPr="003A7B4F">
        <w:rPr>
          <w:noProof/>
          <w:vanish/>
        </w:rPr>
        <w:drawing>
          <wp:inline distT="0" distB="0" distL="0" distR="0" wp14:anchorId="24AC230F" wp14:editId="7AC9CC77">
            <wp:extent cx="142875" cy="142875"/>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A7B4F">
        <w:rPr>
          <w:noProof/>
          <w:vanish/>
        </w:rPr>
        <w:drawing>
          <wp:inline distT="0" distB="0" distL="0" distR="0" wp14:anchorId="2AB5DF27" wp14:editId="1E3EA0A1">
            <wp:extent cx="142875" cy="142875"/>
            <wp:effectExtent l="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p>
    <w:p w14:paraId="196E0DCB" w14:textId="77777777" w:rsidR="00FF633D" w:rsidRPr="00C83CA4" w:rsidRDefault="00FF633D" w:rsidP="00FF633D">
      <w:pPr>
        <w:tabs>
          <w:tab w:val="left" w:pos="283"/>
        </w:tabs>
      </w:pPr>
      <w:r>
        <w:rPr>
          <w:b/>
        </w:rPr>
        <w:tab/>
        <w:t xml:space="preserve">A. </w:t>
      </w:r>
      <w:r w:rsidRPr="00DA30CB">
        <w:rPr>
          <w:color w:val="FF0000"/>
        </w:rPr>
        <w:t>It has become a bridge that connects people across the globe</w:t>
      </w:r>
      <w:r w:rsidRPr="00C83CA4">
        <w:t>.</w:t>
      </w:r>
    </w:p>
    <w:p w14:paraId="2E13D826" w14:textId="77777777" w:rsidR="00FF633D" w:rsidRPr="009654F9" w:rsidRDefault="00FF633D" w:rsidP="00FF633D">
      <w:pPr>
        <w:tabs>
          <w:tab w:val="left" w:pos="283"/>
        </w:tabs>
      </w:pPr>
      <w:r>
        <w:rPr>
          <w:b/>
        </w:rPr>
        <w:tab/>
        <w:t xml:space="preserve">B. </w:t>
      </w:r>
      <w:r w:rsidRPr="009654F9">
        <w:t>Different regions have developed their own ways of using the language.</w:t>
      </w:r>
    </w:p>
    <w:p w14:paraId="4A57F482" w14:textId="77777777" w:rsidR="00FF633D" w:rsidRPr="009654F9" w:rsidRDefault="00FF633D" w:rsidP="00FF633D">
      <w:pPr>
        <w:tabs>
          <w:tab w:val="left" w:pos="283"/>
        </w:tabs>
      </w:pPr>
      <w:r>
        <w:rPr>
          <w:b/>
        </w:rPr>
        <w:tab/>
        <w:t xml:space="preserve">C. </w:t>
      </w:r>
      <w:r w:rsidRPr="009654F9">
        <w:t>a British person might use the word "lorry".</w:t>
      </w:r>
    </w:p>
    <w:p w14:paraId="2B4BFCBD" w14:textId="77777777" w:rsidR="00FF633D" w:rsidRPr="009654F9" w:rsidRDefault="00FF633D" w:rsidP="00FF633D">
      <w:pPr>
        <w:tabs>
          <w:tab w:val="left" w:pos="283"/>
        </w:tabs>
      </w:pPr>
      <w:r>
        <w:rPr>
          <w:b/>
        </w:rPr>
        <w:tab/>
        <w:t xml:space="preserve">D. </w:t>
      </w:r>
      <w:r w:rsidRPr="009654F9">
        <w:t>how the English language has adapted to different cultures and regions.</w:t>
      </w:r>
    </w:p>
    <w:p w14:paraId="1D2BAC83" w14:textId="77777777" w:rsidR="00FF633D" w:rsidRDefault="00FF633D" w:rsidP="00FF633D"/>
    <w:p w14:paraId="2F85ECDE" w14:textId="77777777" w:rsidR="00FF633D" w:rsidRPr="004B4FB5" w:rsidRDefault="00FF633D" w:rsidP="00FF633D">
      <w:pPr>
        <w:pStyle w:val="Vnbnnidung0"/>
        <w:spacing w:after="0" w:line="240" w:lineRule="auto"/>
        <w:ind w:firstLine="0"/>
        <w:rPr>
          <w:i/>
          <w:iCs/>
          <w:sz w:val="24"/>
          <w:szCs w:val="24"/>
        </w:rPr>
      </w:pPr>
      <w:r w:rsidRPr="004B4FB5">
        <w:rPr>
          <w:b/>
          <w:bCs/>
          <w:i/>
          <w:iCs/>
          <w:sz w:val="24"/>
          <w:szCs w:val="24"/>
        </w:rPr>
        <w:t xml:space="preserve">Read the following passage and mark the letter A, B, C, or D on your answer sheet to indicate the correct answer to each of the following questions </w:t>
      </w:r>
    </w:p>
    <w:p w14:paraId="3FDCBADE" w14:textId="77777777" w:rsidR="00FF633D" w:rsidRPr="00804A8A" w:rsidRDefault="00FF633D" w:rsidP="00FF633D">
      <w:pPr>
        <w:pStyle w:val="NormalWeb"/>
        <w:spacing w:before="0" w:beforeAutospacing="0" w:after="0" w:afterAutospacing="0"/>
        <w:jc w:val="both"/>
      </w:pPr>
      <w:r w:rsidRPr="00804A8A">
        <w:t xml:space="preserve">Maintaining a healthy lifestyle is </w:t>
      </w:r>
      <w:r w:rsidRPr="004B4FB5">
        <w:rPr>
          <w:b/>
          <w:bCs/>
          <w:u w:val="single"/>
        </w:rPr>
        <w:t>essential</w:t>
      </w:r>
      <w:r w:rsidRPr="00804A8A">
        <w:t xml:space="preserve"> for teenagers. </w:t>
      </w:r>
      <w:r w:rsidRPr="00845BA3">
        <w:rPr>
          <w:highlight w:val="lightGray"/>
        </w:rPr>
        <w:t>During the teen years, the body and brain are developing rapidly, so the habits formed now can last a lifetime.</w:t>
      </w:r>
      <w:r w:rsidRPr="00804A8A">
        <w:t xml:space="preserve"> A balanced diet, regular </w:t>
      </w:r>
      <w:r w:rsidRPr="002D597E">
        <w:rPr>
          <w:highlight w:val="yellow"/>
        </w:rPr>
        <w:t>physical</w:t>
      </w:r>
      <w:r w:rsidRPr="00804A8A">
        <w:t xml:space="preserve"> activity, and enough sleep are the three main pillars of good health. Eating various fruits, vegetables, and proteins helps provide the energy needed for both schoolwork and play.</w:t>
      </w:r>
    </w:p>
    <w:p w14:paraId="11F9B5A9" w14:textId="77777777" w:rsidR="00FF633D" w:rsidRPr="00804A8A" w:rsidRDefault="00FF633D" w:rsidP="00FF633D">
      <w:pPr>
        <w:pStyle w:val="NormalWeb"/>
        <w:spacing w:before="0" w:beforeAutospacing="0" w:after="0" w:afterAutospacing="0"/>
        <w:jc w:val="both"/>
      </w:pPr>
      <w:r w:rsidRPr="00804A8A">
        <w:t xml:space="preserve">Physical activity is not just about staying fit; it also helps improve your mood. When you exercise, your body releases chemicals that make you feel happier and reduce stress. </w:t>
      </w:r>
      <w:r w:rsidRPr="002D597E">
        <w:rPr>
          <w:highlight w:val="lightGray"/>
        </w:rPr>
        <w:t xml:space="preserve">Whether it is playing football, dancing, or just walking to school, moving your body every day can </w:t>
      </w:r>
      <w:r w:rsidRPr="002D597E">
        <w:rPr>
          <w:b/>
          <w:bCs/>
          <w:highlight w:val="lightGray"/>
          <w:u w:val="single"/>
        </w:rPr>
        <w:t>enhance</w:t>
      </w:r>
      <w:r w:rsidRPr="002D597E">
        <w:rPr>
          <w:highlight w:val="lightGray"/>
        </w:rPr>
        <w:t xml:space="preserve"> your </w:t>
      </w:r>
      <w:r w:rsidRPr="002D597E">
        <w:rPr>
          <w:highlight w:val="yellow"/>
        </w:rPr>
        <w:t xml:space="preserve">mental </w:t>
      </w:r>
      <w:r w:rsidRPr="002D597E">
        <w:rPr>
          <w:highlight w:val="lightGray"/>
        </w:rPr>
        <w:t>well-being.</w:t>
      </w:r>
    </w:p>
    <w:p w14:paraId="33BAD429" w14:textId="77777777" w:rsidR="00FF633D" w:rsidRPr="00804A8A" w:rsidRDefault="00FF633D" w:rsidP="00FF633D">
      <w:pPr>
        <w:pStyle w:val="NormalWeb"/>
        <w:spacing w:before="0" w:beforeAutospacing="0" w:after="0" w:afterAutospacing="0"/>
        <w:jc w:val="both"/>
      </w:pPr>
      <w:r w:rsidRPr="00804A8A">
        <w:lastRenderedPageBreak/>
        <w:t xml:space="preserve">Sleep is another crucial factor that many teens overlook. Most teenagers need about 8 to 10 hours of sleep each night to function at their best. Lack of sleep can lead to </w:t>
      </w:r>
      <w:r w:rsidRPr="00845BA3">
        <w:rPr>
          <w:highlight w:val="yellow"/>
        </w:rPr>
        <w:t>poor concentration</w:t>
      </w:r>
      <w:r w:rsidRPr="00804A8A">
        <w:t xml:space="preserve"> in class and make you feel irritable. Therefore, turning off electronic devices an hour before bedtime can help you fall asleep more easily.</w:t>
      </w:r>
    </w:p>
    <w:p w14:paraId="2169F27A" w14:textId="16A39C58" w:rsidR="00FF633D" w:rsidRDefault="00FF633D" w:rsidP="00FF633D">
      <w:pPr>
        <w:pStyle w:val="NormalWeb"/>
        <w:spacing w:before="0" w:beforeAutospacing="0" w:after="0" w:afterAutospacing="0"/>
        <w:jc w:val="both"/>
      </w:pPr>
      <w:r w:rsidRPr="00804A8A">
        <w:t>Finally, mental health is just as important as physical health. Taking time to relax, pursuing hobbies, and talking to friends or family about your problems can help you stay balanced. Small changes in your daily routine can make a big difference in how you feel and help you grow into a healthy adult.</w:t>
      </w:r>
    </w:p>
    <w:p w14:paraId="1DB1ABEB" w14:textId="2ED812A6" w:rsidR="00FF633D" w:rsidRDefault="00FF633D"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t>form</w:t>
      </w:r>
      <w:r>
        <w:rPr>
          <w:lang w:val="vi-VN"/>
        </w:rPr>
        <w:t xml:space="preserve"> (v) tạo hình, hình thành</w:t>
      </w:r>
    </w:p>
    <w:p w14:paraId="32503130" w14:textId="6EED123A" w:rsidR="00FF633D" w:rsidRDefault="00FF633D"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last (v) kéo dài</w:t>
      </w:r>
    </w:p>
    <w:p w14:paraId="17E1344F" w14:textId="316EBDD8" w:rsidR="00FF633D" w:rsidRDefault="00FF633D"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overlook (v)</w:t>
      </w:r>
    </w:p>
    <w:p w14:paraId="0075E728" w14:textId="138D8F81" w:rsidR="00917FDF" w:rsidRDefault="00917FDF"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 ignore/ miss</w:t>
      </w:r>
    </w:p>
    <w:p w14:paraId="3D8B6A10" w14:textId="0A157AB8" w:rsidR="00FF633D" w:rsidRDefault="00FF633D"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lead to Noun – dẫn đến điều gì</w:t>
      </w:r>
    </w:p>
    <w:p w14:paraId="0BE4C503" w14:textId="63A73219" w:rsidR="00FF633D" w:rsidRDefault="00FF633D"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irritable (adj)</w:t>
      </w:r>
    </w:p>
    <w:p w14:paraId="2039D7E7" w14:textId="2D8BC5C7" w:rsidR="00FF633D" w:rsidRDefault="00FF633D"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function (v/n)</w:t>
      </w:r>
    </w:p>
    <w:p w14:paraId="662F2CA5" w14:textId="38C702E8" w:rsidR="00FF633D" w:rsidRDefault="00FF633D"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stay balanced =</w:t>
      </w:r>
    </w:p>
    <w:p w14:paraId="45C75D37" w14:textId="33BA4A53" w:rsidR="00917FDF" w:rsidRDefault="00917FDF"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effect (N) ảnh hưởng</w:t>
      </w:r>
    </w:p>
    <w:p w14:paraId="0CC227E0" w14:textId="10EAB848" w:rsidR="00917FDF" w:rsidRDefault="00917FDF"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have an effect/ an impact on Noun – có ảnh hưởng đến ai</w:t>
      </w:r>
    </w:p>
    <w:p w14:paraId="29C58017" w14:textId="3015685A" w:rsidR="00917FDF" w:rsidRDefault="00917FDF"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affect (v) ảnh hưởng đến</w:t>
      </w:r>
    </w:p>
    <w:p w14:paraId="40510FA0" w14:textId="7B2BE2A2" w:rsidR="00917FDF" w:rsidRPr="00FF633D" w:rsidRDefault="00917FDF" w:rsidP="0074747A">
      <w:pPr>
        <w:pStyle w:val="NormalWeb"/>
        <w:pBdr>
          <w:top w:val="dashSmallGap" w:sz="12" w:space="1" w:color="FF0000"/>
          <w:left w:val="dashSmallGap" w:sz="12" w:space="4" w:color="FF0000"/>
          <w:bottom w:val="dashSmallGap" w:sz="12" w:space="1" w:color="FF0000"/>
          <w:right w:val="dashSmallGap" w:sz="12" w:space="4" w:color="FF0000"/>
        </w:pBdr>
        <w:spacing w:before="0" w:beforeAutospacing="0" w:after="0" w:afterAutospacing="0"/>
        <w:jc w:val="both"/>
        <w:rPr>
          <w:lang w:val="vi-VN"/>
        </w:rPr>
      </w:pPr>
      <w:r>
        <w:rPr>
          <w:lang w:val="vi-VN"/>
        </w:rPr>
        <w:t>positive (adj) tích cực &gt;&lt; negative (adj) tiêu cực</w:t>
      </w:r>
    </w:p>
    <w:p w14:paraId="7887F408" w14:textId="77777777" w:rsidR="00FF633D" w:rsidRDefault="00FF633D" w:rsidP="00FF633D">
      <w:pPr>
        <w:pStyle w:val="NormalWeb"/>
        <w:spacing w:before="0" w:beforeAutospacing="0" w:after="0" w:afterAutospacing="0"/>
      </w:pPr>
      <w:r>
        <w:rPr>
          <w:b/>
        </w:rPr>
        <w:t xml:space="preserve">Question 13. </w:t>
      </w:r>
      <w:r w:rsidRPr="00804A8A">
        <w:rPr>
          <w:b/>
          <w:bCs/>
        </w:rPr>
        <w:t xml:space="preserve">Why are </w:t>
      </w:r>
      <w:r w:rsidRPr="00845BA3">
        <w:rPr>
          <w:b/>
          <w:bCs/>
          <w:highlight w:val="yellow"/>
        </w:rPr>
        <w:t>habits formed during teenage years important</w:t>
      </w:r>
      <w:r w:rsidRPr="00804A8A">
        <w:rPr>
          <w:b/>
          <w:bCs/>
        </w:rPr>
        <w:t xml:space="preserve"> according to the passage?</w:t>
      </w:r>
    </w:p>
    <w:p w14:paraId="12A9BC36" w14:textId="77777777" w:rsidR="00FF633D" w:rsidRDefault="00FF633D" w:rsidP="00FF633D">
      <w:pPr>
        <w:tabs>
          <w:tab w:val="left" w:pos="283"/>
        </w:tabs>
      </w:pPr>
      <w:r>
        <w:rPr>
          <w:b/>
        </w:rPr>
        <w:tab/>
        <w:t xml:space="preserve">A. </w:t>
      </w:r>
      <w:r w:rsidRPr="00804A8A">
        <w:t>Because they help teens buy more electronic devices.</w:t>
      </w:r>
    </w:p>
    <w:p w14:paraId="14A62D46" w14:textId="77777777" w:rsidR="00FF633D" w:rsidRDefault="00FF633D" w:rsidP="00FF633D">
      <w:pPr>
        <w:tabs>
          <w:tab w:val="left" w:pos="283"/>
        </w:tabs>
      </w:pPr>
      <w:r>
        <w:rPr>
          <w:b/>
        </w:rPr>
        <w:tab/>
        <w:t xml:space="preserve">B. </w:t>
      </w:r>
      <w:r w:rsidRPr="00804A8A">
        <w:t>Because they are only related to playing football.</w:t>
      </w:r>
    </w:p>
    <w:p w14:paraId="46239F1C" w14:textId="77777777" w:rsidR="00FF633D" w:rsidRPr="00804A8A" w:rsidRDefault="00FF633D" w:rsidP="00FF633D">
      <w:pPr>
        <w:tabs>
          <w:tab w:val="left" w:pos="283"/>
        </w:tabs>
      </w:pPr>
      <w:r>
        <w:rPr>
          <w:b/>
        </w:rPr>
        <w:tab/>
        <w:t xml:space="preserve">C. </w:t>
      </w:r>
      <w:r w:rsidRPr="00804A8A">
        <w:t>Because they prevent teens from going to school.</w:t>
      </w:r>
    </w:p>
    <w:p w14:paraId="5F9BD65A" w14:textId="77777777" w:rsidR="00FF633D" w:rsidRPr="00845BA3" w:rsidRDefault="00FF633D" w:rsidP="00FF633D">
      <w:pPr>
        <w:tabs>
          <w:tab w:val="left" w:pos="283"/>
        </w:tabs>
        <w:rPr>
          <w:color w:val="FF0000"/>
        </w:rPr>
      </w:pPr>
      <w:r>
        <w:rPr>
          <w:b/>
        </w:rPr>
        <w:tab/>
        <w:t xml:space="preserve">D. </w:t>
      </w:r>
      <w:r w:rsidRPr="00845BA3">
        <w:rPr>
          <w:color w:val="FF0000"/>
        </w:rPr>
        <w:t>Because they can last for a person's whole life.</w:t>
      </w:r>
    </w:p>
    <w:p w14:paraId="787B2B16" w14:textId="77777777" w:rsidR="00FF633D" w:rsidRDefault="00FF633D" w:rsidP="00FF633D">
      <w:pPr>
        <w:pStyle w:val="NormalWeb"/>
        <w:spacing w:before="0" w:beforeAutospacing="0" w:after="0" w:afterAutospacing="0"/>
      </w:pPr>
      <w:r>
        <w:rPr>
          <w:b/>
        </w:rPr>
        <w:t xml:space="preserve">Question 14. </w:t>
      </w:r>
      <w:r w:rsidRPr="00804A8A">
        <w:rPr>
          <w:b/>
          <w:bCs/>
        </w:rPr>
        <w:t xml:space="preserve">According to the passage, the word “essential” is </w:t>
      </w:r>
      <w:r w:rsidRPr="00845BA3">
        <w:rPr>
          <w:b/>
          <w:bCs/>
          <w:highlight w:val="yellow"/>
        </w:rPr>
        <w:t>OPPOSITE</w:t>
      </w:r>
      <w:r w:rsidRPr="00804A8A">
        <w:rPr>
          <w:b/>
          <w:bCs/>
        </w:rPr>
        <w:t xml:space="preserve"> in meaning to ______.</w:t>
      </w:r>
    </w:p>
    <w:p w14:paraId="2830D684" w14:textId="77777777" w:rsidR="00FF633D" w:rsidRDefault="00FF633D" w:rsidP="00FF633D">
      <w:pPr>
        <w:tabs>
          <w:tab w:val="left" w:pos="283"/>
          <w:tab w:val="left" w:pos="2906"/>
          <w:tab w:val="left" w:pos="5528"/>
          <w:tab w:val="left" w:pos="8150"/>
        </w:tabs>
      </w:pPr>
      <w:r>
        <w:rPr>
          <w:rStyle w:val="YoungMixChar"/>
          <w:b/>
        </w:rPr>
        <w:tab/>
        <w:t xml:space="preserve">A. </w:t>
      </w:r>
      <w:r w:rsidRPr="00845BA3">
        <w:rPr>
          <w:color w:val="FF0000"/>
        </w:rPr>
        <w:t>unimportant</w:t>
      </w:r>
      <w:r>
        <w:rPr>
          <w:rStyle w:val="YoungMixChar"/>
          <w:b/>
        </w:rPr>
        <w:tab/>
        <w:t xml:space="preserve">B. </w:t>
      </w:r>
      <w:r w:rsidRPr="00804A8A">
        <w:t>difficult</w:t>
      </w:r>
      <w:r>
        <w:rPr>
          <w:rStyle w:val="YoungMixChar"/>
          <w:b/>
        </w:rPr>
        <w:tab/>
        <w:t xml:space="preserve">C. </w:t>
      </w:r>
      <w:r w:rsidRPr="00804A8A">
        <w:t>necessary</w:t>
      </w:r>
      <w:r>
        <w:rPr>
          <w:rStyle w:val="YoungMixChar"/>
          <w:b/>
        </w:rPr>
        <w:tab/>
        <w:t xml:space="preserve">D. </w:t>
      </w:r>
      <w:r w:rsidRPr="00804A8A">
        <w:t>modern</w:t>
      </w:r>
    </w:p>
    <w:p w14:paraId="74A2529A" w14:textId="77777777" w:rsidR="00FF633D" w:rsidRDefault="00FF633D" w:rsidP="00FF633D">
      <w:pPr>
        <w:pStyle w:val="NormalWeb"/>
        <w:spacing w:before="0" w:beforeAutospacing="0" w:after="0" w:afterAutospacing="0"/>
      </w:pPr>
      <w:r>
        <w:rPr>
          <w:b/>
        </w:rPr>
        <w:t xml:space="preserve">Question 15. </w:t>
      </w:r>
      <w:r w:rsidRPr="00804A8A">
        <w:rPr>
          <w:b/>
          <w:bCs/>
        </w:rPr>
        <w:t>Which of the following is TRUE according to the passage?</w:t>
      </w:r>
    </w:p>
    <w:p w14:paraId="1247D72F" w14:textId="77777777" w:rsidR="00FF633D" w:rsidRDefault="00FF633D" w:rsidP="00FF633D">
      <w:pPr>
        <w:tabs>
          <w:tab w:val="left" w:pos="283"/>
        </w:tabs>
      </w:pPr>
      <w:r>
        <w:rPr>
          <w:b/>
        </w:rPr>
        <w:tab/>
        <w:t xml:space="preserve">A. </w:t>
      </w:r>
      <w:r w:rsidRPr="00804A8A">
        <w:t xml:space="preserve">Exercise only helps the body stay fit </w:t>
      </w:r>
      <w:r w:rsidRPr="002D597E">
        <w:rPr>
          <w:highlight w:val="cyan"/>
        </w:rPr>
        <w:t>but does not affect the mood.</w:t>
      </w:r>
    </w:p>
    <w:p w14:paraId="6916D5A7" w14:textId="77777777" w:rsidR="00FF633D" w:rsidRDefault="00FF633D" w:rsidP="00FF633D">
      <w:pPr>
        <w:tabs>
          <w:tab w:val="left" w:pos="283"/>
        </w:tabs>
      </w:pPr>
      <w:r>
        <w:rPr>
          <w:b/>
        </w:rPr>
        <w:tab/>
        <w:t xml:space="preserve">B. </w:t>
      </w:r>
      <w:r w:rsidRPr="002D597E">
        <w:rPr>
          <w:highlight w:val="cyan"/>
        </w:rPr>
        <w:t>Only playing professional</w:t>
      </w:r>
      <w:r w:rsidRPr="00804A8A">
        <w:t xml:space="preserve"> sports is considered physical activity.</w:t>
      </w:r>
    </w:p>
    <w:p w14:paraId="2C0F4E9F" w14:textId="77777777" w:rsidR="00FF633D" w:rsidRPr="00804A8A" w:rsidRDefault="00FF633D" w:rsidP="00FF633D">
      <w:pPr>
        <w:tabs>
          <w:tab w:val="left" w:pos="283"/>
        </w:tabs>
      </w:pPr>
      <w:r>
        <w:rPr>
          <w:b/>
        </w:rPr>
        <w:tab/>
        <w:t xml:space="preserve">C. </w:t>
      </w:r>
      <w:r w:rsidRPr="002D597E">
        <w:rPr>
          <w:highlight w:val="cyan"/>
        </w:rPr>
        <w:t>Exercise makes teenagers feel more stressed and tired.</w:t>
      </w:r>
    </w:p>
    <w:p w14:paraId="6247F344" w14:textId="77777777" w:rsidR="00FF633D" w:rsidRPr="00095EAC" w:rsidRDefault="00FF633D" w:rsidP="00FF633D">
      <w:pPr>
        <w:tabs>
          <w:tab w:val="left" w:pos="283"/>
        </w:tabs>
      </w:pPr>
      <w:r>
        <w:rPr>
          <w:b/>
        </w:rPr>
        <w:tab/>
        <w:t xml:space="preserve">D. </w:t>
      </w:r>
      <w:r w:rsidRPr="002D597E">
        <w:rPr>
          <w:color w:val="FF0000"/>
        </w:rPr>
        <w:t>Moving your body every day can have a positive effect on your mental health</w:t>
      </w:r>
      <w:r w:rsidRPr="00095EAC">
        <w:t>.</w:t>
      </w:r>
    </w:p>
    <w:p w14:paraId="7D4C58CF" w14:textId="77777777" w:rsidR="00FF633D" w:rsidRDefault="00FF633D" w:rsidP="00FF633D">
      <w:pPr>
        <w:pStyle w:val="NormalWeb"/>
        <w:spacing w:before="0" w:beforeAutospacing="0" w:after="0" w:afterAutospacing="0"/>
      </w:pPr>
      <w:r>
        <w:rPr>
          <w:b/>
        </w:rPr>
        <w:t xml:space="preserve">Question 16. </w:t>
      </w:r>
      <w:r w:rsidRPr="00804A8A">
        <w:rPr>
          <w:b/>
          <w:bCs/>
        </w:rPr>
        <w:t xml:space="preserve">According to the passage, the word “enhance” is </w:t>
      </w:r>
      <w:r w:rsidRPr="002D597E">
        <w:rPr>
          <w:b/>
          <w:bCs/>
          <w:highlight w:val="yellow"/>
        </w:rPr>
        <w:t>CLOSEST</w:t>
      </w:r>
      <w:r w:rsidRPr="00804A8A">
        <w:rPr>
          <w:b/>
          <w:bCs/>
        </w:rPr>
        <w:t xml:space="preserve"> in meaning to ______.</w:t>
      </w:r>
    </w:p>
    <w:p w14:paraId="74F7E69F" w14:textId="77777777" w:rsidR="00FF633D" w:rsidRDefault="00FF633D" w:rsidP="00FF633D">
      <w:pPr>
        <w:tabs>
          <w:tab w:val="left" w:pos="283"/>
          <w:tab w:val="left" w:pos="2906"/>
          <w:tab w:val="left" w:pos="5528"/>
          <w:tab w:val="left" w:pos="8150"/>
        </w:tabs>
      </w:pPr>
      <w:r>
        <w:rPr>
          <w:rStyle w:val="YoungMixChar"/>
          <w:b/>
        </w:rPr>
        <w:tab/>
        <w:t xml:space="preserve">A. </w:t>
      </w:r>
      <w:r w:rsidRPr="00804A8A">
        <w:t>limit</w:t>
      </w:r>
      <w:r>
        <w:rPr>
          <w:rStyle w:val="YoungMixChar"/>
          <w:b/>
        </w:rPr>
        <w:tab/>
        <w:t xml:space="preserve">B. </w:t>
      </w:r>
      <w:r w:rsidRPr="002D597E">
        <w:rPr>
          <w:color w:val="FF0000"/>
        </w:rPr>
        <w:t>improve</w:t>
      </w:r>
      <w:r>
        <w:rPr>
          <w:rStyle w:val="YoungMixChar"/>
          <w:b/>
        </w:rPr>
        <w:tab/>
        <w:t xml:space="preserve">C. </w:t>
      </w:r>
      <w:r w:rsidRPr="00804A8A">
        <w:t>decrease</w:t>
      </w:r>
      <w:r>
        <w:rPr>
          <w:rStyle w:val="YoungMixChar"/>
          <w:b/>
        </w:rPr>
        <w:tab/>
        <w:t xml:space="preserve">D. </w:t>
      </w:r>
      <w:r w:rsidRPr="00804A8A">
        <w:t>change</w:t>
      </w:r>
    </w:p>
    <w:p w14:paraId="6557517A" w14:textId="77777777" w:rsidR="00FF633D" w:rsidRDefault="00FF633D" w:rsidP="00FF633D">
      <w:pPr>
        <w:pStyle w:val="NormalWeb"/>
        <w:spacing w:before="0" w:beforeAutospacing="0" w:after="0" w:afterAutospacing="0"/>
      </w:pPr>
      <w:r>
        <w:rPr>
          <w:b/>
        </w:rPr>
        <w:t xml:space="preserve">Question 17. </w:t>
      </w:r>
      <w:r w:rsidRPr="00804A8A">
        <w:rPr>
          <w:b/>
          <w:bCs/>
        </w:rPr>
        <w:t>What is the main idea of the passage?</w:t>
      </w:r>
    </w:p>
    <w:p w14:paraId="61DDAEED" w14:textId="77777777" w:rsidR="00FF633D" w:rsidRPr="00804A8A" w:rsidRDefault="00FF633D" w:rsidP="00FF633D">
      <w:pPr>
        <w:tabs>
          <w:tab w:val="left" w:pos="283"/>
        </w:tabs>
      </w:pPr>
      <w:r>
        <w:rPr>
          <w:b/>
        </w:rPr>
        <w:tab/>
        <w:t xml:space="preserve">A. </w:t>
      </w:r>
      <w:r w:rsidRPr="00804A8A">
        <w:t xml:space="preserve">How to become </w:t>
      </w:r>
      <w:r w:rsidRPr="002D597E">
        <w:rPr>
          <w:highlight w:val="cyan"/>
        </w:rPr>
        <w:t>a professional athlete.</w:t>
      </w:r>
    </w:p>
    <w:p w14:paraId="108CB2BC" w14:textId="77777777" w:rsidR="00FF633D" w:rsidRDefault="00FF633D" w:rsidP="00FF633D">
      <w:pPr>
        <w:tabs>
          <w:tab w:val="left" w:pos="283"/>
        </w:tabs>
      </w:pPr>
      <w:r>
        <w:rPr>
          <w:b/>
        </w:rPr>
        <w:tab/>
        <w:t xml:space="preserve">B. </w:t>
      </w:r>
      <w:r w:rsidRPr="00804A8A">
        <w:t xml:space="preserve">The </w:t>
      </w:r>
      <w:r w:rsidRPr="002D597E">
        <w:rPr>
          <w:highlight w:val="cyan"/>
        </w:rPr>
        <w:t>negative effects</w:t>
      </w:r>
      <w:r w:rsidRPr="00804A8A">
        <w:t xml:space="preserve"> of using electronic devices at night.</w:t>
      </w:r>
    </w:p>
    <w:p w14:paraId="00B19AB6" w14:textId="77777777" w:rsidR="00FF633D" w:rsidRPr="00095EAC" w:rsidRDefault="00FF633D" w:rsidP="00FF633D">
      <w:pPr>
        <w:tabs>
          <w:tab w:val="left" w:pos="283"/>
        </w:tabs>
      </w:pPr>
      <w:r>
        <w:rPr>
          <w:b/>
        </w:rPr>
        <w:tab/>
        <w:t xml:space="preserve">C. </w:t>
      </w:r>
      <w:r w:rsidRPr="002D597E">
        <w:rPr>
          <w:color w:val="FF0000"/>
        </w:rPr>
        <w:t>The important factors for a healthy lifestyle during teen years</w:t>
      </w:r>
      <w:r w:rsidRPr="00095EAC">
        <w:t>.</w:t>
      </w:r>
    </w:p>
    <w:p w14:paraId="3888E560" w14:textId="77777777" w:rsidR="00FF633D" w:rsidRDefault="00FF633D" w:rsidP="00FF633D">
      <w:pPr>
        <w:tabs>
          <w:tab w:val="left" w:pos="283"/>
        </w:tabs>
      </w:pPr>
      <w:r>
        <w:rPr>
          <w:b/>
        </w:rPr>
        <w:tab/>
        <w:t xml:space="preserve">D. </w:t>
      </w:r>
      <w:r w:rsidRPr="00804A8A">
        <w:t xml:space="preserve">Why </w:t>
      </w:r>
      <w:r w:rsidRPr="002D597E">
        <w:rPr>
          <w:highlight w:val="cyan"/>
        </w:rPr>
        <w:t>teenagers should only focus on their diet</w:t>
      </w:r>
      <w:r w:rsidRPr="00804A8A">
        <w:t>.</w:t>
      </w:r>
    </w:p>
    <w:p w14:paraId="76D4629F" w14:textId="77777777" w:rsidR="00FF633D" w:rsidRDefault="00FF633D" w:rsidP="00FF633D">
      <w:pPr>
        <w:pStyle w:val="NormalWeb"/>
        <w:spacing w:before="0" w:beforeAutospacing="0" w:after="0" w:afterAutospacing="0"/>
      </w:pPr>
      <w:r>
        <w:rPr>
          <w:b/>
        </w:rPr>
        <w:t xml:space="preserve">Question 18. </w:t>
      </w:r>
      <w:r w:rsidRPr="00804A8A">
        <w:rPr>
          <w:b/>
          <w:bCs/>
        </w:rPr>
        <w:t xml:space="preserve">What does the passage suggest about </w:t>
      </w:r>
      <w:r w:rsidRPr="002D597E">
        <w:rPr>
          <w:b/>
          <w:bCs/>
          <w:highlight w:val="yellow"/>
        </w:rPr>
        <w:t>sleep</w:t>
      </w:r>
      <w:r w:rsidRPr="00804A8A">
        <w:rPr>
          <w:b/>
          <w:bCs/>
        </w:rPr>
        <w:t>?</w:t>
      </w:r>
    </w:p>
    <w:p w14:paraId="4CD875C2" w14:textId="77777777" w:rsidR="00FF633D" w:rsidRDefault="00FF633D" w:rsidP="00FF633D">
      <w:pPr>
        <w:tabs>
          <w:tab w:val="left" w:pos="283"/>
        </w:tabs>
      </w:pPr>
      <w:r>
        <w:rPr>
          <w:b/>
        </w:rPr>
        <w:tab/>
        <w:t xml:space="preserve">A. </w:t>
      </w:r>
      <w:r w:rsidRPr="00804A8A">
        <w:t xml:space="preserve">Using phones </w:t>
      </w:r>
      <w:r w:rsidRPr="00ED7F65">
        <w:rPr>
          <w:highlight w:val="cyan"/>
        </w:rPr>
        <w:t>before bed helps you sleep</w:t>
      </w:r>
      <w:r w:rsidRPr="00804A8A">
        <w:t xml:space="preserve"> better.</w:t>
      </w:r>
    </w:p>
    <w:p w14:paraId="272A6107" w14:textId="77777777" w:rsidR="00FF633D" w:rsidRDefault="00FF633D" w:rsidP="00FF633D">
      <w:pPr>
        <w:tabs>
          <w:tab w:val="left" w:pos="283"/>
        </w:tabs>
      </w:pPr>
      <w:r>
        <w:rPr>
          <w:b/>
        </w:rPr>
        <w:tab/>
        <w:t xml:space="preserve">B. </w:t>
      </w:r>
      <w:r w:rsidRPr="00804A8A">
        <w:t xml:space="preserve">Teenagers only need </w:t>
      </w:r>
      <w:r w:rsidRPr="00ED7F65">
        <w:rPr>
          <w:highlight w:val="cyan"/>
        </w:rPr>
        <w:t>5 hours of sleep to function</w:t>
      </w:r>
      <w:r w:rsidRPr="00804A8A">
        <w:t xml:space="preserve"> well.</w:t>
      </w:r>
    </w:p>
    <w:p w14:paraId="1FD9234F" w14:textId="77777777" w:rsidR="00FF633D" w:rsidRPr="00095EAC" w:rsidRDefault="00FF633D" w:rsidP="00FF633D">
      <w:pPr>
        <w:tabs>
          <w:tab w:val="left" w:pos="283"/>
        </w:tabs>
      </w:pPr>
      <w:r>
        <w:rPr>
          <w:b/>
        </w:rPr>
        <w:tab/>
        <w:t xml:space="preserve">C. </w:t>
      </w:r>
      <w:r w:rsidRPr="00ED7F65">
        <w:rPr>
          <w:color w:val="FF0000"/>
        </w:rPr>
        <w:t>Not getting enough sleep can make it hard to focus in school</w:t>
      </w:r>
      <w:r w:rsidRPr="00095EAC">
        <w:t>.</w:t>
      </w:r>
    </w:p>
    <w:p w14:paraId="682C5867" w14:textId="77777777" w:rsidR="00FF633D" w:rsidRDefault="00FF633D" w:rsidP="00FF633D">
      <w:pPr>
        <w:tabs>
          <w:tab w:val="left" w:pos="283"/>
        </w:tabs>
      </w:pPr>
      <w:r>
        <w:rPr>
          <w:b/>
        </w:rPr>
        <w:tab/>
        <w:t xml:space="preserve">D. </w:t>
      </w:r>
      <w:r w:rsidRPr="00ED7F65">
        <w:rPr>
          <w:highlight w:val="cyan"/>
        </w:rPr>
        <w:t>Sleep is less important than</w:t>
      </w:r>
      <w:r w:rsidRPr="00804A8A">
        <w:t xml:space="preserve"> physical exercise.</w:t>
      </w:r>
    </w:p>
    <w:p w14:paraId="084844EF" w14:textId="77777777" w:rsidR="00FF633D" w:rsidRDefault="00FF633D" w:rsidP="00FF633D"/>
    <w:p w14:paraId="57892C4F" w14:textId="77777777" w:rsidR="00FF633D" w:rsidRPr="00804A8A" w:rsidRDefault="00FF633D" w:rsidP="00FF633D">
      <w:pPr>
        <w:tabs>
          <w:tab w:val="left" w:pos="10980"/>
        </w:tabs>
        <w:rPr>
          <w:b/>
          <w:i/>
        </w:rPr>
      </w:pPr>
      <w:r w:rsidRPr="00804A8A">
        <w:rPr>
          <w:b/>
          <w:i/>
        </w:rPr>
        <w:t>Mark the letter A, B, C, or D on your answer sheet to indicate the sentence that is made from the given cues in each of the following questions.</w:t>
      </w:r>
    </w:p>
    <w:p w14:paraId="4475C856" w14:textId="77777777" w:rsidR="00FF633D" w:rsidRPr="00804A8A" w:rsidRDefault="00FF633D" w:rsidP="00FF633D">
      <w:pPr>
        <w:rPr>
          <w:b/>
          <w:bCs/>
        </w:rPr>
      </w:pPr>
      <w:r>
        <w:rPr>
          <w:b/>
        </w:rPr>
        <w:t xml:space="preserve">Question 19. </w:t>
      </w:r>
      <w:r w:rsidRPr="00804A8A">
        <w:rPr>
          <w:b/>
          <w:bCs/>
        </w:rPr>
        <w:t>The/ more/ natural resources/ we/ use/ the/ fast/ the/ Earth's environment/ change.</w:t>
      </w:r>
    </w:p>
    <w:p w14:paraId="75936BD2" w14:textId="77777777" w:rsidR="00FF633D" w:rsidRPr="00804A8A" w:rsidRDefault="00FF633D" w:rsidP="00FF633D">
      <w:pPr>
        <w:tabs>
          <w:tab w:val="left" w:pos="283"/>
        </w:tabs>
      </w:pPr>
      <w:r>
        <w:rPr>
          <w:b/>
        </w:rPr>
        <w:tab/>
        <w:t xml:space="preserve">A. </w:t>
      </w:r>
      <w:r w:rsidRPr="00804A8A">
        <w:rPr>
          <w:bCs/>
        </w:rPr>
        <w:t xml:space="preserve">The more natural resources we use, the faster the Earth's environment </w:t>
      </w:r>
      <w:r w:rsidRPr="00ED7F65">
        <w:rPr>
          <w:bCs/>
          <w:highlight w:val="cyan"/>
        </w:rPr>
        <w:t>change</w:t>
      </w:r>
      <w:r w:rsidRPr="00804A8A">
        <w:rPr>
          <w:bCs/>
        </w:rPr>
        <w:t>.</w:t>
      </w:r>
    </w:p>
    <w:p w14:paraId="339C5CAA" w14:textId="77777777" w:rsidR="00FF633D" w:rsidRPr="00095EAC" w:rsidRDefault="00FF633D" w:rsidP="00FF633D">
      <w:pPr>
        <w:tabs>
          <w:tab w:val="left" w:pos="283"/>
        </w:tabs>
      </w:pPr>
      <w:r>
        <w:rPr>
          <w:b/>
        </w:rPr>
        <w:tab/>
        <w:t xml:space="preserve">B. </w:t>
      </w:r>
      <w:r w:rsidRPr="00095EAC">
        <w:rPr>
          <w:bCs/>
        </w:rPr>
        <w:t xml:space="preserve">The more natural resources we use, the faster </w:t>
      </w:r>
      <w:r w:rsidRPr="00ED7F65">
        <w:rPr>
          <w:bCs/>
          <w:highlight w:val="yellow"/>
        </w:rPr>
        <w:t>the Earth's environment</w:t>
      </w:r>
      <w:r w:rsidRPr="00095EAC">
        <w:rPr>
          <w:bCs/>
        </w:rPr>
        <w:t xml:space="preserve"> </w:t>
      </w:r>
      <w:r w:rsidRPr="00ED7F65">
        <w:rPr>
          <w:bCs/>
          <w:color w:val="FF0000"/>
        </w:rPr>
        <w:t>changes</w:t>
      </w:r>
      <w:r w:rsidRPr="00095EAC">
        <w:rPr>
          <w:bCs/>
        </w:rPr>
        <w:t>.</w:t>
      </w:r>
    </w:p>
    <w:p w14:paraId="109BA586" w14:textId="77777777" w:rsidR="00FF633D" w:rsidRPr="00804A8A" w:rsidRDefault="00FF633D" w:rsidP="00FF633D">
      <w:pPr>
        <w:tabs>
          <w:tab w:val="left" w:pos="283"/>
        </w:tabs>
      </w:pPr>
      <w:r>
        <w:rPr>
          <w:b/>
        </w:rPr>
        <w:tab/>
        <w:t xml:space="preserve">C. </w:t>
      </w:r>
      <w:r w:rsidRPr="00804A8A">
        <w:rPr>
          <w:bCs/>
        </w:rPr>
        <w:t xml:space="preserve">The more natural resources we use, </w:t>
      </w:r>
      <w:r w:rsidRPr="00ED7F65">
        <w:rPr>
          <w:bCs/>
          <w:highlight w:val="cyan"/>
        </w:rPr>
        <w:t xml:space="preserve">the </w:t>
      </w:r>
      <w:proofErr w:type="gramStart"/>
      <w:r w:rsidRPr="00ED7F65">
        <w:rPr>
          <w:bCs/>
          <w:highlight w:val="cyan"/>
        </w:rPr>
        <w:t>more fast</w:t>
      </w:r>
      <w:proofErr w:type="gramEnd"/>
      <w:r w:rsidRPr="00ED7F65">
        <w:rPr>
          <w:bCs/>
          <w:highlight w:val="cyan"/>
        </w:rPr>
        <w:t xml:space="preserve"> </w:t>
      </w:r>
      <w:r w:rsidRPr="00804A8A">
        <w:rPr>
          <w:bCs/>
        </w:rPr>
        <w:t>the Earth's environment change.</w:t>
      </w:r>
    </w:p>
    <w:p w14:paraId="3E29CF42" w14:textId="07B0EEF9" w:rsidR="00FF633D" w:rsidRDefault="00FF633D" w:rsidP="00FF633D">
      <w:pPr>
        <w:tabs>
          <w:tab w:val="left" w:pos="283"/>
        </w:tabs>
        <w:rPr>
          <w:bCs/>
        </w:rPr>
      </w:pPr>
      <w:r>
        <w:rPr>
          <w:b/>
        </w:rPr>
        <w:tab/>
        <w:t xml:space="preserve">D. </w:t>
      </w:r>
      <w:r w:rsidRPr="00804A8A">
        <w:rPr>
          <w:bCs/>
        </w:rPr>
        <w:t xml:space="preserve">The more natural resources we use, </w:t>
      </w:r>
      <w:r w:rsidRPr="00ED7F65">
        <w:rPr>
          <w:bCs/>
          <w:highlight w:val="cyan"/>
        </w:rPr>
        <w:t xml:space="preserve">the more </w:t>
      </w:r>
      <w:proofErr w:type="spellStart"/>
      <w:r w:rsidRPr="00ED7F65">
        <w:rPr>
          <w:bCs/>
          <w:highlight w:val="cyan"/>
        </w:rPr>
        <w:t>fastly</w:t>
      </w:r>
      <w:proofErr w:type="spellEnd"/>
      <w:r w:rsidRPr="00ED7F65">
        <w:rPr>
          <w:bCs/>
          <w:highlight w:val="cyan"/>
        </w:rPr>
        <w:t xml:space="preserve"> </w:t>
      </w:r>
      <w:r w:rsidRPr="00804A8A">
        <w:rPr>
          <w:bCs/>
        </w:rPr>
        <w:t>the Earth's environment changes.</w:t>
      </w:r>
    </w:p>
    <w:p w14:paraId="29CC6B19" w14:textId="49CD58A6" w:rsidR="00ED7F65" w:rsidRDefault="00ED7F65" w:rsidP="0074747A">
      <w:pPr>
        <w:pBdr>
          <w:top w:val="dashSmallGap" w:sz="12" w:space="1" w:color="FF0000"/>
          <w:left w:val="dashSmallGap" w:sz="12" w:space="4" w:color="FF0000"/>
          <w:bottom w:val="dashSmallGap" w:sz="12" w:space="1" w:color="FF0000"/>
          <w:right w:val="dashSmallGap" w:sz="12" w:space="4" w:color="FF0000"/>
        </w:pBdr>
        <w:tabs>
          <w:tab w:val="left" w:pos="283"/>
        </w:tabs>
        <w:rPr>
          <w:bCs/>
          <w:lang w:val="vi-VN"/>
        </w:rPr>
      </w:pPr>
      <w:r>
        <w:rPr>
          <w:bCs/>
        </w:rPr>
        <w:t>Fast</w:t>
      </w:r>
      <w:r>
        <w:rPr>
          <w:bCs/>
          <w:lang w:val="vi-VN"/>
        </w:rPr>
        <w:t xml:space="preserve"> (adj/adv) </w:t>
      </w:r>
      <w:r w:rsidRPr="00ED7F65">
        <w:rPr>
          <w:bCs/>
          <w:lang w:val="vi-VN"/>
        </w:rPr>
        <w:sym w:font="Wingdings" w:char="F0E8"/>
      </w:r>
      <w:r>
        <w:rPr>
          <w:bCs/>
          <w:lang w:val="vi-VN"/>
        </w:rPr>
        <w:t xml:space="preserve"> faster </w:t>
      </w:r>
      <w:r w:rsidRPr="00ED7F65">
        <w:rPr>
          <w:bCs/>
          <w:lang w:val="vi-VN"/>
        </w:rPr>
        <w:sym w:font="Wingdings" w:char="F0E8"/>
      </w:r>
      <w:r>
        <w:rPr>
          <w:bCs/>
          <w:lang w:val="vi-VN"/>
        </w:rPr>
        <w:t xml:space="preserve"> the fastest</w:t>
      </w:r>
    </w:p>
    <w:p w14:paraId="65CEBE5B" w14:textId="11AF9F89" w:rsidR="00ED7F65" w:rsidRDefault="00ED7F65" w:rsidP="0074747A">
      <w:pPr>
        <w:pBdr>
          <w:top w:val="dashSmallGap" w:sz="12" w:space="1" w:color="FF0000"/>
          <w:left w:val="dashSmallGap" w:sz="12" w:space="4" w:color="FF0000"/>
          <w:bottom w:val="dashSmallGap" w:sz="12" w:space="1" w:color="FF0000"/>
          <w:right w:val="dashSmallGap" w:sz="12" w:space="4" w:color="FF0000"/>
        </w:pBdr>
        <w:tabs>
          <w:tab w:val="left" w:pos="283"/>
        </w:tabs>
        <w:rPr>
          <w:bCs/>
          <w:lang w:val="vi-VN"/>
        </w:rPr>
      </w:pPr>
      <w:r>
        <w:rPr>
          <w:bCs/>
          <w:lang w:val="vi-VN"/>
        </w:rPr>
        <w:t xml:space="preserve">Quick (adj) </w:t>
      </w:r>
      <w:r w:rsidRPr="00ED7F65">
        <w:rPr>
          <w:bCs/>
          <w:lang w:val="vi-VN"/>
        </w:rPr>
        <w:sym w:font="Wingdings" w:char="F0E8"/>
      </w:r>
      <w:r>
        <w:rPr>
          <w:bCs/>
          <w:lang w:val="vi-VN"/>
        </w:rPr>
        <w:t xml:space="preserve"> quicker </w:t>
      </w:r>
      <w:r w:rsidRPr="00ED7F65">
        <w:rPr>
          <w:bCs/>
          <w:lang w:val="vi-VN"/>
        </w:rPr>
        <w:sym w:font="Wingdings" w:char="F0E8"/>
      </w:r>
      <w:r>
        <w:rPr>
          <w:bCs/>
          <w:lang w:val="vi-VN"/>
        </w:rPr>
        <w:t xml:space="preserve"> the quickest</w:t>
      </w:r>
    </w:p>
    <w:p w14:paraId="19881840" w14:textId="5D9DFCD1" w:rsidR="00ED7F65" w:rsidRDefault="00ED7F65" w:rsidP="0074747A">
      <w:pPr>
        <w:pBdr>
          <w:top w:val="dashSmallGap" w:sz="12" w:space="1" w:color="FF0000"/>
          <w:left w:val="dashSmallGap" w:sz="12" w:space="4" w:color="FF0000"/>
          <w:bottom w:val="dashSmallGap" w:sz="12" w:space="1" w:color="FF0000"/>
          <w:right w:val="dashSmallGap" w:sz="12" w:space="4" w:color="FF0000"/>
        </w:pBdr>
        <w:tabs>
          <w:tab w:val="left" w:pos="283"/>
        </w:tabs>
        <w:rPr>
          <w:bCs/>
          <w:lang w:val="vi-VN"/>
        </w:rPr>
      </w:pPr>
      <w:r>
        <w:rPr>
          <w:bCs/>
          <w:lang w:val="vi-VN"/>
        </w:rPr>
        <w:t xml:space="preserve">Quickly (adv) </w:t>
      </w:r>
      <w:r w:rsidRPr="00ED7F65">
        <w:rPr>
          <w:bCs/>
          <w:lang w:val="vi-VN"/>
        </w:rPr>
        <w:sym w:font="Wingdings" w:char="F0E8"/>
      </w:r>
      <w:r>
        <w:rPr>
          <w:bCs/>
          <w:lang w:val="vi-VN"/>
        </w:rPr>
        <w:t xml:space="preserve"> more quickly </w:t>
      </w:r>
      <w:r w:rsidRPr="00ED7F65">
        <w:rPr>
          <w:bCs/>
          <w:lang w:val="vi-VN"/>
        </w:rPr>
        <w:sym w:font="Wingdings" w:char="F0E8"/>
      </w:r>
      <w:r>
        <w:rPr>
          <w:bCs/>
          <w:lang w:val="vi-VN"/>
        </w:rPr>
        <w:t xml:space="preserve"> the most quickly</w:t>
      </w:r>
    </w:p>
    <w:p w14:paraId="10F8D31E" w14:textId="77777777" w:rsidR="00ED7F65" w:rsidRPr="00ED7F65" w:rsidRDefault="00ED7F65" w:rsidP="00FF633D">
      <w:pPr>
        <w:tabs>
          <w:tab w:val="left" w:pos="283"/>
        </w:tabs>
        <w:rPr>
          <w:lang w:val="vi-VN"/>
        </w:rPr>
      </w:pPr>
    </w:p>
    <w:p w14:paraId="6500FF0D" w14:textId="77777777" w:rsidR="00FF633D" w:rsidRPr="00804A8A" w:rsidRDefault="00FF633D" w:rsidP="00FF633D">
      <w:pPr>
        <w:pStyle w:val="NormalWeb"/>
        <w:spacing w:before="0" w:beforeAutospacing="0" w:after="0" w:afterAutospacing="0"/>
      </w:pPr>
      <w:r>
        <w:rPr>
          <w:b/>
        </w:rPr>
        <w:lastRenderedPageBreak/>
        <w:t xml:space="preserve">Question 20. </w:t>
      </w:r>
      <w:r w:rsidRPr="00804A8A">
        <w:rPr>
          <w:b/>
          <w:bCs/>
        </w:rPr>
        <w:t>We / look / forward / explore / the planet / Mars / the future.</w:t>
      </w:r>
    </w:p>
    <w:p w14:paraId="72457B06" w14:textId="77777777" w:rsidR="00FF633D" w:rsidRPr="00804A8A" w:rsidRDefault="00FF633D" w:rsidP="00FF633D">
      <w:pPr>
        <w:tabs>
          <w:tab w:val="left" w:pos="283"/>
        </w:tabs>
      </w:pPr>
      <w:r>
        <w:rPr>
          <w:b/>
        </w:rPr>
        <w:tab/>
        <w:t xml:space="preserve">A. </w:t>
      </w:r>
      <w:r w:rsidRPr="00804A8A">
        <w:t xml:space="preserve">We look </w:t>
      </w:r>
      <w:r w:rsidRPr="009A7D1B">
        <w:rPr>
          <w:highlight w:val="cyan"/>
        </w:rPr>
        <w:t>forward to explore</w:t>
      </w:r>
      <w:r w:rsidRPr="00804A8A">
        <w:t xml:space="preserve"> the planet Mars in the future.</w:t>
      </w:r>
    </w:p>
    <w:p w14:paraId="6E8D8532" w14:textId="77777777" w:rsidR="00FF633D" w:rsidRPr="00804A8A" w:rsidRDefault="00FF633D" w:rsidP="00FF633D">
      <w:pPr>
        <w:tabs>
          <w:tab w:val="left" w:pos="283"/>
        </w:tabs>
      </w:pPr>
      <w:r>
        <w:rPr>
          <w:b/>
        </w:rPr>
        <w:tab/>
        <w:t xml:space="preserve">B. </w:t>
      </w:r>
      <w:r w:rsidRPr="00804A8A">
        <w:t xml:space="preserve">We look forward to exploring the planet Mars </w:t>
      </w:r>
      <w:r w:rsidRPr="009A7D1B">
        <w:rPr>
          <w:highlight w:val="cyan"/>
        </w:rPr>
        <w:t>at the future</w:t>
      </w:r>
      <w:r w:rsidRPr="00804A8A">
        <w:t>.</w:t>
      </w:r>
    </w:p>
    <w:p w14:paraId="463BBE48" w14:textId="77777777" w:rsidR="00FF633D" w:rsidRPr="00095EAC" w:rsidRDefault="00FF633D" w:rsidP="00FF633D">
      <w:pPr>
        <w:tabs>
          <w:tab w:val="left" w:pos="283"/>
        </w:tabs>
      </w:pPr>
      <w:r>
        <w:rPr>
          <w:b/>
        </w:rPr>
        <w:tab/>
        <w:t xml:space="preserve">C. </w:t>
      </w:r>
      <w:r w:rsidRPr="00095EAC">
        <w:t xml:space="preserve">We are looking forward to exploring the planet Mars </w:t>
      </w:r>
      <w:r w:rsidRPr="009A7D1B">
        <w:rPr>
          <w:color w:val="FF0000"/>
        </w:rPr>
        <w:t>in the future.</w:t>
      </w:r>
    </w:p>
    <w:p w14:paraId="7CFFB861" w14:textId="77777777" w:rsidR="00FF633D" w:rsidRPr="00804A8A" w:rsidRDefault="00FF633D" w:rsidP="00FF633D">
      <w:pPr>
        <w:tabs>
          <w:tab w:val="left" w:pos="283"/>
        </w:tabs>
      </w:pPr>
      <w:r>
        <w:rPr>
          <w:b/>
        </w:rPr>
        <w:tab/>
        <w:t xml:space="preserve">D. </w:t>
      </w:r>
      <w:r w:rsidRPr="00804A8A">
        <w:t xml:space="preserve">We are looking </w:t>
      </w:r>
      <w:r w:rsidRPr="009A7D1B">
        <w:rPr>
          <w:highlight w:val="cyan"/>
        </w:rPr>
        <w:t>forward exploring</w:t>
      </w:r>
      <w:r w:rsidRPr="00804A8A">
        <w:t xml:space="preserve"> the planet Mars on the future.</w:t>
      </w:r>
    </w:p>
    <w:p w14:paraId="7951547A" w14:textId="4DB2999E" w:rsidR="00FF633D" w:rsidRDefault="00FF633D" w:rsidP="0074747A">
      <w:pPr>
        <w:pBdr>
          <w:top w:val="dashSmallGap" w:sz="12" w:space="1" w:color="FF0000"/>
          <w:left w:val="dashSmallGap" w:sz="12" w:space="4" w:color="FF0000"/>
          <w:bottom w:val="dashSmallGap" w:sz="12" w:space="1" w:color="FF0000"/>
          <w:right w:val="dashSmallGap" w:sz="12" w:space="4" w:color="FF0000"/>
        </w:pBdr>
        <w:rPr>
          <w:b/>
          <w:bCs/>
          <w:sz w:val="28"/>
          <w:szCs w:val="28"/>
          <w:lang w:val="vi-VN"/>
        </w:rPr>
      </w:pPr>
      <w:r w:rsidRPr="009A7D1B">
        <w:rPr>
          <w:b/>
          <w:bCs/>
          <w:sz w:val="28"/>
          <w:szCs w:val="28"/>
        </w:rPr>
        <w:t>S</w:t>
      </w:r>
      <w:r w:rsidRPr="009A7D1B">
        <w:rPr>
          <w:b/>
          <w:bCs/>
          <w:sz w:val="28"/>
          <w:szCs w:val="28"/>
          <w:lang w:val="vi-VN"/>
        </w:rPr>
        <w:t xml:space="preserve"> </w:t>
      </w:r>
      <w:r w:rsidRPr="009A7D1B">
        <w:rPr>
          <w:b/>
          <w:bCs/>
          <w:color w:val="FF0000"/>
          <w:sz w:val="28"/>
          <w:szCs w:val="28"/>
          <w:lang w:val="vi-VN"/>
        </w:rPr>
        <w:t xml:space="preserve">look </w:t>
      </w:r>
      <w:r w:rsidRPr="009A7D1B">
        <w:rPr>
          <w:b/>
          <w:bCs/>
          <w:sz w:val="28"/>
          <w:szCs w:val="28"/>
          <w:lang w:val="vi-VN"/>
        </w:rPr>
        <w:t>forward to doing = hướng đến, mong chờ</w:t>
      </w:r>
    </w:p>
    <w:p w14:paraId="57BC326A" w14:textId="2EFB2404" w:rsidR="009A7D1B" w:rsidRDefault="009A7D1B" w:rsidP="0074747A">
      <w:pPr>
        <w:pBdr>
          <w:top w:val="dashSmallGap" w:sz="12" w:space="1" w:color="FF0000"/>
          <w:left w:val="dashSmallGap" w:sz="12" w:space="4" w:color="FF0000"/>
          <w:bottom w:val="dashSmallGap" w:sz="12" w:space="1" w:color="FF0000"/>
          <w:right w:val="dashSmallGap" w:sz="12" w:space="4" w:color="FF0000"/>
        </w:pBdr>
        <w:rPr>
          <w:b/>
          <w:bCs/>
          <w:sz w:val="28"/>
          <w:szCs w:val="28"/>
          <w:lang w:val="vi-VN"/>
        </w:rPr>
      </w:pPr>
      <w:r>
        <w:rPr>
          <w:b/>
          <w:bCs/>
          <w:sz w:val="28"/>
          <w:szCs w:val="28"/>
          <w:lang w:val="vi-VN"/>
        </w:rPr>
        <w:t xml:space="preserve">S </w:t>
      </w:r>
      <w:r w:rsidRPr="009A7D1B">
        <w:rPr>
          <w:b/>
          <w:bCs/>
          <w:color w:val="FF0000"/>
          <w:sz w:val="28"/>
          <w:szCs w:val="28"/>
          <w:lang w:val="vi-VN"/>
        </w:rPr>
        <w:t xml:space="preserve">be looking </w:t>
      </w:r>
      <w:r w:rsidRPr="009A7D1B">
        <w:rPr>
          <w:b/>
          <w:bCs/>
          <w:sz w:val="28"/>
          <w:szCs w:val="28"/>
          <w:lang w:val="vi-VN"/>
        </w:rPr>
        <w:t>forward to doing = hướng đến, mong chờ</w:t>
      </w:r>
    </w:p>
    <w:p w14:paraId="73A167AB" w14:textId="635C5B06" w:rsidR="009A7D1B" w:rsidRDefault="009A7D1B" w:rsidP="0074747A">
      <w:pPr>
        <w:pBdr>
          <w:top w:val="dashSmallGap" w:sz="12" w:space="1" w:color="FF0000"/>
          <w:left w:val="dashSmallGap" w:sz="12" w:space="4" w:color="FF0000"/>
          <w:bottom w:val="dashSmallGap" w:sz="12" w:space="1" w:color="FF0000"/>
          <w:right w:val="dashSmallGap" w:sz="12" w:space="4" w:color="FF0000"/>
        </w:pBdr>
        <w:rPr>
          <w:b/>
          <w:bCs/>
          <w:sz w:val="28"/>
          <w:szCs w:val="28"/>
          <w:lang w:val="vi-VN"/>
        </w:rPr>
      </w:pPr>
      <w:r>
        <w:rPr>
          <w:b/>
          <w:bCs/>
          <w:sz w:val="28"/>
          <w:szCs w:val="28"/>
          <w:lang w:val="vi-VN"/>
        </w:rPr>
        <w:t xml:space="preserve">I </w:t>
      </w:r>
      <w:r w:rsidRPr="009A7D1B">
        <w:rPr>
          <w:b/>
          <w:bCs/>
          <w:sz w:val="28"/>
          <w:szCs w:val="28"/>
          <w:highlight w:val="yellow"/>
          <w:lang w:val="vi-VN"/>
        </w:rPr>
        <w:t xml:space="preserve">look </w:t>
      </w:r>
      <w:r>
        <w:rPr>
          <w:b/>
          <w:bCs/>
          <w:sz w:val="28"/>
          <w:szCs w:val="28"/>
          <w:lang w:val="vi-VN"/>
        </w:rPr>
        <w:t>forward to seeing you – hiện tại đơn</w:t>
      </w:r>
    </w:p>
    <w:p w14:paraId="4D17D325" w14:textId="5B305BED" w:rsidR="009A7D1B" w:rsidRDefault="009A7D1B" w:rsidP="0074747A">
      <w:pPr>
        <w:pBdr>
          <w:top w:val="dashSmallGap" w:sz="12" w:space="1" w:color="FF0000"/>
          <w:left w:val="dashSmallGap" w:sz="12" w:space="4" w:color="FF0000"/>
          <w:bottom w:val="dashSmallGap" w:sz="12" w:space="1" w:color="FF0000"/>
          <w:right w:val="dashSmallGap" w:sz="12" w:space="4" w:color="FF0000"/>
        </w:pBdr>
        <w:rPr>
          <w:b/>
          <w:bCs/>
          <w:sz w:val="28"/>
          <w:szCs w:val="28"/>
          <w:lang w:val="vi-VN"/>
        </w:rPr>
      </w:pPr>
      <w:r>
        <w:rPr>
          <w:b/>
          <w:bCs/>
          <w:sz w:val="28"/>
          <w:szCs w:val="28"/>
          <w:lang w:val="vi-VN"/>
        </w:rPr>
        <w:t xml:space="preserve">I </w:t>
      </w:r>
      <w:r w:rsidRPr="009A7D1B">
        <w:rPr>
          <w:b/>
          <w:bCs/>
          <w:sz w:val="28"/>
          <w:szCs w:val="28"/>
          <w:highlight w:val="yellow"/>
          <w:lang w:val="vi-VN"/>
        </w:rPr>
        <w:t xml:space="preserve">am looking </w:t>
      </w:r>
      <w:r>
        <w:rPr>
          <w:b/>
          <w:bCs/>
          <w:sz w:val="28"/>
          <w:szCs w:val="28"/>
          <w:lang w:val="vi-VN"/>
        </w:rPr>
        <w:t>forward to seeing you – hiện tại tiếp diễn</w:t>
      </w:r>
    </w:p>
    <w:p w14:paraId="794EB7A0" w14:textId="0051DF8F" w:rsidR="009A7D1B" w:rsidRDefault="009A7D1B" w:rsidP="0074747A">
      <w:pPr>
        <w:pBdr>
          <w:top w:val="dashSmallGap" w:sz="12" w:space="1" w:color="FF0000"/>
          <w:left w:val="dashSmallGap" w:sz="12" w:space="4" w:color="FF0000"/>
          <w:bottom w:val="dashSmallGap" w:sz="12" w:space="1" w:color="FF0000"/>
          <w:right w:val="dashSmallGap" w:sz="12" w:space="4" w:color="FF0000"/>
        </w:pBdr>
        <w:rPr>
          <w:b/>
          <w:bCs/>
          <w:sz w:val="28"/>
          <w:szCs w:val="28"/>
          <w:lang w:val="vi-VN"/>
        </w:rPr>
      </w:pPr>
      <w:r>
        <w:rPr>
          <w:b/>
          <w:bCs/>
          <w:sz w:val="28"/>
          <w:szCs w:val="28"/>
          <w:lang w:val="vi-VN"/>
        </w:rPr>
        <w:t>in the future = tương lại [cụm từ cố định]</w:t>
      </w:r>
    </w:p>
    <w:p w14:paraId="5FFA18A9" w14:textId="77777777" w:rsidR="009A7D1B" w:rsidRPr="009A7D1B" w:rsidRDefault="009A7D1B" w:rsidP="00FF633D">
      <w:pPr>
        <w:rPr>
          <w:b/>
          <w:bCs/>
          <w:sz w:val="28"/>
          <w:szCs w:val="28"/>
          <w:lang w:val="vi-VN"/>
        </w:rPr>
      </w:pPr>
    </w:p>
    <w:p w14:paraId="4022B43F" w14:textId="77777777" w:rsidR="00FF633D" w:rsidRPr="00804A8A" w:rsidRDefault="00FF633D" w:rsidP="00FF633D">
      <w:pPr>
        <w:pStyle w:val="Vnbnnidung20"/>
        <w:spacing w:after="0" w:line="240" w:lineRule="auto"/>
        <w:rPr>
          <w:rFonts w:ascii="Times New Roman" w:hAnsi="Times New Roman" w:cs="Times New Roman"/>
          <w:i/>
          <w:sz w:val="24"/>
          <w:szCs w:val="24"/>
        </w:rPr>
      </w:pPr>
      <w:r w:rsidRPr="00804A8A">
        <w:rPr>
          <w:rFonts w:ascii="Times New Roman" w:hAnsi="Times New Roman" w:cs="Times New Roman"/>
          <w:i/>
          <w:sz w:val="24"/>
          <w:szCs w:val="24"/>
        </w:rPr>
        <w:t>Mark the letter A, B, C or D on your answer sheet to indicate the sentence that is closest in meaning to the original sentence in each of the following questions.</w:t>
      </w:r>
    </w:p>
    <w:p w14:paraId="0E69AC55" w14:textId="77777777" w:rsidR="00FF633D" w:rsidRDefault="00FF633D" w:rsidP="00FF633D">
      <w:pPr>
        <w:tabs>
          <w:tab w:val="left" w:pos="10980"/>
        </w:tabs>
      </w:pPr>
      <w:r>
        <w:rPr>
          <w:b/>
        </w:rPr>
        <w:t xml:space="preserve">Question 21. </w:t>
      </w:r>
      <w:r w:rsidRPr="00804A8A">
        <w:rPr>
          <w:b/>
          <w:bCs/>
        </w:rPr>
        <w:t xml:space="preserve">Peter asked me if I </w:t>
      </w:r>
      <w:r w:rsidRPr="009A7D1B">
        <w:rPr>
          <w:b/>
          <w:bCs/>
          <w:highlight w:val="yellow"/>
        </w:rPr>
        <w:t>would go</w:t>
      </w:r>
      <w:r w:rsidRPr="00804A8A">
        <w:rPr>
          <w:b/>
          <w:bCs/>
        </w:rPr>
        <w:t xml:space="preserve"> to the cinema with him </w:t>
      </w:r>
      <w:r w:rsidRPr="009A7D1B">
        <w:rPr>
          <w:b/>
          <w:bCs/>
          <w:highlight w:val="yellow"/>
        </w:rPr>
        <w:t>the following day</w:t>
      </w:r>
      <w:r w:rsidRPr="00804A8A">
        <w:rPr>
          <w:b/>
          <w:bCs/>
        </w:rPr>
        <w:t>.</w:t>
      </w:r>
    </w:p>
    <w:p w14:paraId="0704EB62" w14:textId="77777777" w:rsidR="00FF633D" w:rsidRPr="009A7D1B" w:rsidRDefault="00FF633D" w:rsidP="00FF633D">
      <w:pPr>
        <w:tabs>
          <w:tab w:val="left" w:pos="283"/>
        </w:tabs>
        <w:rPr>
          <w:color w:val="FF0000"/>
        </w:rPr>
      </w:pPr>
      <w:r>
        <w:rPr>
          <w:b/>
        </w:rPr>
        <w:tab/>
        <w:t xml:space="preserve">A. </w:t>
      </w:r>
      <w:r w:rsidRPr="00095EAC">
        <w:t>“</w:t>
      </w:r>
      <w:r w:rsidRPr="009A7D1B">
        <w:rPr>
          <w:color w:val="FF0000"/>
        </w:rPr>
        <w:t>Will you go to the cinema with me tomorrow?” Peter said to me.</w:t>
      </w:r>
    </w:p>
    <w:p w14:paraId="62C6D269" w14:textId="77777777" w:rsidR="00FF633D" w:rsidRPr="00804A8A" w:rsidRDefault="00FF633D" w:rsidP="00FF633D">
      <w:pPr>
        <w:tabs>
          <w:tab w:val="left" w:pos="283"/>
        </w:tabs>
      </w:pPr>
      <w:r>
        <w:rPr>
          <w:b/>
        </w:rPr>
        <w:tab/>
        <w:t xml:space="preserve">B. </w:t>
      </w:r>
      <w:r w:rsidRPr="00804A8A">
        <w:t>“</w:t>
      </w:r>
      <w:r w:rsidRPr="009A7D1B">
        <w:rPr>
          <w:highlight w:val="cyan"/>
        </w:rPr>
        <w:t>Did</w:t>
      </w:r>
      <w:r w:rsidRPr="00804A8A">
        <w:t xml:space="preserve"> you go to the cinema with me tomorrow?” Peter said to me.</w:t>
      </w:r>
    </w:p>
    <w:p w14:paraId="0082EEC0" w14:textId="77777777" w:rsidR="00FF633D" w:rsidRDefault="00FF633D" w:rsidP="00FF633D">
      <w:pPr>
        <w:tabs>
          <w:tab w:val="left" w:pos="283"/>
        </w:tabs>
      </w:pPr>
      <w:r>
        <w:rPr>
          <w:b/>
        </w:rPr>
        <w:tab/>
        <w:t xml:space="preserve">C. </w:t>
      </w:r>
      <w:r w:rsidRPr="00804A8A">
        <w:t xml:space="preserve">“Will </w:t>
      </w:r>
      <w:r w:rsidRPr="009A7D1B">
        <w:rPr>
          <w:highlight w:val="cyan"/>
        </w:rPr>
        <w:t>I</w:t>
      </w:r>
      <w:r w:rsidRPr="00804A8A">
        <w:t xml:space="preserve"> go to the cinema with you tomorrow?” Peter said to me.</w:t>
      </w:r>
    </w:p>
    <w:p w14:paraId="3A0DDEBE" w14:textId="1890EF94" w:rsidR="00FF633D" w:rsidRDefault="00FF633D" w:rsidP="00FF633D">
      <w:pPr>
        <w:tabs>
          <w:tab w:val="left" w:pos="283"/>
        </w:tabs>
      </w:pPr>
      <w:r>
        <w:rPr>
          <w:b/>
        </w:rPr>
        <w:tab/>
        <w:t xml:space="preserve">D. </w:t>
      </w:r>
      <w:r w:rsidRPr="00804A8A">
        <w:t>“</w:t>
      </w:r>
      <w:r w:rsidRPr="009A7D1B">
        <w:rPr>
          <w:highlight w:val="cyan"/>
        </w:rPr>
        <w:t>Would</w:t>
      </w:r>
      <w:r w:rsidRPr="00804A8A">
        <w:t xml:space="preserve"> you go to the cinema with me the following day?” Peter said to me.</w:t>
      </w:r>
    </w:p>
    <w:p w14:paraId="0B43BD03" w14:textId="227D2551" w:rsidR="009A7D1B" w:rsidRDefault="009A7D1B" w:rsidP="0074747A">
      <w:pPr>
        <w:pBdr>
          <w:top w:val="dashSmallGap" w:sz="12" w:space="1" w:color="FF0000"/>
          <w:left w:val="dashSmallGap" w:sz="12" w:space="4" w:color="FF0000"/>
          <w:bottom w:val="dashSmallGap" w:sz="12" w:space="1" w:color="FF0000"/>
          <w:right w:val="dashSmallGap" w:sz="12" w:space="4" w:color="FF0000"/>
        </w:pBdr>
        <w:tabs>
          <w:tab w:val="left" w:pos="283"/>
        </w:tabs>
        <w:rPr>
          <w:lang w:val="vi-VN"/>
        </w:rPr>
      </w:pPr>
      <w:r>
        <w:t>will</w:t>
      </w:r>
      <w:r>
        <w:rPr>
          <w:lang w:val="vi-VN"/>
        </w:rPr>
        <w:t xml:space="preserve"> go </w:t>
      </w:r>
      <w:r w:rsidRPr="009A7D1B">
        <w:rPr>
          <w:lang w:val="vi-VN"/>
        </w:rPr>
        <w:sym w:font="Wingdings" w:char="F0E8"/>
      </w:r>
      <w:r>
        <w:rPr>
          <w:lang w:val="vi-VN"/>
        </w:rPr>
        <w:t xml:space="preserve"> would go</w:t>
      </w:r>
    </w:p>
    <w:p w14:paraId="360D6606" w14:textId="1C29ED2C" w:rsidR="009A7D1B" w:rsidRDefault="009A7D1B" w:rsidP="0074747A">
      <w:pPr>
        <w:pBdr>
          <w:top w:val="dashSmallGap" w:sz="12" w:space="1" w:color="FF0000"/>
          <w:left w:val="dashSmallGap" w:sz="12" w:space="4" w:color="FF0000"/>
          <w:bottom w:val="dashSmallGap" w:sz="12" w:space="1" w:color="FF0000"/>
          <w:right w:val="dashSmallGap" w:sz="12" w:space="4" w:color="FF0000"/>
        </w:pBdr>
        <w:tabs>
          <w:tab w:val="left" w:pos="283"/>
        </w:tabs>
        <w:rPr>
          <w:lang w:val="vi-VN"/>
        </w:rPr>
      </w:pPr>
      <w:r>
        <w:rPr>
          <w:lang w:val="vi-VN"/>
        </w:rPr>
        <w:t xml:space="preserve">next day/ tomorrow </w:t>
      </w:r>
      <w:r w:rsidRPr="009A7D1B">
        <w:rPr>
          <w:lang w:val="vi-VN"/>
        </w:rPr>
        <w:sym w:font="Wingdings" w:char="F0E8"/>
      </w:r>
      <w:r>
        <w:rPr>
          <w:lang w:val="vi-VN"/>
        </w:rPr>
        <w:t xml:space="preserve"> the following day/ the next day</w:t>
      </w:r>
    </w:p>
    <w:p w14:paraId="0F7C77F2" w14:textId="77777777" w:rsidR="009A7D1B" w:rsidRPr="009A7D1B" w:rsidRDefault="009A7D1B" w:rsidP="00FF633D">
      <w:pPr>
        <w:tabs>
          <w:tab w:val="left" w:pos="283"/>
        </w:tabs>
        <w:rPr>
          <w:lang w:val="vi-VN"/>
        </w:rPr>
      </w:pPr>
    </w:p>
    <w:p w14:paraId="4126F232" w14:textId="77777777" w:rsidR="00FF633D" w:rsidRPr="00804A8A" w:rsidRDefault="00FF633D" w:rsidP="00FF633D">
      <w:pPr>
        <w:rPr>
          <w:b/>
        </w:rPr>
      </w:pPr>
      <w:r>
        <w:rPr>
          <w:b/>
        </w:rPr>
        <w:t xml:space="preserve">Question 22. </w:t>
      </w:r>
      <w:r w:rsidRPr="00FD6A47">
        <w:rPr>
          <w:b/>
          <w:highlight w:val="yellow"/>
        </w:rPr>
        <w:t>The Paradise Resort</w:t>
      </w:r>
      <w:r w:rsidRPr="00804A8A">
        <w:rPr>
          <w:b/>
        </w:rPr>
        <w:t xml:space="preserve"> is an ideal place for holidaymakers. Our uncle has recommended </w:t>
      </w:r>
      <w:r w:rsidRPr="00FD6A47">
        <w:rPr>
          <w:b/>
          <w:highlight w:val="yellow"/>
        </w:rPr>
        <w:t>it</w:t>
      </w:r>
      <w:r w:rsidRPr="00804A8A">
        <w:rPr>
          <w:b/>
        </w:rPr>
        <w:t xml:space="preserve"> to us.</w:t>
      </w:r>
    </w:p>
    <w:p w14:paraId="0E263EEF" w14:textId="77777777" w:rsidR="00FF633D" w:rsidRPr="00804A8A" w:rsidRDefault="00FF633D" w:rsidP="00FF633D">
      <w:pPr>
        <w:tabs>
          <w:tab w:val="left" w:pos="283"/>
        </w:tabs>
      </w:pPr>
      <w:r>
        <w:rPr>
          <w:b/>
        </w:rPr>
        <w:tab/>
        <w:t xml:space="preserve">A. </w:t>
      </w:r>
      <w:r w:rsidRPr="00804A8A">
        <w:t xml:space="preserve">The Paradise Resort is an ideal place for holidaymakers </w:t>
      </w:r>
      <w:r w:rsidRPr="005A7AF8">
        <w:rPr>
          <w:highlight w:val="yellow"/>
        </w:rPr>
        <w:t xml:space="preserve">which </w:t>
      </w:r>
      <w:r w:rsidRPr="00804A8A">
        <w:t>our uncle has recommended to us.</w:t>
      </w:r>
    </w:p>
    <w:p w14:paraId="6C491756" w14:textId="77777777" w:rsidR="00FF633D" w:rsidRPr="00804A8A" w:rsidRDefault="00FF633D" w:rsidP="00FF633D">
      <w:pPr>
        <w:tabs>
          <w:tab w:val="left" w:pos="283"/>
        </w:tabs>
      </w:pPr>
      <w:r>
        <w:rPr>
          <w:b/>
        </w:rPr>
        <w:tab/>
        <w:t xml:space="preserve">B. </w:t>
      </w:r>
      <w:r w:rsidRPr="00804A8A">
        <w:t xml:space="preserve">The Paradise Resort is an ideal place for holidaymakers </w:t>
      </w:r>
      <w:r w:rsidRPr="005A7AF8">
        <w:rPr>
          <w:highlight w:val="yellow"/>
        </w:rPr>
        <w:t xml:space="preserve">where </w:t>
      </w:r>
      <w:r w:rsidRPr="00804A8A">
        <w:t>our uncle has recommended to us.</w:t>
      </w:r>
    </w:p>
    <w:p w14:paraId="4B112724" w14:textId="77777777" w:rsidR="00FF633D" w:rsidRPr="00804A8A" w:rsidRDefault="00FF633D" w:rsidP="00FF633D">
      <w:pPr>
        <w:tabs>
          <w:tab w:val="left" w:pos="283"/>
        </w:tabs>
      </w:pPr>
      <w:r>
        <w:rPr>
          <w:b/>
        </w:rPr>
        <w:tab/>
        <w:t xml:space="preserve">C. </w:t>
      </w:r>
      <w:r w:rsidRPr="00804A8A">
        <w:t>The Paradise Resort</w:t>
      </w:r>
      <w:r w:rsidRPr="005A7AF8">
        <w:rPr>
          <w:b/>
          <w:bCs/>
          <w:color w:val="FF0000"/>
          <w:sz w:val="40"/>
          <w:szCs w:val="40"/>
        </w:rPr>
        <w:t>,</w:t>
      </w:r>
      <w:r w:rsidRPr="00804A8A">
        <w:t xml:space="preserve"> </w:t>
      </w:r>
      <w:r w:rsidRPr="00FD6A47">
        <w:rPr>
          <w:highlight w:val="cyan"/>
        </w:rPr>
        <w:t xml:space="preserve">where </w:t>
      </w:r>
      <w:r w:rsidRPr="00804A8A">
        <w:t>our uncle has recommended to us</w:t>
      </w:r>
      <w:r w:rsidRPr="005A7AF8">
        <w:rPr>
          <w:b/>
          <w:bCs/>
          <w:color w:val="FF0000"/>
          <w:sz w:val="40"/>
          <w:szCs w:val="40"/>
        </w:rPr>
        <w:t xml:space="preserve">, </w:t>
      </w:r>
      <w:r w:rsidRPr="00804A8A">
        <w:t>is an ideal place for holidaymakers.</w:t>
      </w:r>
    </w:p>
    <w:p w14:paraId="6C17754E" w14:textId="77777777" w:rsidR="00FF633D" w:rsidRPr="00095EAC" w:rsidRDefault="00FF633D" w:rsidP="00FF633D">
      <w:pPr>
        <w:tabs>
          <w:tab w:val="left" w:pos="283"/>
        </w:tabs>
      </w:pPr>
      <w:r>
        <w:rPr>
          <w:b/>
        </w:rPr>
        <w:tab/>
        <w:t xml:space="preserve">D. </w:t>
      </w:r>
      <w:r w:rsidRPr="00095EAC">
        <w:t>The Paradise Resort</w:t>
      </w:r>
      <w:r w:rsidRPr="005A7AF8">
        <w:rPr>
          <w:b/>
          <w:bCs/>
          <w:color w:val="FF0000"/>
          <w:sz w:val="40"/>
          <w:szCs w:val="40"/>
        </w:rPr>
        <w:t>,</w:t>
      </w:r>
      <w:r w:rsidRPr="00095EAC">
        <w:t xml:space="preserve"> </w:t>
      </w:r>
      <w:r w:rsidRPr="005A7AF8">
        <w:rPr>
          <w:highlight w:val="yellow"/>
        </w:rPr>
        <w:t xml:space="preserve">which </w:t>
      </w:r>
      <w:r w:rsidRPr="00095EAC">
        <w:t>our uncle has recommended to us</w:t>
      </w:r>
      <w:r w:rsidRPr="005A7AF8">
        <w:rPr>
          <w:b/>
          <w:bCs/>
          <w:color w:val="FF0000"/>
          <w:sz w:val="40"/>
          <w:szCs w:val="40"/>
        </w:rPr>
        <w:t>,</w:t>
      </w:r>
      <w:r w:rsidRPr="00095EAC">
        <w:t xml:space="preserve"> is an ideal place for holidaymakers.</w:t>
      </w:r>
    </w:p>
    <w:p w14:paraId="5AFC1A62" w14:textId="07D0E914" w:rsidR="00FF633D" w:rsidRDefault="00917FDF" w:rsidP="0074747A">
      <w:pPr>
        <w:pBdr>
          <w:top w:val="dashSmallGap" w:sz="12" w:space="1" w:color="FF0000"/>
          <w:left w:val="dashSmallGap" w:sz="12" w:space="4" w:color="FF0000"/>
          <w:bottom w:val="dashSmallGap" w:sz="12" w:space="1" w:color="FF0000"/>
          <w:right w:val="dashSmallGap" w:sz="12" w:space="4" w:color="FF0000"/>
        </w:pBdr>
        <w:rPr>
          <w:lang w:val="vi-VN"/>
        </w:rPr>
      </w:pPr>
      <w:proofErr w:type="spellStart"/>
      <w:r>
        <w:t>Lưu</w:t>
      </w:r>
      <w:proofErr w:type="spellEnd"/>
      <w:r>
        <w:rPr>
          <w:lang w:val="vi-VN"/>
        </w:rPr>
        <w:t xml:space="preserve"> ý:</w:t>
      </w:r>
    </w:p>
    <w:p w14:paraId="748A4EAC" w14:textId="265BBD0A" w:rsidR="00917FDF" w:rsidRDefault="00917FDF" w:rsidP="0074747A">
      <w:pPr>
        <w:pBdr>
          <w:top w:val="dashSmallGap" w:sz="12" w:space="1" w:color="FF0000"/>
          <w:left w:val="dashSmallGap" w:sz="12" w:space="4" w:color="FF0000"/>
          <w:bottom w:val="dashSmallGap" w:sz="12" w:space="1" w:color="FF0000"/>
          <w:right w:val="dashSmallGap" w:sz="12" w:space="4" w:color="FF0000"/>
        </w:pBdr>
        <w:rPr>
          <w:lang w:val="vi-VN"/>
        </w:rPr>
      </w:pPr>
      <w:r>
        <w:rPr>
          <w:lang w:val="vi-VN"/>
        </w:rPr>
        <w:t xml:space="preserve">Dấu phẩy trong dạng mệnh đề quan hệ </w:t>
      </w:r>
    </w:p>
    <w:p w14:paraId="550A8713" w14:textId="03C73162" w:rsidR="00917FDF" w:rsidRDefault="00917FDF" w:rsidP="0074747A">
      <w:pPr>
        <w:pBdr>
          <w:top w:val="dashSmallGap" w:sz="12" w:space="1" w:color="FF0000"/>
          <w:left w:val="dashSmallGap" w:sz="12" w:space="4" w:color="FF0000"/>
          <w:bottom w:val="dashSmallGap" w:sz="12" w:space="1" w:color="FF0000"/>
          <w:right w:val="dashSmallGap" w:sz="12" w:space="4" w:color="FF0000"/>
        </w:pBdr>
        <w:rPr>
          <w:lang w:val="vi-VN"/>
        </w:rPr>
      </w:pPr>
      <w:r>
        <w:rPr>
          <w:lang w:val="vi-VN"/>
        </w:rPr>
        <w:t>Đó là mệnh đề quan hệ không xác định – tức là vế trước nó đã xác định rồi, thông tin phía sau bổ trợ chỉ mang tính tham khảo. Không cần thiết.</w:t>
      </w:r>
    </w:p>
    <w:p w14:paraId="0BBE401E" w14:textId="13D303B5" w:rsidR="00917FDF" w:rsidRPr="005A7AF8" w:rsidRDefault="00917FDF" w:rsidP="0074747A">
      <w:pPr>
        <w:pBdr>
          <w:top w:val="dashSmallGap" w:sz="12" w:space="1" w:color="FF0000"/>
          <w:left w:val="dashSmallGap" w:sz="12" w:space="4" w:color="FF0000"/>
          <w:bottom w:val="dashSmallGap" w:sz="12" w:space="1" w:color="FF0000"/>
          <w:right w:val="dashSmallGap" w:sz="12" w:space="4" w:color="FF0000"/>
        </w:pBdr>
        <w:rPr>
          <w:b/>
          <w:bCs/>
          <w:color w:val="FF0000"/>
          <w:lang w:val="vi-VN"/>
        </w:rPr>
      </w:pPr>
      <w:r w:rsidRPr="005A7AF8">
        <w:rPr>
          <w:b/>
          <w:bCs/>
          <w:color w:val="FF0000"/>
          <w:lang w:val="vi-VN"/>
        </w:rPr>
        <w:t xml:space="preserve">Thông tin có thể là tên hoặc có tính tử sở </w:t>
      </w:r>
      <w:r w:rsidR="00D22175" w:rsidRPr="005A7AF8">
        <w:rPr>
          <w:b/>
          <w:bCs/>
          <w:color w:val="FF0000"/>
          <w:lang w:val="vi-VN"/>
        </w:rPr>
        <w:t>hữu, hoặc có chỉ định từ “this/that/these/those”</w:t>
      </w:r>
    </w:p>
    <w:p w14:paraId="7D7E2F6A" w14:textId="77777777" w:rsidR="005A7AF8" w:rsidRPr="005A7AF8" w:rsidRDefault="00D22175"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5A7AF8">
        <w:rPr>
          <w:sz w:val="32"/>
          <w:szCs w:val="32"/>
          <w:lang w:val="vi-VN"/>
        </w:rPr>
        <w:t>Hà Nội, which is my city, is a great one.</w:t>
      </w:r>
      <w:r w:rsidRPr="005A7AF8">
        <w:rPr>
          <w:sz w:val="32"/>
          <w:szCs w:val="32"/>
          <w:lang w:val="vi-VN"/>
        </w:rPr>
        <w:tab/>
      </w:r>
      <w:r w:rsidRPr="005A7AF8">
        <w:rPr>
          <w:sz w:val="32"/>
          <w:szCs w:val="32"/>
          <w:lang w:val="vi-VN"/>
        </w:rPr>
        <w:tab/>
      </w:r>
      <w:r w:rsidRPr="005A7AF8">
        <w:rPr>
          <w:sz w:val="32"/>
          <w:szCs w:val="32"/>
          <w:lang w:val="vi-VN"/>
        </w:rPr>
        <w:tab/>
      </w:r>
    </w:p>
    <w:p w14:paraId="214202F5" w14:textId="60C8414E" w:rsidR="00D22175" w:rsidRPr="005A7AF8" w:rsidRDefault="00D22175"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5A7AF8">
        <w:rPr>
          <w:sz w:val="32"/>
          <w:szCs w:val="32"/>
          <w:lang w:val="vi-VN"/>
        </w:rPr>
        <w:t xml:space="preserve">Hà Nội = tên thành phố </w:t>
      </w:r>
      <w:r w:rsidRPr="005A7AF8">
        <w:rPr>
          <w:sz w:val="32"/>
          <w:szCs w:val="32"/>
          <w:lang w:val="vi-VN"/>
        </w:rPr>
        <w:sym w:font="Wingdings" w:char="F0E8"/>
      </w:r>
      <w:r w:rsidRPr="005A7AF8">
        <w:rPr>
          <w:sz w:val="32"/>
          <w:szCs w:val="32"/>
          <w:lang w:val="vi-VN"/>
        </w:rPr>
        <w:t xml:space="preserve"> xác định</w:t>
      </w:r>
    </w:p>
    <w:p w14:paraId="7EA2082D" w14:textId="77777777" w:rsidR="005A7AF8" w:rsidRPr="005A7AF8" w:rsidRDefault="00D22175"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5A7AF8">
        <w:rPr>
          <w:sz w:val="32"/>
          <w:szCs w:val="32"/>
          <w:lang w:val="vi-VN"/>
        </w:rPr>
        <w:t>This girl, who works for IBM, earns a lot of money.</w:t>
      </w:r>
      <w:r w:rsidRPr="005A7AF8">
        <w:rPr>
          <w:sz w:val="32"/>
          <w:szCs w:val="32"/>
          <w:lang w:val="vi-VN"/>
        </w:rPr>
        <w:tab/>
      </w:r>
      <w:r w:rsidRPr="005A7AF8">
        <w:rPr>
          <w:sz w:val="32"/>
          <w:szCs w:val="32"/>
          <w:lang w:val="vi-VN"/>
        </w:rPr>
        <w:tab/>
      </w:r>
    </w:p>
    <w:p w14:paraId="3D30266A" w14:textId="6CEDECCB" w:rsidR="00D22175" w:rsidRPr="005A7AF8" w:rsidRDefault="00D22175"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5A7AF8">
        <w:rPr>
          <w:sz w:val="32"/>
          <w:szCs w:val="32"/>
          <w:lang w:val="vi-VN"/>
        </w:rPr>
        <w:t>This girl = cô gái này, mình đã chỉ vào rồi</w:t>
      </w:r>
    </w:p>
    <w:p w14:paraId="6354CFF8" w14:textId="77777777" w:rsidR="005A7AF8" w:rsidRPr="005A7AF8" w:rsidRDefault="00D22175"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5A7AF8">
        <w:rPr>
          <w:sz w:val="32"/>
          <w:szCs w:val="32"/>
          <w:lang w:val="vi-VN"/>
        </w:rPr>
        <w:t>Tom’s car, which is modern, can run at high speed.</w:t>
      </w:r>
      <w:r w:rsidRPr="005A7AF8">
        <w:rPr>
          <w:sz w:val="32"/>
          <w:szCs w:val="32"/>
          <w:lang w:val="vi-VN"/>
        </w:rPr>
        <w:tab/>
      </w:r>
      <w:r w:rsidRPr="005A7AF8">
        <w:rPr>
          <w:sz w:val="32"/>
          <w:szCs w:val="32"/>
          <w:lang w:val="vi-VN"/>
        </w:rPr>
        <w:tab/>
      </w:r>
    </w:p>
    <w:p w14:paraId="0D0C7AF1" w14:textId="29209DDC" w:rsidR="00D22175" w:rsidRPr="005A7AF8" w:rsidRDefault="00D22175"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5A7AF8">
        <w:rPr>
          <w:sz w:val="32"/>
          <w:szCs w:val="32"/>
          <w:lang w:val="vi-VN"/>
        </w:rPr>
        <w:t>Tom’s car = xe này của Tom, xác định</w:t>
      </w:r>
    </w:p>
    <w:p w14:paraId="0348B614" w14:textId="177DC44E" w:rsidR="00D22175" w:rsidRDefault="00D22175" w:rsidP="0074747A">
      <w:pPr>
        <w:pBdr>
          <w:top w:val="dashSmallGap" w:sz="12" w:space="1" w:color="FF0000"/>
          <w:left w:val="dashSmallGap" w:sz="12" w:space="4" w:color="FF0000"/>
          <w:bottom w:val="dashSmallGap" w:sz="12" w:space="1" w:color="FF0000"/>
          <w:right w:val="dashSmallGap" w:sz="12" w:space="4" w:color="FF0000"/>
        </w:pBdr>
        <w:rPr>
          <w:lang w:val="vi-VN"/>
        </w:rPr>
      </w:pPr>
    </w:p>
    <w:p w14:paraId="4EE0B02A" w14:textId="566B2E96" w:rsidR="00D22175" w:rsidRPr="005A7AF8" w:rsidRDefault="00D22175"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5A7AF8">
        <w:rPr>
          <w:sz w:val="32"/>
          <w:szCs w:val="32"/>
          <w:lang w:val="vi-VN"/>
        </w:rPr>
        <w:t xml:space="preserve">The girl </w:t>
      </w:r>
      <w:r w:rsidRPr="005A7AF8">
        <w:rPr>
          <w:color w:val="FF0000"/>
          <w:sz w:val="32"/>
          <w:szCs w:val="32"/>
          <w:lang w:val="vi-VN"/>
        </w:rPr>
        <w:t xml:space="preserve">who sat next to me in class </w:t>
      </w:r>
      <w:r w:rsidRPr="005A7AF8">
        <w:rPr>
          <w:sz w:val="32"/>
          <w:szCs w:val="32"/>
          <w:lang w:val="vi-VN"/>
        </w:rPr>
        <w:t>is very nice</w:t>
      </w:r>
    </w:p>
    <w:p w14:paraId="22F9ADC6" w14:textId="62BA0C86" w:rsidR="00D22175" w:rsidRPr="0074747A" w:rsidRDefault="00D22175"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5A7AF8">
        <w:rPr>
          <w:sz w:val="32"/>
          <w:szCs w:val="32"/>
          <w:lang w:val="vi-VN"/>
        </w:rPr>
        <w:t>the girl = cô gái = cô gái nào?</w:t>
      </w:r>
    </w:p>
    <w:p w14:paraId="2123420B" w14:textId="639D6C48" w:rsidR="00D22175" w:rsidRPr="00FD6A47" w:rsidRDefault="00D22175" w:rsidP="0074747A">
      <w:pPr>
        <w:pBdr>
          <w:top w:val="dashSmallGap" w:sz="12" w:space="1" w:color="FF0000"/>
          <w:left w:val="dashSmallGap" w:sz="12" w:space="4" w:color="FF0000"/>
          <w:bottom w:val="dashSmallGap" w:sz="12" w:space="1" w:color="FF0000"/>
          <w:right w:val="dashSmallGap" w:sz="12" w:space="4" w:color="FF0000"/>
        </w:pBdr>
        <w:rPr>
          <w:sz w:val="28"/>
          <w:szCs w:val="28"/>
          <w:lang w:val="vi-VN"/>
        </w:rPr>
      </w:pPr>
      <w:r w:rsidRPr="00FD6A47">
        <w:rPr>
          <w:sz w:val="28"/>
          <w:szCs w:val="28"/>
          <w:lang w:val="vi-VN"/>
        </w:rPr>
        <w:t>Lưu ý về WHERE và WHICH</w:t>
      </w:r>
    </w:p>
    <w:p w14:paraId="294FEFA8" w14:textId="763D43BF" w:rsidR="00D22175" w:rsidRPr="00FD6A47" w:rsidRDefault="00D22175" w:rsidP="0074747A">
      <w:pPr>
        <w:pBdr>
          <w:top w:val="dashSmallGap" w:sz="12" w:space="1" w:color="FF0000"/>
          <w:left w:val="dashSmallGap" w:sz="12" w:space="4" w:color="FF0000"/>
          <w:bottom w:val="dashSmallGap" w:sz="12" w:space="1" w:color="FF0000"/>
          <w:right w:val="dashSmallGap" w:sz="12" w:space="4" w:color="FF0000"/>
        </w:pBdr>
        <w:rPr>
          <w:sz w:val="28"/>
          <w:szCs w:val="28"/>
          <w:lang w:val="vi-VN"/>
        </w:rPr>
      </w:pPr>
      <w:r w:rsidRPr="00FD6A47">
        <w:rPr>
          <w:sz w:val="28"/>
          <w:szCs w:val="28"/>
          <w:lang w:val="vi-VN"/>
        </w:rPr>
        <w:t>khi nói đến địa danh, chúng ta ở tiếng Việt sẽ có xu hướng dùng “nơi mà” nhưng địa danh có thể là Tân ngữ O hoặc trạng từ địa điểm Location – cần chú ý</w:t>
      </w:r>
    </w:p>
    <w:p w14:paraId="275CE98E" w14:textId="4A02617A" w:rsidR="00D22175" w:rsidRPr="00FD6A47" w:rsidRDefault="008048D9" w:rsidP="0074747A">
      <w:pPr>
        <w:pBdr>
          <w:top w:val="dashSmallGap" w:sz="12" w:space="1" w:color="FF0000"/>
          <w:left w:val="dashSmallGap" w:sz="12" w:space="4" w:color="FF0000"/>
          <w:bottom w:val="dashSmallGap" w:sz="12" w:space="1" w:color="FF0000"/>
          <w:right w:val="dashSmallGap" w:sz="12" w:space="4" w:color="FF0000"/>
        </w:pBdr>
        <w:rPr>
          <w:sz w:val="28"/>
          <w:szCs w:val="28"/>
          <w:lang w:val="vi-VN"/>
        </w:rPr>
      </w:pPr>
      <w:r w:rsidRPr="008048D9">
        <w:rPr>
          <w:sz w:val="28"/>
          <w:szCs w:val="28"/>
          <w:highlight w:val="yellow"/>
          <w:lang w:val="vi-VN"/>
        </w:rPr>
        <w:t>Hà Nội</w:t>
      </w:r>
      <w:r>
        <w:rPr>
          <w:sz w:val="28"/>
          <w:szCs w:val="28"/>
          <w:lang w:val="vi-VN"/>
        </w:rPr>
        <w:t xml:space="preserve"> is a nice place. I was born </w:t>
      </w:r>
      <w:r w:rsidRPr="008048D9">
        <w:rPr>
          <w:sz w:val="28"/>
          <w:szCs w:val="28"/>
          <w:highlight w:val="yellow"/>
          <w:lang w:val="vi-VN"/>
        </w:rPr>
        <w:t>there/ in Hà Nội.</w:t>
      </w:r>
    </w:p>
    <w:p w14:paraId="59AF8B54" w14:textId="58625C03" w:rsidR="00D22175" w:rsidRPr="00FD6A47" w:rsidRDefault="008048D9"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Pr>
          <w:noProof/>
          <w:sz w:val="28"/>
          <w:szCs w:val="28"/>
          <w:lang w:val="vi-VN"/>
        </w:rPr>
        <mc:AlternateContent>
          <mc:Choice Requires="wpi">
            <w:drawing>
              <wp:anchor distT="0" distB="0" distL="114300" distR="114300" simplePos="0" relativeHeight="251701248" behindDoc="0" locked="0" layoutInCell="1" allowOverlap="1" wp14:anchorId="16C8AAB3" wp14:editId="51DD5BC9">
                <wp:simplePos x="0" y="0"/>
                <wp:positionH relativeFrom="column">
                  <wp:posOffset>1092654</wp:posOffset>
                </wp:positionH>
                <wp:positionV relativeFrom="paragraph">
                  <wp:posOffset>3628</wp:posOffset>
                </wp:positionV>
                <wp:extent cx="92520" cy="206640"/>
                <wp:effectExtent l="38100" t="38100" r="9525" b="34925"/>
                <wp:wrapNone/>
                <wp:docPr id="48" name="Ink 48"/>
                <wp:cNvGraphicFramePr/>
                <a:graphic xmlns:a="http://schemas.openxmlformats.org/drawingml/2006/main">
                  <a:graphicData uri="http://schemas.microsoft.com/office/word/2010/wordprocessingInk">
                    <w14:contentPart bwMode="auto" r:id="rId48">
                      <w14:nvContentPartPr>
                        <w14:cNvContentPartPr/>
                      </w14:nvContentPartPr>
                      <w14:xfrm>
                        <a:off x="0" y="0"/>
                        <a:ext cx="92520" cy="206640"/>
                      </w14:xfrm>
                    </w14:contentPart>
                  </a:graphicData>
                </a:graphic>
              </wp:anchor>
            </w:drawing>
          </mc:Choice>
          <mc:Fallback>
            <w:pict>
              <v:shape w14:anchorId="1AE63F93" id="Ink 48" o:spid="_x0000_s1026" type="#_x0000_t75" style="position:absolute;margin-left:85.7pt;margin-top:-.05pt;width:8pt;height:16.95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">
                <v:imagedata r:id="rId49" o:title=""/>
              </v:shape>
            </w:pict>
          </mc:Fallback>
        </mc:AlternateContent>
      </w:r>
      <w:r>
        <w:rPr>
          <w:noProof/>
          <w:sz w:val="28"/>
          <w:szCs w:val="28"/>
          <w:lang w:val="vi-VN"/>
        </w:rPr>
        <mc:AlternateContent>
          <mc:Choice Requires="wpi">
            <w:drawing>
              <wp:anchor distT="0" distB="0" distL="114300" distR="114300" simplePos="0" relativeHeight="251702272" behindDoc="0" locked="0" layoutInCell="1" allowOverlap="1" wp14:anchorId="5DBFE11A" wp14:editId="22D0E826">
                <wp:simplePos x="0" y="0"/>
                <wp:positionH relativeFrom="column">
                  <wp:posOffset>775970</wp:posOffset>
                </wp:positionH>
                <wp:positionV relativeFrom="paragraph">
                  <wp:posOffset>28575</wp:posOffset>
                </wp:positionV>
                <wp:extent cx="114840" cy="208800"/>
                <wp:effectExtent l="38100" t="38100" r="25400" b="33020"/>
                <wp:wrapNone/>
                <wp:docPr id="49" name="Ink 49"/>
                <wp:cNvGraphicFramePr/>
                <a:graphic xmlns:a="http://schemas.openxmlformats.org/drawingml/2006/main">
                  <a:graphicData uri="http://schemas.microsoft.com/office/word/2010/wordprocessingInk">
                    <w14:contentPart bwMode="auto" r:id="rId50">
                      <w14:nvContentPartPr>
                        <w14:cNvContentPartPr/>
                      </w14:nvContentPartPr>
                      <w14:xfrm>
                        <a:off x="0" y="0"/>
                        <a:ext cx="114840" cy="208800"/>
                      </w14:xfrm>
                    </w14:contentPart>
                  </a:graphicData>
                </a:graphic>
              </wp:anchor>
            </w:drawing>
          </mc:Choice>
          <mc:Fallback>
            <w:pict>
              <v:shape w14:anchorId="50333892" id="Ink 49" o:spid="_x0000_s1026" type="#_x0000_t75" style="position:absolute;margin-left:60.75pt;margin-top:1.9pt;width:9.75pt;height:17.15pt;z-index:2517022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">
                <v:imagedata r:id="rId51" o:title=""/>
              </v:shape>
            </w:pict>
          </mc:Fallback>
        </mc:AlternateContent>
      </w:r>
      <w:r w:rsidR="00812B93">
        <w:rPr>
          <w:noProof/>
          <w:sz w:val="32"/>
          <w:szCs w:val="32"/>
          <w:lang w:val="vi-VN"/>
        </w:rPr>
        <mc:AlternateContent>
          <mc:Choice Requires="wpi">
            <w:drawing>
              <wp:anchor distT="0" distB="0" distL="114300" distR="114300" simplePos="0" relativeHeight="251700224" behindDoc="0" locked="0" layoutInCell="1" allowOverlap="1" wp14:anchorId="436E15EE" wp14:editId="184190A7">
                <wp:simplePos x="0" y="0"/>
                <wp:positionH relativeFrom="column">
                  <wp:posOffset>1215881</wp:posOffset>
                </wp:positionH>
                <wp:positionV relativeFrom="paragraph">
                  <wp:posOffset>120804</wp:posOffset>
                </wp:positionV>
                <wp:extent cx="147240" cy="7920"/>
                <wp:effectExtent l="88900" t="139700" r="81915" b="132080"/>
                <wp:wrapNone/>
                <wp:docPr id="47" name="Ink 47"/>
                <wp:cNvGraphicFramePr/>
                <a:graphic xmlns:a="http://schemas.openxmlformats.org/drawingml/2006/main">
                  <a:graphicData uri="http://schemas.microsoft.com/office/word/2010/wordprocessingInk">
                    <w14:contentPart bwMode="auto" r:id="rId52">
                      <w14:nvContentPartPr>
                        <w14:cNvContentPartPr/>
                      </w14:nvContentPartPr>
                      <w14:xfrm>
                        <a:off x="0" y="0"/>
                        <a:ext cx="147240" cy="7920"/>
                      </w14:xfrm>
                    </w14:contentPart>
                  </a:graphicData>
                </a:graphic>
              </wp:anchor>
            </w:drawing>
          </mc:Choice>
          <mc:Fallback>
            <w:pict>
              <v:shape w14:anchorId="6F745AE6" id="Ink 47" o:spid="_x0000_s1026" type="#_x0000_t75" style="position:absolute;margin-left:91.5pt;margin-top:1pt;width:20.1pt;height:17.6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">
                <v:imagedata r:id="rId53" o:title=""/>
              </v:shape>
            </w:pict>
          </mc:Fallback>
        </mc:AlternateContent>
      </w:r>
      <w:r w:rsidR="00984D41" w:rsidRPr="00FD6A47">
        <w:rPr>
          <w:sz w:val="32"/>
          <w:szCs w:val="32"/>
          <w:lang w:val="vi-VN"/>
        </w:rPr>
        <w:t>Hà Nội, ......... is the capital of Việt Nam, is a nice place.</w:t>
      </w:r>
    </w:p>
    <w:p w14:paraId="6CD3C73F" w14:textId="0377BE28" w:rsidR="00984D41" w:rsidRDefault="00984D41"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sidRPr="00FD6A47">
        <w:rPr>
          <w:sz w:val="32"/>
          <w:szCs w:val="32"/>
          <w:lang w:val="vi-VN"/>
        </w:rPr>
        <w:t>Hà Nội, ......... I was born, is a nice place</w:t>
      </w:r>
    </w:p>
    <w:p w14:paraId="23C6BB15" w14:textId="60145EC4" w:rsidR="00FD6A47" w:rsidRPr="00FD6A47" w:rsidRDefault="00812B93" w:rsidP="0074747A">
      <w:pPr>
        <w:pBdr>
          <w:top w:val="dashSmallGap" w:sz="12" w:space="1" w:color="FF0000"/>
          <w:left w:val="dashSmallGap" w:sz="12" w:space="4" w:color="FF0000"/>
          <w:bottom w:val="dashSmallGap" w:sz="12" w:space="1" w:color="FF0000"/>
          <w:right w:val="dashSmallGap" w:sz="12" w:space="4" w:color="FF0000"/>
        </w:pBdr>
        <w:rPr>
          <w:sz w:val="32"/>
          <w:szCs w:val="32"/>
          <w:lang w:val="vi-VN"/>
        </w:rPr>
      </w:pPr>
      <w:r>
        <w:rPr>
          <w:noProof/>
          <w:sz w:val="32"/>
          <w:szCs w:val="32"/>
          <w:lang w:val="vi-VN"/>
        </w:rPr>
        <mc:AlternateContent>
          <mc:Choice Requires="aink">
            <w:drawing>
              <wp:anchor distT="0" distB="0" distL="114300" distR="114300" simplePos="0" relativeHeight="251706368" behindDoc="0" locked="0" layoutInCell="1" allowOverlap="1" wp14:anchorId="7BE8E1C7" wp14:editId="2E47DCE2">
                <wp:simplePos x="0" y="0"/>
                <wp:positionH relativeFrom="column">
                  <wp:posOffset>3582670</wp:posOffset>
                </wp:positionH>
                <wp:positionV relativeFrom="paragraph">
                  <wp:posOffset>-27305</wp:posOffset>
                </wp:positionV>
                <wp:extent cx="2288465" cy="258930"/>
                <wp:effectExtent l="38100" t="38100" r="0" b="46355"/>
                <wp:wrapNone/>
                <wp:docPr id="53" name="Ink 53"/>
                <wp:cNvGraphicFramePr/>
                <a:graphic xmlns:a="http://schemas.openxmlformats.org/drawingml/2006/main">
                  <a:graphicData uri="http://schemas.microsoft.com/office/word/2010/wordprocessingInk">
                    <w14:contentPart bwMode="auto" r:id="rId54">
                      <w14:nvContentPartPr>
                        <w14:cNvContentPartPr/>
                      </w14:nvContentPartPr>
                      <w14:xfrm>
                        <a:off x="0" y="0"/>
                        <a:ext cx="2288465" cy="258930"/>
                      </w14:xfrm>
                    </w14:contentPart>
                  </a:graphicData>
                </a:graphic>
              </wp:anchor>
            </w:drawing>
          </mc:Choice>
          <mc:Fallback>
            <w:drawing>
              <wp:anchor distT="0" distB="0" distL="114300" distR="114300" simplePos="0" relativeHeight="251706368" behindDoc="0" locked="0" layoutInCell="1" allowOverlap="1" wp14:anchorId="7BE8E1C7" wp14:editId="2E47DCE2">
                <wp:simplePos x="0" y="0"/>
                <wp:positionH relativeFrom="column">
                  <wp:posOffset>3582670</wp:posOffset>
                </wp:positionH>
                <wp:positionV relativeFrom="paragraph">
                  <wp:posOffset>-27305</wp:posOffset>
                </wp:positionV>
                <wp:extent cx="2288465" cy="258930"/>
                <wp:effectExtent l="38100" t="38100" r="0" b="46355"/>
                <wp:wrapNone/>
                <wp:docPr id="53" name="Ink 53"/>
                <wp:cNvGraphicFramePr/>
                <a:graphic xmlns:a="http://schemas.openxmlformats.org/drawingml/2006/main">
                  <a:graphicData uri="http://schemas.openxmlformats.org/drawingml/2006/picture">
                    <pic:pic xmlns:pic="http://schemas.openxmlformats.org/drawingml/2006/picture">
                      <pic:nvPicPr>
                        <pic:cNvPr id="53" name="Ink 53"/>
                        <pic:cNvPicPr/>
                      </pic:nvPicPr>
                      <pic:blipFill>
                        <a:blip r:embed="rId55"/>
                        <a:stretch>
                          <a:fillRect/>
                        </a:stretch>
                      </pic:blipFill>
                      <pic:spPr>
                        <a:xfrm>
                          <a:off x="0" y="0"/>
                          <a:ext cx="2306107" cy="276576"/>
                        </a:xfrm>
                        <a:prstGeom prst="rect">
                          <a:avLst/>
                        </a:prstGeom>
                      </pic:spPr>
                    </pic:pic>
                  </a:graphicData>
                </a:graphic>
              </wp:anchor>
            </w:drawing>
          </mc:Fallback>
        </mc:AlternateContent>
      </w:r>
      <w:r w:rsidR="00FD6A47">
        <w:rPr>
          <w:sz w:val="32"/>
          <w:szCs w:val="32"/>
          <w:lang w:val="vi-VN"/>
        </w:rPr>
        <w:t>Mcuong/ Tuấn/ Bảo: which/where</w:t>
      </w:r>
      <w:r w:rsidR="00FD6A47">
        <w:rPr>
          <w:sz w:val="32"/>
          <w:szCs w:val="32"/>
          <w:lang w:val="vi-VN"/>
        </w:rPr>
        <w:tab/>
      </w:r>
      <w:r w:rsidR="00FD6A47">
        <w:rPr>
          <w:sz w:val="32"/>
          <w:szCs w:val="32"/>
          <w:lang w:val="vi-VN"/>
        </w:rPr>
        <w:tab/>
        <w:t>Trần Lâm: where/which</w:t>
      </w:r>
    </w:p>
    <w:p w14:paraId="5BBD5193" w14:textId="77777777" w:rsidR="00D22175" w:rsidRPr="00917FDF" w:rsidRDefault="00D22175" w:rsidP="00FF633D">
      <w:pPr>
        <w:rPr>
          <w:lang w:val="vi-VN"/>
        </w:rPr>
      </w:pPr>
    </w:p>
    <w:p w14:paraId="148D14EB" w14:textId="77777777" w:rsidR="00FF633D" w:rsidRPr="00804A8A" w:rsidRDefault="00FF633D" w:rsidP="00FF633D">
      <w:pPr>
        <w:pStyle w:val="Vnbnnidung20"/>
        <w:spacing w:after="0" w:line="240" w:lineRule="auto"/>
        <w:rPr>
          <w:rFonts w:ascii="Times New Roman" w:hAnsi="Times New Roman" w:cs="Times New Roman"/>
          <w:bCs w:val="0"/>
          <w:i/>
          <w:sz w:val="24"/>
          <w:szCs w:val="24"/>
        </w:rPr>
      </w:pPr>
      <w:r w:rsidRPr="00804A8A">
        <w:rPr>
          <w:rFonts w:ascii="Times New Roman" w:hAnsi="Times New Roman" w:cs="Times New Roman"/>
          <w:bCs w:val="0"/>
          <w:i/>
          <w:sz w:val="24"/>
          <w:szCs w:val="24"/>
        </w:rPr>
        <w:t>Mark the letter A, B, C, or D on your answer sheet to indicate the correct answer to each of the following questions.</w:t>
      </w:r>
    </w:p>
    <w:p w14:paraId="036843C1" w14:textId="77777777" w:rsidR="00FF633D" w:rsidRDefault="00FF633D" w:rsidP="00FF633D">
      <w:pPr>
        <w:pStyle w:val="NormalWeb"/>
        <w:spacing w:before="0" w:beforeAutospacing="0" w:after="0" w:afterAutospacing="0"/>
      </w:pPr>
      <w:r>
        <w:rPr>
          <w:b/>
        </w:rPr>
        <w:t xml:space="preserve">Question 23. </w:t>
      </w:r>
      <w:r w:rsidRPr="00804A8A">
        <w:t xml:space="preserve">People </w:t>
      </w:r>
      <w:r w:rsidRPr="00812B93">
        <w:rPr>
          <w:highlight w:val="yellow"/>
        </w:rPr>
        <w:t>didn't</w:t>
      </w:r>
      <w:r w:rsidRPr="00804A8A">
        <w:t xml:space="preserve"> ______ carry smartphones everywhere twenty years ago.</w:t>
      </w:r>
    </w:p>
    <w:p w14:paraId="51FC086C" w14:textId="03D0657A" w:rsidR="00FF633D" w:rsidRDefault="00FF633D" w:rsidP="00FF633D">
      <w:pPr>
        <w:tabs>
          <w:tab w:val="left" w:pos="283"/>
          <w:tab w:val="left" w:pos="2906"/>
          <w:tab w:val="left" w:pos="5528"/>
          <w:tab w:val="left" w:pos="8150"/>
        </w:tabs>
      </w:pPr>
      <w:r>
        <w:rPr>
          <w:rStyle w:val="YoungMixChar"/>
          <w:b/>
        </w:rPr>
        <w:tab/>
        <w:t xml:space="preserve">A. </w:t>
      </w:r>
      <w:r w:rsidRPr="00804A8A">
        <w:t>got used to</w:t>
      </w:r>
      <w:r>
        <w:rPr>
          <w:rStyle w:val="YoungMixChar"/>
          <w:b/>
        </w:rPr>
        <w:tab/>
        <w:t xml:space="preserve">B. </w:t>
      </w:r>
      <w:r w:rsidRPr="00804A8A">
        <w:t>not use to</w:t>
      </w:r>
      <w:r>
        <w:rPr>
          <w:rStyle w:val="YoungMixChar"/>
          <w:b/>
        </w:rPr>
        <w:tab/>
        <w:t xml:space="preserve">C. </w:t>
      </w:r>
      <w:r w:rsidRPr="00804A8A">
        <w:t>used to</w:t>
      </w:r>
      <w:r>
        <w:rPr>
          <w:rStyle w:val="YoungMixChar"/>
          <w:b/>
        </w:rPr>
        <w:tab/>
      </w:r>
      <w:r w:rsidRPr="00812B93">
        <w:rPr>
          <w:rStyle w:val="YoungMixChar"/>
          <w:b/>
          <w:color w:val="FF0000"/>
        </w:rPr>
        <w:t xml:space="preserve">D. </w:t>
      </w:r>
      <w:r w:rsidRPr="00812B93">
        <w:rPr>
          <w:color w:val="FF0000"/>
        </w:rPr>
        <w:t>use to</w:t>
      </w:r>
    </w:p>
    <w:p w14:paraId="6CD1B76F" w14:textId="2925F282" w:rsidR="00FF633D" w:rsidRDefault="00FF633D"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t>S</w:t>
      </w:r>
      <w:r>
        <w:rPr>
          <w:lang w:val="vi-VN"/>
        </w:rPr>
        <w:t xml:space="preserve"> used to do – đã từng hay làm mà nay không còn làm</w:t>
      </w:r>
      <w:r w:rsidR="00984D41">
        <w:rPr>
          <w:lang w:val="vi-VN"/>
        </w:rPr>
        <w:tab/>
        <w:t>S didn’t use</w:t>
      </w:r>
      <w:r w:rsidR="00812B93">
        <w:rPr>
          <w:lang w:val="vi-VN"/>
        </w:rPr>
        <w:t>[</w:t>
      </w:r>
      <w:r w:rsidR="00812B93" w:rsidRPr="00812B93">
        <w:rPr>
          <w:strike/>
          <w:lang w:val="vi-VN"/>
        </w:rPr>
        <w:t>d</w:t>
      </w:r>
      <w:r w:rsidR="00812B93">
        <w:rPr>
          <w:lang w:val="vi-VN"/>
        </w:rPr>
        <w:t>]</w:t>
      </w:r>
      <w:r w:rsidR="00984D41">
        <w:rPr>
          <w:lang w:val="vi-VN"/>
        </w:rPr>
        <w:t xml:space="preserve"> to do – chưa làm</w:t>
      </w:r>
    </w:p>
    <w:p w14:paraId="58E85344" w14:textId="6B50D0F1" w:rsidR="00FF633D" w:rsidRDefault="00FF633D"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S get used to doing – đang quen dần với việc gì/thay đổi gì</w:t>
      </w:r>
    </w:p>
    <w:p w14:paraId="166CA0DE" w14:textId="34C62BCC" w:rsidR="00FF633D" w:rsidRDefault="00FF633D"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S be used to doing – quen với việc gì rồi [be chia theo thì]</w:t>
      </w:r>
    </w:p>
    <w:p w14:paraId="318AF957" w14:textId="77777777" w:rsidR="00FF633D" w:rsidRPr="00FF633D" w:rsidRDefault="00FF633D" w:rsidP="00FF633D">
      <w:pPr>
        <w:tabs>
          <w:tab w:val="left" w:pos="283"/>
          <w:tab w:val="left" w:pos="2906"/>
          <w:tab w:val="left" w:pos="5528"/>
          <w:tab w:val="left" w:pos="8150"/>
        </w:tabs>
        <w:rPr>
          <w:lang w:val="vi-VN"/>
        </w:rPr>
      </w:pPr>
    </w:p>
    <w:p w14:paraId="4CDBF1BF" w14:textId="77777777" w:rsidR="00FF633D" w:rsidRDefault="00FF633D" w:rsidP="00FF633D">
      <w:pPr>
        <w:pStyle w:val="NormalWeb"/>
        <w:spacing w:before="0" w:beforeAutospacing="0" w:after="0" w:afterAutospacing="0"/>
      </w:pPr>
      <w:r>
        <w:rPr>
          <w:b/>
        </w:rPr>
        <w:t xml:space="preserve">Question 24. </w:t>
      </w:r>
      <w:r w:rsidRPr="00804A8A">
        <w:t>She ______ some Australian English expressions while she was on a tour in Sydney last summer.</w:t>
      </w:r>
    </w:p>
    <w:p w14:paraId="2CD61669" w14:textId="3B8C5C57" w:rsidR="00FF633D" w:rsidRDefault="00FF633D" w:rsidP="00FF633D">
      <w:pPr>
        <w:tabs>
          <w:tab w:val="left" w:pos="283"/>
          <w:tab w:val="left" w:pos="2906"/>
          <w:tab w:val="left" w:pos="5528"/>
          <w:tab w:val="left" w:pos="8150"/>
        </w:tabs>
      </w:pPr>
      <w:r>
        <w:rPr>
          <w:rStyle w:val="YoungMixChar"/>
          <w:b/>
        </w:rPr>
        <w:tab/>
        <w:t xml:space="preserve">A. </w:t>
      </w:r>
      <w:r w:rsidRPr="00812B93">
        <w:rPr>
          <w:color w:val="FF0000"/>
        </w:rPr>
        <w:t>picked up</w:t>
      </w:r>
      <w:r>
        <w:rPr>
          <w:rStyle w:val="YoungMixChar"/>
          <w:b/>
        </w:rPr>
        <w:tab/>
        <w:t xml:space="preserve">B. </w:t>
      </w:r>
      <w:r w:rsidRPr="00804A8A">
        <w:t>took up</w:t>
      </w:r>
      <w:r>
        <w:rPr>
          <w:rStyle w:val="YoungMixChar"/>
          <w:b/>
        </w:rPr>
        <w:tab/>
        <w:t xml:space="preserve">C. </w:t>
      </w:r>
      <w:r w:rsidRPr="00804A8A">
        <w:t>put up</w:t>
      </w:r>
      <w:r>
        <w:rPr>
          <w:rStyle w:val="YoungMixChar"/>
          <w:b/>
        </w:rPr>
        <w:tab/>
        <w:t xml:space="preserve">D. </w:t>
      </w:r>
      <w:r w:rsidRPr="00804A8A">
        <w:t>brought up</w:t>
      </w:r>
    </w:p>
    <w:p w14:paraId="12BF585D" w14:textId="3121B74A" w:rsidR="00FF633D" w:rsidRDefault="00FF633D"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t>bring</w:t>
      </w:r>
      <w:r>
        <w:rPr>
          <w:lang w:val="vi-VN"/>
        </w:rPr>
        <w:t xml:space="preserve"> up</w:t>
      </w:r>
    </w:p>
    <w:p w14:paraId="7581717D" w14:textId="511D6F85" w:rsidR="00FF633D" w:rsidRDefault="00FF633D"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pick up</w:t>
      </w:r>
    </w:p>
    <w:p w14:paraId="714C22B8" w14:textId="4A12ABA8" w:rsidR="00FF633D" w:rsidRDefault="00FF633D"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take up</w:t>
      </w:r>
    </w:p>
    <w:p w14:paraId="49503BAD" w14:textId="630F6D28" w:rsidR="00FF633D" w:rsidRDefault="00FF633D"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put up</w:t>
      </w:r>
      <w:r w:rsidR="00984D41">
        <w:rPr>
          <w:lang w:val="vi-VN"/>
        </w:rPr>
        <w:t xml:space="preserve"> [with] chịu đựng</w:t>
      </w:r>
    </w:p>
    <w:p w14:paraId="17500041" w14:textId="77777777" w:rsidR="00FF633D" w:rsidRPr="00FF633D" w:rsidRDefault="00FF633D" w:rsidP="00FF633D">
      <w:pPr>
        <w:tabs>
          <w:tab w:val="left" w:pos="283"/>
          <w:tab w:val="left" w:pos="2906"/>
          <w:tab w:val="left" w:pos="5528"/>
          <w:tab w:val="left" w:pos="8150"/>
        </w:tabs>
        <w:rPr>
          <w:lang w:val="vi-VN"/>
        </w:rPr>
      </w:pPr>
    </w:p>
    <w:p w14:paraId="2C2694CF" w14:textId="77777777" w:rsidR="00FF633D" w:rsidRDefault="00FF633D" w:rsidP="00FF633D">
      <w:pPr>
        <w:pStyle w:val="NormalWeb"/>
        <w:spacing w:before="0" w:beforeAutospacing="0" w:after="0" w:afterAutospacing="0"/>
      </w:pPr>
      <w:r>
        <w:rPr>
          <w:b/>
        </w:rPr>
        <w:t xml:space="preserve">Question 25. </w:t>
      </w:r>
      <w:r w:rsidRPr="00804A8A">
        <w:t>We need to take immediate action to protect ______ environment from the effects of climate change.</w:t>
      </w:r>
    </w:p>
    <w:p w14:paraId="5F279ACB" w14:textId="732685EB" w:rsidR="00FF633D" w:rsidRDefault="00FF633D" w:rsidP="00FF633D">
      <w:pPr>
        <w:tabs>
          <w:tab w:val="left" w:pos="283"/>
          <w:tab w:val="left" w:pos="2906"/>
          <w:tab w:val="left" w:pos="5528"/>
          <w:tab w:val="left" w:pos="8150"/>
        </w:tabs>
      </w:pPr>
      <w:r>
        <w:rPr>
          <w:rStyle w:val="YoungMixChar"/>
          <w:b/>
        </w:rPr>
        <w:tab/>
        <w:t xml:space="preserve">A. </w:t>
      </w:r>
      <w:r w:rsidRPr="00804A8A">
        <w:t>a</w:t>
      </w:r>
      <w:r>
        <w:rPr>
          <w:rStyle w:val="YoungMixChar"/>
          <w:b/>
        </w:rPr>
        <w:tab/>
        <w:t xml:space="preserve">B. </w:t>
      </w:r>
      <w:r w:rsidRPr="00804A8A">
        <w:t>an</w:t>
      </w:r>
      <w:r>
        <w:rPr>
          <w:rStyle w:val="YoungMixChar"/>
          <w:b/>
        </w:rPr>
        <w:tab/>
        <w:t xml:space="preserve">C. </w:t>
      </w:r>
      <w:r w:rsidRPr="00812B93">
        <w:rPr>
          <w:color w:val="FF0000"/>
        </w:rPr>
        <w:t>the</w:t>
      </w:r>
      <w:r>
        <w:rPr>
          <w:rStyle w:val="YoungMixChar"/>
          <w:b/>
        </w:rPr>
        <w:tab/>
        <w:t xml:space="preserve">D. </w:t>
      </w:r>
      <w:r w:rsidRPr="00804A8A">
        <w:t>Ø (no article)</w:t>
      </w:r>
    </w:p>
    <w:p w14:paraId="27EC6D14" w14:textId="77777777" w:rsidR="00FF633D" w:rsidRDefault="00FF633D" w:rsidP="00FF633D">
      <w:pPr>
        <w:tabs>
          <w:tab w:val="left" w:pos="283"/>
          <w:tab w:val="left" w:pos="2906"/>
          <w:tab w:val="left" w:pos="5528"/>
          <w:tab w:val="left" w:pos="8150"/>
        </w:tabs>
      </w:pPr>
    </w:p>
    <w:p w14:paraId="0D6A5689" w14:textId="77777777" w:rsidR="00FF633D" w:rsidRDefault="00FF633D" w:rsidP="00FF633D">
      <w:pPr>
        <w:pStyle w:val="NormalWeb"/>
        <w:spacing w:before="0" w:beforeAutospacing="0" w:after="0" w:afterAutospacing="0"/>
      </w:pPr>
      <w:r>
        <w:rPr>
          <w:b/>
        </w:rPr>
        <w:t xml:space="preserve">Question 26. </w:t>
      </w:r>
      <w:r w:rsidRPr="00804A8A">
        <w:t>If we ______ more trees in the city, the air quality ______ significantly.</w:t>
      </w:r>
    </w:p>
    <w:p w14:paraId="438671C1" w14:textId="77777777" w:rsidR="00FF633D" w:rsidRDefault="00FF633D" w:rsidP="00FF633D">
      <w:pPr>
        <w:tabs>
          <w:tab w:val="left" w:pos="283"/>
          <w:tab w:val="left" w:pos="5528"/>
        </w:tabs>
      </w:pPr>
      <w:r>
        <w:rPr>
          <w:rStyle w:val="YoungMixChar"/>
          <w:b/>
        </w:rPr>
        <w:tab/>
        <w:t xml:space="preserve">A. </w:t>
      </w:r>
      <w:r w:rsidRPr="00804A8A">
        <w:t>will plant – improves</w:t>
      </w:r>
      <w:r>
        <w:rPr>
          <w:rStyle w:val="YoungMixChar"/>
          <w:b/>
        </w:rPr>
        <w:tab/>
        <w:t xml:space="preserve">B. </w:t>
      </w:r>
      <w:r w:rsidRPr="00804A8A">
        <w:t>plant – doesn't improve</w:t>
      </w:r>
    </w:p>
    <w:p w14:paraId="17C6C47E" w14:textId="3421508A" w:rsidR="00FF633D" w:rsidRDefault="00FF633D" w:rsidP="00FF633D">
      <w:pPr>
        <w:tabs>
          <w:tab w:val="left" w:pos="283"/>
          <w:tab w:val="left" w:pos="5528"/>
        </w:tabs>
      </w:pPr>
      <w:r>
        <w:rPr>
          <w:rStyle w:val="YoungMixChar"/>
          <w:b/>
        </w:rPr>
        <w:tab/>
        <w:t xml:space="preserve">C. </w:t>
      </w:r>
      <w:r w:rsidRPr="00804A8A">
        <w:t>may plant – won’t improve</w:t>
      </w:r>
      <w:r>
        <w:rPr>
          <w:rStyle w:val="YoungMixChar"/>
          <w:b/>
        </w:rPr>
        <w:tab/>
      </w:r>
      <w:r w:rsidRPr="00812B93">
        <w:rPr>
          <w:rStyle w:val="YoungMixChar"/>
          <w:b/>
          <w:color w:val="FF0000"/>
        </w:rPr>
        <w:t xml:space="preserve">D. </w:t>
      </w:r>
      <w:r w:rsidRPr="00812B93">
        <w:rPr>
          <w:color w:val="FF0000"/>
        </w:rPr>
        <w:t>plant – will improve</w:t>
      </w:r>
    </w:p>
    <w:p w14:paraId="7D1B816A" w14:textId="77777777" w:rsidR="00FF633D" w:rsidRDefault="00FF633D" w:rsidP="00FF633D">
      <w:pPr>
        <w:tabs>
          <w:tab w:val="left" w:pos="283"/>
          <w:tab w:val="left" w:pos="5528"/>
        </w:tabs>
      </w:pPr>
    </w:p>
    <w:p w14:paraId="3F6CE546" w14:textId="77777777" w:rsidR="00FF633D" w:rsidRPr="00642187" w:rsidRDefault="00FF633D" w:rsidP="00FF633D">
      <w:pPr>
        <w:jc w:val="both"/>
        <w:rPr>
          <w:bCs/>
        </w:rPr>
      </w:pPr>
      <w:r>
        <w:rPr>
          <w:b/>
        </w:rPr>
        <w:t xml:space="preserve">Question 27. </w:t>
      </w:r>
      <w:r w:rsidRPr="00642187">
        <w:rPr>
          <w:bCs/>
        </w:rPr>
        <w:t xml:space="preserve">It </w:t>
      </w:r>
      <w:r w:rsidRPr="00A165AC">
        <w:rPr>
          <w:bCs/>
          <w:highlight w:val="yellow"/>
        </w:rPr>
        <w:t>doesn’t</w:t>
      </w:r>
      <w:r w:rsidRPr="00642187">
        <w:rPr>
          <w:bCs/>
        </w:rPr>
        <w:t xml:space="preserve"> take _____ </w:t>
      </w:r>
      <w:r w:rsidRPr="00812B93">
        <w:rPr>
          <w:bCs/>
          <w:highlight w:val="yellow"/>
        </w:rPr>
        <w:t>effort</w:t>
      </w:r>
      <w:r w:rsidRPr="00642187">
        <w:rPr>
          <w:bCs/>
        </w:rPr>
        <w:t xml:space="preserve"> to sort your household waste before throwing it away.</w:t>
      </w:r>
    </w:p>
    <w:p w14:paraId="4FA47D8E" w14:textId="7BF63150" w:rsidR="00FF633D" w:rsidRPr="00812B93" w:rsidRDefault="00FF633D" w:rsidP="00FF633D">
      <w:pPr>
        <w:tabs>
          <w:tab w:val="left" w:pos="283"/>
          <w:tab w:val="left" w:pos="2906"/>
          <w:tab w:val="left" w:pos="5528"/>
          <w:tab w:val="left" w:pos="8150"/>
        </w:tabs>
        <w:rPr>
          <w:bCs/>
          <w:lang w:val="vi-VN"/>
        </w:rPr>
      </w:pPr>
      <w:r>
        <w:rPr>
          <w:rStyle w:val="YoungMixChar"/>
          <w:b/>
        </w:rPr>
        <w:tab/>
        <w:t xml:space="preserve">A. </w:t>
      </w:r>
      <w:r w:rsidRPr="00812B93">
        <w:rPr>
          <w:bCs/>
          <w:color w:val="FF0000"/>
        </w:rPr>
        <w:t>much</w:t>
      </w:r>
      <w:r>
        <w:rPr>
          <w:rStyle w:val="YoungMixChar"/>
          <w:b/>
        </w:rPr>
        <w:tab/>
        <w:t xml:space="preserve">B. </w:t>
      </w:r>
      <w:r w:rsidRPr="00642187">
        <w:rPr>
          <w:bCs/>
        </w:rPr>
        <w:t>little</w:t>
      </w:r>
      <w:r>
        <w:rPr>
          <w:rStyle w:val="YoungMixChar"/>
          <w:b/>
        </w:rPr>
        <w:tab/>
        <w:t xml:space="preserve">C. </w:t>
      </w:r>
      <w:r>
        <w:rPr>
          <w:bCs/>
        </w:rPr>
        <w:t>a lot</w:t>
      </w:r>
      <w:r w:rsidR="00812B93">
        <w:rPr>
          <w:bCs/>
          <w:lang w:val="vi-VN"/>
        </w:rPr>
        <w:t xml:space="preserve"> [of]</w:t>
      </w:r>
      <w:r>
        <w:rPr>
          <w:rStyle w:val="YoungMixChar"/>
          <w:b/>
        </w:rPr>
        <w:tab/>
        <w:t xml:space="preserve">D. </w:t>
      </w:r>
      <w:r w:rsidRPr="00642187">
        <w:rPr>
          <w:bCs/>
        </w:rPr>
        <w:t>many</w:t>
      </w:r>
      <w:r w:rsidR="00812B93">
        <w:rPr>
          <w:bCs/>
          <w:lang w:val="vi-VN"/>
        </w:rPr>
        <w:t xml:space="preserve"> [C]</w:t>
      </w:r>
    </w:p>
    <w:p w14:paraId="06AE335E" w14:textId="4453BD52" w:rsidR="00FF633D" w:rsidRDefault="00812B93"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t>effort</w:t>
      </w:r>
      <w:r>
        <w:rPr>
          <w:lang w:val="vi-VN"/>
        </w:rPr>
        <w:t xml:space="preserve"> (n) nỗ lực [U]</w:t>
      </w:r>
    </w:p>
    <w:p w14:paraId="5B92CCDA" w14:textId="711773A6" w:rsidR="00A165AC" w:rsidRDefault="00A165AC"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 xml:space="preserve">a lot of / lots of </w:t>
      </w:r>
    </w:p>
    <w:p w14:paraId="2BBCA2DD" w14:textId="785228E9" w:rsidR="00A165AC" w:rsidRDefault="00A165AC"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đọc nghĩa của câu – Nó không mất quá nhiều sức lực/ cố gắng để làm được đâu</w:t>
      </w:r>
    </w:p>
    <w:p w14:paraId="02F86750" w14:textId="4014EFFF" w:rsidR="00A165AC" w:rsidRDefault="00A165AC"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sort (v) phân loại, lọc ra</w:t>
      </w:r>
    </w:p>
    <w:p w14:paraId="7E47F335" w14:textId="77777777" w:rsidR="00A165AC" w:rsidRPr="00812B93" w:rsidRDefault="00A165AC" w:rsidP="00FF633D">
      <w:pPr>
        <w:tabs>
          <w:tab w:val="left" w:pos="283"/>
          <w:tab w:val="left" w:pos="2906"/>
          <w:tab w:val="left" w:pos="5528"/>
          <w:tab w:val="left" w:pos="8150"/>
        </w:tabs>
        <w:rPr>
          <w:lang w:val="vi-VN"/>
        </w:rPr>
      </w:pPr>
    </w:p>
    <w:p w14:paraId="7471833B" w14:textId="77777777" w:rsidR="00FF633D" w:rsidRPr="00BA74DF" w:rsidRDefault="00FF633D" w:rsidP="00FF633D">
      <w:pPr>
        <w:pStyle w:val="NormalWeb"/>
        <w:spacing w:before="0" w:beforeAutospacing="0" w:after="0" w:afterAutospacing="0"/>
      </w:pPr>
      <w:r>
        <w:rPr>
          <w:b/>
        </w:rPr>
        <w:t xml:space="preserve">Question 28. </w:t>
      </w:r>
      <w:proofErr w:type="spellStart"/>
      <w:r w:rsidRPr="00BA74DF">
        <w:t>Phu</w:t>
      </w:r>
      <w:proofErr w:type="spellEnd"/>
      <w:r w:rsidRPr="00BA74DF">
        <w:t xml:space="preserve"> Quoc is one of ______ destinations for international tourists when visiting Vietnam.</w:t>
      </w:r>
    </w:p>
    <w:p w14:paraId="41C455AF" w14:textId="63F54E4D" w:rsidR="00FF633D" w:rsidRDefault="00FF633D" w:rsidP="00FF633D">
      <w:pPr>
        <w:tabs>
          <w:tab w:val="left" w:pos="283"/>
          <w:tab w:val="left" w:pos="2906"/>
          <w:tab w:val="left" w:pos="5528"/>
          <w:tab w:val="left" w:pos="8150"/>
        </w:tabs>
      </w:pPr>
      <w:r>
        <w:rPr>
          <w:rStyle w:val="YoungMixChar"/>
          <w:b/>
        </w:rPr>
        <w:tab/>
        <w:t xml:space="preserve">A. </w:t>
      </w:r>
      <w:r w:rsidRPr="00804A8A">
        <w:t>as famous as</w:t>
      </w:r>
      <w:r>
        <w:rPr>
          <w:rStyle w:val="YoungMixChar"/>
          <w:b/>
        </w:rPr>
        <w:tab/>
        <w:t xml:space="preserve">B. </w:t>
      </w:r>
      <w:r w:rsidRPr="00804A8A">
        <w:t>more famous</w:t>
      </w:r>
      <w:r>
        <w:rPr>
          <w:rStyle w:val="YoungMixChar"/>
          <w:b/>
        </w:rPr>
        <w:tab/>
        <w:t xml:space="preserve">C. </w:t>
      </w:r>
      <w:r w:rsidRPr="00804A8A">
        <w:t>much famous</w:t>
      </w:r>
      <w:r>
        <w:rPr>
          <w:rStyle w:val="YoungMixChar"/>
          <w:b/>
        </w:rPr>
        <w:tab/>
      </w:r>
      <w:r w:rsidRPr="00A165AC">
        <w:rPr>
          <w:rStyle w:val="YoungMixChar"/>
          <w:b/>
          <w:color w:val="FF0000"/>
        </w:rPr>
        <w:t xml:space="preserve">D. </w:t>
      </w:r>
      <w:r w:rsidRPr="00A165AC">
        <w:rPr>
          <w:color w:val="FF0000"/>
        </w:rPr>
        <w:t>the most famous</w:t>
      </w:r>
    </w:p>
    <w:p w14:paraId="54C9BFCE" w14:textId="6A840E4B" w:rsidR="00FF633D" w:rsidRDefault="00A165AC"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1 trong số những cái nhất</w:t>
      </w:r>
    </w:p>
    <w:p w14:paraId="672545F6" w14:textId="724811C2" w:rsidR="00A165AC" w:rsidRDefault="00A165AC" w:rsidP="0074747A">
      <w:pPr>
        <w:pBdr>
          <w:top w:val="dashSmallGap" w:sz="12" w:space="1" w:color="FF0000"/>
          <w:left w:val="dashSmallGap" w:sz="12" w:space="4" w:color="FF0000"/>
          <w:bottom w:val="dashSmallGap" w:sz="12" w:space="1" w:color="FF0000"/>
          <w:right w:val="dashSmallGap" w:sz="12" w:space="4" w:color="FF0000"/>
        </w:pBdr>
        <w:tabs>
          <w:tab w:val="left" w:pos="283"/>
          <w:tab w:val="left" w:pos="2906"/>
          <w:tab w:val="left" w:pos="5528"/>
          <w:tab w:val="left" w:pos="8150"/>
        </w:tabs>
        <w:rPr>
          <w:lang w:val="vi-VN"/>
        </w:rPr>
      </w:pPr>
      <w:r>
        <w:rPr>
          <w:lang w:val="vi-VN"/>
        </w:rPr>
        <w:t>On of the + nhất</w:t>
      </w:r>
    </w:p>
    <w:p w14:paraId="51DE3EC7" w14:textId="77777777" w:rsidR="00A165AC" w:rsidRPr="00A165AC" w:rsidRDefault="00A165AC" w:rsidP="00FF633D">
      <w:pPr>
        <w:tabs>
          <w:tab w:val="left" w:pos="283"/>
          <w:tab w:val="left" w:pos="2906"/>
          <w:tab w:val="left" w:pos="5528"/>
          <w:tab w:val="left" w:pos="8150"/>
        </w:tabs>
        <w:rPr>
          <w:lang w:val="vi-VN"/>
        </w:rPr>
      </w:pPr>
    </w:p>
    <w:p w14:paraId="2418001B" w14:textId="77777777" w:rsidR="00FF633D" w:rsidRPr="00302087" w:rsidRDefault="00FF633D" w:rsidP="00FF633D">
      <w:pPr>
        <w:pStyle w:val="NormalWeb"/>
        <w:spacing w:before="0" w:beforeAutospacing="0" w:after="0" w:afterAutospacing="0"/>
        <w:rPr>
          <w:lang w:val="en-VN"/>
        </w:rPr>
      </w:pPr>
      <w:r>
        <w:rPr>
          <w:b/>
        </w:rPr>
        <w:t xml:space="preserve">Question 29. </w:t>
      </w:r>
      <w:r w:rsidRPr="00302087">
        <w:rPr>
          <w:lang w:val="en-VN"/>
        </w:rPr>
        <w:t>Sarah ______ as a flight attendant for five years, and she still loves traveling to different countries.</w:t>
      </w:r>
    </w:p>
    <w:p w14:paraId="47C8C401" w14:textId="5AD027E3" w:rsidR="00FF633D" w:rsidRDefault="00FF633D" w:rsidP="00FF633D">
      <w:pPr>
        <w:tabs>
          <w:tab w:val="left" w:pos="283"/>
          <w:tab w:val="left" w:pos="2906"/>
          <w:tab w:val="left" w:pos="5528"/>
          <w:tab w:val="left" w:pos="8150"/>
        </w:tabs>
        <w:rPr>
          <w:lang w:val="en-VN"/>
        </w:rPr>
      </w:pPr>
      <w:r>
        <w:rPr>
          <w:rStyle w:val="YoungMixChar"/>
          <w:b/>
        </w:rPr>
        <w:tab/>
        <w:t xml:space="preserve">A. </w:t>
      </w:r>
      <w:r w:rsidRPr="00A165AC">
        <w:rPr>
          <w:color w:val="FF0000"/>
          <w:lang w:val="en-VN"/>
        </w:rPr>
        <w:t>has worked</w:t>
      </w:r>
      <w:r>
        <w:rPr>
          <w:rStyle w:val="YoungMixChar"/>
          <w:b/>
        </w:rPr>
        <w:tab/>
        <w:t xml:space="preserve">B. </w:t>
      </w:r>
      <w:r w:rsidRPr="00302087">
        <w:rPr>
          <w:lang w:val="en-VN"/>
        </w:rPr>
        <w:t>works</w:t>
      </w:r>
      <w:r>
        <w:rPr>
          <w:rStyle w:val="YoungMixChar"/>
          <w:b/>
        </w:rPr>
        <w:tab/>
        <w:t xml:space="preserve">C. </w:t>
      </w:r>
      <w:r w:rsidRPr="00302087">
        <w:rPr>
          <w:lang w:val="en-VN"/>
        </w:rPr>
        <w:t>worked</w:t>
      </w:r>
      <w:r>
        <w:rPr>
          <w:rStyle w:val="YoungMixChar"/>
          <w:b/>
        </w:rPr>
        <w:tab/>
        <w:t xml:space="preserve">D. </w:t>
      </w:r>
      <w:r w:rsidRPr="00302087">
        <w:rPr>
          <w:lang w:val="en-VN"/>
        </w:rPr>
        <w:t>is working</w:t>
      </w:r>
    </w:p>
    <w:p w14:paraId="7E971870" w14:textId="32889DC9" w:rsidR="00FF633D" w:rsidRDefault="00A165AC" w:rsidP="00FF633D">
      <w:pPr>
        <w:tabs>
          <w:tab w:val="left" w:pos="283"/>
          <w:tab w:val="left" w:pos="2906"/>
          <w:tab w:val="left" w:pos="5528"/>
          <w:tab w:val="left" w:pos="8150"/>
        </w:tabs>
        <w:rPr>
          <w:lang w:val="vi-VN"/>
        </w:rPr>
      </w:pPr>
      <w:r w:rsidRPr="0074747A">
        <w:rPr>
          <w:noProof/>
          <w:bdr w:val="dashSmallGap" w:sz="12" w:space="0" w:color="FF0000"/>
        </w:rPr>
        <mc:AlternateContent>
          <mc:Choice Requires="wpi">
            <w:drawing>
              <wp:anchor distT="0" distB="0" distL="114300" distR="114300" simplePos="0" relativeHeight="251716608" behindDoc="0" locked="0" layoutInCell="1" allowOverlap="1" wp14:anchorId="3E19E9F5" wp14:editId="51630F9A">
                <wp:simplePos x="0" y="0"/>
                <wp:positionH relativeFrom="column">
                  <wp:posOffset>3500801</wp:posOffset>
                </wp:positionH>
                <wp:positionV relativeFrom="paragraph">
                  <wp:posOffset>39046</wp:posOffset>
                </wp:positionV>
                <wp:extent cx="1130400" cy="128520"/>
                <wp:effectExtent l="38100" t="38100" r="38100" b="36830"/>
                <wp:wrapNone/>
                <wp:docPr id="63" name="Ink 63"/>
                <wp:cNvGraphicFramePr/>
                <a:graphic xmlns:a="http://schemas.openxmlformats.org/drawingml/2006/main">
                  <a:graphicData uri="http://schemas.microsoft.com/office/word/2010/wordprocessingInk">
                    <w14:contentPart bwMode="auto" r:id="rId56">
                      <w14:nvContentPartPr>
                        <w14:cNvContentPartPr/>
                      </w14:nvContentPartPr>
                      <w14:xfrm>
                        <a:off x="0" y="0"/>
                        <a:ext cx="1130400" cy="128520"/>
                      </w14:xfrm>
                    </w14:contentPart>
                  </a:graphicData>
                </a:graphic>
              </wp:anchor>
            </w:drawing>
          </mc:Choice>
          <mc:Fallback>
            <w:pict>
              <v:shape w14:anchorId="7D04A035" id="Ink 63" o:spid="_x0000_s1026" type="#_x0000_t75" style="position:absolute;margin-left:274.95pt;margin-top:2.35pt;width:90.4pt;height:11.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">
                <v:imagedata r:id="rId57" o:title=""/>
              </v:shape>
            </w:pict>
          </mc:Fallback>
        </mc:AlternateContent>
      </w:r>
      <w:r w:rsidRPr="0074747A">
        <w:rPr>
          <w:noProof/>
          <w:bdr w:val="dashSmallGap" w:sz="12" w:space="0" w:color="FF0000"/>
        </w:rPr>
        <mc:AlternateContent>
          <mc:Choice Requires="wpi">
            <w:drawing>
              <wp:anchor distT="0" distB="0" distL="114300" distR="114300" simplePos="0" relativeHeight="251715584" behindDoc="0" locked="0" layoutInCell="1" allowOverlap="1" wp14:anchorId="37B7BE6D" wp14:editId="07962A63">
                <wp:simplePos x="0" y="0"/>
                <wp:positionH relativeFrom="column">
                  <wp:posOffset>2569845</wp:posOffset>
                </wp:positionH>
                <wp:positionV relativeFrom="paragraph">
                  <wp:posOffset>-34290</wp:posOffset>
                </wp:positionV>
                <wp:extent cx="2821305" cy="240030"/>
                <wp:effectExtent l="38100" t="38100" r="36195" b="39370"/>
                <wp:wrapNone/>
                <wp:docPr id="62" name="Ink 62"/>
                <wp:cNvGraphicFramePr/>
                <a:graphic xmlns:a="http://schemas.openxmlformats.org/drawingml/2006/main">
                  <a:graphicData uri="http://schemas.microsoft.com/office/word/2010/wordprocessingInk">
                    <w14:contentPart bwMode="auto" r:id="rId58">
                      <w14:nvContentPartPr>
                        <w14:cNvContentPartPr/>
                      </w14:nvContentPartPr>
                      <w14:xfrm>
                        <a:off x="0" y="0"/>
                        <a:ext cx="2821305" cy="240030"/>
                      </w14:xfrm>
                    </w14:contentPart>
                  </a:graphicData>
                </a:graphic>
              </wp:anchor>
            </w:drawing>
          </mc:Choice>
          <mc:Fallback>
            <w:pict>
              <v:shape w14:anchorId="489AAF12" id="Ink 62" o:spid="_x0000_s1026" type="#_x0000_t75" style="position:absolute;margin-left:202pt;margin-top:-3.05pt;width:222.85pt;height:19.6pt;z-index:251715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">
                <v:imagedata r:id="rId59" o:title=""/>
              </v:shape>
            </w:pict>
          </mc:Fallback>
        </mc:AlternateContent>
      </w:r>
      <w:r w:rsidRPr="0074747A">
        <w:rPr>
          <w:bdr w:val="dashSmallGap" w:sz="12" w:space="0" w:color="FF0000"/>
        </w:rPr>
        <w:t>work</w:t>
      </w:r>
      <w:r w:rsidRPr="0074747A">
        <w:rPr>
          <w:bdr w:val="dashSmallGap" w:sz="12" w:space="0" w:color="FF0000"/>
          <w:lang w:val="vi-VN"/>
        </w:rPr>
        <w:t xml:space="preserve"> as NOUN = làm ở vị trí nào</w:t>
      </w:r>
    </w:p>
    <w:p w14:paraId="7F11D648" w14:textId="77777777" w:rsidR="00A165AC" w:rsidRPr="00A165AC" w:rsidRDefault="00A165AC" w:rsidP="00FF633D">
      <w:pPr>
        <w:tabs>
          <w:tab w:val="left" w:pos="283"/>
          <w:tab w:val="left" w:pos="2906"/>
          <w:tab w:val="left" w:pos="5528"/>
          <w:tab w:val="left" w:pos="8150"/>
        </w:tabs>
        <w:rPr>
          <w:lang w:val="vi-VN"/>
        </w:rPr>
      </w:pPr>
    </w:p>
    <w:p w14:paraId="7C143D0A" w14:textId="77777777" w:rsidR="00FF633D" w:rsidRPr="00804A8A" w:rsidRDefault="00FF633D" w:rsidP="00FF633D">
      <w:pPr>
        <w:pStyle w:val="NormalWeb"/>
        <w:spacing w:before="0" w:beforeAutospacing="0" w:after="0" w:afterAutospacing="0"/>
        <w:rPr>
          <w:lang w:val="vi-VN"/>
        </w:rPr>
      </w:pPr>
      <w:r>
        <w:rPr>
          <w:b/>
        </w:rPr>
        <w:t xml:space="preserve">Question 30. </w:t>
      </w:r>
      <w:r w:rsidRPr="00642187">
        <w:rPr>
          <w:i/>
          <w:iCs/>
        </w:rPr>
        <w:t>Nam</w:t>
      </w:r>
      <w:r w:rsidRPr="00642187">
        <w:rPr>
          <w:i/>
          <w:iCs/>
          <w:lang w:val="vi-VN"/>
        </w:rPr>
        <w:t xml:space="preserve"> and Lan are talking about</w:t>
      </w:r>
      <w:r w:rsidRPr="00642187">
        <w:rPr>
          <w:b/>
          <w:bCs/>
          <w:i/>
          <w:iCs/>
          <w:lang w:val="vi-VN"/>
        </w:rPr>
        <w:t xml:space="preserve"> </w:t>
      </w:r>
      <w:r w:rsidRPr="00642187">
        <w:rPr>
          <w:i/>
          <w:iCs/>
        </w:rPr>
        <w:t>the new language learning app</w:t>
      </w:r>
      <w:r w:rsidRPr="00642187">
        <w:rPr>
          <w:i/>
          <w:iCs/>
          <w:lang w:val="vi-VN"/>
        </w:rPr>
        <w:t>.</w:t>
      </w:r>
    </w:p>
    <w:p w14:paraId="2F76B14E" w14:textId="77777777" w:rsidR="00FF633D" w:rsidRDefault="00FF633D" w:rsidP="00FF633D">
      <w:pPr>
        <w:pStyle w:val="NormalWeb"/>
        <w:spacing w:before="0" w:beforeAutospacing="0" w:after="0" w:afterAutospacing="0"/>
      </w:pPr>
      <w:r w:rsidRPr="00804A8A">
        <w:t xml:space="preserve">– Nam: "I've tried many times, but I still can't get this app to work on my tablet." </w:t>
      </w:r>
    </w:p>
    <w:p w14:paraId="777CBCCC" w14:textId="77777777" w:rsidR="00FF633D" w:rsidRDefault="00FF633D" w:rsidP="00FF633D">
      <w:pPr>
        <w:pStyle w:val="NormalWeb"/>
        <w:spacing w:before="0" w:beforeAutospacing="0" w:after="0" w:afterAutospacing="0"/>
      </w:pPr>
      <w:r w:rsidRPr="00804A8A">
        <w:t xml:space="preserve">– Lan: "_______" </w:t>
      </w:r>
    </w:p>
    <w:p w14:paraId="0763D88C" w14:textId="77777777" w:rsidR="00FF633D" w:rsidRDefault="00FF633D" w:rsidP="00FF633D">
      <w:pPr>
        <w:tabs>
          <w:tab w:val="left" w:pos="283"/>
        </w:tabs>
      </w:pPr>
      <w:r>
        <w:rPr>
          <w:b/>
        </w:rPr>
        <w:tab/>
        <w:t xml:space="preserve">A. </w:t>
      </w:r>
      <w:r w:rsidRPr="00804A8A">
        <w:t>Maybe you should delete all your files.</w:t>
      </w:r>
    </w:p>
    <w:p w14:paraId="1C771ED8" w14:textId="77777777" w:rsidR="00FF633D" w:rsidRDefault="00FF633D" w:rsidP="00FF633D">
      <w:pPr>
        <w:tabs>
          <w:tab w:val="left" w:pos="283"/>
        </w:tabs>
      </w:pPr>
      <w:r>
        <w:rPr>
          <w:b/>
        </w:rPr>
        <w:tab/>
        <w:t xml:space="preserve">B. </w:t>
      </w:r>
      <w:r w:rsidRPr="001E2498">
        <w:rPr>
          <w:color w:val="FF0000"/>
        </w:rPr>
        <w:t>Don’t give up! You’ll figure it out soon.</w:t>
      </w:r>
    </w:p>
    <w:p w14:paraId="20E70FD9" w14:textId="77777777" w:rsidR="00FF633D" w:rsidRDefault="00FF633D" w:rsidP="00FF633D">
      <w:pPr>
        <w:tabs>
          <w:tab w:val="left" w:pos="283"/>
        </w:tabs>
      </w:pPr>
      <w:r>
        <w:rPr>
          <w:b/>
        </w:rPr>
        <w:tab/>
        <w:t xml:space="preserve">C. </w:t>
      </w:r>
      <w:r w:rsidRPr="00804A8A">
        <w:t>The app is too expensive for us to buy.</w:t>
      </w:r>
    </w:p>
    <w:p w14:paraId="5B57C754" w14:textId="05916CE3" w:rsidR="00FF633D" w:rsidRDefault="00FF633D" w:rsidP="00FF633D">
      <w:pPr>
        <w:tabs>
          <w:tab w:val="left" w:pos="283"/>
        </w:tabs>
      </w:pPr>
      <w:r>
        <w:rPr>
          <w:b/>
        </w:rPr>
        <w:tab/>
        <w:t xml:space="preserve">D. </w:t>
      </w:r>
      <w:r w:rsidRPr="00804A8A">
        <w:t>I don't think you should use it.</w:t>
      </w:r>
    </w:p>
    <w:p w14:paraId="370AFF08" w14:textId="77777777" w:rsidR="00FF633D" w:rsidRDefault="00FF633D" w:rsidP="00FF633D">
      <w:pPr>
        <w:tabs>
          <w:tab w:val="left" w:pos="283"/>
        </w:tabs>
      </w:pPr>
    </w:p>
    <w:p w14:paraId="5186D701" w14:textId="77777777" w:rsidR="00FF633D" w:rsidRPr="005F7937" w:rsidRDefault="00FF633D" w:rsidP="00FF633D">
      <w:pPr>
        <w:pStyle w:val="NormalWeb"/>
        <w:spacing w:before="0" w:beforeAutospacing="0" w:after="0" w:afterAutospacing="0"/>
        <w:rPr>
          <w:i/>
          <w:iCs/>
        </w:rPr>
      </w:pPr>
      <w:r w:rsidRPr="005F7937">
        <w:rPr>
          <w:b/>
          <w:bCs/>
          <w:i/>
          <w:iCs/>
        </w:rPr>
        <w:t xml:space="preserve">Mark the letter A, B, C, or D on your answer sheet to indicate the correct option that best fits each of the numbered blanks </w:t>
      </w:r>
    </w:p>
    <w:p w14:paraId="3CF31402" w14:textId="77777777" w:rsidR="00FF633D" w:rsidRPr="00AC4DF1" w:rsidRDefault="00FF633D" w:rsidP="00FF633D">
      <w:pPr>
        <w:pStyle w:val="NormalWeb"/>
        <w:spacing w:before="0" w:beforeAutospacing="0" w:after="0" w:afterAutospacing="0"/>
        <w:jc w:val="center"/>
        <w:rPr>
          <w:b/>
          <w:bCs/>
          <w:lang w:val="en-GB"/>
        </w:rPr>
      </w:pPr>
      <w:r w:rsidRPr="00AC4DF1">
        <w:rPr>
          <w:b/>
          <w:bCs/>
          <w:lang w:val="en-GB"/>
        </w:rPr>
        <w:t>Mobile phones should be banned from schools</w:t>
      </w:r>
    </w:p>
    <w:p w14:paraId="545377FA" w14:textId="77777777" w:rsidR="00FF633D" w:rsidRPr="00AC4DF1" w:rsidRDefault="00FF633D" w:rsidP="00FF633D">
      <w:pPr>
        <w:pStyle w:val="NormalWeb"/>
        <w:spacing w:before="0" w:beforeAutospacing="0" w:after="0" w:afterAutospacing="0"/>
        <w:jc w:val="both"/>
        <w:rPr>
          <w:lang w:val="en-GB"/>
        </w:rPr>
      </w:pPr>
      <w:r>
        <w:rPr>
          <w:lang w:val="vi-VN"/>
        </w:rPr>
        <w:lastRenderedPageBreak/>
        <w:t>Our school</w:t>
      </w:r>
      <w:r>
        <w:rPr>
          <w:lang w:val="en-GB"/>
        </w:rPr>
        <w:t xml:space="preserve"> </w:t>
      </w:r>
      <w:r w:rsidRPr="008A57E6">
        <w:rPr>
          <w:b/>
        </w:rPr>
        <w:t>(31)</w:t>
      </w:r>
      <w:r w:rsidRPr="008A57E6">
        <w:t xml:space="preserve"> ________</w:t>
      </w:r>
      <w:r w:rsidRPr="008A57E6">
        <w:rPr>
          <w:lang w:val="vi-VN"/>
        </w:rPr>
        <w:t xml:space="preserve"> </w:t>
      </w:r>
      <w:r>
        <w:rPr>
          <w:lang w:val="vi-VN"/>
        </w:rPr>
        <w:t xml:space="preserve"> mobile phone bec</w:t>
      </w:r>
      <w:proofErr w:type="spellStart"/>
      <w:r>
        <w:rPr>
          <w:lang w:val="en-GB"/>
        </w:rPr>
        <w:t>ause</w:t>
      </w:r>
      <w:proofErr w:type="spellEnd"/>
      <w:r>
        <w:rPr>
          <w:lang w:val="vi-VN"/>
        </w:rPr>
        <w:t xml:space="preserve"> many teachers complain that </w:t>
      </w:r>
      <w:r>
        <w:rPr>
          <w:lang w:val="en-GB"/>
        </w:rPr>
        <w:t>they are a nuisance. There are arguments both for and against this rule.</w:t>
      </w:r>
      <w:r>
        <w:t xml:space="preserve"> One of the arguments for the ban is that people say that phones cause problems at school. Students forget </w:t>
      </w:r>
      <w:r w:rsidRPr="008A57E6">
        <w:rPr>
          <w:b/>
        </w:rPr>
        <w:t>(32)</w:t>
      </w:r>
      <w:r w:rsidRPr="008A57E6">
        <w:t xml:space="preserve"> _______</w:t>
      </w:r>
      <w:proofErr w:type="gramStart"/>
      <w:r w:rsidRPr="008A57E6">
        <w:t>_</w:t>
      </w:r>
      <w:r w:rsidRPr="008A57E6">
        <w:rPr>
          <w:lang w:val="vi-VN"/>
        </w:rPr>
        <w:t xml:space="preserve"> </w:t>
      </w:r>
      <w:r>
        <w:rPr>
          <w:lang w:val="vi-VN"/>
        </w:rPr>
        <w:t xml:space="preserve"> </w:t>
      </w:r>
      <w:r>
        <w:t>their</w:t>
      </w:r>
      <w:proofErr w:type="gramEnd"/>
      <w:r>
        <w:t xml:space="preserve"> phones during class, and if one rings, it disturbs the whole class. Outside the classroom, phones can also cause </w:t>
      </w:r>
      <w:r w:rsidRPr="008A57E6">
        <w:rPr>
          <w:b/>
        </w:rPr>
        <w:t>(33)</w:t>
      </w:r>
      <w:r w:rsidRPr="008A57E6">
        <w:t xml:space="preserve"> _______</w:t>
      </w:r>
      <w:proofErr w:type="gramStart"/>
      <w:r w:rsidRPr="008A57E6">
        <w:t>_</w:t>
      </w:r>
      <w:r w:rsidRPr="008A57E6">
        <w:rPr>
          <w:lang w:val="vi-VN"/>
        </w:rPr>
        <w:t xml:space="preserve"> </w:t>
      </w:r>
      <w:r>
        <w:rPr>
          <w:lang w:val="vi-VN"/>
        </w:rPr>
        <w:t xml:space="preserve"> </w:t>
      </w:r>
      <w:r>
        <w:t>problems</w:t>
      </w:r>
      <w:proofErr w:type="gramEnd"/>
      <w:r>
        <w:t>, such as cyberbullying. They say that it is worse if students have access to the internet at school.</w:t>
      </w:r>
      <w:r w:rsidRPr="009A1D66">
        <w:rPr>
          <w:b/>
        </w:rPr>
        <w:t xml:space="preserve"> </w:t>
      </w:r>
      <w:r w:rsidRPr="008A57E6">
        <w:rPr>
          <w:b/>
        </w:rPr>
        <w:t>(34)</w:t>
      </w:r>
      <w:r w:rsidRPr="008A57E6">
        <w:t xml:space="preserve"> ________</w:t>
      </w:r>
      <w:r>
        <w:t xml:space="preserve">, phones can be </w:t>
      </w:r>
      <w:r w:rsidRPr="001206A5">
        <w:rPr>
          <w:highlight w:val="yellow"/>
        </w:rPr>
        <w:t>a great resource for students</w:t>
      </w:r>
      <w:r>
        <w:t xml:space="preserve">. For instance, students use their mobiles in class to research information online. In addition, students can use apps on their phones to help them with schoolwork, for example by creating homework reminders. Personally, I am not </w:t>
      </w:r>
      <w:r w:rsidRPr="008A57E6">
        <w:rPr>
          <w:b/>
        </w:rPr>
        <w:t>(35)</w:t>
      </w:r>
      <w:r w:rsidRPr="008A57E6">
        <w:t xml:space="preserve"> ________</w:t>
      </w:r>
      <w:r w:rsidRPr="008A57E6">
        <w:rPr>
          <w:lang w:val="vi-VN"/>
        </w:rPr>
        <w:t xml:space="preserve"> </w:t>
      </w:r>
      <w:r>
        <w:rPr>
          <w:lang w:val="vi-VN"/>
        </w:rPr>
        <w:t xml:space="preserve"> </w:t>
      </w:r>
      <w:r>
        <w:t xml:space="preserve"> banning mobiles completely as students need them before and after school. However, I think students </w:t>
      </w:r>
      <w:r w:rsidRPr="008A57E6">
        <w:rPr>
          <w:b/>
        </w:rPr>
        <w:t>(36)</w:t>
      </w:r>
      <w:r w:rsidRPr="008A57E6">
        <w:t xml:space="preserve"> ________</w:t>
      </w:r>
      <w:r w:rsidRPr="008A57E6">
        <w:rPr>
          <w:lang w:val="vi-VN"/>
        </w:rPr>
        <w:t xml:space="preserve"> </w:t>
      </w:r>
      <w:r>
        <w:rPr>
          <w:lang w:val="vi-VN"/>
        </w:rPr>
        <w:t xml:space="preserve"> </w:t>
      </w:r>
      <w:r>
        <w:t xml:space="preserve"> agree to keep their phones on silent and in their bags.</w:t>
      </w:r>
    </w:p>
    <w:p w14:paraId="212E9733" w14:textId="77777777" w:rsidR="00FF633D" w:rsidRDefault="00FF633D" w:rsidP="00FF633D">
      <w:r>
        <w:rPr>
          <w:b/>
        </w:rPr>
        <w:t xml:space="preserve">Question 31. </w:t>
      </w:r>
    </w:p>
    <w:p w14:paraId="136B5027" w14:textId="77777777" w:rsidR="00FF633D" w:rsidRDefault="00FF633D" w:rsidP="00FF633D">
      <w:pPr>
        <w:tabs>
          <w:tab w:val="left" w:pos="283"/>
          <w:tab w:val="left" w:pos="5528"/>
        </w:tabs>
      </w:pPr>
      <w:r>
        <w:rPr>
          <w:rStyle w:val="YoungMixChar"/>
          <w:b/>
        </w:rPr>
        <w:tab/>
        <w:t xml:space="preserve">A. </w:t>
      </w:r>
      <w:r>
        <w:t>planning to ban</w:t>
      </w:r>
      <w:r>
        <w:rPr>
          <w:rStyle w:val="YoungMixChar"/>
          <w:b/>
        </w:rPr>
        <w:tab/>
        <w:t xml:space="preserve">B. </w:t>
      </w:r>
      <w:r>
        <w:t>is planning banning</w:t>
      </w:r>
    </w:p>
    <w:p w14:paraId="16EEACBB" w14:textId="77777777" w:rsidR="00FF633D" w:rsidRDefault="00FF633D" w:rsidP="00FF633D">
      <w:pPr>
        <w:tabs>
          <w:tab w:val="left" w:pos="283"/>
          <w:tab w:val="left" w:pos="5528"/>
        </w:tabs>
      </w:pPr>
      <w:r>
        <w:rPr>
          <w:rStyle w:val="YoungMixChar"/>
          <w:b/>
        </w:rPr>
        <w:tab/>
        <w:t xml:space="preserve">C. </w:t>
      </w:r>
      <w:r>
        <w:t>plans planning</w:t>
      </w:r>
      <w:r>
        <w:rPr>
          <w:rStyle w:val="YoungMixChar"/>
          <w:b/>
        </w:rPr>
        <w:tab/>
        <w:t xml:space="preserve">D. </w:t>
      </w:r>
      <w:r w:rsidRPr="001E2498">
        <w:rPr>
          <w:color w:val="FF0000"/>
          <w:lang w:val="vi-VN"/>
        </w:rPr>
        <w:t>plan</w:t>
      </w:r>
      <w:r w:rsidRPr="001E2498">
        <w:rPr>
          <w:color w:val="FF0000"/>
          <w:lang w:val="en-GB"/>
        </w:rPr>
        <w:t>s</w:t>
      </w:r>
      <w:r w:rsidRPr="001E2498">
        <w:rPr>
          <w:color w:val="FF0000"/>
          <w:lang w:val="vi-VN"/>
        </w:rPr>
        <w:t xml:space="preserve"> to ban</w:t>
      </w:r>
    </w:p>
    <w:p w14:paraId="5D653D20" w14:textId="05EEF756" w:rsidR="00FF633D" w:rsidRDefault="00FF633D" w:rsidP="00FF633D">
      <w:pPr>
        <w:tabs>
          <w:tab w:val="left" w:pos="1417"/>
          <w:tab w:val="left" w:pos="3515"/>
          <w:tab w:val="left" w:pos="5613"/>
          <w:tab w:val="left" w:pos="7710"/>
        </w:tabs>
      </w:pPr>
      <w:r>
        <w:rPr>
          <w:b/>
        </w:rPr>
        <w:t xml:space="preserve">Question 32. </w:t>
      </w:r>
      <w:r>
        <w:rPr>
          <w:rStyle w:val="YoungMixChar"/>
          <w:b/>
        </w:rPr>
        <w:tab/>
        <w:t xml:space="preserve">A. </w:t>
      </w:r>
      <w:r>
        <w:t>turning down</w:t>
      </w:r>
      <w:r>
        <w:rPr>
          <w:rStyle w:val="YoungMixChar"/>
          <w:b/>
        </w:rPr>
        <w:tab/>
        <w:t xml:space="preserve">B. </w:t>
      </w:r>
      <w:r>
        <w:t>turning up</w:t>
      </w:r>
      <w:r>
        <w:rPr>
          <w:rStyle w:val="YoungMixChar"/>
          <w:b/>
        </w:rPr>
        <w:tab/>
        <w:t xml:space="preserve">C. </w:t>
      </w:r>
      <w:r>
        <w:t>to turn on</w:t>
      </w:r>
      <w:r>
        <w:rPr>
          <w:rStyle w:val="YoungMixChar"/>
          <w:b/>
        </w:rPr>
        <w:tab/>
      </w:r>
      <w:r w:rsidRPr="001E2498">
        <w:rPr>
          <w:rStyle w:val="YoungMixChar"/>
          <w:b/>
          <w:color w:val="FF0000"/>
        </w:rPr>
        <w:t xml:space="preserve">D. </w:t>
      </w:r>
      <w:r w:rsidRPr="001E2498">
        <w:rPr>
          <w:color w:val="FF0000"/>
        </w:rPr>
        <w:t>to turn off</w:t>
      </w:r>
    </w:p>
    <w:p w14:paraId="3B934E1F" w14:textId="365AF7C5" w:rsidR="001E2498" w:rsidRDefault="001E2498"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t>turn</w:t>
      </w:r>
      <w:r>
        <w:rPr>
          <w:lang w:val="vi-VN"/>
        </w:rPr>
        <w:t xml:space="preserve"> down = vặn nhỏ xuống</w:t>
      </w:r>
    </w:p>
    <w:p w14:paraId="31134AC2" w14:textId="2C526993" w:rsidR="001E2498" w:rsidRDefault="001E2498"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rPr>
          <w:lang w:val="vi-VN"/>
        </w:rPr>
        <w:t>turn up = vặn to lên</w:t>
      </w:r>
    </w:p>
    <w:p w14:paraId="438A9A05" w14:textId="002F83A5" w:rsidR="001E2498" w:rsidRDefault="001E2498"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rPr>
          <w:lang w:val="vi-VN"/>
        </w:rPr>
        <w:t>turn on = bật</w:t>
      </w:r>
    </w:p>
    <w:p w14:paraId="36941ABE" w14:textId="28BFA9E9" w:rsidR="001E2498" w:rsidRPr="001E2498" w:rsidRDefault="001E2498"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rPr>
          <w:lang w:val="vi-VN"/>
        </w:rPr>
        <w:t>turn off = tắt</w:t>
      </w:r>
    </w:p>
    <w:p w14:paraId="0FE6E180" w14:textId="25DB41DA" w:rsidR="00FF633D" w:rsidRDefault="00FF633D" w:rsidP="00FF633D">
      <w:pPr>
        <w:tabs>
          <w:tab w:val="left" w:pos="1417"/>
          <w:tab w:val="left" w:pos="3515"/>
          <w:tab w:val="left" w:pos="5613"/>
          <w:tab w:val="left" w:pos="7710"/>
        </w:tabs>
      </w:pPr>
      <w:r>
        <w:rPr>
          <w:b/>
        </w:rPr>
        <w:t xml:space="preserve">Question 33. </w:t>
      </w:r>
      <w:r>
        <w:rPr>
          <w:rStyle w:val="YoungMixChar"/>
          <w:b/>
        </w:rPr>
        <w:tab/>
        <w:t xml:space="preserve">A. </w:t>
      </w:r>
      <w:r>
        <w:t>less serious</w:t>
      </w:r>
      <w:r>
        <w:rPr>
          <w:rStyle w:val="YoungMixChar"/>
          <w:b/>
        </w:rPr>
        <w:tab/>
        <w:t xml:space="preserve">B. </w:t>
      </w:r>
      <w:r>
        <w:t>less seriously</w:t>
      </w:r>
      <w:r>
        <w:rPr>
          <w:rStyle w:val="YoungMixChar"/>
          <w:b/>
        </w:rPr>
        <w:tab/>
        <w:t xml:space="preserve">C. </w:t>
      </w:r>
      <w:r w:rsidRPr="001E2498">
        <w:rPr>
          <w:color w:val="FF0000"/>
        </w:rPr>
        <w:t>more serious</w:t>
      </w:r>
      <w:r>
        <w:rPr>
          <w:rStyle w:val="YoungMixChar"/>
          <w:b/>
        </w:rPr>
        <w:tab/>
        <w:t xml:space="preserve">D. </w:t>
      </w:r>
      <w:r>
        <w:t>more seriously</w:t>
      </w:r>
    </w:p>
    <w:p w14:paraId="6779FC1E" w14:textId="08710C88" w:rsidR="00E662EB" w:rsidRDefault="00E662EB"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t>advice</w:t>
      </w:r>
      <w:r>
        <w:rPr>
          <w:lang w:val="vi-VN"/>
        </w:rPr>
        <w:t xml:space="preserve"> (n)</w:t>
      </w:r>
      <w:r>
        <w:rPr>
          <w:lang w:val="vi-VN"/>
        </w:rPr>
        <w:tab/>
      </w:r>
      <w:r>
        <w:rPr>
          <w:lang w:val="vi-VN"/>
        </w:rPr>
        <w:tab/>
        <w:t>Noun cần ADJ hỗ trợ</w:t>
      </w:r>
    </w:p>
    <w:p w14:paraId="0EA0D8DE" w14:textId="4BAC6EB3" w:rsidR="00E662EB" w:rsidRDefault="00E662EB"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rPr>
          <w:lang w:val="vi-VN"/>
        </w:rPr>
        <w:t>serious (adj)</w:t>
      </w:r>
      <w:r>
        <w:rPr>
          <w:lang w:val="vi-VN"/>
        </w:rPr>
        <w:tab/>
      </w:r>
      <w:r>
        <w:rPr>
          <w:lang w:val="vi-VN"/>
        </w:rPr>
        <w:tab/>
        <w:t>seriously (adv)</w:t>
      </w:r>
    </w:p>
    <w:p w14:paraId="45BC1762" w14:textId="0EE20ED9" w:rsidR="00E662EB" w:rsidRPr="00E662EB" w:rsidRDefault="00E662EB"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rPr>
          <w:lang w:val="vi-VN"/>
        </w:rPr>
        <w:t>advised (v)</w:t>
      </w:r>
    </w:p>
    <w:p w14:paraId="27659C0E" w14:textId="77777777" w:rsidR="00FF633D" w:rsidRDefault="00FF633D" w:rsidP="00FF633D">
      <w:pPr>
        <w:tabs>
          <w:tab w:val="left" w:pos="1417"/>
          <w:tab w:val="left" w:pos="3515"/>
          <w:tab w:val="left" w:pos="5613"/>
          <w:tab w:val="left" w:pos="7710"/>
        </w:tabs>
      </w:pPr>
      <w:r>
        <w:rPr>
          <w:b/>
        </w:rPr>
        <w:t xml:space="preserve">Question 34. </w:t>
      </w:r>
      <w:r>
        <w:rPr>
          <w:rStyle w:val="YoungMixChar"/>
          <w:b/>
        </w:rPr>
        <w:tab/>
        <w:t xml:space="preserve">A. </w:t>
      </w:r>
      <w:r w:rsidRPr="00804A8A">
        <w:t>Moreover</w:t>
      </w:r>
      <w:r>
        <w:rPr>
          <w:rStyle w:val="YoungMixChar"/>
          <w:b/>
        </w:rPr>
        <w:tab/>
        <w:t xml:space="preserve">B. </w:t>
      </w:r>
      <w:r w:rsidRPr="001206A5">
        <w:rPr>
          <w:color w:val="FF0000"/>
        </w:rPr>
        <w:t xml:space="preserve">On the other </w:t>
      </w:r>
      <w:proofErr w:type="gramStart"/>
      <w:r w:rsidRPr="001206A5">
        <w:rPr>
          <w:color w:val="FF0000"/>
        </w:rPr>
        <w:t>hand</w:t>
      </w:r>
      <w:proofErr w:type="gramEnd"/>
      <w:r>
        <w:rPr>
          <w:rStyle w:val="YoungMixChar"/>
          <w:b/>
        </w:rPr>
        <w:tab/>
        <w:t xml:space="preserve">C. </w:t>
      </w:r>
      <w:r w:rsidRPr="00804A8A">
        <w:t>Besides</w:t>
      </w:r>
      <w:r>
        <w:rPr>
          <w:rStyle w:val="YoungMixChar"/>
          <w:b/>
        </w:rPr>
        <w:tab/>
        <w:t xml:space="preserve">D. </w:t>
      </w:r>
      <w:r w:rsidRPr="00804A8A">
        <w:t>Therefore</w:t>
      </w:r>
    </w:p>
    <w:p w14:paraId="0020938A" w14:textId="2F3F1E2E" w:rsidR="00FF633D" w:rsidRDefault="00FF633D" w:rsidP="00FF633D">
      <w:pPr>
        <w:tabs>
          <w:tab w:val="left" w:pos="1417"/>
          <w:tab w:val="left" w:pos="3515"/>
          <w:tab w:val="left" w:pos="5613"/>
          <w:tab w:val="left" w:pos="7710"/>
        </w:tabs>
        <w:rPr>
          <w:color w:val="FF0000"/>
        </w:rPr>
      </w:pPr>
      <w:r>
        <w:rPr>
          <w:b/>
        </w:rPr>
        <w:t xml:space="preserve">Question 35. </w:t>
      </w:r>
      <w:r w:rsidRPr="00A44A4C">
        <w:rPr>
          <w:rStyle w:val="YoungMixChar"/>
          <w:b/>
          <w:color w:val="000000" w:themeColor="text1"/>
        </w:rPr>
        <w:tab/>
        <w:t xml:space="preserve">A. </w:t>
      </w:r>
      <w:r w:rsidRPr="00A44A4C">
        <w:rPr>
          <w:color w:val="000000" w:themeColor="text1"/>
        </w:rPr>
        <w:t>interested in</w:t>
      </w:r>
      <w:r w:rsidRPr="00A44A4C">
        <w:rPr>
          <w:rStyle w:val="YoungMixChar"/>
          <w:b/>
          <w:color w:val="000000" w:themeColor="text1"/>
        </w:rPr>
        <w:tab/>
        <w:t xml:space="preserve">B. </w:t>
      </w:r>
      <w:r w:rsidRPr="00A44A4C">
        <w:rPr>
          <w:color w:val="000000" w:themeColor="text1"/>
        </w:rPr>
        <w:t>fond of</w:t>
      </w:r>
      <w:r w:rsidRPr="00A44A4C">
        <w:rPr>
          <w:rStyle w:val="YoungMixChar"/>
          <w:b/>
          <w:color w:val="000000" w:themeColor="text1"/>
        </w:rPr>
        <w:tab/>
        <w:t xml:space="preserve">C. </w:t>
      </w:r>
      <w:r w:rsidRPr="00A44A4C">
        <w:rPr>
          <w:color w:val="000000" w:themeColor="text1"/>
        </w:rPr>
        <w:t>careful with</w:t>
      </w:r>
      <w:r>
        <w:rPr>
          <w:rStyle w:val="YoungMixChar"/>
          <w:b/>
        </w:rPr>
        <w:tab/>
      </w:r>
      <w:r w:rsidRPr="001206A5">
        <w:rPr>
          <w:rStyle w:val="YoungMixChar"/>
          <w:b/>
          <w:color w:val="FF0000"/>
        </w:rPr>
        <w:t xml:space="preserve">D. </w:t>
      </w:r>
      <w:r w:rsidRPr="001206A5">
        <w:rPr>
          <w:color w:val="FF0000"/>
        </w:rPr>
        <w:t xml:space="preserve">in </w:t>
      </w:r>
      <w:proofErr w:type="spellStart"/>
      <w:r w:rsidRPr="001206A5">
        <w:rPr>
          <w:color w:val="FF0000"/>
        </w:rPr>
        <w:t>favour</w:t>
      </w:r>
      <w:proofErr w:type="spellEnd"/>
      <w:r w:rsidRPr="001206A5">
        <w:rPr>
          <w:color w:val="FF0000"/>
        </w:rPr>
        <w:t xml:space="preserve"> of</w:t>
      </w:r>
    </w:p>
    <w:p w14:paraId="23759FFB" w14:textId="6B365ACD" w:rsidR="00A44A4C" w:rsidRPr="00A44A4C" w:rsidRDefault="00A44A4C"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color w:val="FF0000"/>
          <w:lang w:val="vi-VN"/>
        </w:rPr>
      </w:pPr>
      <w:r>
        <w:rPr>
          <w:color w:val="FF0000"/>
        </w:rPr>
        <w:t>S</w:t>
      </w:r>
      <w:r>
        <w:rPr>
          <w:color w:val="FF0000"/>
          <w:lang w:val="vi-VN"/>
        </w:rPr>
        <w:t xml:space="preserve"> be in favour of Noun </w:t>
      </w:r>
      <w:r w:rsidRPr="00A44A4C">
        <w:rPr>
          <w:color w:val="000000" w:themeColor="text1"/>
          <w:lang w:val="vi-VN"/>
        </w:rPr>
        <w:t>= thường nói về quan điểm, bài này nói về quan điểm đồng ý hay không nên dùng nó</w:t>
      </w:r>
    </w:p>
    <w:p w14:paraId="7CC8CF6C" w14:textId="6CCE0BB0" w:rsidR="00FF633D" w:rsidRDefault="00FF633D" w:rsidP="00FF633D">
      <w:pPr>
        <w:tabs>
          <w:tab w:val="left" w:pos="1417"/>
          <w:tab w:val="left" w:pos="3515"/>
          <w:tab w:val="left" w:pos="5613"/>
          <w:tab w:val="left" w:pos="7710"/>
        </w:tabs>
      </w:pPr>
      <w:r>
        <w:rPr>
          <w:b/>
        </w:rPr>
        <w:t xml:space="preserve">Question 36. </w:t>
      </w:r>
      <w:r>
        <w:rPr>
          <w:rStyle w:val="YoungMixChar"/>
          <w:b/>
        </w:rPr>
        <w:tab/>
        <w:t xml:space="preserve">A. </w:t>
      </w:r>
      <w:r w:rsidRPr="001206A5">
        <w:rPr>
          <w:color w:val="FF0000"/>
        </w:rPr>
        <w:t>should</w:t>
      </w:r>
      <w:r>
        <w:rPr>
          <w:rStyle w:val="YoungMixChar"/>
          <w:b/>
        </w:rPr>
        <w:tab/>
        <w:t xml:space="preserve">B. </w:t>
      </w:r>
      <w:r w:rsidRPr="007E6D4D">
        <w:t>ought not</w:t>
      </w:r>
      <w:r w:rsidR="001206A5">
        <w:rPr>
          <w:lang w:val="vi-VN"/>
        </w:rPr>
        <w:t xml:space="preserve"> [to]</w:t>
      </w:r>
      <w:r>
        <w:rPr>
          <w:rStyle w:val="YoungMixChar"/>
          <w:b/>
        </w:rPr>
        <w:tab/>
        <w:t xml:space="preserve">C. </w:t>
      </w:r>
      <w:r w:rsidRPr="007E6D4D">
        <w:t>ought</w:t>
      </w:r>
      <w:r w:rsidR="001206A5">
        <w:rPr>
          <w:lang w:val="vi-VN"/>
        </w:rPr>
        <w:t xml:space="preserve"> [to]</w:t>
      </w:r>
      <w:r>
        <w:rPr>
          <w:rStyle w:val="YoungMixChar"/>
          <w:b/>
        </w:rPr>
        <w:tab/>
        <w:t xml:space="preserve">D. </w:t>
      </w:r>
      <w:r w:rsidRPr="007E6D4D">
        <w:t>shouldn’t</w:t>
      </w:r>
    </w:p>
    <w:p w14:paraId="3ECA6E94" w14:textId="77777777" w:rsidR="00FF633D" w:rsidRPr="00BA74DF" w:rsidRDefault="00FF633D" w:rsidP="00FF633D">
      <w:pPr>
        <w:rPr>
          <w:i/>
          <w:iCs/>
        </w:rPr>
      </w:pPr>
      <w:r w:rsidRPr="00BA74DF">
        <w:rPr>
          <w:b/>
          <w:bCs/>
          <w:i/>
          <w:iCs/>
        </w:rPr>
        <w:t>Read the following announcement and mark the letter A, B, C or D on your answer sheet to indicate the correct option that best fits each of the numbered blanks</w:t>
      </w:r>
      <w:r>
        <w:rPr>
          <w:b/>
          <w:bCs/>
          <w:i/>
          <w:iCs/>
        </w:rPr>
        <w:t>.</w:t>
      </w:r>
    </w:p>
    <w:p w14:paraId="7700EDDE" w14:textId="77777777" w:rsidR="00FF633D" w:rsidRPr="00804A8A" w:rsidRDefault="00FF633D" w:rsidP="00FF633D">
      <w:pPr>
        <w:jc w:val="center"/>
        <w:outlineLvl w:val="2"/>
        <w:rPr>
          <w:b/>
          <w:bCs/>
        </w:rPr>
      </w:pPr>
      <w:r w:rsidRPr="00804A8A">
        <w:rPr>
          <w:b/>
          <w:bCs/>
        </w:rPr>
        <w:t>CAREER ORIENTATION WORKSHOP FOR GRADE 9 STUDENTS</w:t>
      </w:r>
    </w:p>
    <w:p w14:paraId="79B25023" w14:textId="77777777" w:rsidR="00FF633D" w:rsidRPr="00804A8A" w:rsidRDefault="00FF633D" w:rsidP="00FF633D">
      <w:r w:rsidRPr="00804A8A">
        <w:t>Are you wondering about your future career path? Join our workshop to explore various professional fields!</w:t>
      </w:r>
    </w:p>
    <w:p w14:paraId="48B93D89" w14:textId="77777777" w:rsidR="00FF633D" w:rsidRPr="00804A8A" w:rsidRDefault="00FF633D" w:rsidP="00FF633D">
      <w:r>
        <w:rPr>
          <w:b/>
          <w:bCs/>
          <w:lang w:val="vi-VN"/>
        </w:rPr>
        <w:t xml:space="preserve">- </w:t>
      </w:r>
      <w:r w:rsidRPr="00804A8A">
        <w:rPr>
          <w:b/>
          <w:bCs/>
        </w:rPr>
        <w:t>Time:</w:t>
      </w:r>
      <w:r w:rsidRPr="00804A8A">
        <w:t xml:space="preserve"> The workshop will take place </w:t>
      </w:r>
      <w:r w:rsidRPr="008A57E6">
        <w:rPr>
          <w:b/>
        </w:rPr>
        <w:t>(37)</w:t>
      </w:r>
      <w:r w:rsidRPr="008A57E6">
        <w:t xml:space="preserve"> ________</w:t>
      </w:r>
      <w:r w:rsidRPr="008A57E6">
        <w:rPr>
          <w:lang w:val="vi-VN"/>
        </w:rPr>
        <w:t xml:space="preserve"> </w:t>
      </w:r>
      <w:r w:rsidRPr="001206A5">
        <w:rPr>
          <w:highlight w:val="yellow"/>
        </w:rPr>
        <w:t>8:00 AM to 11:30 AM</w:t>
      </w:r>
      <w:r w:rsidRPr="00804A8A">
        <w:t xml:space="preserve"> this Sunday.</w:t>
      </w:r>
    </w:p>
    <w:p w14:paraId="057A7D20" w14:textId="77777777" w:rsidR="00FF633D" w:rsidRDefault="00FF633D" w:rsidP="00FF633D">
      <w:r>
        <w:rPr>
          <w:b/>
          <w:bCs/>
          <w:lang w:val="vi-VN"/>
        </w:rPr>
        <w:t xml:space="preserve">- </w:t>
      </w:r>
      <w:r w:rsidRPr="00804A8A">
        <w:rPr>
          <w:b/>
          <w:bCs/>
        </w:rPr>
        <w:t>Activities:</w:t>
      </w:r>
    </w:p>
    <w:p w14:paraId="471EEB9F" w14:textId="77777777" w:rsidR="00FF633D" w:rsidRPr="00804A8A" w:rsidRDefault="00FF633D" w:rsidP="00FF633D">
      <w:r>
        <w:t xml:space="preserve">+ </w:t>
      </w:r>
      <w:r w:rsidRPr="00804A8A">
        <w:t>Listen to experts talk about jobs in the digital age such as software engineering and content creation.</w:t>
      </w:r>
    </w:p>
    <w:p w14:paraId="0842190B" w14:textId="77777777" w:rsidR="00FF633D" w:rsidRPr="00804A8A" w:rsidRDefault="00FF633D" w:rsidP="00FF633D">
      <w:pPr>
        <w:jc w:val="both"/>
      </w:pPr>
      <w:r>
        <w:t xml:space="preserve">+ </w:t>
      </w:r>
      <w:r w:rsidRPr="008A57E6">
        <w:rPr>
          <w:b/>
        </w:rPr>
        <w:t>(38)</w:t>
      </w:r>
      <w:r w:rsidRPr="008A57E6">
        <w:t xml:space="preserve"> ________</w:t>
      </w:r>
      <w:r w:rsidRPr="008A57E6">
        <w:rPr>
          <w:lang w:val="vi-VN"/>
        </w:rPr>
        <w:t xml:space="preserve"> </w:t>
      </w:r>
      <w:r w:rsidRPr="00804A8A">
        <w:t xml:space="preserve">a vocational interest </w:t>
      </w:r>
      <w:r w:rsidRPr="001206A5">
        <w:rPr>
          <w:highlight w:val="yellow"/>
        </w:rPr>
        <w:t>test</w:t>
      </w:r>
      <w:r w:rsidRPr="00804A8A">
        <w:t xml:space="preserve"> to discover your strengths.</w:t>
      </w:r>
    </w:p>
    <w:p w14:paraId="6AC76C26" w14:textId="77777777" w:rsidR="00FF633D" w:rsidRPr="00804A8A" w:rsidRDefault="00FF633D" w:rsidP="00FF633D">
      <w:r>
        <w:rPr>
          <w:lang w:val="en-GB"/>
        </w:rPr>
        <w:t>+</w:t>
      </w:r>
      <w:r w:rsidRPr="00804A8A">
        <w:t xml:space="preserve">Receive </w:t>
      </w:r>
      <w:r w:rsidRPr="008A57E6">
        <w:rPr>
          <w:b/>
        </w:rPr>
        <w:t>(39)</w:t>
      </w:r>
      <w:r w:rsidRPr="008A57E6">
        <w:t xml:space="preserve"> ________</w:t>
      </w:r>
      <w:r w:rsidRPr="008A57E6">
        <w:rPr>
          <w:lang w:val="vi-VN"/>
        </w:rPr>
        <w:t xml:space="preserve"> </w:t>
      </w:r>
      <w:r w:rsidRPr="001206A5">
        <w:rPr>
          <w:highlight w:val="yellow"/>
        </w:rPr>
        <w:t>advice</w:t>
      </w:r>
      <w:r w:rsidRPr="00804A8A">
        <w:t xml:space="preserve"> from career counselors on choosing the right high school for your goals.</w:t>
      </w:r>
    </w:p>
    <w:p w14:paraId="7F8CCDA2" w14:textId="77777777" w:rsidR="00FF633D" w:rsidRPr="005F7937" w:rsidRDefault="00FF633D" w:rsidP="00FF633D">
      <w:r>
        <w:rPr>
          <w:b/>
          <w:bCs/>
          <w:lang w:val="vi-VN"/>
        </w:rPr>
        <w:t xml:space="preserve">- </w:t>
      </w:r>
      <w:r w:rsidRPr="00804A8A">
        <w:rPr>
          <w:b/>
          <w:bCs/>
        </w:rPr>
        <w:t>Note:</w:t>
      </w:r>
      <w:r w:rsidRPr="00804A8A">
        <w:t xml:space="preserve"> Students </w:t>
      </w:r>
      <w:r w:rsidRPr="005F7937">
        <w:t>should bring their notebooks and pens.</w:t>
      </w:r>
    </w:p>
    <w:p w14:paraId="57B9CC57" w14:textId="77777777" w:rsidR="00FF633D" w:rsidRPr="005F7937" w:rsidRDefault="00FF633D" w:rsidP="00FF633D">
      <w:pPr>
        <w:ind w:firstLine="720"/>
      </w:pPr>
      <w:r w:rsidRPr="005F7937">
        <w:t xml:space="preserve">For </w:t>
      </w:r>
      <w:r w:rsidRPr="008A57E6">
        <w:rPr>
          <w:b/>
        </w:rPr>
        <w:t>(40)</w:t>
      </w:r>
      <w:r w:rsidRPr="008A57E6">
        <w:t xml:space="preserve"> ________</w:t>
      </w:r>
      <w:r w:rsidRPr="008A57E6">
        <w:rPr>
          <w:lang w:val="vi-VN"/>
        </w:rPr>
        <w:t xml:space="preserve"> </w:t>
      </w:r>
      <w:r w:rsidRPr="005F7937">
        <w:t>details, please visit the school’s website or contact the main office.</w:t>
      </w:r>
    </w:p>
    <w:p w14:paraId="0DE115A0" w14:textId="77777777" w:rsidR="00FF633D" w:rsidRDefault="00FF633D" w:rsidP="00FF633D">
      <w:pPr>
        <w:tabs>
          <w:tab w:val="left" w:pos="1417"/>
          <w:tab w:val="left" w:pos="3515"/>
          <w:tab w:val="left" w:pos="5613"/>
          <w:tab w:val="left" w:pos="7710"/>
        </w:tabs>
      </w:pPr>
      <w:r>
        <w:rPr>
          <w:b/>
        </w:rPr>
        <w:t xml:space="preserve">Question 37. </w:t>
      </w:r>
      <w:r>
        <w:rPr>
          <w:rStyle w:val="YoungMixChar"/>
          <w:b/>
        </w:rPr>
        <w:tab/>
        <w:t xml:space="preserve">A. </w:t>
      </w:r>
      <w:r w:rsidRPr="005F7937">
        <w:t>among</w:t>
      </w:r>
      <w:r>
        <w:rPr>
          <w:rStyle w:val="YoungMixChar"/>
          <w:b/>
        </w:rPr>
        <w:tab/>
        <w:t xml:space="preserve">B. </w:t>
      </w:r>
      <w:r w:rsidRPr="005F7937">
        <w:t>since</w:t>
      </w:r>
      <w:r>
        <w:rPr>
          <w:rStyle w:val="YoungMixChar"/>
          <w:b/>
        </w:rPr>
        <w:tab/>
        <w:t xml:space="preserve">C. </w:t>
      </w:r>
      <w:r w:rsidRPr="005F7937">
        <w:t>between</w:t>
      </w:r>
      <w:r>
        <w:rPr>
          <w:rStyle w:val="YoungMixChar"/>
          <w:b/>
        </w:rPr>
        <w:tab/>
        <w:t xml:space="preserve">D. </w:t>
      </w:r>
      <w:r w:rsidRPr="001206A5">
        <w:rPr>
          <w:color w:val="FF0000"/>
        </w:rPr>
        <w:t>from</w:t>
      </w:r>
    </w:p>
    <w:p w14:paraId="0F0763CF" w14:textId="37A349B6" w:rsidR="00FF633D" w:rsidRDefault="00FF633D" w:rsidP="00FF633D">
      <w:pPr>
        <w:tabs>
          <w:tab w:val="left" w:pos="1417"/>
          <w:tab w:val="left" w:pos="3515"/>
          <w:tab w:val="left" w:pos="5613"/>
          <w:tab w:val="left" w:pos="7710"/>
        </w:tabs>
      </w:pPr>
      <w:r>
        <w:rPr>
          <w:b/>
        </w:rPr>
        <w:t xml:space="preserve">Question 38. </w:t>
      </w:r>
      <w:r>
        <w:rPr>
          <w:rStyle w:val="YoungMixChar"/>
          <w:b/>
        </w:rPr>
        <w:tab/>
        <w:t xml:space="preserve">A. </w:t>
      </w:r>
      <w:r w:rsidRPr="005F7937">
        <w:t>Follow</w:t>
      </w:r>
      <w:r>
        <w:rPr>
          <w:rStyle w:val="YoungMixChar"/>
          <w:b/>
        </w:rPr>
        <w:tab/>
        <w:t xml:space="preserve">B. </w:t>
      </w:r>
      <w:r w:rsidRPr="001206A5">
        <w:rPr>
          <w:color w:val="FF0000"/>
        </w:rPr>
        <w:t>Take</w:t>
      </w:r>
      <w:r>
        <w:rPr>
          <w:rStyle w:val="YoungMixChar"/>
          <w:b/>
        </w:rPr>
        <w:tab/>
        <w:t xml:space="preserve">C. </w:t>
      </w:r>
      <w:r w:rsidRPr="005F7937">
        <w:t>Make</w:t>
      </w:r>
      <w:r>
        <w:rPr>
          <w:rStyle w:val="YoungMixChar"/>
          <w:b/>
        </w:rPr>
        <w:tab/>
        <w:t xml:space="preserve">D. </w:t>
      </w:r>
      <w:r w:rsidRPr="005F7937">
        <w:t>Learn</w:t>
      </w:r>
    </w:p>
    <w:p w14:paraId="0E4F9ED1" w14:textId="7DD15F77" w:rsidR="001206A5" w:rsidRDefault="001206A5"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t>make</w:t>
      </w:r>
      <w:r>
        <w:rPr>
          <w:lang w:val="vi-VN"/>
        </w:rPr>
        <w:t xml:space="preserve"> a test = soạn đề</w:t>
      </w:r>
    </w:p>
    <w:p w14:paraId="644842DA" w14:textId="34B67992" w:rsidR="001206A5" w:rsidRPr="001206A5" w:rsidRDefault="001206A5" w:rsidP="0074747A">
      <w:pPr>
        <w:pBdr>
          <w:top w:val="dashSmallGap" w:sz="12" w:space="1" w:color="FF0000"/>
          <w:left w:val="dashSmallGap" w:sz="12" w:space="4" w:color="FF0000"/>
          <w:bottom w:val="dashSmallGap" w:sz="12" w:space="1" w:color="FF0000"/>
          <w:right w:val="dashSmallGap" w:sz="12" w:space="4" w:color="FF0000"/>
        </w:pBdr>
        <w:tabs>
          <w:tab w:val="left" w:pos="1417"/>
          <w:tab w:val="left" w:pos="3515"/>
          <w:tab w:val="left" w:pos="5613"/>
          <w:tab w:val="left" w:pos="7710"/>
        </w:tabs>
        <w:rPr>
          <w:lang w:val="vi-VN"/>
        </w:rPr>
      </w:pPr>
      <w:r>
        <w:rPr>
          <w:lang w:val="vi-VN"/>
        </w:rPr>
        <w:t>take a test = làm đề</w:t>
      </w:r>
    </w:p>
    <w:p w14:paraId="298CB705" w14:textId="4E950A53" w:rsidR="00FF633D" w:rsidRPr="001206A5" w:rsidRDefault="00FF633D" w:rsidP="00FF633D">
      <w:pPr>
        <w:tabs>
          <w:tab w:val="left" w:pos="1417"/>
          <w:tab w:val="left" w:pos="3515"/>
          <w:tab w:val="left" w:pos="5613"/>
          <w:tab w:val="left" w:pos="7710"/>
        </w:tabs>
        <w:rPr>
          <w:lang w:val="vi-VN"/>
        </w:rPr>
      </w:pPr>
      <w:r>
        <w:rPr>
          <w:b/>
        </w:rPr>
        <w:t xml:space="preserve">Question 39. </w:t>
      </w:r>
      <w:r>
        <w:rPr>
          <w:rStyle w:val="YoungMixChar"/>
          <w:b/>
        </w:rPr>
        <w:tab/>
        <w:t xml:space="preserve">A. </w:t>
      </w:r>
      <w:r w:rsidRPr="005F7937">
        <w:t>profession</w:t>
      </w:r>
      <w:r>
        <w:rPr>
          <w:rStyle w:val="YoungMixChar"/>
          <w:b/>
        </w:rPr>
        <w:tab/>
        <w:t xml:space="preserve">B. </w:t>
      </w:r>
      <w:r w:rsidRPr="005F7937">
        <w:t>professionally</w:t>
      </w:r>
      <w:r>
        <w:rPr>
          <w:rStyle w:val="YoungMixChar"/>
          <w:b/>
        </w:rPr>
        <w:tab/>
        <w:t xml:space="preserve">C. </w:t>
      </w:r>
      <w:r w:rsidRPr="005F7937">
        <w:t>professor</w:t>
      </w:r>
      <w:r>
        <w:rPr>
          <w:rStyle w:val="YoungMixChar"/>
          <w:b/>
        </w:rPr>
        <w:tab/>
        <w:t xml:space="preserve">D. </w:t>
      </w:r>
      <w:r w:rsidRPr="001206A5">
        <w:rPr>
          <w:color w:val="FF0000"/>
        </w:rPr>
        <w:t>professional</w:t>
      </w:r>
      <w:r w:rsidR="001206A5" w:rsidRPr="001206A5">
        <w:rPr>
          <w:color w:val="FF0000"/>
          <w:lang w:val="vi-VN"/>
        </w:rPr>
        <w:t xml:space="preserve"> </w:t>
      </w:r>
      <w:r w:rsidR="001206A5">
        <w:rPr>
          <w:lang w:val="vi-VN"/>
        </w:rPr>
        <w:t>(adj)</w:t>
      </w:r>
    </w:p>
    <w:p w14:paraId="165604D9" w14:textId="77777777" w:rsidR="00FF633D" w:rsidRDefault="00FF633D" w:rsidP="00FF633D">
      <w:pPr>
        <w:tabs>
          <w:tab w:val="left" w:pos="1417"/>
          <w:tab w:val="left" w:pos="3515"/>
          <w:tab w:val="left" w:pos="5613"/>
          <w:tab w:val="left" w:pos="7710"/>
        </w:tabs>
      </w:pPr>
      <w:r>
        <w:rPr>
          <w:b/>
        </w:rPr>
        <w:t xml:space="preserve">Question 40. </w:t>
      </w:r>
      <w:r>
        <w:rPr>
          <w:rStyle w:val="YoungMixChar"/>
          <w:b/>
        </w:rPr>
        <w:tab/>
        <w:t xml:space="preserve">A. </w:t>
      </w:r>
      <w:r w:rsidRPr="005F7937">
        <w:t>longer</w:t>
      </w:r>
      <w:r>
        <w:rPr>
          <w:rStyle w:val="YoungMixChar"/>
          <w:b/>
        </w:rPr>
        <w:tab/>
        <w:t xml:space="preserve">B. </w:t>
      </w:r>
      <w:r w:rsidRPr="001206A5">
        <w:rPr>
          <w:color w:val="FF0000"/>
        </w:rPr>
        <w:t>further</w:t>
      </w:r>
      <w:r>
        <w:rPr>
          <w:rStyle w:val="YoungMixChar"/>
          <w:b/>
        </w:rPr>
        <w:tab/>
        <w:t xml:space="preserve">C. </w:t>
      </w:r>
      <w:r w:rsidRPr="005F7937">
        <w:t>higher</w:t>
      </w:r>
      <w:r>
        <w:rPr>
          <w:rStyle w:val="YoungMixChar"/>
          <w:b/>
        </w:rPr>
        <w:tab/>
        <w:t xml:space="preserve">D. </w:t>
      </w:r>
      <w:r w:rsidRPr="005F7937">
        <w:t>farther</w:t>
      </w:r>
    </w:p>
    <w:p w14:paraId="5B2F1C0F" w14:textId="77777777" w:rsidR="001206A5" w:rsidRDefault="001206A5" w:rsidP="0074747A">
      <w:pPr>
        <w:pBdr>
          <w:top w:val="dashSmallGap" w:sz="12" w:space="1" w:color="FF0000"/>
          <w:left w:val="dashSmallGap" w:sz="12" w:space="4" w:color="FF0000"/>
          <w:bottom w:val="dashSmallGap" w:sz="12" w:space="1" w:color="FF0000"/>
          <w:right w:val="dashSmallGap" w:sz="12" w:space="4" w:color="FF0000"/>
        </w:pBdr>
        <w:rPr>
          <w:lang w:val="vi-VN"/>
        </w:rPr>
      </w:pPr>
      <w:r>
        <w:t>further</w:t>
      </w:r>
      <w:r>
        <w:rPr>
          <w:lang w:val="vi-VN"/>
        </w:rPr>
        <w:t xml:space="preserve"> information = thông tin kĩ hơn</w:t>
      </w:r>
      <w:r>
        <w:rPr>
          <w:lang w:val="vi-VN"/>
        </w:rPr>
        <w:tab/>
      </w:r>
    </w:p>
    <w:p w14:paraId="7D04BDFD" w14:textId="0F56F56D" w:rsidR="00FF633D" w:rsidRPr="001206A5" w:rsidRDefault="001206A5" w:rsidP="0074747A">
      <w:pPr>
        <w:pBdr>
          <w:top w:val="dashSmallGap" w:sz="12" w:space="1" w:color="FF0000"/>
          <w:left w:val="dashSmallGap" w:sz="12" w:space="4" w:color="FF0000"/>
          <w:bottom w:val="dashSmallGap" w:sz="12" w:space="1" w:color="FF0000"/>
          <w:right w:val="dashSmallGap" w:sz="12" w:space="4" w:color="FF0000"/>
        </w:pBdr>
        <w:rPr>
          <w:lang w:val="vi-VN"/>
        </w:rPr>
      </w:pPr>
      <w:r w:rsidRPr="005F7937">
        <w:t>farther</w:t>
      </w:r>
      <w:r>
        <w:rPr>
          <w:lang w:val="vi-VN"/>
        </w:rPr>
        <w:t xml:space="preserve"> (adj) xa hơn [quãng đường]</w:t>
      </w:r>
      <w:r>
        <w:rPr>
          <w:lang w:val="vi-VN"/>
        </w:rPr>
        <w:tab/>
      </w:r>
    </w:p>
    <w:p w14:paraId="39F985DA" w14:textId="77777777" w:rsidR="00FF633D" w:rsidRDefault="00FF633D" w:rsidP="00FF633D">
      <w:pPr>
        <w:jc w:val="center"/>
      </w:pPr>
      <w:r>
        <w:rPr>
          <w:rStyle w:val="YoungMixChar"/>
          <w:b/>
          <w:i/>
        </w:rPr>
        <w:t>------ THE END ------</w:t>
      </w:r>
    </w:p>
    <w:p w14:paraId="606E6902" w14:textId="77777777" w:rsidR="00F42143" w:rsidRDefault="00F42143" w:rsidP="00F42143">
      <w:pPr>
        <w:autoSpaceDE w:val="0"/>
        <w:autoSpaceDN w:val="0"/>
        <w:adjustRightInd w:val="0"/>
        <w:rPr>
          <w:rFonts w:ascii="AppleSystemUIFont" w:hAnsi="AppleSystemUIFont" w:cs="AppleSystemUIFont"/>
          <w:color w:val="auto"/>
          <w:sz w:val="26"/>
          <w:szCs w:val="26"/>
          <w:lang w:bidi="th-TH"/>
        </w:rPr>
      </w:pPr>
      <w:proofErr w:type="spellStart"/>
      <w:r>
        <w:rPr>
          <w:rFonts w:ascii="AppleSystemUIFont" w:hAnsi="AppleSystemUIFont" w:cs="AppleSystemUIFont"/>
          <w:color w:val="auto"/>
          <w:sz w:val="26"/>
          <w:szCs w:val="26"/>
          <w:lang w:bidi="th-TH"/>
        </w:rPr>
        <w:t>ngoài</w:t>
      </w:r>
      <w:proofErr w:type="spellEnd"/>
      <w:r>
        <w:rPr>
          <w:rFonts w:ascii="AppleSystemUIFont" w:hAnsi="AppleSystemUIFont" w:cs="AppleSystemUIFont"/>
          <w:color w:val="auto"/>
          <w:sz w:val="26"/>
          <w:szCs w:val="26"/>
          <w:lang w:bidi="th-TH"/>
        </w:rPr>
        <w:t xml:space="preserve"> ra </w:t>
      </w:r>
      <w:proofErr w:type="spellStart"/>
      <w:r>
        <w:rPr>
          <w:rFonts w:ascii="AppleSystemUIFont" w:hAnsi="AppleSystemUIFont" w:cs="AppleSystemUIFont"/>
          <w:color w:val="auto"/>
          <w:sz w:val="26"/>
          <w:szCs w:val="26"/>
          <w:lang w:bidi="th-TH"/>
        </w:rPr>
        <w:t>thì</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đây</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là</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kênh</w:t>
      </w:r>
      <w:proofErr w:type="spellEnd"/>
      <w:r>
        <w:rPr>
          <w:rFonts w:ascii="AppleSystemUIFont" w:hAnsi="AppleSystemUIFont" w:cs="AppleSystemUIFont"/>
          <w:color w:val="auto"/>
          <w:sz w:val="26"/>
          <w:szCs w:val="26"/>
          <w:lang w:bidi="th-TH"/>
        </w:rPr>
        <w:t xml:space="preserve"> </w:t>
      </w:r>
      <w:r w:rsidRPr="00F42143">
        <w:rPr>
          <w:rFonts w:ascii="AppleSystemUIFont" w:hAnsi="AppleSystemUIFont" w:cs="AppleSystemUIFont"/>
          <w:color w:val="FF0000"/>
          <w:sz w:val="26"/>
          <w:szCs w:val="26"/>
          <w:lang w:bidi="th-TH"/>
        </w:rPr>
        <w:t xml:space="preserve">YouTube </w:t>
      </w:r>
      <w:proofErr w:type="spellStart"/>
      <w:r>
        <w:rPr>
          <w:rFonts w:ascii="AppleSystemUIFont" w:hAnsi="AppleSystemUIFont" w:cs="AppleSystemUIFont"/>
          <w:color w:val="auto"/>
          <w:sz w:val="26"/>
          <w:szCs w:val="26"/>
          <w:lang w:bidi="th-TH"/>
        </w:rPr>
        <w:t>của</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mình</w:t>
      </w:r>
      <w:proofErr w:type="spellEnd"/>
      <w:r>
        <w:rPr>
          <w:rFonts w:ascii="AppleSystemUIFont" w:hAnsi="AppleSystemUIFont" w:cs="AppleSystemUIFont"/>
          <w:color w:val="auto"/>
          <w:sz w:val="26"/>
          <w:szCs w:val="26"/>
          <w:lang w:bidi="th-TH"/>
        </w:rPr>
        <w:t>:</w:t>
      </w:r>
    </w:p>
    <w:p w14:paraId="06BF66B2" w14:textId="77777777" w:rsidR="00F42143" w:rsidRDefault="00F42143" w:rsidP="00F42143">
      <w:pPr>
        <w:autoSpaceDE w:val="0"/>
        <w:autoSpaceDN w:val="0"/>
        <w:adjustRightInd w:val="0"/>
        <w:rPr>
          <w:rFonts w:ascii="AppleSystemUIFont" w:hAnsi="AppleSystemUIFont" w:cs="AppleSystemUIFont"/>
          <w:color w:val="auto"/>
          <w:sz w:val="26"/>
          <w:szCs w:val="26"/>
          <w:lang w:bidi="th-TH"/>
        </w:rPr>
      </w:pPr>
      <w:hyperlink r:id="rId60" w:history="1">
        <w:r>
          <w:rPr>
            <w:rFonts w:ascii="AppleSystemUIFont" w:hAnsi="AppleSystemUIFont" w:cs="AppleSystemUIFont"/>
            <w:color w:val="auto"/>
            <w:sz w:val="26"/>
            <w:szCs w:val="26"/>
            <w:lang w:bidi="th-TH"/>
          </w:rPr>
          <w:t>https://www.youtube.com/@tienganhphoco</w:t>
        </w:r>
      </w:hyperlink>
    </w:p>
    <w:p w14:paraId="77D35C87" w14:textId="77777777" w:rsidR="00F42143" w:rsidRDefault="00F42143" w:rsidP="00F42143">
      <w:pPr>
        <w:autoSpaceDE w:val="0"/>
        <w:autoSpaceDN w:val="0"/>
        <w:adjustRightInd w:val="0"/>
        <w:rPr>
          <w:rFonts w:ascii="AppleSystemUIFont" w:hAnsi="AppleSystemUIFont" w:cs="AppleSystemUIFont"/>
          <w:color w:val="auto"/>
          <w:sz w:val="26"/>
          <w:szCs w:val="26"/>
          <w:lang w:bidi="th-TH"/>
        </w:rPr>
      </w:pPr>
    </w:p>
    <w:p w14:paraId="0291AB25" w14:textId="77777777" w:rsidR="00F42143" w:rsidRDefault="00F42143" w:rsidP="00F42143">
      <w:pPr>
        <w:autoSpaceDE w:val="0"/>
        <w:autoSpaceDN w:val="0"/>
        <w:adjustRightInd w:val="0"/>
        <w:rPr>
          <w:rFonts w:ascii="AppleSystemUIFont" w:hAnsi="AppleSystemUIFont" w:cs="AppleSystemUIFont"/>
          <w:color w:val="auto"/>
          <w:sz w:val="26"/>
          <w:szCs w:val="26"/>
          <w:lang w:bidi="th-TH"/>
        </w:rPr>
      </w:pPr>
      <w:proofErr w:type="spellStart"/>
      <w:r>
        <w:rPr>
          <w:rFonts w:ascii="AppleSystemUIFont" w:hAnsi="AppleSystemUIFont" w:cs="AppleSystemUIFont"/>
          <w:color w:val="auto"/>
          <w:sz w:val="26"/>
          <w:szCs w:val="26"/>
          <w:lang w:bidi="th-TH"/>
        </w:rPr>
        <w:t>cái</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này</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là</w:t>
      </w:r>
      <w:proofErr w:type="spellEnd"/>
      <w:r>
        <w:rPr>
          <w:rFonts w:ascii="AppleSystemUIFont" w:hAnsi="AppleSystemUIFont" w:cs="AppleSystemUIFont"/>
          <w:color w:val="auto"/>
          <w:sz w:val="26"/>
          <w:szCs w:val="26"/>
          <w:lang w:bidi="th-TH"/>
        </w:rPr>
        <w:t xml:space="preserve"> </w:t>
      </w:r>
      <w:r w:rsidRPr="00F42143">
        <w:rPr>
          <w:rFonts w:ascii="AppleSystemUIFont" w:hAnsi="AppleSystemUIFont" w:cs="AppleSystemUIFont"/>
          <w:color w:val="FF0000"/>
          <w:sz w:val="26"/>
          <w:szCs w:val="26"/>
          <w:lang w:bidi="th-TH"/>
        </w:rPr>
        <w:t xml:space="preserve">Facebook </w:t>
      </w:r>
      <w:proofErr w:type="spellStart"/>
      <w:r>
        <w:rPr>
          <w:rFonts w:ascii="AppleSystemUIFont" w:hAnsi="AppleSystemUIFont" w:cs="AppleSystemUIFont"/>
          <w:color w:val="auto"/>
          <w:sz w:val="26"/>
          <w:szCs w:val="26"/>
          <w:lang w:bidi="th-TH"/>
        </w:rPr>
        <w:t>để</w:t>
      </w:r>
      <w:proofErr w:type="spellEnd"/>
      <w:r>
        <w:rPr>
          <w:rFonts w:ascii="AppleSystemUIFont" w:hAnsi="AppleSystemUIFont" w:cs="AppleSystemUIFont"/>
          <w:color w:val="auto"/>
          <w:sz w:val="26"/>
          <w:szCs w:val="26"/>
          <w:lang w:bidi="th-TH"/>
        </w:rPr>
        <w:t xml:space="preserve"> “working =]]” </w:t>
      </w:r>
      <w:proofErr w:type="spellStart"/>
      <w:r>
        <w:rPr>
          <w:rFonts w:ascii="AppleSystemUIFont" w:hAnsi="AppleSystemUIFont" w:cs="AppleSystemUIFont"/>
          <w:color w:val="auto"/>
          <w:sz w:val="26"/>
          <w:szCs w:val="26"/>
          <w:lang w:bidi="th-TH"/>
        </w:rPr>
        <w:t>của</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mình</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chưa</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tối</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ưu</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hoá</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nên</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chưa</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có</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tên</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cố</w:t>
      </w:r>
      <w:proofErr w:type="spellEnd"/>
      <w:r>
        <w:rPr>
          <w:rFonts w:ascii="AppleSystemUIFont" w:hAnsi="AppleSystemUIFont" w:cs="AppleSystemUIFont"/>
          <w:color w:val="auto"/>
          <w:sz w:val="26"/>
          <w:szCs w:val="26"/>
          <w:lang w:bidi="th-TH"/>
        </w:rPr>
        <w:t xml:space="preserve"> </w:t>
      </w:r>
      <w:proofErr w:type="spellStart"/>
      <w:r>
        <w:rPr>
          <w:rFonts w:ascii="AppleSystemUIFont" w:hAnsi="AppleSystemUIFont" w:cs="AppleSystemUIFont"/>
          <w:color w:val="auto"/>
          <w:sz w:val="26"/>
          <w:szCs w:val="26"/>
          <w:lang w:bidi="th-TH"/>
        </w:rPr>
        <w:t>định</w:t>
      </w:r>
      <w:proofErr w:type="spellEnd"/>
      <w:r>
        <w:rPr>
          <w:rFonts w:ascii="AppleSystemUIFont" w:hAnsi="AppleSystemUIFont" w:cs="AppleSystemUIFont"/>
          <w:color w:val="auto"/>
          <w:sz w:val="26"/>
          <w:szCs w:val="26"/>
          <w:lang w:bidi="th-TH"/>
        </w:rPr>
        <w:t>]:</w:t>
      </w:r>
    </w:p>
    <w:p w14:paraId="295F66E9" w14:textId="77777777" w:rsidR="00F42143" w:rsidRDefault="00F42143" w:rsidP="00F42143">
      <w:pPr>
        <w:autoSpaceDE w:val="0"/>
        <w:autoSpaceDN w:val="0"/>
        <w:adjustRightInd w:val="0"/>
        <w:rPr>
          <w:rFonts w:ascii="AppleSystemUIFont" w:hAnsi="AppleSystemUIFont" w:cs="AppleSystemUIFont"/>
          <w:color w:val="auto"/>
          <w:sz w:val="26"/>
          <w:szCs w:val="26"/>
          <w:lang w:bidi="th-TH"/>
        </w:rPr>
      </w:pPr>
      <w:hyperlink r:id="rId61" w:history="1">
        <w:r>
          <w:rPr>
            <w:rFonts w:ascii="AppleSystemUIFont" w:hAnsi="AppleSystemUIFont" w:cs="AppleSystemUIFont"/>
            <w:color w:val="auto"/>
            <w:sz w:val="26"/>
            <w:szCs w:val="26"/>
            <w:lang w:bidi="th-TH"/>
          </w:rPr>
          <w:t>https://web.facebook.com/profile.php?id=61576664911679</w:t>
        </w:r>
      </w:hyperlink>
    </w:p>
    <w:p w14:paraId="7BF76AFB" w14:textId="77777777" w:rsidR="00FF633D" w:rsidRDefault="00FF633D">
      <w:pPr>
        <w:jc w:val="center"/>
      </w:pPr>
    </w:p>
    <w:sectPr w:rsidR="00FF633D" w:rsidSect="009A2948">
      <w:headerReference w:type="even" r:id="rId62"/>
      <w:footerReference w:type="default" r:id="rId63"/>
      <w:pgSz w:w="11906" w:h="16838"/>
      <w:pgMar w:top="567" w:right="567" w:bottom="567" w:left="1134" w:header="283"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323D7" w14:textId="77777777" w:rsidR="00390B64" w:rsidRDefault="00390B64" w:rsidP="00D25599">
      <w:r>
        <w:separator/>
      </w:r>
    </w:p>
  </w:endnote>
  <w:endnote w:type="continuationSeparator" w:id="0">
    <w:p w14:paraId="28459A4C" w14:textId="77777777" w:rsidR="00390B64" w:rsidRDefault="00390B64" w:rsidP="00D255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Calibri"/>
    <w:panose1 w:val="020B0604020202020204"/>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Segoe Print"/>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TimeH">
    <w:altName w:val="Times New Roman"/>
    <w:panose1 w:val="020B06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Noto Sans CJK SC Regular">
    <w:altName w:val="Times New Roman"/>
    <w:panose1 w:val="020B0604020202020204"/>
    <w:charset w:val="00"/>
    <w:family w:val="roman"/>
    <w:pitch w:val="default"/>
    <w:sig w:usb0="00000000" w:usb1="00000000" w:usb2="00000000" w:usb3="00000000" w:csb0="00040001" w:csb1="00000000"/>
  </w:font>
  <w:font w:name="FreeSans">
    <w:altName w:val="Times New Roman"/>
    <w:panose1 w:val="020B0604020202020204"/>
    <w:charset w:val="00"/>
    <w:family w:val="roman"/>
    <w:pitch w:val="default"/>
    <w:sig w:usb0="00000000" w:usb1="00000000" w:usb2="00000000" w:usb3="00000000" w:csb0="00040001" w:csb1="00000000"/>
  </w:font>
  <w:font w:name="Consolas">
    <w:panose1 w:val="020B0609020204030204"/>
    <w:charset w:val="00"/>
    <w:family w:val="modern"/>
    <w:pitch w:val="fixed"/>
    <w:sig w:usb0="E10002FF" w:usb1="4000FCFF" w:usb2="00000009" w:usb3="00000000" w:csb0="0000019F" w:csb1="00000000"/>
  </w:font>
  <w:font w:name="Century Schoolbook">
    <w:panose1 w:val="0204060405050502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TimesNewRomanPS-BoldMT">
    <w:altName w:val="MS Gothic"/>
    <w:panose1 w:val="020B0604020202020204"/>
    <w:charset w:val="00"/>
    <w:family w:val="roman"/>
    <w:pitch w:val="default"/>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Hebrew Scholar Light">
    <w:altName w:val="ARIAL HEBREW SCHOLAR LIGHT"/>
    <w:panose1 w:val="00000000000000000000"/>
    <w:charset w:val="B1"/>
    <w:family w:val="auto"/>
    <w:pitch w:val="variable"/>
    <w:sig w:usb0="80000843" w:usb1="40000002" w:usb2="00000000" w:usb3="00000000" w:csb0="00000021" w:csb1="00000000"/>
  </w:font>
  <w:font w:name="Apple SD Gothic Neo">
    <w:panose1 w:val="02000300000000000000"/>
    <w:charset w:val="81"/>
    <w:family w:val="auto"/>
    <w:pitch w:val="variable"/>
    <w:sig w:usb0="00000203" w:usb1="29D72C10" w:usb2="00000010" w:usb3="00000000" w:csb0="00280005" w:csb1="00000000"/>
  </w:font>
  <w:font w:name="Cordia New">
    <w:panose1 w:val="020B0304020202020204"/>
    <w:charset w:val="DE"/>
    <w:family w:val="swiss"/>
    <w:pitch w:val="variable"/>
    <w:sig w:usb0="81000003" w:usb1="00000000" w:usb2="00000000" w:usb3="00000000" w:csb0="0001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5C574" w14:textId="77777777" w:rsidR="004A752B" w:rsidRDefault="00A67139">
    <w:pPr>
      <w:pBdr>
        <w:top w:val="single" w:sz="6" w:space="1" w:color="auto"/>
      </w:pBdr>
      <w:tabs>
        <w:tab w:val="right" w:pos="10489"/>
      </w:tabs>
    </w:pPr>
    <w:r>
      <w:t>Mã đề 941</w:t>
    </w:r>
    <w:r>
      <w:tab/>
      <w:t xml:space="preserve">Page </w:t>
    </w:r>
    <w:r>
      <w:fldChar w:fldCharType="begin"/>
    </w:r>
    <w:r>
      <w:instrText>Page</w:instrText>
    </w:r>
    <w:r>
      <w:fldChar w:fldCharType="separate"/>
    </w:r>
    <w:r>
      <w:t>Seq</w:t>
    </w:r>
    <w:r>
      <w:fldChar w:fldCharType="end"/>
    </w:r>
    <w:r>
      <w:t>/</w:t>
    </w:r>
    <w:r>
      <w:fldChar w:fldCharType="begin"/>
    </w:r>
    <w:r>
      <w:instrText>NUMPAGES</w:instrText>
    </w:r>
    <w:r>
      <w:fldChar w:fldCharType="separate"/>
    </w:r>
    <w:r>
      <w:t>Seq</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FF0DE" w14:textId="77777777" w:rsidR="00390B64" w:rsidRDefault="00390B64" w:rsidP="00D25599">
      <w:r>
        <w:separator/>
      </w:r>
    </w:p>
  </w:footnote>
  <w:footnote w:type="continuationSeparator" w:id="0">
    <w:p w14:paraId="10357B58" w14:textId="77777777" w:rsidR="00390B64" w:rsidRDefault="00390B64" w:rsidP="00D255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5154E" w14:textId="77777777" w:rsidR="00D414B3" w:rsidRDefault="00D414B3">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B0917"/>
    <w:multiLevelType w:val="hybridMultilevel"/>
    <w:tmpl w:val="3F5ABB1A"/>
    <w:lvl w:ilvl="0" w:tplc="43068D58">
      <w:start w:val="1"/>
      <w:numFmt w:val="upperLetter"/>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121B8"/>
    <w:multiLevelType w:val="hybridMultilevel"/>
    <w:tmpl w:val="8F6229F8"/>
    <w:lvl w:ilvl="0" w:tplc="723CDAFC">
      <w:start w:val="1"/>
      <w:numFmt w:val="lowerLetter"/>
      <w:lvlText w:val="%1."/>
      <w:lvlJc w:val="left"/>
      <w:pPr>
        <w:ind w:left="357" w:hanging="227"/>
      </w:pPr>
      <w:rPr>
        <w:rFonts w:ascii="Times New Roman" w:eastAsia="Times New Roman" w:hAnsi="Times New Roman" w:cs="Times New Roman" w:hint="default"/>
        <w:b w:val="0"/>
        <w:bCs w:val="0"/>
        <w:i w:val="0"/>
        <w:iCs w:val="0"/>
        <w:spacing w:val="0"/>
        <w:w w:val="100"/>
        <w:sz w:val="24"/>
        <w:szCs w:val="24"/>
        <w:lang w:val="en-US" w:eastAsia="en-US" w:bidi="ar-SA"/>
      </w:rPr>
    </w:lvl>
    <w:lvl w:ilvl="1" w:tplc="9EC45894">
      <w:start w:val="1"/>
      <w:numFmt w:val="upperLetter"/>
      <w:lvlText w:val="%2."/>
      <w:lvlJc w:val="left"/>
      <w:pPr>
        <w:ind w:left="424" w:hanging="294"/>
      </w:pPr>
      <w:rPr>
        <w:rFonts w:hint="default"/>
        <w:spacing w:val="0"/>
        <w:w w:val="100"/>
        <w:lang w:val="en-US" w:eastAsia="en-US" w:bidi="ar-SA"/>
      </w:rPr>
    </w:lvl>
    <w:lvl w:ilvl="2" w:tplc="769CB638">
      <w:numFmt w:val="bullet"/>
      <w:lvlText w:val="•"/>
      <w:lvlJc w:val="left"/>
      <w:pPr>
        <w:ind w:left="1613" w:hanging="294"/>
      </w:pPr>
      <w:rPr>
        <w:rFonts w:hint="default"/>
        <w:lang w:val="en-US" w:eastAsia="en-US" w:bidi="ar-SA"/>
      </w:rPr>
    </w:lvl>
    <w:lvl w:ilvl="3" w:tplc="1340C06C">
      <w:numFmt w:val="bullet"/>
      <w:lvlText w:val="•"/>
      <w:lvlJc w:val="left"/>
      <w:pPr>
        <w:ind w:left="2806" w:hanging="294"/>
      </w:pPr>
      <w:rPr>
        <w:rFonts w:hint="default"/>
        <w:lang w:val="en-US" w:eastAsia="en-US" w:bidi="ar-SA"/>
      </w:rPr>
    </w:lvl>
    <w:lvl w:ilvl="4" w:tplc="6FF47B48">
      <w:numFmt w:val="bullet"/>
      <w:lvlText w:val="•"/>
      <w:lvlJc w:val="left"/>
      <w:pPr>
        <w:ind w:left="4000" w:hanging="294"/>
      </w:pPr>
      <w:rPr>
        <w:rFonts w:hint="default"/>
        <w:lang w:val="en-US" w:eastAsia="en-US" w:bidi="ar-SA"/>
      </w:rPr>
    </w:lvl>
    <w:lvl w:ilvl="5" w:tplc="00C26D3E">
      <w:numFmt w:val="bullet"/>
      <w:lvlText w:val="•"/>
      <w:lvlJc w:val="left"/>
      <w:pPr>
        <w:ind w:left="5193" w:hanging="294"/>
      </w:pPr>
      <w:rPr>
        <w:rFonts w:hint="default"/>
        <w:lang w:val="en-US" w:eastAsia="en-US" w:bidi="ar-SA"/>
      </w:rPr>
    </w:lvl>
    <w:lvl w:ilvl="6" w:tplc="461C243A">
      <w:numFmt w:val="bullet"/>
      <w:lvlText w:val="•"/>
      <w:lvlJc w:val="left"/>
      <w:pPr>
        <w:ind w:left="6386" w:hanging="294"/>
      </w:pPr>
      <w:rPr>
        <w:rFonts w:hint="default"/>
        <w:lang w:val="en-US" w:eastAsia="en-US" w:bidi="ar-SA"/>
      </w:rPr>
    </w:lvl>
    <w:lvl w:ilvl="7" w:tplc="0C4ACF12">
      <w:numFmt w:val="bullet"/>
      <w:lvlText w:val="•"/>
      <w:lvlJc w:val="left"/>
      <w:pPr>
        <w:ind w:left="7580" w:hanging="294"/>
      </w:pPr>
      <w:rPr>
        <w:rFonts w:hint="default"/>
        <w:lang w:val="en-US" w:eastAsia="en-US" w:bidi="ar-SA"/>
      </w:rPr>
    </w:lvl>
    <w:lvl w:ilvl="8" w:tplc="667628DE">
      <w:numFmt w:val="bullet"/>
      <w:lvlText w:val="•"/>
      <w:lvlJc w:val="left"/>
      <w:pPr>
        <w:ind w:left="8773" w:hanging="294"/>
      </w:pPr>
      <w:rPr>
        <w:rFonts w:hint="default"/>
        <w:lang w:val="en-US" w:eastAsia="en-US" w:bidi="ar-SA"/>
      </w:rPr>
    </w:lvl>
  </w:abstractNum>
  <w:abstractNum w:abstractNumId="2" w15:restartNumberingAfterBreak="0">
    <w:nsid w:val="04C82706"/>
    <w:multiLevelType w:val="hybridMultilevel"/>
    <w:tmpl w:val="C586522E"/>
    <w:lvl w:ilvl="0" w:tplc="2C62EF3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07F27FB2"/>
    <w:multiLevelType w:val="hybridMultilevel"/>
    <w:tmpl w:val="5CD02276"/>
    <w:lvl w:ilvl="0" w:tplc="7CE86786">
      <w:start w:val="1"/>
      <w:numFmt w:val="upperLetter"/>
      <w:lvlText w:val="%1."/>
      <w:lvlJc w:val="left"/>
      <w:pPr>
        <w:ind w:left="544" w:hanging="414"/>
      </w:pPr>
      <w:rPr>
        <w:rFonts w:hint="default"/>
        <w:spacing w:val="0"/>
        <w:w w:val="100"/>
        <w:lang w:val="en-US" w:eastAsia="en-US" w:bidi="ar-SA"/>
      </w:rPr>
    </w:lvl>
    <w:lvl w:ilvl="1" w:tplc="1E3EB25A">
      <w:numFmt w:val="bullet"/>
      <w:lvlText w:val="•"/>
      <w:lvlJc w:val="left"/>
      <w:pPr>
        <w:ind w:left="1177" w:hanging="414"/>
      </w:pPr>
      <w:rPr>
        <w:rFonts w:hint="default"/>
        <w:lang w:val="en-US" w:eastAsia="en-US" w:bidi="ar-SA"/>
      </w:rPr>
    </w:lvl>
    <w:lvl w:ilvl="2" w:tplc="A9942D98">
      <w:numFmt w:val="bullet"/>
      <w:lvlText w:val="•"/>
      <w:lvlJc w:val="left"/>
      <w:pPr>
        <w:ind w:left="1815" w:hanging="414"/>
      </w:pPr>
      <w:rPr>
        <w:rFonts w:hint="default"/>
        <w:lang w:val="en-US" w:eastAsia="en-US" w:bidi="ar-SA"/>
      </w:rPr>
    </w:lvl>
    <w:lvl w:ilvl="3" w:tplc="743C9F6A">
      <w:numFmt w:val="bullet"/>
      <w:lvlText w:val="•"/>
      <w:lvlJc w:val="left"/>
      <w:pPr>
        <w:ind w:left="2452" w:hanging="414"/>
      </w:pPr>
      <w:rPr>
        <w:rFonts w:hint="default"/>
        <w:lang w:val="en-US" w:eastAsia="en-US" w:bidi="ar-SA"/>
      </w:rPr>
    </w:lvl>
    <w:lvl w:ilvl="4" w:tplc="2B9ED330">
      <w:numFmt w:val="bullet"/>
      <w:lvlText w:val="•"/>
      <w:lvlJc w:val="left"/>
      <w:pPr>
        <w:ind w:left="3090" w:hanging="414"/>
      </w:pPr>
      <w:rPr>
        <w:rFonts w:hint="default"/>
        <w:lang w:val="en-US" w:eastAsia="en-US" w:bidi="ar-SA"/>
      </w:rPr>
    </w:lvl>
    <w:lvl w:ilvl="5" w:tplc="81F871DC">
      <w:numFmt w:val="bullet"/>
      <w:lvlText w:val="•"/>
      <w:lvlJc w:val="left"/>
      <w:pPr>
        <w:ind w:left="3727" w:hanging="414"/>
      </w:pPr>
      <w:rPr>
        <w:rFonts w:hint="default"/>
        <w:lang w:val="en-US" w:eastAsia="en-US" w:bidi="ar-SA"/>
      </w:rPr>
    </w:lvl>
    <w:lvl w:ilvl="6" w:tplc="98CA0580">
      <w:numFmt w:val="bullet"/>
      <w:lvlText w:val="•"/>
      <w:lvlJc w:val="left"/>
      <w:pPr>
        <w:ind w:left="4365" w:hanging="414"/>
      </w:pPr>
      <w:rPr>
        <w:rFonts w:hint="default"/>
        <w:lang w:val="en-US" w:eastAsia="en-US" w:bidi="ar-SA"/>
      </w:rPr>
    </w:lvl>
    <w:lvl w:ilvl="7" w:tplc="5BBC983A">
      <w:numFmt w:val="bullet"/>
      <w:lvlText w:val="•"/>
      <w:lvlJc w:val="left"/>
      <w:pPr>
        <w:ind w:left="5002" w:hanging="414"/>
      </w:pPr>
      <w:rPr>
        <w:rFonts w:hint="default"/>
        <w:lang w:val="en-US" w:eastAsia="en-US" w:bidi="ar-SA"/>
      </w:rPr>
    </w:lvl>
    <w:lvl w:ilvl="8" w:tplc="6E482DFC">
      <w:numFmt w:val="bullet"/>
      <w:lvlText w:val="•"/>
      <w:lvlJc w:val="left"/>
      <w:pPr>
        <w:ind w:left="5640" w:hanging="414"/>
      </w:pPr>
      <w:rPr>
        <w:rFonts w:hint="default"/>
        <w:lang w:val="en-US" w:eastAsia="en-US" w:bidi="ar-SA"/>
      </w:rPr>
    </w:lvl>
  </w:abstractNum>
  <w:abstractNum w:abstractNumId="4" w15:restartNumberingAfterBreak="0">
    <w:nsid w:val="0B3E098E"/>
    <w:multiLevelType w:val="hybridMultilevel"/>
    <w:tmpl w:val="6E4254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BF19B6"/>
    <w:multiLevelType w:val="hybridMultilevel"/>
    <w:tmpl w:val="257414D0"/>
    <w:lvl w:ilvl="0" w:tplc="E6ECAD82">
      <w:start w:val="1"/>
      <w:numFmt w:val="upperLetter"/>
      <w:lvlText w:val="%1."/>
      <w:lvlJc w:val="left"/>
      <w:pPr>
        <w:ind w:left="424" w:hanging="294"/>
      </w:pPr>
      <w:rPr>
        <w:rFonts w:hint="default"/>
        <w:spacing w:val="0"/>
        <w:w w:val="100"/>
        <w:lang w:val="en-US" w:eastAsia="en-US" w:bidi="ar-SA"/>
      </w:rPr>
    </w:lvl>
    <w:lvl w:ilvl="1" w:tplc="E8D4CAC4">
      <w:start w:val="1"/>
      <w:numFmt w:val="lowerLetter"/>
      <w:lvlText w:val="%2."/>
      <w:lvlJc w:val="left"/>
      <w:pPr>
        <w:ind w:left="357" w:hanging="227"/>
      </w:pPr>
      <w:rPr>
        <w:rFonts w:hint="default"/>
        <w:spacing w:val="0"/>
        <w:w w:val="100"/>
        <w:lang w:val="en-US" w:eastAsia="en-US" w:bidi="ar-SA"/>
      </w:rPr>
    </w:lvl>
    <w:lvl w:ilvl="2" w:tplc="6464C5EE">
      <w:start w:val="1"/>
      <w:numFmt w:val="upperLetter"/>
      <w:lvlText w:val="%3."/>
      <w:lvlJc w:val="left"/>
      <w:pPr>
        <w:ind w:left="424" w:hanging="294"/>
      </w:pPr>
      <w:rPr>
        <w:rFonts w:hint="default"/>
        <w:spacing w:val="0"/>
        <w:w w:val="100"/>
        <w:lang w:val="en-US" w:eastAsia="en-US" w:bidi="ar-SA"/>
      </w:rPr>
    </w:lvl>
    <w:lvl w:ilvl="3" w:tplc="C6D8F038">
      <w:start w:val="1"/>
      <w:numFmt w:val="upperLetter"/>
      <w:lvlText w:val="%4."/>
      <w:lvlJc w:val="left"/>
      <w:pPr>
        <w:ind w:left="4654" w:hanging="294"/>
      </w:pPr>
      <w:rPr>
        <w:rFonts w:ascii="Times New Roman" w:eastAsia="Times New Roman" w:hAnsi="Times New Roman" w:cs="Times New Roman" w:hint="default"/>
        <w:b w:val="0"/>
        <w:bCs w:val="0"/>
        <w:i w:val="0"/>
        <w:iCs w:val="0"/>
        <w:spacing w:val="0"/>
        <w:w w:val="100"/>
        <w:sz w:val="24"/>
        <w:szCs w:val="24"/>
        <w:lang w:val="en-US" w:eastAsia="en-US" w:bidi="ar-SA"/>
      </w:rPr>
    </w:lvl>
    <w:lvl w:ilvl="4" w:tplc="5E9AD498">
      <w:numFmt w:val="bullet"/>
      <w:lvlText w:val="•"/>
      <w:lvlJc w:val="left"/>
      <w:pPr>
        <w:ind w:left="6285" w:hanging="294"/>
      </w:pPr>
      <w:rPr>
        <w:rFonts w:hint="default"/>
        <w:lang w:val="en-US" w:eastAsia="en-US" w:bidi="ar-SA"/>
      </w:rPr>
    </w:lvl>
    <w:lvl w:ilvl="5" w:tplc="53DEFD82">
      <w:numFmt w:val="bullet"/>
      <w:lvlText w:val="•"/>
      <w:lvlJc w:val="left"/>
      <w:pPr>
        <w:ind w:left="7097" w:hanging="294"/>
      </w:pPr>
      <w:rPr>
        <w:rFonts w:hint="default"/>
        <w:lang w:val="en-US" w:eastAsia="en-US" w:bidi="ar-SA"/>
      </w:rPr>
    </w:lvl>
    <w:lvl w:ilvl="6" w:tplc="FE9AF32A">
      <w:numFmt w:val="bullet"/>
      <w:lvlText w:val="•"/>
      <w:lvlJc w:val="left"/>
      <w:pPr>
        <w:ind w:left="7910" w:hanging="294"/>
      </w:pPr>
      <w:rPr>
        <w:rFonts w:hint="default"/>
        <w:lang w:val="en-US" w:eastAsia="en-US" w:bidi="ar-SA"/>
      </w:rPr>
    </w:lvl>
    <w:lvl w:ilvl="7" w:tplc="43BCEA1E">
      <w:numFmt w:val="bullet"/>
      <w:lvlText w:val="•"/>
      <w:lvlJc w:val="left"/>
      <w:pPr>
        <w:ind w:left="8722" w:hanging="294"/>
      </w:pPr>
      <w:rPr>
        <w:rFonts w:hint="default"/>
        <w:lang w:val="en-US" w:eastAsia="en-US" w:bidi="ar-SA"/>
      </w:rPr>
    </w:lvl>
    <w:lvl w:ilvl="8" w:tplc="31AC19DE">
      <w:numFmt w:val="bullet"/>
      <w:lvlText w:val="•"/>
      <w:lvlJc w:val="left"/>
      <w:pPr>
        <w:ind w:left="9535" w:hanging="294"/>
      </w:pPr>
      <w:rPr>
        <w:rFonts w:hint="default"/>
        <w:lang w:val="en-US" w:eastAsia="en-US" w:bidi="ar-SA"/>
      </w:rPr>
    </w:lvl>
  </w:abstractNum>
  <w:abstractNum w:abstractNumId="6" w15:restartNumberingAfterBreak="0">
    <w:nsid w:val="0EA616B6"/>
    <w:multiLevelType w:val="hybridMultilevel"/>
    <w:tmpl w:val="EC760B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F820F1"/>
    <w:multiLevelType w:val="hybridMultilevel"/>
    <w:tmpl w:val="04A46280"/>
    <w:lvl w:ilvl="0" w:tplc="0409000F">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A5B58"/>
    <w:multiLevelType w:val="hybridMultilevel"/>
    <w:tmpl w:val="F670C018"/>
    <w:lvl w:ilvl="0" w:tplc="0409000F">
      <w:start w:val="1"/>
      <w:numFmt w:val="decimal"/>
      <w:lvlText w:val="%1."/>
      <w:lvlJc w:val="left"/>
      <w:pPr>
        <w:ind w:left="9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F7213C"/>
    <w:multiLevelType w:val="hybridMultilevel"/>
    <w:tmpl w:val="7C02DEB2"/>
    <w:lvl w:ilvl="0" w:tplc="5D98E6D0">
      <w:start w:val="1"/>
      <w:numFmt w:val="upperLetter"/>
      <w:lvlText w:val="%1."/>
      <w:lvlJc w:val="left"/>
      <w:pPr>
        <w:ind w:left="408" w:hanging="360"/>
      </w:pPr>
      <w:rPr>
        <w:rFonts w:hint="default"/>
      </w:rPr>
    </w:lvl>
    <w:lvl w:ilvl="1" w:tplc="04090019" w:tentative="1">
      <w:start w:val="1"/>
      <w:numFmt w:val="lowerLetter"/>
      <w:lvlText w:val="%2."/>
      <w:lvlJc w:val="left"/>
      <w:pPr>
        <w:ind w:left="1128" w:hanging="360"/>
      </w:pPr>
    </w:lvl>
    <w:lvl w:ilvl="2" w:tplc="0409001B" w:tentative="1">
      <w:start w:val="1"/>
      <w:numFmt w:val="lowerRoman"/>
      <w:lvlText w:val="%3."/>
      <w:lvlJc w:val="right"/>
      <w:pPr>
        <w:ind w:left="1848" w:hanging="180"/>
      </w:pPr>
    </w:lvl>
    <w:lvl w:ilvl="3" w:tplc="0409000F" w:tentative="1">
      <w:start w:val="1"/>
      <w:numFmt w:val="decimal"/>
      <w:lvlText w:val="%4."/>
      <w:lvlJc w:val="left"/>
      <w:pPr>
        <w:ind w:left="2568" w:hanging="360"/>
      </w:pPr>
    </w:lvl>
    <w:lvl w:ilvl="4" w:tplc="04090019" w:tentative="1">
      <w:start w:val="1"/>
      <w:numFmt w:val="lowerLetter"/>
      <w:lvlText w:val="%5."/>
      <w:lvlJc w:val="left"/>
      <w:pPr>
        <w:ind w:left="3288" w:hanging="360"/>
      </w:pPr>
    </w:lvl>
    <w:lvl w:ilvl="5" w:tplc="0409001B" w:tentative="1">
      <w:start w:val="1"/>
      <w:numFmt w:val="lowerRoman"/>
      <w:lvlText w:val="%6."/>
      <w:lvlJc w:val="right"/>
      <w:pPr>
        <w:ind w:left="4008" w:hanging="180"/>
      </w:pPr>
    </w:lvl>
    <w:lvl w:ilvl="6" w:tplc="0409000F" w:tentative="1">
      <w:start w:val="1"/>
      <w:numFmt w:val="decimal"/>
      <w:lvlText w:val="%7."/>
      <w:lvlJc w:val="left"/>
      <w:pPr>
        <w:ind w:left="4728" w:hanging="360"/>
      </w:pPr>
    </w:lvl>
    <w:lvl w:ilvl="7" w:tplc="04090019" w:tentative="1">
      <w:start w:val="1"/>
      <w:numFmt w:val="lowerLetter"/>
      <w:lvlText w:val="%8."/>
      <w:lvlJc w:val="left"/>
      <w:pPr>
        <w:ind w:left="5448" w:hanging="360"/>
      </w:pPr>
    </w:lvl>
    <w:lvl w:ilvl="8" w:tplc="0409001B" w:tentative="1">
      <w:start w:val="1"/>
      <w:numFmt w:val="lowerRoman"/>
      <w:lvlText w:val="%9."/>
      <w:lvlJc w:val="right"/>
      <w:pPr>
        <w:ind w:left="6168" w:hanging="180"/>
      </w:pPr>
    </w:lvl>
  </w:abstractNum>
  <w:abstractNum w:abstractNumId="10" w15:restartNumberingAfterBreak="0">
    <w:nsid w:val="1D4B77E4"/>
    <w:multiLevelType w:val="hybridMultilevel"/>
    <w:tmpl w:val="56FC57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AA086D"/>
    <w:multiLevelType w:val="multilevel"/>
    <w:tmpl w:val="B8286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057EC2"/>
    <w:multiLevelType w:val="hybridMultilevel"/>
    <w:tmpl w:val="A7DC2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126774"/>
    <w:multiLevelType w:val="hybridMultilevel"/>
    <w:tmpl w:val="1C58B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3A6F8B"/>
    <w:multiLevelType w:val="hybridMultilevel"/>
    <w:tmpl w:val="F5848896"/>
    <w:lvl w:ilvl="0" w:tplc="0409000F">
      <w:start w:val="1"/>
      <w:numFmt w:val="decimal"/>
      <w:lvlText w:val="%1."/>
      <w:lvlJc w:val="left"/>
      <w:pPr>
        <w:ind w:left="3690" w:hanging="360"/>
      </w:pPr>
    </w:lvl>
    <w:lvl w:ilvl="1" w:tplc="4C04BAF0">
      <w:start w:val="5"/>
      <w:numFmt w:val="bullet"/>
      <w:lvlText w:val="-"/>
      <w:lvlJc w:val="left"/>
      <w:pPr>
        <w:ind w:left="1440" w:hanging="360"/>
      </w:pPr>
      <w:rPr>
        <w:rFonts w:ascii="Calibri" w:eastAsia="Calibr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271040C"/>
    <w:multiLevelType w:val="hybridMultilevel"/>
    <w:tmpl w:val="D58860A0"/>
    <w:lvl w:ilvl="0" w:tplc="6726880E">
      <w:start w:val="1"/>
      <w:numFmt w:val="upperLetter"/>
      <w:lvlText w:val="%1."/>
      <w:lvlJc w:val="left"/>
      <w:pPr>
        <w:ind w:left="424" w:hanging="294"/>
      </w:pPr>
      <w:rPr>
        <w:rFonts w:ascii="Times New Roman" w:eastAsia="Times New Roman" w:hAnsi="Times New Roman" w:cs="Times New Roman" w:hint="default"/>
        <w:b w:val="0"/>
        <w:bCs w:val="0"/>
        <w:i w:val="0"/>
        <w:iCs w:val="0"/>
        <w:spacing w:val="0"/>
        <w:w w:val="100"/>
        <w:sz w:val="24"/>
        <w:szCs w:val="24"/>
        <w:lang w:val="en-US" w:eastAsia="en-US" w:bidi="ar-SA"/>
      </w:rPr>
    </w:lvl>
    <w:lvl w:ilvl="1" w:tplc="29C0F14E">
      <w:numFmt w:val="bullet"/>
      <w:lvlText w:val="•"/>
      <w:lvlJc w:val="left"/>
      <w:pPr>
        <w:ind w:left="1458" w:hanging="294"/>
      </w:pPr>
      <w:rPr>
        <w:rFonts w:hint="default"/>
        <w:lang w:val="en-US" w:eastAsia="en-US" w:bidi="ar-SA"/>
      </w:rPr>
    </w:lvl>
    <w:lvl w:ilvl="2" w:tplc="E64EBDE6">
      <w:numFmt w:val="bullet"/>
      <w:lvlText w:val="•"/>
      <w:lvlJc w:val="left"/>
      <w:pPr>
        <w:ind w:left="2496" w:hanging="294"/>
      </w:pPr>
      <w:rPr>
        <w:rFonts w:hint="default"/>
        <w:lang w:val="en-US" w:eastAsia="en-US" w:bidi="ar-SA"/>
      </w:rPr>
    </w:lvl>
    <w:lvl w:ilvl="3" w:tplc="D556FF02">
      <w:numFmt w:val="bullet"/>
      <w:lvlText w:val="•"/>
      <w:lvlJc w:val="left"/>
      <w:pPr>
        <w:ind w:left="3534" w:hanging="294"/>
      </w:pPr>
      <w:rPr>
        <w:rFonts w:hint="default"/>
        <w:lang w:val="en-US" w:eastAsia="en-US" w:bidi="ar-SA"/>
      </w:rPr>
    </w:lvl>
    <w:lvl w:ilvl="4" w:tplc="A1ACDF42">
      <w:numFmt w:val="bullet"/>
      <w:lvlText w:val="•"/>
      <w:lvlJc w:val="left"/>
      <w:pPr>
        <w:ind w:left="4572" w:hanging="294"/>
      </w:pPr>
      <w:rPr>
        <w:rFonts w:hint="default"/>
        <w:lang w:val="en-US" w:eastAsia="en-US" w:bidi="ar-SA"/>
      </w:rPr>
    </w:lvl>
    <w:lvl w:ilvl="5" w:tplc="97AE712A">
      <w:numFmt w:val="bullet"/>
      <w:lvlText w:val="•"/>
      <w:lvlJc w:val="left"/>
      <w:pPr>
        <w:ind w:left="5610" w:hanging="294"/>
      </w:pPr>
      <w:rPr>
        <w:rFonts w:hint="default"/>
        <w:lang w:val="en-US" w:eastAsia="en-US" w:bidi="ar-SA"/>
      </w:rPr>
    </w:lvl>
    <w:lvl w:ilvl="6" w:tplc="C52A99AE">
      <w:numFmt w:val="bullet"/>
      <w:lvlText w:val="•"/>
      <w:lvlJc w:val="left"/>
      <w:pPr>
        <w:ind w:left="6648" w:hanging="294"/>
      </w:pPr>
      <w:rPr>
        <w:rFonts w:hint="default"/>
        <w:lang w:val="en-US" w:eastAsia="en-US" w:bidi="ar-SA"/>
      </w:rPr>
    </w:lvl>
    <w:lvl w:ilvl="7" w:tplc="44D89C4C">
      <w:numFmt w:val="bullet"/>
      <w:lvlText w:val="•"/>
      <w:lvlJc w:val="left"/>
      <w:pPr>
        <w:ind w:left="7686" w:hanging="294"/>
      </w:pPr>
      <w:rPr>
        <w:rFonts w:hint="default"/>
        <w:lang w:val="en-US" w:eastAsia="en-US" w:bidi="ar-SA"/>
      </w:rPr>
    </w:lvl>
    <w:lvl w:ilvl="8" w:tplc="9D4E2158">
      <w:numFmt w:val="bullet"/>
      <w:lvlText w:val="•"/>
      <w:lvlJc w:val="left"/>
      <w:pPr>
        <w:ind w:left="8724" w:hanging="294"/>
      </w:pPr>
      <w:rPr>
        <w:rFonts w:hint="default"/>
        <w:lang w:val="en-US" w:eastAsia="en-US" w:bidi="ar-SA"/>
      </w:rPr>
    </w:lvl>
  </w:abstractNum>
  <w:abstractNum w:abstractNumId="16" w15:restartNumberingAfterBreak="0">
    <w:nsid w:val="239073BE"/>
    <w:multiLevelType w:val="hybridMultilevel"/>
    <w:tmpl w:val="D892F6BC"/>
    <w:lvl w:ilvl="0" w:tplc="660659F0">
      <w:start w:val="1"/>
      <w:numFmt w:val="upperLetter"/>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2D210DD1"/>
    <w:multiLevelType w:val="hybridMultilevel"/>
    <w:tmpl w:val="21F052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08606B"/>
    <w:multiLevelType w:val="hybridMultilevel"/>
    <w:tmpl w:val="83D4EF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CA0029"/>
    <w:multiLevelType w:val="hybridMultilevel"/>
    <w:tmpl w:val="7DD282F4"/>
    <w:lvl w:ilvl="0" w:tplc="0409000F">
      <w:start w:val="1"/>
      <w:numFmt w:val="decimal"/>
      <w:lvlText w:val="%1."/>
      <w:lvlJc w:val="left"/>
      <w:pPr>
        <w:ind w:left="11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AC6804"/>
    <w:multiLevelType w:val="hybridMultilevel"/>
    <w:tmpl w:val="B38E015E"/>
    <w:lvl w:ilvl="0" w:tplc="03ECEDCE">
      <w:start w:val="15"/>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B107A8"/>
    <w:multiLevelType w:val="hybridMultilevel"/>
    <w:tmpl w:val="E264B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353D4A"/>
    <w:multiLevelType w:val="hybridMultilevel"/>
    <w:tmpl w:val="F8C68B70"/>
    <w:lvl w:ilvl="0" w:tplc="D7626068">
      <w:start w:val="1"/>
      <w:numFmt w:val="upperLetter"/>
      <w:lvlText w:val="%1."/>
      <w:lvlJc w:val="left"/>
      <w:pPr>
        <w:ind w:left="424" w:hanging="294"/>
      </w:pPr>
      <w:rPr>
        <w:rFonts w:hint="default"/>
        <w:spacing w:val="0"/>
        <w:w w:val="100"/>
        <w:lang w:val="en-US" w:eastAsia="en-US" w:bidi="ar-SA"/>
      </w:rPr>
    </w:lvl>
    <w:lvl w:ilvl="1" w:tplc="E514DA22">
      <w:numFmt w:val="bullet"/>
      <w:lvlText w:val="•"/>
      <w:lvlJc w:val="left"/>
      <w:pPr>
        <w:ind w:left="1494" w:hanging="294"/>
      </w:pPr>
      <w:rPr>
        <w:rFonts w:hint="default"/>
        <w:lang w:val="en-US" w:eastAsia="en-US" w:bidi="ar-SA"/>
      </w:rPr>
    </w:lvl>
    <w:lvl w:ilvl="2" w:tplc="F348AF54">
      <w:numFmt w:val="bullet"/>
      <w:lvlText w:val="•"/>
      <w:lvlJc w:val="left"/>
      <w:pPr>
        <w:ind w:left="2568" w:hanging="294"/>
      </w:pPr>
      <w:rPr>
        <w:rFonts w:hint="default"/>
        <w:lang w:val="en-US" w:eastAsia="en-US" w:bidi="ar-SA"/>
      </w:rPr>
    </w:lvl>
    <w:lvl w:ilvl="3" w:tplc="D9CE53DE">
      <w:numFmt w:val="bullet"/>
      <w:lvlText w:val="•"/>
      <w:lvlJc w:val="left"/>
      <w:pPr>
        <w:ind w:left="3642" w:hanging="294"/>
      </w:pPr>
      <w:rPr>
        <w:rFonts w:hint="default"/>
        <w:lang w:val="en-US" w:eastAsia="en-US" w:bidi="ar-SA"/>
      </w:rPr>
    </w:lvl>
    <w:lvl w:ilvl="4" w:tplc="D49E4D0A">
      <w:numFmt w:val="bullet"/>
      <w:lvlText w:val="•"/>
      <w:lvlJc w:val="left"/>
      <w:pPr>
        <w:ind w:left="4716" w:hanging="294"/>
      </w:pPr>
      <w:rPr>
        <w:rFonts w:hint="default"/>
        <w:lang w:val="en-US" w:eastAsia="en-US" w:bidi="ar-SA"/>
      </w:rPr>
    </w:lvl>
    <w:lvl w:ilvl="5" w:tplc="F1B679FC">
      <w:numFmt w:val="bullet"/>
      <w:lvlText w:val="•"/>
      <w:lvlJc w:val="left"/>
      <w:pPr>
        <w:ind w:left="5790" w:hanging="294"/>
      </w:pPr>
      <w:rPr>
        <w:rFonts w:hint="default"/>
        <w:lang w:val="en-US" w:eastAsia="en-US" w:bidi="ar-SA"/>
      </w:rPr>
    </w:lvl>
    <w:lvl w:ilvl="6" w:tplc="579C86F2">
      <w:numFmt w:val="bullet"/>
      <w:lvlText w:val="•"/>
      <w:lvlJc w:val="left"/>
      <w:pPr>
        <w:ind w:left="6864" w:hanging="294"/>
      </w:pPr>
      <w:rPr>
        <w:rFonts w:hint="default"/>
        <w:lang w:val="en-US" w:eastAsia="en-US" w:bidi="ar-SA"/>
      </w:rPr>
    </w:lvl>
    <w:lvl w:ilvl="7" w:tplc="70E0B4AE">
      <w:numFmt w:val="bullet"/>
      <w:lvlText w:val="•"/>
      <w:lvlJc w:val="left"/>
      <w:pPr>
        <w:ind w:left="7938" w:hanging="294"/>
      </w:pPr>
      <w:rPr>
        <w:rFonts w:hint="default"/>
        <w:lang w:val="en-US" w:eastAsia="en-US" w:bidi="ar-SA"/>
      </w:rPr>
    </w:lvl>
    <w:lvl w:ilvl="8" w:tplc="152A3208">
      <w:numFmt w:val="bullet"/>
      <w:lvlText w:val="•"/>
      <w:lvlJc w:val="left"/>
      <w:pPr>
        <w:ind w:left="9012" w:hanging="294"/>
      </w:pPr>
      <w:rPr>
        <w:rFonts w:hint="default"/>
        <w:lang w:val="en-US" w:eastAsia="en-US" w:bidi="ar-SA"/>
      </w:rPr>
    </w:lvl>
  </w:abstractNum>
  <w:abstractNum w:abstractNumId="23" w15:restartNumberingAfterBreak="0">
    <w:nsid w:val="3B7A695A"/>
    <w:multiLevelType w:val="hybridMultilevel"/>
    <w:tmpl w:val="A7DC2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7A5D85"/>
    <w:multiLevelType w:val="hybridMultilevel"/>
    <w:tmpl w:val="0AE8C78A"/>
    <w:lvl w:ilvl="0" w:tplc="1390F88E">
      <w:start w:val="2"/>
      <w:numFmt w:val="bullet"/>
      <w:lvlText w:val="-"/>
      <w:lvlJc w:val="left"/>
      <w:pPr>
        <w:ind w:left="720" w:hanging="360"/>
      </w:pPr>
      <w:rPr>
        <w:rFonts w:ascii="Times New Roman" w:eastAsia="Arial Unicode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E60E97"/>
    <w:multiLevelType w:val="multilevel"/>
    <w:tmpl w:val="DCEE4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F81D5B"/>
    <w:multiLevelType w:val="hybridMultilevel"/>
    <w:tmpl w:val="BA76E1A4"/>
    <w:lvl w:ilvl="0" w:tplc="2A22A404">
      <w:start w:val="1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1C346B"/>
    <w:multiLevelType w:val="hybridMultilevel"/>
    <w:tmpl w:val="14EE3114"/>
    <w:lvl w:ilvl="0" w:tplc="3E3A82B6">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74780B"/>
    <w:multiLevelType w:val="hybridMultilevel"/>
    <w:tmpl w:val="2650566C"/>
    <w:lvl w:ilvl="0" w:tplc="FC98EE6E">
      <w:start w:val="1"/>
      <w:numFmt w:val="upperLetter"/>
      <w:lvlText w:val="%1."/>
      <w:lvlJc w:val="left"/>
      <w:pPr>
        <w:ind w:left="424" w:hanging="294"/>
      </w:pPr>
      <w:rPr>
        <w:rFonts w:hint="default"/>
        <w:spacing w:val="0"/>
        <w:w w:val="100"/>
        <w:lang w:val="en-US" w:eastAsia="en-US" w:bidi="ar-SA"/>
      </w:rPr>
    </w:lvl>
    <w:lvl w:ilvl="1" w:tplc="723AB9C2">
      <w:numFmt w:val="bullet"/>
      <w:lvlText w:val="•"/>
      <w:lvlJc w:val="left"/>
      <w:pPr>
        <w:ind w:left="1494" w:hanging="294"/>
      </w:pPr>
      <w:rPr>
        <w:rFonts w:hint="default"/>
        <w:lang w:val="en-US" w:eastAsia="en-US" w:bidi="ar-SA"/>
      </w:rPr>
    </w:lvl>
    <w:lvl w:ilvl="2" w:tplc="D4CACC52">
      <w:numFmt w:val="bullet"/>
      <w:lvlText w:val="•"/>
      <w:lvlJc w:val="left"/>
      <w:pPr>
        <w:ind w:left="2568" w:hanging="294"/>
      </w:pPr>
      <w:rPr>
        <w:rFonts w:hint="default"/>
        <w:lang w:val="en-US" w:eastAsia="en-US" w:bidi="ar-SA"/>
      </w:rPr>
    </w:lvl>
    <w:lvl w:ilvl="3" w:tplc="0CF0CEC6">
      <w:numFmt w:val="bullet"/>
      <w:lvlText w:val="•"/>
      <w:lvlJc w:val="left"/>
      <w:pPr>
        <w:ind w:left="3642" w:hanging="294"/>
      </w:pPr>
      <w:rPr>
        <w:rFonts w:hint="default"/>
        <w:lang w:val="en-US" w:eastAsia="en-US" w:bidi="ar-SA"/>
      </w:rPr>
    </w:lvl>
    <w:lvl w:ilvl="4" w:tplc="2CD42F5A">
      <w:numFmt w:val="bullet"/>
      <w:lvlText w:val="•"/>
      <w:lvlJc w:val="left"/>
      <w:pPr>
        <w:ind w:left="4716" w:hanging="294"/>
      </w:pPr>
      <w:rPr>
        <w:rFonts w:hint="default"/>
        <w:lang w:val="en-US" w:eastAsia="en-US" w:bidi="ar-SA"/>
      </w:rPr>
    </w:lvl>
    <w:lvl w:ilvl="5" w:tplc="19A2B946">
      <w:numFmt w:val="bullet"/>
      <w:lvlText w:val="•"/>
      <w:lvlJc w:val="left"/>
      <w:pPr>
        <w:ind w:left="5790" w:hanging="294"/>
      </w:pPr>
      <w:rPr>
        <w:rFonts w:hint="default"/>
        <w:lang w:val="en-US" w:eastAsia="en-US" w:bidi="ar-SA"/>
      </w:rPr>
    </w:lvl>
    <w:lvl w:ilvl="6" w:tplc="44667544">
      <w:numFmt w:val="bullet"/>
      <w:lvlText w:val="•"/>
      <w:lvlJc w:val="left"/>
      <w:pPr>
        <w:ind w:left="6864" w:hanging="294"/>
      </w:pPr>
      <w:rPr>
        <w:rFonts w:hint="default"/>
        <w:lang w:val="en-US" w:eastAsia="en-US" w:bidi="ar-SA"/>
      </w:rPr>
    </w:lvl>
    <w:lvl w:ilvl="7" w:tplc="36302A26">
      <w:numFmt w:val="bullet"/>
      <w:lvlText w:val="•"/>
      <w:lvlJc w:val="left"/>
      <w:pPr>
        <w:ind w:left="7938" w:hanging="294"/>
      </w:pPr>
      <w:rPr>
        <w:rFonts w:hint="default"/>
        <w:lang w:val="en-US" w:eastAsia="en-US" w:bidi="ar-SA"/>
      </w:rPr>
    </w:lvl>
    <w:lvl w:ilvl="8" w:tplc="508432E6">
      <w:numFmt w:val="bullet"/>
      <w:lvlText w:val="•"/>
      <w:lvlJc w:val="left"/>
      <w:pPr>
        <w:ind w:left="9012" w:hanging="294"/>
      </w:pPr>
      <w:rPr>
        <w:rFonts w:hint="default"/>
        <w:lang w:val="en-US" w:eastAsia="en-US" w:bidi="ar-SA"/>
      </w:rPr>
    </w:lvl>
  </w:abstractNum>
  <w:abstractNum w:abstractNumId="29" w15:restartNumberingAfterBreak="0">
    <w:nsid w:val="57EA6CF5"/>
    <w:multiLevelType w:val="hybridMultilevel"/>
    <w:tmpl w:val="A86A7A1E"/>
    <w:lvl w:ilvl="0" w:tplc="61B6DD30">
      <w:start w:val="1"/>
      <w:numFmt w:val="upperLetter"/>
      <w:lvlText w:val="%1."/>
      <w:lvlJc w:val="left"/>
      <w:pPr>
        <w:ind w:left="792" w:hanging="360"/>
      </w:pPr>
      <w:rPr>
        <w:rFonts w:hint="default"/>
        <w:b/>
        <w:color w:val="auto"/>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0" w15:restartNumberingAfterBreak="0">
    <w:nsid w:val="69D9760F"/>
    <w:multiLevelType w:val="hybridMultilevel"/>
    <w:tmpl w:val="CA8CE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E2C59BB"/>
    <w:multiLevelType w:val="multilevel"/>
    <w:tmpl w:val="666A67E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2" w15:restartNumberingAfterBreak="0">
    <w:nsid w:val="745E7BF5"/>
    <w:multiLevelType w:val="hybridMultilevel"/>
    <w:tmpl w:val="51DE04F2"/>
    <w:lvl w:ilvl="0" w:tplc="FCC26CF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6F44F70"/>
    <w:multiLevelType w:val="hybridMultilevel"/>
    <w:tmpl w:val="7786B00C"/>
    <w:lvl w:ilvl="0" w:tplc="600AD9DC">
      <w:start w:val="1"/>
      <w:numFmt w:val="upperLetter"/>
      <w:lvlText w:val="%1."/>
      <w:lvlJc w:val="left"/>
      <w:pPr>
        <w:ind w:left="424" w:hanging="294"/>
      </w:pPr>
      <w:rPr>
        <w:rFonts w:hint="default"/>
        <w:spacing w:val="0"/>
        <w:w w:val="100"/>
        <w:lang w:val="en-US" w:eastAsia="en-US" w:bidi="ar-SA"/>
      </w:rPr>
    </w:lvl>
    <w:lvl w:ilvl="1" w:tplc="8ACE83F8">
      <w:start w:val="1"/>
      <w:numFmt w:val="lowerLetter"/>
      <w:lvlText w:val="%2."/>
      <w:lvlJc w:val="left"/>
      <w:pPr>
        <w:ind w:left="357" w:hanging="227"/>
      </w:pPr>
      <w:rPr>
        <w:rFonts w:ascii="Times New Roman" w:eastAsia="Times New Roman" w:hAnsi="Times New Roman" w:cs="Times New Roman" w:hint="default"/>
        <w:b w:val="0"/>
        <w:bCs w:val="0"/>
        <w:i w:val="0"/>
        <w:iCs w:val="0"/>
        <w:spacing w:val="0"/>
        <w:w w:val="100"/>
        <w:sz w:val="24"/>
        <w:szCs w:val="24"/>
        <w:lang w:val="en-US" w:eastAsia="en-US" w:bidi="ar-SA"/>
      </w:rPr>
    </w:lvl>
    <w:lvl w:ilvl="2" w:tplc="5D5AB566">
      <w:start w:val="1"/>
      <w:numFmt w:val="upperLetter"/>
      <w:lvlText w:val="%3."/>
      <w:lvlJc w:val="left"/>
      <w:pPr>
        <w:ind w:left="424" w:hanging="294"/>
      </w:pPr>
      <w:rPr>
        <w:rFonts w:hint="default"/>
        <w:spacing w:val="0"/>
        <w:w w:val="100"/>
        <w:lang w:val="en-US" w:eastAsia="en-US" w:bidi="ar-SA"/>
      </w:rPr>
    </w:lvl>
    <w:lvl w:ilvl="3" w:tplc="B92699C2">
      <w:numFmt w:val="bullet"/>
      <w:lvlText w:val="•"/>
      <w:lvlJc w:val="left"/>
      <w:pPr>
        <w:ind w:left="2806" w:hanging="294"/>
      </w:pPr>
      <w:rPr>
        <w:rFonts w:hint="default"/>
        <w:lang w:val="en-US" w:eastAsia="en-US" w:bidi="ar-SA"/>
      </w:rPr>
    </w:lvl>
    <w:lvl w:ilvl="4" w:tplc="4C0617F4">
      <w:numFmt w:val="bullet"/>
      <w:lvlText w:val="•"/>
      <w:lvlJc w:val="left"/>
      <w:pPr>
        <w:ind w:left="4000" w:hanging="294"/>
      </w:pPr>
      <w:rPr>
        <w:rFonts w:hint="default"/>
        <w:lang w:val="en-US" w:eastAsia="en-US" w:bidi="ar-SA"/>
      </w:rPr>
    </w:lvl>
    <w:lvl w:ilvl="5" w:tplc="69D8DC42">
      <w:numFmt w:val="bullet"/>
      <w:lvlText w:val="•"/>
      <w:lvlJc w:val="left"/>
      <w:pPr>
        <w:ind w:left="5193" w:hanging="294"/>
      </w:pPr>
      <w:rPr>
        <w:rFonts w:hint="default"/>
        <w:lang w:val="en-US" w:eastAsia="en-US" w:bidi="ar-SA"/>
      </w:rPr>
    </w:lvl>
    <w:lvl w:ilvl="6" w:tplc="65B8B6B6">
      <w:numFmt w:val="bullet"/>
      <w:lvlText w:val="•"/>
      <w:lvlJc w:val="left"/>
      <w:pPr>
        <w:ind w:left="6386" w:hanging="294"/>
      </w:pPr>
      <w:rPr>
        <w:rFonts w:hint="default"/>
        <w:lang w:val="en-US" w:eastAsia="en-US" w:bidi="ar-SA"/>
      </w:rPr>
    </w:lvl>
    <w:lvl w:ilvl="7" w:tplc="E5DE27FC">
      <w:numFmt w:val="bullet"/>
      <w:lvlText w:val="•"/>
      <w:lvlJc w:val="left"/>
      <w:pPr>
        <w:ind w:left="7580" w:hanging="294"/>
      </w:pPr>
      <w:rPr>
        <w:rFonts w:hint="default"/>
        <w:lang w:val="en-US" w:eastAsia="en-US" w:bidi="ar-SA"/>
      </w:rPr>
    </w:lvl>
    <w:lvl w:ilvl="8" w:tplc="7B5E524E">
      <w:numFmt w:val="bullet"/>
      <w:lvlText w:val="•"/>
      <w:lvlJc w:val="left"/>
      <w:pPr>
        <w:ind w:left="8773" w:hanging="294"/>
      </w:pPr>
      <w:rPr>
        <w:rFonts w:hint="default"/>
        <w:lang w:val="en-US" w:eastAsia="en-US" w:bidi="ar-SA"/>
      </w:rPr>
    </w:lvl>
  </w:abstractNum>
  <w:abstractNum w:abstractNumId="34" w15:restartNumberingAfterBreak="0">
    <w:nsid w:val="7B6E724C"/>
    <w:multiLevelType w:val="hybridMultilevel"/>
    <w:tmpl w:val="3A1005FC"/>
    <w:lvl w:ilvl="0" w:tplc="DAF6C042">
      <w:start w:val="1"/>
      <w:numFmt w:val="upperLetter"/>
      <w:lvlText w:val="%1."/>
      <w:lvlJc w:val="left"/>
      <w:pPr>
        <w:ind w:left="458" w:hanging="293"/>
      </w:pPr>
      <w:rPr>
        <w:rFonts w:ascii="Times New Roman" w:eastAsia="Times New Roman" w:hAnsi="Times New Roman" w:cs="Times New Roman" w:hint="default"/>
        <w:b w:val="0"/>
        <w:bCs w:val="0"/>
        <w:i w:val="0"/>
        <w:iCs w:val="0"/>
        <w:spacing w:val="0"/>
        <w:w w:val="100"/>
        <w:sz w:val="24"/>
        <w:szCs w:val="24"/>
        <w:lang w:val="en-US" w:eastAsia="en-US" w:bidi="ar-SA"/>
      </w:rPr>
    </w:lvl>
    <w:lvl w:ilvl="1" w:tplc="2E444A1A">
      <w:start w:val="1"/>
      <w:numFmt w:val="lowerLetter"/>
      <w:lvlText w:val="%2."/>
      <w:lvlJc w:val="left"/>
      <w:pPr>
        <w:ind w:left="451"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2" w:tplc="387C76DA">
      <w:start w:val="1"/>
      <w:numFmt w:val="upperLetter"/>
      <w:lvlText w:val="%3."/>
      <w:lvlJc w:val="left"/>
      <w:pPr>
        <w:ind w:left="458" w:hanging="294"/>
      </w:pPr>
      <w:rPr>
        <w:rFonts w:ascii="Times New Roman" w:eastAsia="Times New Roman" w:hAnsi="Times New Roman" w:cs="Times New Roman" w:hint="default"/>
        <w:b w:val="0"/>
        <w:bCs w:val="0"/>
        <w:i w:val="0"/>
        <w:iCs w:val="0"/>
        <w:spacing w:val="0"/>
        <w:w w:val="100"/>
        <w:sz w:val="24"/>
        <w:szCs w:val="24"/>
        <w:lang w:val="en-US" w:eastAsia="en-US" w:bidi="ar-SA"/>
      </w:rPr>
    </w:lvl>
    <w:lvl w:ilvl="3" w:tplc="117AC460">
      <w:numFmt w:val="bullet"/>
      <w:lvlText w:val="•"/>
      <w:lvlJc w:val="left"/>
      <w:pPr>
        <w:ind w:left="3469" w:hanging="294"/>
      </w:pPr>
      <w:rPr>
        <w:rFonts w:hint="default"/>
        <w:lang w:val="en-US" w:eastAsia="en-US" w:bidi="ar-SA"/>
      </w:rPr>
    </w:lvl>
    <w:lvl w:ilvl="4" w:tplc="3138BFF4">
      <w:numFmt w:val="bullet"/>
      <w:lvlText w:val="•"/>
      <w:lvlJc w:val="left"/>
      <w:pPr>
        <w:ind w:left="4473" w:hanging="294"/>
      </w:pPr>
      <w:rPr>
        <w:rFonts w:hint="default"/>
        <w:lang w:val="en-US" w:eastAsia="en-US" w:bidi="ar-SA"/>
      </w:rPr>
    </w:lvl>
    <w:lvl w:ilvl="5" w:tplc="801C47B4">
      <w:numFmt w:val="bullet"/>
      <w:lvlText w:val="•"/>
      <w:lvlJc w:val="left"/>
      <w:pPr>
        <w:ind w:left="5476" w:hanging="294"/>
      </w:pPr>
      <w:rPr>
        <w:rFonts w:hint="default"/>
        <w:lang w:val="en-US" w:eastAsia="en-US" w:bidi="ar-SA"/>
      </w:rPr>
    </w:lvl>
    <w:lvl w:ilvl="6" w:tplc="4DF2B282">
      <w:numFmt w:val="bullet"/>
      <w:lvlText w:val="•"/>
      <w:lvlJc w:val="left"/>
      <w:pPr>
        <w:ind w:left="6479" w:hanging="294"/>
      </w:pPr>
      <w:rPr>
        <w:rFonts w:hint="default"/>
        <w:lang w:val="en-US" w:eastAsia="en-US" w:bidi="ar-SA"/>
      </w:rPr>
    </w:lvl>
    <w:lvl w:ilvl="7" w:tplc="C316A506">
      <w:numFmt w:val="bullet"/>
      <w:lvlText w:val="•"/>
      <w:lvlJc w:val="left"/>
      <w:pPr>
        <w:ind w:left="7482" w:hanging="294"/>
      </w:pPr>
      <w:rPr>
        <w:rFonts w:hint="default"/>
        <w:lang w:val="en-US" w:eastAsia="en-US" w:bidi="ar-SA"/>
      </w:rPr>
    </w:lvl>
    <w:lvl w:ilvl="8" w:tplc="57000182">
      <w:numFmt w:val="bullet"/>
      <w:lvlText w:val="•"/>
      <w:lvlJc w:val="left"/>
      <w:pPr>
        <w:ind w:left="8486" w:hanging="294"/>
      </w:pPr>
      <w:rPr>
        <w:rFonts w:hint="default"/>
        <w:lang w:val="en-US" w:eastAsia="en-US" w:bidi="ar-SA"/>
      </w:rPr>
    </w:lvl>
  </w:abstractNum>
  <w:abstractNum w:abstractNumId="35" w15:restartNumberingAfterBreak="0">
    <w:nsid w:val="7E751911"/>
    <w:multiLevelType w:val="hybridMultilevel"/>
    <w:tmpl w:val="EB4A10C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21"/>
  </w:num>
  <w:num w:numId="3">
    <w:abstractNumId w:val="18"/>
  </w:num>
  <w:num w:numId="4">
    <w:abstractNumId w:val="24"/>
  </w:num>
  <w:num w:numId="5">
    <w:abstractNumId w:val="31"/>
  </w:num>
  <w:num w:numId="6">
    <w:abstractNumId w:val="23"/>
  </w:num>
  <w:num w:numId="7">
    <w:abstractNumId w:val="17"/>
  </w:num>
  <w:num w:numId="8">
    <w:abstractNumId w:val="27"/>
  </w:num>
  <w:num w:numId="9">
    <w:abstractNumId w:val="32"/>
  </w:num>
  <w:num w:numId="10">
    <w:abstractNumId w:val="16"/>
  </w:num>
  <w:num w:numId="11">
    <w:abstractNumId w:val="19"/>
  </w:num>
  <w:num w:numId="12">
    <w:abstractNumId w:val="7"/>
  </w:num>
  <w:num w:numId="13">
    <w:abstractNumId w:val="12"/>
  </w:num>
  <w:num w:numId="14">
    <w:abstractNumId w:val="20"/>
  </w:num>
  <w:num w:numId="15">
    <w:abstractNumId w:val="2"/>
  </w:num>
  <w:num w:numId="16">
    <w:abstractNumId w:val="35"/>
  </w:num>
  <w:num w:numId="17">
    <w:abstractNumId w:val="10"/>
  </w:num>
  <w:num w:numId="18">
    <w:abstractNumId w:val="13"/>
  </w:num>
  <w:num w:numId="19">
    <w:abstractNumId w:val="14"/>
  </w:num>
  <w:num w:numId="20">
    <w:abstractNumId w:val="4"/>
  </w:num>
  <w:num w:numId="21">
    <w:abstractNumId w:val="6"/>
  </w:num>
  <w:num w:numId="22">
    <w:abstractNumId w:val="8"/>
  </w:num>
  <w:num w:numId="23">
    <w:abstractNumId w:val="30"/>
  </w:num>
  <w:num w:numId="24">
    <w:abstractNumId w:val="25"/>
  </w:num>
  <w:num w:numId="25">
    <w:abstractNumId w:val="29"/>
  </w:num>
  <w:num w:numId="26">
    <w:abstractNumId w:val="0"/>
  </w:num>
  <w:num w:numId="27">
    <w:abstractNumId w:val="34"/>
  </w:num>
  <w:num w:numId="28">
    <w:abstractNumId w:val="3"/>
  </w:num>
  <w:num w:numId="29">
    <w:abstractNumId w:val="1"/>
  </w:num>
  <w:num w:numId="30">
    <w:abstractNumId w:val="28"/>
  </w:num>
  <w:num w:numId="31">
    <w:abstractNumId w:val="5"/>
  </w:num>
  <w:num w:numId="32">
    <w:abstractNumId w:val="9"/>
  </w:num>
  <w:num w:numId="33">
    <w:abstractNumId w:val="33"/>
  </w:num>
  <w:num w:numId="34">
    <w:abstractNumId w:val="15"/>
  </w:num>
  <w:num w:numId="35">
    <w:abstractNumId w:val="22"/>
  </w:num>
  <w:num w:numId="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7"/>
  <w:doNotDisplayPageBoundaries/>
  <w:displayBackgroundShape/>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863"/>
    <w:rsid w:val="000003A6"/>
    <w:rsid w:val="00000407"/>
    <w:rsid w:val="00000D08"/>
    <w:rsid w:val="0000152E"/>
    <w:rsid w:val="000015E9"/>
    <w:rsid w:val="00001662"/>
    <w:rsid w:val="0000194D"/>
    <w:rsid w:val="00001E49"/>
    <w:rsid w:val="00002562"/>
    <w:rsid w:val="0000258C"/>
    <w:rsid w:val="00002766"/>
    <w:rsid w:val="00002AB9"/>
    <w:rsid w:val="000036C4"/>
    <w:rsid w:val="00003779"/>
    <w:rsid w:val="00003AA1"/>
    <w:rsid w:val="00003D47"/>
    <w:rsid w:val="00003DC1"/>
    <w:rsid w:val="00003EB4"/>
    <w:rsid w:val="00003EE0"/>
    <w:rsid w:val="000043B9"/>
    <w:rsid w:val="000044EB"/>
    <w:rsid w:val="00004648"/>
    <w:rsid w:val="00004657"/>
    <w:rsid w:val="000047F5"/>
    <w:rsid w:val="00004A3D"/>
    <w:rsid w:val="0000505F"/>
    <w:rsid w:val="00005108"/>
    <w:rsid w:val="0000535C"/>
    <w:rsid w:val="00005452"/>
    <w:rsid w:val="00005EF7"/>
    <w:rsid w:val="0000610B"/>
    <w:rsid w:val="000061EE"/>
    <w:rsid w:val="00006531"/>
    <w:rsid w:val="00006916"/>
    <w:rsid w:val="000069C5"/>
    <w:rsid w:val="00006A8E"/>
    <w:rsid w:val="0000705B"/>
    <w:rsid w:val="00007495"/>
    <w:rsid w:val="000075A4"/>
    <w:rsid w:val="000105A1"/>
    <w:rsid w:val="0001096F"/>
    <w:rsid w:val="00010988"/>
    <w:rsid w:val="00010AE0"/>
    <w:rsid w:val="00010B2C"/>
    <w:rsid w:val="00010C03"/>
    <w:rsid w:val="00010FC7"/>
    <w:rsid w:val="000115BA"/>
    <w:rsid w:val="00011A0F"/>
    <w:rsid w:val="00011FFA"/>
    <w:rsid w:val="000125B2"/>
    <w:rsid w:val="000127EB"/>
    <w:rsid w:val="00012E6C"/>
    <w:rsid w:val="00012F49"/>
    <w:rsid w:val="00012F93"/>
    <w:rsid w:val="000133A4"/>
    <w:rsid w:val="000134A5"/>
    <w:rsid w:val="0001354B"/>
    <w:rsid w:val="000138E3"/>
    <w:rsid w:val="00013D3B"/>
    <w:rsid w:val="00013DDD"/>
    <w:rsid w:val="00013FB0"/>
    <w:rsid w:val="00013FD8"/>
    <w:rsid w:val="0001414B"/>
    <w:rsid w:val="00014246"/>
    <w:rsid w:val="00014360"/>
    <w:rsid w:val="0001438D"/>
    <w:rsid w:val="000146E1"/>
    <w:rsid w:val="0001498E"/>
    <w:rsid w:val="00014B5F"/>
    <w:rsid w:val="00014BB8"/>
    <w:rsid w:val="00014BD8"/>
    <w:rsid w:val="00014FEE"/>
    <w:rsid w:val="000154FA"/>
    <w:rsid w:val="00015D3C"/>
    <w:rsid w:val="00016446"/>
    <w:rsid w:val="00016C98"/>
    <w:rsid w:val="00016E69"/>
    <w:rsid w:val="00017282"/>
    <w:rsid w:val="000172CB"/>
    <w:rsid w:val="00017540"/>
    <w:rsid w:val="000177B2"/>
    <w:rsid w:val="00017A50"/>
    <w:rsid w:val="00017C99"/>
    <w:rsid w:val="00017F33"/>
    <w:rsid w:val="00017F4F"/>
    <w:rsid w:val="000207DC"/>
    <w:rsid w:val="00020B0A"/>
    <w:rsid w:val="00020CD5"/>
    <w:rsid w:val="00020CE8"/>
    <w:rsid w:val="00020CFF"/>
    <w:rsid w:val="00020FC9"/>
    <w:rsid w:val="000210B4"/>
    <w:rsid w:val="000213F6"/>
    <w:rsid w:val="000215EC"/>
    <w:rsid w:val="000216A0"/>
    <w:rsid w:val="000216FA"/>
    <w:rsid w:val="00021746"/>
    <w:rsid w:val="00021AF1"/>
    <w:rsid w:val="00022403"/>
    <w:rsid w:val="000225BB"/>
    <w:rsid w:val="0002265D"/>
    <w:rsid w:val="0002283F"/>
    <w:rsid w:val="00022FB3"/>
    <w:rsid w:val="0002306C"/>
    <w:rsid w:val="000231D7"/>
    <w:rsid w:val="00023412"/>
    <w:rsid w:val="0002356F"/>
    <w:rsid w:val="00023B6A"/>
    <w:rsid w:val="00023B7A"/>
    <w:rsid w:val="00023D3D"/>
    <w:rsid w:val="00023D4A"/>
    <w:rsid w:val="00023ED2"/>
    <w:rsid w:val="00023FC8"/>
    <w:rsid w:val="000249C2"/>
    <w:rsid w:val="00024D61"/>
    <w:rsid w:val="00025058"/>
    <w:rsid w:val="000250B9"/>
    <w:rsid w:val="000259B7"/>
    <w:rsid w:val="00025A23"/>
    <w:rsid w:val="00025BBB"/>
    <w:rsid w:val="00025DDE"/>
    <w:rsid w:val="00025F37"/>
    <w:rsid w:val="00025F87"/>
    <w:rsid w:val="000261A7"/>
    <w:rsid w:val="00026560"/>
    <w:rsid w:val="00026F71"/>
    <w:rsid w:val="00027503"/>
    <w:rsid w:val="000279C1"/>
    <w:rsid w:val="00027D1D"/>
    <w:rsid w:val="00027FF6"/>
    <w:rsid w:val="00030959"/>
    <w:rsid w:val="00030C58"/>
    <w:rsid w:val="00030C70"/>
    <w:rsid w:val="00030D88"/>
    <w:rsid w:val="00030F93"/>
    <w:rsid w:val="0003120E"/>
    <w:rsid w:val="00031302"/>
    <w:rsid w:val="0003148B"/>
    <w:rsid w:val="000315BD"/>
    <w:rsid w:val="000316EB"/>
    <w:rsid w:val="0003171A"/>
    <w:rsid w:val="00031A9C"/>
    <w:rsid w:val="00031F4B"/>
    <w:rsid w:val="00031FCA"/>
    <w:rsid w:val="00032329"/>
    <w:rsid w:val="00032556"/>
    <w:rsid w:val="00032C8F"/>
    <w:rsid w:val="00033243"/>
    <w:rsid w:val="0003324E"/>
    <w:rsid w:val="000337AC"/>
    <w:rsid w:val="000337B5"/>
    <w:rsid w:val="00033A61"/>
    <w:rsid w:val="00033CB9"/>
    <w:rsid w:val="00033D62"/>
    <w:rsid w:val="00034301"/>
    <w:rsid w:val="0003441A"/>
    <w:rsid w:val="000344CB"/>
    <w:rsid w:val="000346E2"/>
    <w:rsid w:val="00034832"/>
    <w:rsid w:val="0003517E"/>
    <w:rsid w:val="00035206"/>
    <w:rsid w:val="00035620"/>
    <w:rsid w:val="000359E9"/>
    <w:rsid w:val="00035A35"/>
    <w:rsid w:val="00035AF5"/>
    <w:rsid w:val="00035EF5"/>
    <w:rsid w:val="00036301"/>
    <w:rsid w:val="000363E3"/>
    <w:rsid w:val="000364F9"/>
    <w:rsid w:val="00036A32"/>
    <w:rsid w:val="00036BF3"/>
    <w:rsid w:val="00036D5E"/>
    <w:rsid w:val="00037071"/>
    <w:rsid w:val="000373F9"/>
    <w:rsid w:val="000376B0"/>
    <w:rsid w:val="00037EDB"/>
    <w:rsid w:val="00040412"/>
    <w:rsid w:val="000405B1"/>
    <w:rsid w:val="00040974"/>
    <w:rsid w:val="00041063"/>
    <w:rsid w:val="00041417"/>
    <w:rsid w:val="0004193D"/>
    <w:rsid w:val="000422A9"/>
    <w:rsid w:val="0004236C"/>
    <w:rsid w:val="000426D7"/>
    <w:rsid w:val="00042736"/>
    <w:rsid w:val="00042B41"/>
    <w:rsid w:val="00042E2E"/>
    <w:rsid w:val="00042FA6"/>
    <w:rsid w:val="000433FD"/>
    <w:rsid w:val="000436DD"/>
    <w:rsid w:val="00043ADF"/>
    <w:rsid w:val="00043BB5"/>
    <w:rsid w:val="00043D14"/>
    <w:rsid w:val="00043E83"/>
    <w:rsid w:val="0004408B"/>
    <w:rsid w:val="0004413F"/>
    <w:rsid w:val="000441A4"/>
    <w:rsid w:val="00044405"/>
    <w:rsid w:val="0004468B"/>
    <w:rsid w:val="00044984"/>
    <w:rsid w:val="00044A87"/>
    <w:rsid w:val="00044CA0"/>
    <w:rsid w:val="00044D7C"/>
    <w:rsid w:val="000453CB"/>
    <w:rsid w:val="000455DA"/>
    <w:rsid w:val="000457E5"/>
    <w:rsid w:val="00045B52"/>
    <w:rsid w:val="00045BE5"/>
    <w:rsid w:val="00045E11"/>
    <w:rsid w:val="00045E18"/>
    <w:rsid w:val="00046213"/>
    <w:rsid w:val="000464E0"/>
    <w:rsid w:val="000465AC"/>
    <w:rsid w:val="0004665E"/>
    <w:rsid w:val="00046722"/>
    <w:rsid w:val="0004672C"/>
    <w:rsid w:val="00046811"/>
    <w:rsid w:val="0004746A"/>
    <w:rsid w:val="0004752C"/>
    <w:rsid w:val="00047656"/>
    <w:rsid w:val="00047C16"/>
    <w:rsid w:val="00047EA5"/>
    <w:rsid w:val="00050233"/>
    <w:rsid w:val="000503B1"/>
    <w:rsid w:val="000504A4"/>
    <w:rsid w:val="000508D8"/>
    <w:rsid w:val="00050D83"/>
    <w:rsid w:val="00050EAD"/>
    <w:rsid w:val="000513C7"/>
    <w:rsid w:val="000517DD"/>
    <w:rsid w:val="00051913"/>
    <w:rsid w:val="00051C9B"/>
    <w:rsid w:val="00051E7A"/>
    <w:rsid w:val="000522C9"/>
    <w:rsid w:val="000528AD"/>
    <w:rsid w:val="000528BE"/>
    <w:rsid w:val="00052C5B"/>
    <w:rsid w:val="000537D4"/>
    <w:rsid w:val="00053BAF"/>
    <w:rsid w:val="00054693"/>
    <w:rsid w:val="000548A1"/>
    <w:rsid w:val="00054B5A"/>
    <w:rsid w:val="00054FBD"/>
    <w:rsid w:val="00055458"/>
    <w:rsid w:val="00055739"/>
    <w:rsid w:val="00055984"/>
    <w:rsid w:val="00055DCD"/>
    <w:rsid w:val="00055F3A"/>
    <w:rsid w:val="00056482"/>
    <w:rsid w:val="00056965"/>
    <w:rsid w:val="00056B64"/>
    <w:rsid w:val="00056EE0"/>
    <w:rsid w:val="00057135"/>
    <w:rsid w:val="00057271"/>
    <w:rsid w:val="00057305"/>
    <w:rsid w:val="00057389"/>
    <w:rsid w:val="00057638"/>
    <w:rsid w:val="00057D1B"/>
    <w:rsid w:val="00057F2A"/>
    <w:rsid w:val="00057FBB"/>
    <w:rsid w:val="00060198"/>
    <w:rsid w:val="0006037F"/>
    <w:rsid w:val="00060633"/>
    <w:rsid w:val="000608E3"/>
    <w:rsid w:val="00060DA4"/>
    <w:rsid w:val="00060DCA"/>
    <w:rsid w:val="00060DD4"/>
    <w:rsid w:val="00060E13"/>
    <w:rsid w:val="000610F4"/>
    <w:rsid w:val="00061CB2"/>
    <w:rsid w:val="00061CE4"/>
    <w:rsid w:val="00061E06"/>
    <w:rsid w:val="00061F5E"/>
    <w:rsid w:val="0006209A"/>
    <w:rsid w:val="000620CD"/>
    <w:rsid w:val="0006294F"/>
    <w:rsid w:val="00062954"/>
    <w:rsid w:val="00062C19"/>
    <w:rsid w:val="000631D6"/>
    <w:rsid w:val="00063352"/>
    <w:rsid w:val="000633FB"/>
    <w:rsid w:val="0006353D"/>
    <w:rsid w:val="00063825"/>
    <w:rsid w:val="000638DA"/>
    <w:rsid w:val="000639E5"/>
    <w:rsid w:val="0006438C"/>
    <w:rsid w:val="000645A9"/>
    <w:rsid w:val="000645AB"/>
    <w:rsid w:val="000655B2"/>
    <w:rsid w:val="00065A4A"/>
    <w:rsid w:val="00065B47"/>
    <w:rsid w:val="00065BF6"/>
    <w:rsid w:val="00066DB4"/>
    <w:rsid w:val="0006712B"/>
    <w:rsid w:val="00067AA0"/>
    <w:rsid w:val="00067D42"/>
    <w:rsid w:val="0007029E"/>
    <w:rsid w:val="0007037E"/>
    <w:rsid w:val="00070895"/>
    <w:rsid w:val="000708E9"/>
    <w:rsid w:val="00070C83"/>
    <w:rsid w:val="00071005"/>
    <w:rsid w:val="0007128E"/>
    <w:rsid w:val="000715B3"/>
    <w:rsid w:val="000717A6"/>
    <w:rsid w:val="00071CA0"/>
    <w:rsid w:val="0007224D"/>
    <w:rsid w:val="00072621"/>
    <w:rsid w:val="00072931"/>
    <w:rsid w:val="00072C54"/>
    <w:rsid w:val="0007347A"/>
    <w:rsid w:val="00073565"/>
    <w:rsid w:val="0007361A"/>
    <w:rsid w:val="000738A3"/>
    <w:rsid w:val="0007397F"/>
    <w:rsid w:val="000739B2"/>
    <w:rsid w:val="00073CF9"/>
    <w:rsid w:val="00073D25"/>
    <w:rsid w:val="00073DA4"/>
    <w:rsid w:val="00073DA6"/>
    <w:rsid w:val="00073F95"/>
    <w:rsid w:val="00074078"/>
    <w:rsid w:val="0007438F"/>
    <w:rsid w:val="000748E9"/>
    <w:rsid w:val="000748FF"/>
    <w:rsid w:val="00074947"/>
    <w:rsid w:val="0007507B"/>
    <w:rsid w:val="000753CD"/>
    <w:rsid w:val="00075A15"/>
    <w:rsid w:val="00075A5B"/>
    <w:rsid w:val="00075EAE"/>
    <w:rsid w:val="00076355"/>
    <w:rsid w:val="00076379"/>
    <w:rsid w:val="00076BD6"/>
    <w:rsid w:val="00076D31"/>
    <w:rsid w:val="00077424"/>
    <w:rsid w:val="00077986"/>
    <w:rsid w:val="00077D09"/>
    <w:rsid w:val="00077EAB"/>
    <w:rsid w:val="000804D5"/>
    <w:rsid w:val="0008079A"/>
    <w:rsid w:val="000807D8"/>
    <w:rsid w:val="00080DB1"/>
    <w:rsid w:val="00080E21"/>
    <w:rsid w:val="00080FD2"/>
    <w:rsid w:val="00081855"/>
    <w:rsid w:val="00082105"/>
    <w:rsid w:val="00082979"/>
    <w:rsid w:val="00083226"/>
    <w:rsid w:val="00083A4B"/>
    <w:rsid w:val="00083ACB"/>
    <w:rsid w:val="00083CC3"/>
    <w:rsid w:val="00083D0A"/>
    <w:rsid w:val="00083D72"/>
    <w:rsid w:val="00083FD4"/>
    <w:rsid w:val="00084029"/>
    <w:rsid w:val="00084248"/>
    <w:rsid w:val="000842CB"/>
    <w:rsid w:val="000842FE"/>
    <w:rsid w:val="0008446A"/>
    <w:rsid w:val="000849C8"/>
    <w:rsid w:val="00084BB3"/>
    <w:rsid w:val="00084BF1"/>
    <w:rsid w:val="00084D71"/>
    <w:rsid w:val="000851C4"/>
    <w:rsid w:val="00085401"/>
    <w:rsid w:val="00085492"/>
    <w:rsid w:val="00085567"/>
    <w:rsid w:val="00085A8B"/>
    <w:rsid w:val="00085B18"/>
    <w:rsid w:val="00085FDE"/>
    <w:rsid w:val="00086103"/>
    <w:rsid w:val="000864FC"/>
    <w:rsid w:val="00086A76"/>
    <w:rsid w:val="00086D8C"/>
    <w:rsid w:val="00086DE0"/>
    <w:rsid w:val="00086E09"/>
    <w:rsid w:val="00087409"/>
    <w:rsid w:val="00087F8A"/>
    <w:rsid w:val="00090046"/>
    <w:rsid w:val="000901F4"/>
    <w:rsid w:val="000909FD"/>
    <w:rsid w:val="0009187E"/>
    <w:rsid w:val="00091B1E"/>
    <w:rsid w:val="00091F03"/>
    <w:rsid w:val="000921AD"/>
    <w:rsid w:val="000937E6"/>
    <w:rsid w:val="00093992"/>
    <w:rsid w:val="000941CB"/>
    <w:rsid w:val="00094999"/>
    <w:rsid w:val="00094C28"/>
    <w:rsid w:val="00094D6B"/>
    <w:rsid w:val="0009507E"/>
    <w:rsid w:val="0009516B"/>
    <w:rsid w:val="0009559D"/>
    <w:rsid w:val="000955E1"/>
    <w:rsid w:val="00095EAC"/>
    <w:rsid w:val="00096275"/>
    <w:rsid w:val="0009628F"/>
    <w:rsid w:val="0009656E"/>
    <w:rsid w:val="0009696C"/>
    <w:rsid w:val="00096AA5"/>
    <w:rsid w:val="0009725A"/>
    <w:rsid w:val="0009737E"/>
    <w:rsid w:val="0009754E"/>
    <w:rsid w:val="00097590"/>
    <w:rsid w:val="0009795D"/>
    <w:rsid w:val="00097BCE"/>
    <w:rsid w:val="00097C2A"/>
    <w:rsid w:val="000A0078"/>
    <w:rsid w:val="000A0238"/>
    <w:rsid w:val="000A02FA"/>
    <w:rsid w:val="000A0474"/>
    <w:rsid w:val="000A0AD2"/>
    <w:rsid w:val="000A0E12"/>
    <w:rsid w:val="000A100D"/>
    <w:rsid w:val="000A1236"/>
    <w:rsid w:val="000A150E"/>
    <w:rsid w:val="000A15AB"/>
    <w:rsid w:val="000A15CC"/>
    <w:rsid w:val="000A1958"/>
    <w:rsid w:val="000A1CBA"/>
    <w:rsid w:val="000A1DB7"/>
    <w:rsid w:val="000A1F5C"/>
    <w:rsid w:val="000A2004"/>
    <w:rsid w:val="000A2188"/>
    <w:rsid w:val="000A28E9"/>
    <w:rsid w:val="000A2B14"/>
    <w:rsid w:val="000A2B5D"/>
    <w:rsid w:val="000A2E27"/>
    <w:rsid w:val="000A3579"/>
    <w:rsid w:val="000A3817"/>
    <w:rsid w:val="000A3AEA"/>
    <w:rsid w:val="000A3BB8"/>
    <w:rsid w:val="000A3F9A"/>
    <w:rsid w:val="000A423F"/>
    <w:rsid w:val="000A425D"/>
    <w:rsid w:val="000A4619"/>
    <w:rsid w:val="000A4632"/>
    <w:rsid w:val="000A4A0F"/>
    <w:rsid w:val="000A4F27"/>
    <w:rsid w:val="000A5349"/>
    <w:rsid w:val="000A5608"/>
    <w:rsid w:val="000A587A"/>
    <w:rsid w:val="000A5B67"/>
    <w:rsid w:val="000A5B71"/>
    <w:rsid w:val="000A5D16"/>
    <w:rsid w:val="000A5E26"/>
    <w:rsid w:val="000A5EE6"/>
    <w:rsid w:val="000A6A14"/>
    <w:rsid w:val="000A6C79"/>
    <w:rsid w:val="000A71C5"/>
    <w:rsid w:val="000A7A38"/>
    <w:rsid w:val="000A7A6D"/>
    <w:rsid w:val="000A7B40"/>
    <w:rsid w:val="000A7B63"/>
    <w:rsid w:val="000A7C9B"/>
    <w:rsid w:val="000A7E4B"/>
    <w:rsid w:val="000A7FE7"/>
    <w:rsid w:val="000B00D2"/>
    <w:rsid w:val="000B032D"/>
    <w:rsid w:val="000B056A"/>
    <w:rsid w:val="000B065B"/>
    <w:rsid w:val="000B0A38"/>
    <w:rsid w:val="000B0CC0"/>
    <w:rsid w:val="000B0F19"/>
    <w:rsid w:val="000B12B3"/>
    <w:rsid w:val="000B138E"/>
    <w:rsid w:val="000B1413"/>
    <w:rsid w:val="000B149D"/>
    <w:rsid w:val="000B1653"/>
    <w:rsid w:val="000B1C49"/>
    <w:rsid w:val="000B1C77"/>
    <w:rsid w:val="000B1F7B"/>
    <w:rsid w:val="000B2228"/>
    <w:rsid w:val="000B26B0"/>
    <w:rsid w:val="000B28A7"/>
    <w:rsid w:val="000B3601"/>
    <w:rsid w:val="000B3863"/>
    <w:rsid w:val="000B38FF"/>
    <w:rsid w:val="000B3C90"/>
    <w:rsid w:val="000B3E67"/>
    <w:rsid w:val="000B3FE1"/>
    <w:rsid w:val="000B417D"/>
    <w:rsid w:val="000B42F9"/>
    <w:rsid w:val="000B4BED"/>
    <w:rsid w:val="000B4F90"/>
    <w:rsid w:val="000B50FC"/>
    <w:rsid w:val="000B5147"/>
    <w:rsid w:val="000B5508"/>
    <w:rsid w:val="000B5A40"/>
    <w:rsid w:val="000B5A69"/>
    <w:rsid w:val="000B5C6A"/>
    <w:rsid w:val="000B5C76"/>
    <w:rsid w:val="000B5ED9"/>
    <w:rsid w:val="000B61E2"/>
    <w:rsid w:val="000B621D"/>
    <w:rsid w:val="000B67D0"/>
    <w:rsid w:val="000B6855"/>
    <w:rsid w:val="000B6AFA"/>
    <w:rsid w:val="000B756A"/>
    <w:rsid w:val="000B7F12"/>
    <w:rsid w:val="000C0026"/>
    <w:rsid w:val="000C03F8"/>
    <w:rsid w:val="000C041F"/>
    <w:rsid w:val="000C04F7"/>
    <w:rsid w:val="000C0605"/>
    <w:rsid w:val="000C06CE"/>
    <w:rsid w:val="000C072F"/>
    <w:rsid w:val="000C0DD2"/>
    <w:rsid w:val="000C1197"/>
    <w:rsid w:val="000C1615"/>
    <w:rsid w:val="000C1683"/>
    <w:rsid w:val="000C1953"/>
    <w:rsid w:val="000C1983"/>
    <w:rsid w:val="000C1D65"/>
    <w:rsid w:val="000C20D2"/>
    <w:rsid w:val="000C2280"/>
    <w:rsid w:val="000C2288"/>
    <w:rsid w:val="000C22C3"/>
    <w:rsid w:val="000C2C76"/>
    <w:rsid w:val="000C2D0E"/>
    <w:rsid w:val="000C3083"/>
    <w:rsid w:val="000C327B"/>
    <w:rsid w:val="000C350E"/>
    <w:rsid w:val="000C3BC1"/>
    <w:rsid w:val="000C4133"/>
    <w:rsid w:val="000C41D8"/>
    <w:rsid w:val="000C4637"/>
    <w:rsid w:val="000C4B94"/>
    <w:rsid w:val="000C4CAA"/>
    <w:rsid w:val="000C4D97"/>
    <w:rsid w:val="000C4DD9"/>
    <w:rsid w:val="000C4E03"/>
    <w:rsid w:val="000C527E"/>
    <w:rsid w:val="000C550E"/>
    <w:rsid w:val="000C56A7"/>
    <w:rsid w:val="000C5ABC"/>
    <w:rsid w:val="000C5AD2"/>
    <w:rsid w:val="000C5F20"/>
    <w:rsid w:val="000C62AB"/>
    <w:rsid w:val="000C6792"/>
    <w:rsid w:val="000C6853"/>
    <w:rsid w:val="000C68C5"/>
    <w:rsid w:val="000C6A6C"/>
    <w:rsid w:val="000C6CE0"/>
    <w:rsid w:val="000C6E7E"/>
    <w:rsid w:val="000C6EC7"/>
    <w:rsid w:val="000C6FC0"/>
    <w:rsid w:val="000C6FD6"/>
    <w:rsid w:val="000C7002"/>
    <w:rsid w:val="000C77BA"/>
    <w:rsid w:val="000C7B87"/>
    <w:rsid w:val="000D0006"/>
    <w:rsid w:val="000D032F"/>
    <w:rsid w:val="000D0510"/>
    <w:rsid w:val="000D0974"/>
    <w:rsid w:val="000D0995"/>
    <w:rsid w:val="000D0D84"/>
    <w:rsid w:val="000D1193"/>
    <w:rsid w:val="000D11AE"/>
    <w:rsid w:val="000D11FB"/>
    <w:rsid w:val="000D1465"/>
    <w:rsid w:val="000D19AF"/>
    <w:rsid w:val="000D1F95"/>
    <w:rsid w:val="000D2018"/>
    <w:rsid w:val="000D2380"/>
    <w:rsid w:val="000D2A31"/>
    <w:rsid w:val="000D35FD"/>
    <w:rsid w:val="000D37ED"/>
    <w:rsid w:val="000D3A9A"/>
    <w:rsid w:val="000D3AC3"/>
    <w:rsid w:val="000D3E9C"/>
    <w:rsid w:val="000D4381"/>
    <w:rsid w:val="000D47CD"/>
    <w:rsid w:val="000D4A2D"/>
    <w:rsid w:val="000D4DD1"/>
    <w:rsid w:val="000D5C32"/>
    <w:rsid w:val="000D5CB3"/>
    <w:rsid w:val="000D5E64"/>
    <w:rsid w:val="000D5EFE"/>
    <w:rsid w:val="000D60A0"/>
    <w:rsid w:val="000D61F8"/>
    <w:rsid w:val="000D62BE"/>
    <w:rsid w:val="000D685D"/>
    <w:rsid w:val="000D700C"/>
    <w:rsid w:val="000D70EA"/>
    <w:rsid w:val="000D71F3"/>
    <w:rsid w:val="000D7812"/>
    <w:rsid w:val="000D7A35"/>
    <w:rsid w:val="000D7B48"/>
    <w:rsid w:val="000D7BD7"/>
    <w:rsid w:val="000E01DD"/>
    <w:rsid w:val="000E02D7"/>
    <w:rsid w:val="000E06F2"/>
    <w:rsid w:val="000E0724"/>
    <w:rsid w:val="000E084F"/>
    <w:rsid w:val="000E0BBF"/>
    <w:rsid w:val="000E0CF2"/>
    <w:rsid w:val="000E0CF9"/>
    <w:rsid w:val="000E0FCE"/>
    <w:rsid w:val="000E1271"/>
    <w:rsid w:val="000E1722"/>
    <w:rsid w:val="000E189D"/>
    <w:rsid w:val="000E18DB"/>
    <w:rsid w:val="000E1AE3"/>
    <w:rsid w:val="000E1E0C"/>
    <w:rsid w:val="000E20B2"/>
    <w:rsid w:val="000E2229"/>
    <w:rsid w:val="000E2A97"/>
    <w:rsid w:val="000E2AB0"/>
    <w:rsid w:val="000E2C12"/>
    <w:rsid w:val="000E2DEC"/>
    <w:rsid w:val="000E3079"/>
    <w:rsid w:val="000E321D"/>
    <w:rsid w:val="000E35B7"/>
    <w:rsid w:val="000E3CD2"/>
    <w:rsid w:val="000E472C"/>
    <w:rsid w:val="000E47D6"/>
    <w:rsid w:val="000E4A14"/>
    <w:rsid w:val="000E542B"/>
    <w:rsid w:val="000E59B5"/>
    <w:rsid w:val="000E59E7"/>
    <w:rsid w:val="000E5A97"/>
    <w:rsid w:val="000E5F54"/>
    <w:rsid w:val="000E6587"/>
    <w:rsid w:val="000E661D"/>
    <w:rsid w:val="000E6897"/>
    <w:rsid w:val="000E6960"/>
    <w:rsid w:val="000E766A"/>
    <w:rsid w:val="000E7C20"/>
    <w:rsid w:val="000E7EDD"/>
    <w:rsid w:val="000F0937"/>
    <w:rsid w:val="000F09E1"/>
    <w:rsid w:val="000F0DC7"/>
    <w:rsid w:val="000F0E95"/>
    <w:rsid w:val="000F199A"/>
    <w:rsid w:val="000F1BA7"/>
    <w:rsid w:val="000F201A"/>
    <w:rsid w:val="000F2815"/>
    <w:rsid w:val="000F2969"/>
    <w:rsid w:val="000F2A52"/>
    <w:rsid w:val="000F2B4E"/>
    <w:rsid w:val="000F2D2B"/>
    <w:rsid w:val="000F2EDC"/>
    <w:rsid w:val="000F32FF"/>
    <w:rsid w:val="000F3584"/>
    <w:rsid w:val="000F3819"/>
    <w:rsid w:val="000F381E"/>
    <w:rsid w:val="000F3939"/>
    <w:rsid w:val="000F3A9A"/>
    <w:rsid w:val="000F3B1D"/>
    <w:rsid w:val="000F3DC3"/>
    <w:rsid w:val="000F3DD9"/>
    <w:rsid w:val="000F3E09"/>
    <w:rsid w:val="000F3F9A"/>
    <w:rsid w:val="000F40AF"/>
    <w:rsid w:val="000F40EA"/>
    <w:rsid w:val="000F4118"/>
    <w:rsid w:val="000F41B6"/>
    <w:rsid w:val="000F450B"/>
    <w:rsid w:val="000F4BF4"/>
    <w:rsid w:val="000F4C1C"/>
    <w:rsid w:val="000F4DAE"/>
    <w:rsid w:val="000F4EFB"/>
    <w:rsid w:val="000F5123"/>
    <w:rsid w:val="000F5420"/>
    <w:rsid w:val="000F54AD"/>
    <w:rsid w:val="000F55DE"/>
    <w:rsid w:val="000F583F"/>
    <w:rsid w:val="000F5BF0"/>
    <w:rsid w:val="000F5EC0"/>
    <w:rsid w:val="000F6119"/>
    <w:rsid w:val="000F6160"/>
    <w:rsid w:val="000F6359"/>
    <w:rsid w:val="000F6566"/>
    <w:rsid w:val="000F6657"/>
    <w:rsid w:val="000F66A3"/>
    <w:rsid w:val="000F6AA3"/>
    <w:rsid w:val="000F6AFB"/>
    <w:rsid w:val="000F6B0B"/>
    <w:rsid w:val="000F71B5"/>
    <w:rsid w:val="000F71FE"/>
    <w:rsid w:val="000F74BF"/>
    <w:rsid w:val="000F7911"/>
    <w:rsid w:val="000F79FB"/>
    <w:rsid w:val="000F7CE8"/>
    <w:rsid w:val="000F7F9D"/>
    <w:rsid w:val="00100531"/>
    <w:rsid w:val="0010054F"/>
    <w:rsid w:val="001006B8"/>
    <w:rsid w:val="00100861"/>
    <w:rsid w:val="001009FF"/>
    <w:rsid w:val="00100EC2"/>
    <w:rsid w:val="00100EF7"/>
    <w:rsid w:val="001014B9"/>
    <w:rsid w:val="0010168C"/>
    <w:rsid w:val="0010175C"/>
    <w:rsid w:val="00101A85"/>
    <w:rsid w:val="00101DC4"/>
    <w:rsid w:val="00102111"/>
    <w:rsid w:val="001023C0"/>
    <w:rsid w:val="00102773"/>
    <w:rsid w:val="00102912"/>
    <w:rsid w:val="0010299A"/>
    <w:rsid w:val="00102A4A"/>
    <w:rsid w:val="00102C8A"/>
    <w:rsid w:val="00102F86"/>
    <w:rsid w:val="00102FEB"/>
    <w:rsid w:val="001031D9"/>
    <w:rsid w:val="00103288"/>
    <w:rsid w:val="001038CE"/>
    <w:rsid w:val="00103AAE"/>
    <w:rsid w:val="0010433D"/>
    <w:rsid w:val="00104A7B"/>
    <w:rsid w:val="00104BB6"/>
    <w:rsid w:val="00104DAD"/>
    <w:rsid w:val="001050FD"/>
    <w:rsid w:val="00105254"/>
    <w:rsid w:val="0010537A"/>
    <w:rsid w:val="001053BD"/>
    <w:rsid w:val="00105432"/>
    <w:rsid w:val="00105751"/>
    <w:rsid w:val="00105B6F"/>
    <w:rsid w:val="00105C20"/>
    <w:rsid w:val="00105FC9"/>
    <w:rsid w:val="001063F9"/>
    <w:rsid w:val="001064B6"/>
    <w:rsid w:val="001064CF"/>
    <w:rsid w:val="00106510"/>
    <w:rsid w:val="001065FB"/>
    <w:rsid w:val="00106649"/>
    <w:rsid w:val="00106C4D"/>
    <w:rsid w:val="0010712B"/>
    <w:rsid w:val="001071D6"/>
    <w:rsid w:val="00107296"/>
    <w:rsid w:val="001073C7"/>
    <w:rsid w:val="00107410"/>
    <w:rsid w:val="00107FA7"/>
    <w:rsid w:val="001105EB"/>
    <w:rsid w:val="001106C0"/>
    <w:rsid w:val="00111039"/>
    <w:rsid w:val="00111145"/>
    <w:rsid w:val="00111B7D"/>
    <w:rsid w:val="00111F82"/>
    <w:rsid w:val="0011218C"/>
    <w:rsid w:val="0011278A"/>
    <w:rsid w:val="00112B3E"/>
    <w:rsid w:val="00112C3A"/>
    <w:rsid w:val="00112C43"/>
    <w:rsid w:val="00112C75"/>
    <w:rsid w:val="00112D80"/>
    <w:rsid w:val="00112E46"/>
    <w:rsid w:val="00113007"/>
    <w:rsid w:val="00113211"/>
    <w:rsid w:val="001134C0"/>
    <w:rsid w:val="001135B9"/>
    <w:rsid w:val="0011396F"/>
    <w:rsid w:val="00113B10"/>
    <w:rsid w:val="00113F46"/>
    <w:rsid w:val="00113FEE"/>
    <w:rsid w:val="001145BE"/>
    <w:rsid w:val="0011470C"/>
    <w:rsid w:val="001149DE"/>
    <w:rsid w:val="00114B59"/>
    <w:rsid w:val="0011527D"/>
    <w:rsid w:val="001154EB"/>
    <w:rsid w:val="00115636"/>
    <w:rsid w:val="0011581B"/>
    <w:rsid w:val="0011586B"/>
    <w:rsid w:val="00115AD9"/>
    <w:rsid w:val="00115B25"/>
    <w:rsid w:val="00116411"/>
    <w:rsid w:val="0011646B"/>
    <w:rsid w:val="00116940"/>
    <w:rsid w:val="00116960"/>
    <w:rsid w:val="001169E7"/>
    <w:rsid w:val="00116BD2"/>
    <w:rsid w:val="00116BEE"/>
    <w:rsid w:val="00116E80"/>
    <w:rsid w:val="00116FCB"/>
    <w:rsid w:val="00117110"/>
    <w:rsid w:val="00117262"/>
    <w:rsid w:val="00117C66"/>
    <w:rsid w:val="00117D32"/>
    <w:rsid w:val="00117EC5"/>
    <w:rsid w:val="001200FD"/>
    <w:rsid w:val="001206A5"/>
    <w:rsid w:val="001211BD"/>
    <w:rsid w:val="00121302"/>
    <w:rsid w:val="0012186C"/>
    <w:rsid w:val="00121B70"/>
    <w:rsid w:val="00121EE1"/>
    <w:rsid w:val="00121F54"/>
    <w:rsid w:val="00122516"/>
    <w:rsid w:val="001225EE"/>
    <w:rsid w:val="0012273D"/>
    <w:rsid w:val="001228B5"/>
    <w:rsid w:val="001229D1"/>
    <w:rsid w:val="00122B9A"/>
    <w:rsid w:val="00123112"/>
    <w:rsid w:val="001231F5"/>
    <w:rsid w:val="001232AE"/>
    <w:rsid w:val="001236E6"/>
    <w:rsid w:val="0012390F"/>
    <w:rsid w:val="00123A1F"/>
    <w:rsid w:val="00123BDD"/>
    <w:rsid w:val="00123CAB"/>
    <w:rsid w:val="00123FAC"/>
    <w:rsid w:val="00124342"/>
    <w:rsid w:val="00124696"/>
    <w:rsid w:val="00124B37"/>
    <w:rsid w:val="00124B78"/>
    <w:rsid w:val="00124F1E"/>
    <w:rsid w:val="00125139"/>
    <w:rsid w:val="001256FD"/>
    <w:rsid w:val="00125C1F"/>
    <w:rsid w:val="001264AB"/>
    <w:rsid w:val="0012659E"/>
    <w:rsid w:val="001266BD"/>
    <w:rsid w:val="00126899"/>
    <w:rsid w:val="00126A37"/>
    <w:rsid w:val="00126B33"/>
    <w:rsid w:val="00126BFF"/>
    <w:rsid w:val="00126D96"/>
    <w:rsid w:val="00127278"/>
    <w:rsid w:val="00127345"/>
    <w:rsid w:val="001273DB"/>
    <w:rsid w:val="001274C9"/>
    <w:rsid w:val="00127619"/>
    <w:rsid w:val="001279BB"/>
    <w:rsid w:val="00127CB5"/>
    <w:rsid w:val="0013000E"/>
    <w:rsid w:val="001302B8"/>
    <w:rsid w:val="001304BE"/>
    <w:rsid w:val="00130C77"/>
    <w:rsid w:val="00130DDF"/>
    <w:rsid w:val="0013149D"/>
    <w:rsid w:val="00131686"/>
    <w:rsid w:val="00131C88"/>
    <w:rsid w:val="00131F89"/>
    <w:rsid w:val="0013225E"/>
    <w:rsid w:val="0013358E"/>
    <w:rsid w:val="00133D8B"/>
    <w:rsid w:val="00133DF6"/>
    <w:rsid w:val="0013400C"/>
    <w:rsid w:val="0013413A"/>
    <w:rsid w:val="00134460"/>
    <w:rsid w:val="001345A8"/>
    <w:rsid w:val="00134768"/>
    <w:rsid w:val="00134822"/>
    <w:rsid w:val="001349C7"/>
    <w:rsid w:val="001349E2"/>
    <w:rsid w:val="00134A14"/>
    <w:rsid w:val="00134CA9"/>
    <w:rsid w:val="00134EAF"/>
    <w:rsid w:val="00134EC3"/>
    <w:rsid w:val="001351DD"/>
    <w:rsid w:val="00135315"/>
    <w:rsid w:val="001353AF"/>
    <w:rsid w:val="00135F20"/>
    <w:rsid w:val="001360DC"/>
    <w:rsid w:val="001360FC"/>
    <w:rsid w:val="00136710"/>
    <w:rsid w:val="0013677B"/>
    <w:rsid w:val="00136BE9"/>
    <w:rsid w:val="00136D91"/>
    <w:rsid w:val="001373DE"/>
    <w:rsid w:val="0013775E"/>
    <w:rsid w:val="001377A0"/>
    <w:rsid w:val="001378AF"/>
    <w:rsid w:val="00137A4C"/>
    <w:rsid w:val="00137E2F"/>
    <w:rsid w:val="00137FAB"/>
    <w:rsid w:val="001402CC"/>
    <w:rsid w:val="0014033D"/>
    <w:rsid w:val="0014042C"/>
    <w:rsid w:val="00140720"/>
    <w:rsid w:val="00140976"/>
    <w:rsid w:val="00140ADE"/>
    <w:rsid w:val="00140EF3"/>
    <w:rsid w:val="00141031"/>
    <w:rsid w:val="001411AF"/>
    <w:rsid w:val="00141247"/>
    <w:rsid w:val="001412A6"/>
    <w:rsid w:val="001412BA"/>
    <w:rsid w:val="00141491"/>
    <w:rsid w:val="00141811"/>
    <w:rsid w:val="00141B37"/>
    <w:rsid w:val="00141C09"/>
    <w:rsid w:val="00141CA8"/>
    <w:rsid w:val="00141CFE"/>
    <w:rsid w:val="00141F88"/>
    <w:rsid w:val="001422FB"/>
    <w:rsid w:val="001423B6"/>
    <w:rsid w:val="0014259C"/>
    <w:rsid w:val="001427B4"/>
    <w:rsid w:val="00142AFD"/>
    <w:rsid w:val="00142B38"/>
    <w:rsid w:val="00142B78"/>
    <w:rsid w:val="0014328F"/>
    <w:rsid w:val="00143491"/>
    <w:rsid w:val="00143988"/>
    <w:rsid w:val="001439FC"/>
    <w:rsid w:val="00144034"/>
    <w:rsid w:val="001447A6"/>
    <w:rsid w:val="00144A2B"/>
    <w:rsid w:val="00144B9B"/>
    <w:rsid w:val="00144C96"/>
    <w:rsid w:val="00144DA1"/>
    <w:rsid w:val="00144F24"/>
    <w:rsid w:val="001453FE"/>
    <w:rsid w:val="0014543A"/>
    <w:rsid w:val="001457AC"/>
    <w:rsid w:val="00145BF1"/>
    <w:rsid w:val="00145F81"/>
    <w:rsid w:val="001460D1"/>
    <w:rsid w:val="00146442"/>
    <w:rsid w:val="0014648C"/>
    <w:rsid w:val="001466B9"/>
    <w:rsid w:val="00146BEC"/>
    <w:rsid w:val="001470C5"/>
    <w:rsid w:val="0014712F"/>
    <w:rsid w:val="00147954"/>
    <w:rsid w:val="001479EA"/>
    <w:rsid w:val="00147E1C"/>
    <w:rsid w:val="00147EB5"/>
    <w:rsid w:val="00147F41"/>
    <w:rsid w:val="001507F3"/>
    <w:rsid w:val="0015092D"/>
    <w:rsid w:val="00150B13"/>
    <w:rsid w:val="00150C38"/>
    <w:rsid w:val="00151425"/>
    <w:rsid w:val="00151A25"/>
    <w:rsid w:val="00151EA5"/>
    <w:rsid w:val="00151EA9"/>
    <w:rsid w:val="00152251"/>
    <w:rsid w:val="0015235C"/>
    <w:rsid w:val="0015266C"/>
    <w:rsid w:val="001526A8"/>
    <w:rsid w:val="00152A96"/>
    <w:rsid w:val="00152AB1"/>
    <w:rsid w:val="00152DC2"/>
    <w:rsid w:val="001533D6"/>
    <w:rsid w:val="00153C11"/>
    <w:rsid w:val="00153C9B"/>
    <w:rsid w:val="0015489A"/>
    <w:rsid w:val="0015502A"/>
    <w:rsid w:val="001550A0"/>
    <w:rsid w:val="001557E5"/>
    <w:rsid w:val="00155CCD"/>
    <w:rsid w:val="00155EED"/>
    <w:rsid w:val="00156236"/>
    <w:rsid w:val="001565A3"/>
    <w:rsid w:val="00156742"/>
    <w:rsid w:val="00156766"/>
    <w:rsid w:val="00156838"/>
    <w:rsid w:val="00156973"/>
    <w:rsid w:val="00156C7C"/>
    <w:rsid w:val="001574E1"/>
    <w:rsid w:val="00157A04"/>
    <w:rsid w:val="00157D88"/>
    <w:rsid w:val="00157F72"/>
    <w:rsid w:val="0016019B"/>
    <w:rsid w:val="0016056A"/>
    <w:rsid w:val="00160605"/>
    <w:rsid w:val="001608B3"/>
    <w:rsid w:val="00160A2C"/>
    <w:rsid w:val="00160A4B"/>
    <w:rsid w:val="00160E94"/>
    <w:rsid w:val="001612F6"/>
    <w:rsid w:val="00161339"/>
    <w:rsid w:val="00161472"/>
    <w:rsid w:val="00161D74"/>
    <w:rsid w:val="00162DAC"/>
    <w:rsid w:val="00162FEE"/>
    <w:rsid w:val="00163186"/>
    <w:rsid w:val="00163239"/>
    <w:rsid w:val="0016330D"/>
    <w:rsid w:val="001636D3"/>
    <w:rsid w:val="00163E33"/>
    <w:rsid w:val="00163EDA"/>
    <w:rsid w:val="0016434C"/>
    <w:rsid w:val="00164660"/>
    <w:rsid w:val="00164778"/>
    <w:rsid w:val="00164B58"/>
    <w:rsid w:val="00164BDD"/>
    <w:rsid w:val="00164C28"/>
    <w:rsid w:val="00164ED4"/>
    <w:rsid w:val="001653E0"/>
    <w:rsid w:val="0016565E"/>
    <w:rsid w:val="001656E0"/>
    <w:rsid w:val="00165A2E"/>
    <w:rsid w:val="00165A5B"/>
    <w:rsid w:val="00165E1F"/>
    <w:rsid w:val="00166132"/>
    <w:rsid w:val="0016620F"/>
    <w:rsid w:val="00166374"/>
    <w:rsid w:val="001666A9"/>
    <w:rsid w:val="00166767"/>
    <w:rsid w:val="00166CB6"/>
    <w:rsid w:val="00166DC4"/>
    <w:rsid w:val="00167380"/>
    <w:rsid w:val="00167406"/>
    <w:rsid w:val="00167458"/>
    <w:rsid w:val="001674ED"/>
    <w:rsid w:val="0016761A"/>
    <w:rsid w:val="00167641"/>
    <w:rsid w:val="00167655"/>
    <w:rsid w:val="00167727"/>
    <w:rsid w:val="00167748"/>
    <w:rsid w:val="00167A33"/>
    <w:rsid w:val="00167B64"/>
    <w:rsid w:val="00167F38"/>
    <w:rsid w:val="00170026"/>
    <w:rsid w:val="00170244"/>
    <w:rsid w:val="00170A2B"/>
    <w:rsid w:val="00170AB4"/>
    <w:rsid w:val="00170B5F"/>
    <w:rsid w:val="00170EC5"/>
    <w:rsid w:val="00171009"/>
    <w:rsid w:val="001710E7"/>
    <w:rsid w:val="001717D5"/>
    <w:rsid w:val="00171C95"/>
    <w:rsid w:val="00171DED"/>
    <w:rsid w:val="00172098"/>
    <w:rsid w:val="001721BC"/>
    <w:rsid w:val="001728DE"/>
    <w:rsid w:val="00172C7A"/>
    <w:rsid w:val="00172D4B"/>
    <w:rsid w:val="0017300D"/>
    <w:rsid w:val="00173291"/>
    <w:rsid w:val="001733E1"/>
    <w:rsid w:val="001735CA"/>
    <w:rsid w:val="0017362C"/>
    <w:rsid w:val="00173B42"/>
    <w:rsid w:val="00173D96"/>
    <w:rsid w:val="0017401E"/>
    <w:rsid w:val="00174147"/>
    <w:rsid w:val="00174149"/>
    <w:rsid w:val="00174467"/>
    <w:rsid w:val="00174D62"/>
    <w:rsid w:val="00175008"/>
    <w:rsid w:val="00175017"/>
    <w:rsid w:val="001752EA"/>
    <w:rsid w:val="00176038"/>
    <w:rsid w:val="0017606A"/>
    <w:rsid w:val="0017628A"/>
    <w:rsid w:val="00176924"/>
    <w:rsid w:val="0017741C"/>
    <w:rsid w:val="00177608"/>
    <w:rsid w:val="00177609"/>
    <w:rsid w:val="00177910"/>
    <w:rsid w:val="00177B94"/>
    <w:rsid w:val="0018015B"/>
    <w:rsid w:val="00180766"/>
    <w:rsid w:val="00180785"/>
    <w:rsid w:val="001809BE"/>
    <w:rsid w:val="00180F6F"/>
    <w:rsid w:val="00181190"/>
    <w:rsid w:val="001817FC"/>
    <w:rsid w:val="00181BC5"/>
    <w:rsid w:val="00181BE5"/>
    <w:rsid w:val="00181C02"/>
    <w:rsid w:val="001821C7"/>
    <w:rsid w:val="00182358"/>
    <w:rsid w:val="0018285A"/>
    <w:rsid w:val="001828BE"/>
    <w:rsid w:val="00182A7D"/>
    <w:rsid w:val="00182BE3"/>
    <w:rsid w:val="001833EE"/>
    <w:rsid w:val="00183ADD"/>
    <w:rsid w:val="00183AFA"/>
    <w:rsid w:val="00183B2B"/>
    <w:rsid w:val="00183DF5"/>
    <w:rsid w:val="00183E46"/>
    <w:rsid w:val="00184097"/>
    <w:rsid w:val="00184BC1"/>
    <w:rsid w:val="00184CAF"/>
    <w:rsid w:val="00185C3B"/>
    <w:rsid w:val="00185D4A"/>
    <w:rsid w:val="00185F67"/>
    <w:rsid w:val="0018608E"/>
    <w:rsid w:val="00186362"/>
    <w:rsid w:val="0018655E"/>
    <w:rsid w:val="00186C9E"/>
    <w:rsid w:val="001871AA"/>
    <w:rsid w:val="001872FB"/>
    <w:rsid w:val="00187411"/>
    <w:rsid w:val="001875A8"/>
    <w:rsid w:val="00187D26"/>
    <w:rsid w:val="00190092"/>
    <w:rsid w:val="001903D5"/>
    <w:rsid w:val="001904B0"/>
    <w:rsid w:val="001909F7"/>
    <w:rsid w:val="00190D6F"/>
    <w:rsid w:val="00190FED"/>
    <w:rsid w:val="001914B4"/>
    <w:rsid w:val="001915B1"/>
    <w:rsid w:val="0019173E"/>
    <w:rsid w:val="00191966"/>
    <w:rsid w:val="0019248D"/>
    <w:rsid w:val="00192576"/>
    <w:rsid w:val="001925E1"/>
    <w:rsid w:val="001926A7"/>
    <w:rsid w:val="00192915"/>
    <w:rsid w:val="001929B6"/>
    <w:rsid w:val="00192A8C"/>
    <w:rsid w:val="00192B0C"/>
    <w:rsid w:val="00192D8C"/>
    <w:rsid w:val="00192F58"/>
    <w:rsid w:val="0019321D"/>
    <w:rsid w:val="001934CF"/>
    <w:rsid w:val="00193578"/>
    <w:rsid w:val="001936E9"/>
    <w:rsid w:val="00193EEC"/>
    <w:rsid w:val="0019415E"/>
    <w:rsid w:val="001941E8"/>
    <w:rsid w:val="0019428B"/>
    <w:rsid w:val="0019443B"/>
    <w:rsid w:val="00194B05"/>
    <w:rsid w:val="00194EE1"/>
    <w:rsid w:val="0019554D"/>
    <w:rsid w:val="00195B82"/>
    <w:rsid w:val="00195CE4"/>
    <w:rsid w:val="00195D75"/>
    <w:rsid w:val="001961DD"/>
    <w:rsid w:val="0019629B"/>
    <w:rsid w:val="001965A3"/>
    <w:rsid w:val="001966E8"/>
    <w:rsid w:val="0019691C"/>
    <w:rsid w:val="001969C6"/>
    <w:rsid w:val="00196A36"/>
    <w:rsid w:val="00196E19"/>
    <w:rsid w:val="00196E7E"/>
    <w:rsid w:val="001971EE"/>
    <w:rsid w:val="0019741E"/>
    <w:rsid w:val="00197564"/>
    <w:rsid w:val="001979FE"/>
    <w:rsid w:val="001A05A5"/>
    <w:rsid w:val="001A0607"/>
    <w:rsid w:val="001A0B3B"/>
    <w:rsid w:val="001A0DB2"/>
    <w:rsid w:val="001A0E18"/>
    <w:rsid w:val="001A0EF5"/>
    <w:rsid w:val="001A11ED"/>
    <w:rsid w:val="001A177B"/>
    <w:rsid w:val="001A17E7"/>
    <w:rsid w:val="001A18D7"/>
    <w:rsid w:val="001A192E"/>
    <w:rsid w:val="001A1AE6"/>
    <w:rsid w:val="001A1BF3"/>
    <w:rsid w:val="001A1D7A"/>
    <w:rsid w:val="001A1F9B"/>
    <w:rsid w:val="001A22A8"/>
    <w:rsid w:val="001A2654"/>
    <w:rsid w:val="001A2865"/>
    <w:rsid w:val="001A2A70"/>
    <w:rsid w:val="001A334C"/>
    <w:rsid w:val="001A346B"/>
    <w:rsid w:val="001A3E9C"/>
    <w:rsid w:val="001A445F"/>
    <w:rsid w:val="001A453A"/>
    <w:rsid w:val="001A48EE"/>
    <w:rsid w:val="001A4AC6"/>
    <w:rsid w:val="001A5C55"/>
    <w:rsid w:val="001A5D96"/>
    <w:rsid w:val="001A5FB1"/>
    <w:rsid w:val="001A60B9"/>
    <w:rsid w:val="001A6806"/>
    <w:rsid w:val="001A6C7A"/>
    <w:rsid w:val="001A6C8B"/>
    <w:rsid w:val="001A6E15"/>
    <w:rsid w:val="001A6EA9"/>
    <w:rsid w:val="001A6EDE"/>
    <w:rsid w:val="001A7041"/>
    <w:rsid w:val="001A7296"/>
    <w:rsid w:val="001A72A4"/>
    <w:rsid w:val="001A74BB"/>
    <w:rsid w:val="001A79E7"/>
    <w:rsid w:val="001A7AC8"/>
    <w:rsid w:val="001A7C56"/>
    <w:rsid w:val="001A7E96"/>
    <w:rsid w:val="001A7F9F"/>
    <w:rsid w:val="001B0457"/>
    <w:rsid w:val="001B052F"/>
    <w:rsid w:val="001B0887"/>
    <w:rsid w:val="001B0E7C"/>
    <w:rsid w:val="001B162E"/>
    <w:rsid w:val="001B1CCB"/>
    <w:rsid w:val="001B24C5"/>
    <w:rsid w:val="001B26BE"/>
    <w:rsid w:val="001B2A37"/>
    <w:rsid w:val="001B2A89"/>
    <w:rsid w:val="001B2C33"/>
    <w:rsid w:val="001B2F18"/>
    <w:rsid w:val="001B3574"/>
    <w:rsid w:val="001B3EB5"/>
    <w:rsid w:val="001B3F3C"/>
    <w:rsid w:val="001B418E"/>
    <w:rsid w:val="001B4EC4"/>
    <w:rsid w:val="001B4F0E"/>
    <w:rsid w:val="001B5164"/>
    <w:rsid w:val="001B53B8"/>
    <w:rsid w:val="001B563B"/>
    <w:rsid w:val="001B5763"/>
    <w:rsid w:val="001B5808"/>
    <w:rsid w:val="001B5B93"/>
    <w:rsid w:val="001B5BD3"/>
    <w:rsid w:val="001B5DE8"/>
    <w:rsid w:val="001B5EB0"/>
    <w:rsid w:val="001B5F9F"/>
    <w:rsid w:val="001B638F"/>
    <w:rsid w:val="001B6445"/>
    <w:rsid w:val="001B645D"/>
    <w:rsid w:val="001B6650"/>
    <w:rsid w:val="001B66E4"/>
    <w:rsid w:val="001B67F7"/>
    <w:rsid w:val="001B6D30"/>
    <w:rsid w:val="001B7320"/>
    <w:rsid w:val="001C0AE7"/>
    <w:rsid w:val="001C1071"/>
    <w:rsid w:val="001C13D7"/>
    <w:rsid w:val="001C1626"/>
    <w:rsid w:val="001C1765"/>
    <w:rsid w:val="001C1B86"/>
    <w:rsid w:val="001C211B"/>
    <w:rsid w:val="001C22E3"/>
    <w:rsid w:val="001C24D8"/>
    <w:rsid w:val="001C26FD"/>
    <w:rsid w:val="001C27E6"/>
    <w:rsid w:val="001C2ADC"/>
    <w:rsid w:val="001C30FA"/>
    <w:rsid w:val="001C318B"/>
    <w:rsid w:val="001C33B2"/>
    <w:rsid w:val="001C34C8"/>
    <w:rsid w:val="001C366F"/>
    <w:rsid w:val="001C36BC"/>
    <w:rsid w:val="001C3B67"/>
    <w:rsid w:val="001C3B8E"/>
    <w:rsid w:val="001C3ECF"/>
    <w:rsid w:val="001C40E5"/>
    <w:rsid w:val="001C4298"/>
    <w:rsid w:val="001C4335"/>
    <w:rsid w:val="001C4464"/>
    <w:rsid w:val="001C4691"/>
    <w:rsid w:val="001C475A"/>
    <w:rsid w:val="001C486F"/>
    <w:rsid w:val="001C498E"/>
    <w:rsid w:val="001C4FAC"/>
    <w:rsid w:val="001C5557"/>
    <w:rsid w:val="001C55E6"/>
    <w:rsid w:val="001C58ED"/>
    <w:rsid w:val="001C5A56"/>
    <w:rsid w:val="001C6104"/>
    <w:rsid w:val="001C6EAD"/>
    <w:rsid w:val="001C7CBF"/>
    <w:rsid w:val="001D0072"/>
    <w:rsid w:val="001D00DB"/>
    <w:rsid w:val="001D00F8"/>
    <w:rsid w:val="001D03FE"/>
    <w:rsid w:val="001D05AB"/>
    <w:rsid w:val="001D0940"/>
    <w:rsid w:val="001D0EF5"/>
    <w:rsid w:val="001D0F3D"/>
    <w:rsid w:val="001D15DD"/>
    <w:rsid w:val="001D1A4A"/>
    <w:rsid w:val="001D1BC7"/>
    <w:rsid w:val="001D21D1"/>
    <w:rsid w:val="001D243C"/>
    <w:rsid w:val="001D2604"/>
    <w:rsid w:val="001D28C8"/>
    <w:rsid w:val="001D29B2"/>
    <w:rsid w:val="001D2B81"/>
    <w:rsid w:val="001D2B87"/>
    <w:rsid w:val="001D30B1"/>
    <w:rsid w:val="001D3122"/>
    <w:rsid w:val="001D3C03"/>
    <w:rsid w:val="001D3F07"/>
    <w:rsid w:val="001D4104"/>
    <w:rsid w:val="001D4DD9"/>
    <w:rsid w:val="001D4E92"/>
    <w:rsid w:val="001D527F"/>
    <w:rsid w:val="001D54A2"/>
    <w:rsid w:val="001D5710"/>
    <w:rsid w:val="001D5D6D"/>
    <w:rsid w:val="001D5DEC"/>
    <w:rsid w:val="001D5F97"/>
    <w:rsid w:val="001D681E"/>
    <w:rsid w:val="001D68BB"/>
    <w:rsid w:val="001D69AD"/>
    <w:rsid w:val="001D6C84"/>
    <w:rsid w:val="001D6E6C"/>
    <w:rsid w:val="001D71AF"/>
    <w:rsid w:val="001D758B"/>
    <w:rsid w:val="001D7653"/>
    <w:rsid w:val="001D774D"/>
    <w:rsid w:val="001D786B"/>
    <w:rsid w:val="001D7B79"/>
    <w:rsid w:val="001D7BB3"/>
    <w:rsid w:val="001D7E98"/>
    <w:rsid w:val="001E0064"/>
    <w:rsid w:val="001E0162"/>
    <w:rsid w:val="001E0862"/>
    <w:rsid w:val="001E0B5D"/>
    <w:rsid w:val="001E0EE9"/>
    <w:rsid w:val="001E0FF8"/>
    <w:rsid w:val="001E137E"/>
    <w:rsid w:val="001E13A6"/>
    <w:rsid w:val="001E2498"/>
    <w:rsid w:val="001E2769"/>
    <w:rsid w:val="001E2992"/>
    <w:rsid w:val="001E2D02"/>
    <w:rsid w:val="001E2FAA"/>
    <w:rsid w:val="001E310C"/>
    <w:rsid w:val="001E3352"/>
    <w:rsid w:val="001E33A8"/>
    <w:rsid w:val="001E353B"/>
    <w:rsid w:val="001E359B"/>
    <w:rsid w:val="001E3920"/>
    <w:rsid w:val="001E3A2D"/>
    <w:rsid w:val="001E3F4B"/>
    <w:rsid w:val="001E4006"/>
    <w:rsid w:val="001E4181"/>
    <w:rsid w:val="001E41EC"/>
    <w:rsid w:val="001E4630"/>
    <w:rsid w:val="001E4730"/>
    <w:rsid w:val="001E4AE8"/>
    <w:rsid w:val="001E536A"/>
    <w:rsid w:val="001E5511"/>
    <w:rsid w:val="001E5C3B"/>
    <w:rsid w:val="001E60C5"/>
    <w:rsid w:val="001E61A1"/>
    <w:rsid w:val="001E6783"/>
    <w:rsid w:val="001E6926"/>
    <w:rsid w:val="001E69C1"/>
    <w:rsid w:val="001E6C8A"/>
    <w:rsid w:val="001E7144"/>
    <w:rsid w:val="001E729E"/>
    <w:rsid w:val="001E74A9"/>
    <w:rsid w:val="001E7895"/>
    <w:rsid w:val="001E7DBD"/>
    <w:rsid w:val="001E7E91"/>
    <w:rsid w:val="001E7EF5"/>
    <w:rsid w:val="001E7F10"/>
    <w:rsid w:val="001F137C"/>
    <w:rsid w:val="001F1428"/>
    <w:rsid w:val="001F1532"/>
    <w:rsid w:val="001F1536"/>
    <w:rsid w:val="001F1697"/>
    <w:rsid w:val="001F17AF"/>
    <w:rsid w:val="001F1844"/>
    <w:rsid w:val="001F1872"/>
    <w:rsid w:val="001F191A"/>
    <w:rsid w:val="001F1CD7"/>
    <w:rsid w:val="001F1F3F"/>
    <w:rsid w:val="001F1F73"/>
    <w:rsid w:val="001F2317"/>
    <w:rsid w:val="001F2433"/>
    <w:rsid w:val="001F2616"/>
    <w:rsid w:val="001F28B3"/>
    <w:rsid w:val="001F2DBB"/>
    <w:rsid w:val="001F36EB"/>
    <w:rsid w:val="001F37CE"/>
    <w:rsid w:val="001F3CBC"/>
    <w:rsid w:val="001F3E5C"/>
    <w:rsid w:val="001F4E47"/>
    <w:rsid w:val="001F4F5B"/>
    <w:rsid w:val="001F5C37"/>
    <w:rsid w:val="001F5CA8"/>
    <w:rsid w:val="001F5ED3"/>
    <w:rsid w:val="001F615B"/>
    <w:rsid w:val="001F64A7"/>
    <w:rsid w:val="001F69E0"/>
    <w:rsid w:val="001F7600"/>
    <w:rsid w:val="001F76ED"/>
    <w:rsid w:val="001F7970"/>
    <w:rsid w:val="001F7DDD"/>
    <w:rsid w:val="001F7E6E"/>
    <w:rsid w:val="002000C6"/>
    <w:rsid w:val="002001F8"/>
    <w:rsid w:val="00200757"/>
    <w:rsid w:val="0020078A"/>
    <w:rsid w:val="0020127A"/>
    <w:rsid w:val="00201537"/>
    <w:rsid w:val="002015AC"/>
    <w:rsid w:val="002015C9"/>
    <w:rsid w:val="00201695"/>
    <w:rsid w:val="00201790"/>
    <w:rsid w:val="002019D8"/>
    <w:rsid w:val="00201A4E"/>
    <w:rsid w:val="00201AE9"/>
    <w:rsid w:val="0020225C"/>
    <w:rsid w:val="00202BB3"/>
    <w:rsid w:val="00202F24"/>
    <w:rsid w:val="00203328"/>
    <w:rsid w:val="00203349"/>
    <w:rsid w:val="00203967"/>
    <w:rsid w:val="00203C64"/>
    <w:rsid w:val="00203C81"/>
    <w:rsid w:val="00203CC7"/>
    <w:rsid w:val="00203CF2"/>
    <w:rsid w:val="00203D0C"/>
    <w:rsid w:val="00203E64"/>
    <w:rsid w:val="00204320"/>
    <w:rsid w:val="0020439C"/>
    <w:rsid w:val="00204A5A"/>
    <w:rsid w:val="00204B48"/>
    <w:rsid w:val="00204C5C"/>
    <w:rsid w:val="00204CCF"/>
    <w:rsid w:val="00205E12"/>
    <w:rsid w:val="00205F38"/>
    <w:rsid w:val="002061E0"/>
    <w:rsid w:val="0020621A"/>
    <w:rsid w:val="002064A2"/>
    <w:rsid w:val="00206561"/>
    <w:rsid w:val="002067EE"/>
    <w:rsid w:val="00206890"/>
    <w:rsid w:val="002068C1"/>
    <w:rsid w:val="00206F78"/>
    <w:rsid w:val="002071D5"/>
    <w:rsid w:val="0020752C"/>
    <w:rsid w:val="0020773B"/>
    <w:rsid w:val="00210022"/>
    <w:rsid w:val="00210494"/>
    <w:rsid w:val="00210579"/>
    <w:rsid w:val="002105F6"/>
    <w:rsid w:val="002109E6"/>
    <w:rsid w:val="00210CE6"/>
    <w:rsid w:val="00211126"/>
    <w:rsid w:val="002112C0"/>
    <w:rsid w:val="0021141D"/>
    <w:rsid w:val="00211841"/>
    <w:rsid w:val="0021192E"/>
    <w:rsid w:val="0021216C"/>
    <w:rsid w:val="0021217C"/>
    <w:rsid w:val="00212641"/>
    <w:rsid w:val="0021326C"/>
    <w:rsid w:val="002132D2"/>
    <w:rsid w:val="00213BDC"/>
    <w:rsid w:val="00213D2A"/>
    <w:rsid w:val="00213DC2"/>
    <w:rsid w:val="00213DFC"/>
    <w:rsid w:val="002144D0"/>
    <w:rsid w:val="002146BF"/>
    <w:rsid w:val="00214DDA"/>
    <w:rsid w:val="00215388"/>
    <w:rsid w:val="00215C81"/>
    <w:rsid w:val="002163D3"/>
    <w:rsid w:val="00216874"/>
    <w:rsid w:val="00216E99"/>
    <w:rsid w:val="0021703A"/>
    <w:rsid w:val="002173F4"/>
    <w:rsid w:val="00217451"/>
    <w:rsid w:val="00217C41"/>
    <w:rsid w:val="00217D07"/>
    <w:rsid w:val="002206EE"/>
    <w:rsid w:val="00220B54"/>
    <w:rsid w:val="00220D78"/>
    <w:rsid w:val="00221020"/>
    <w:rsid w:val="002213E2"/>
    <w:rsid w:val="00221550"/>
    <w:rsid w:val="002215B4"/>
    <w:rsid w:val="0022185B"/>
    <w:rsid w:val="0022209E"/>
    <w:rsid w:val="002220E9"/>
    <w:rsid w:val="002222E8"/>
    <w:rsid w:val="00222436"/>
    <w:rsid w:val="0022245B"/>
    <w:rsid w:val="00222AC9"/>
    <w:rsid w:val="00222ADF"/>
    <w:rsid w:val="00222E52"/>
    <w:rsid w:val="00222E6B"/>
    <w:rsid w:val="00222EAB"/>
    <w:rsid w:val="00222F0C"/>
    <w:rsid w:val="00222FCD"/>
    <w:rsid w:val="00223046"/>
    <w:rsid w:val="00223101"/>
    <w:rsid w:val="002235F5"/>
    <w:rsid w:val="00223893"/>
    <w:rsid w:val="00223F69"/>
    <w:rsid w:val="00224014"/>
    <w:rsid w:val="0022438A"/>
    <w:rsid w:val="0022446B"/>
    <w:rsid w:val="00224892"/>
    <w:rsid w:val="00224CD3"/>
    <w:rsid w:val="0022530F"/>
    <w:rsid w:val="00225364"/>
    <w:rsid w:val="0022580A"/>
    <w:rsid w:val="0022590C"/>
    <w:rsid w:val="00225B2B"/>
    <w:rsid w:val="002263AA"/>
    <w:rsid w:val="00226413"/>
    <w:rsid w:val="00226C0C"/>
    <w:rsid w:val="0022762E"/>
    <w:rsid w:val="002277F4"/>
    <w:rsid w:val="00227981"/>
    <w:rsid w:val="00227AA7"/>
    <w:rsid w:val="00227D12"/>
    <w:rsid w:val="002302CF"/>
    <w:rsid w:val="00230473"/>
    <w:rsid w:val="0023054B"/>
    <w:rsid w:val="00230608"/>
    <w:rsid w:val="002308AA"/>
    <w:rsid w:val="00230C32"/>
    <w:rsid w:val="00230FEB"/>
    <w:rsid w:val="002311EC"/>
    <w:rsid w:val="002312A5"/>
    <w:rsid w:val="0023141C"/>
    <w:rsid w:val="002314DF"/>
    <w:rsid w:val="0023181B"/>
    <w:rsid w:val="00231D4C"/>
    <w:rsid w:val="00231F05"/>
    <w:rsid w:val="00231F89"/>
    <w:rsid w:val="00232148"/>
    <w:rsid w:val="00232215"/>
    <w:rsid w:val="0023221D"/>
    <w:rsid w:val="002322C9"/>
    <w:rsid w:val="002325B1"/>
    <w:rsid w:val="002327A2"/>
    <w:rsid w:val="00232817"/>
    <w:rsid w:val="00232B48"/>
    <w:rsid w:val="00232C09"/>
    <w:rsid w:val="00232EFF"/>
    <w:rsid w:val="00233281"/>
    <w:rsid w:val="0023367B"/>
    <w:rsid w:val="002336BB"/>
    <w:rsid w:val="00233873"/>
    <w:rsid w:val="00233A87"/>
    <w:rsid w:val="00233CC9"/>
    <w:rsid w:val="00233F96"/>
    <w:rsid w:val="00234109"/>
    <w:rsid w:val="00234138"/>
    <w:rsid w:val="002345D0"/>
    <w:rsid w:val="0023464B"/>
    <w:rsid w:val="002348A0"/>
    <w:rsid w:val="002350CB"/>
    <w:rsid w:val="0023529E"/>
    <w:rsid w:val="00235605"/>
    <w:rsid w:val="00235676"/>
    <w:rsid w:val="00235946"/>
    <w:rsid w:val="00235C9C"/>
    <w:rsid w:val="00235CE2"/>
    <w:rsid w:val="00236043"/>
    <w:rsid w:val="00236110"/>
    <w:rsid w:val="002361E1"/>
    <w:rsid w:val="002364DA"/>
    <w:rsid w:val="0023652D"/>
    <w:rsid w:val="002367B8"/>
    <w:rsid w:val="00236D43"/>
    <w:rsid w:val="00236DC5"/>
    <w:rsid w:val="002371DF"/>
    <w:rsid w:val="00237342"/>
    <w:rsid w:val="00237375"/>
    <w:rsid w:val="0023756D"/>
    <w:rsid w:val="00237799"/>
    <w:rsid w:val="002377B8"/>
    <w:rsid w:val="00237B06"/>
    <w:rsid w:val="0024029D"/>
    <w:rsid w:val="0024034B"/>
    <w:rsid w:val="00240618"/>
    <w:rsid w:val="00240BEC"/>
    <w:rsid w:val="00240BF8"/>
    <w:rsid w:val="00241378"/>
    <w:rsid w:val="0024142D"/>
    <w:rsid w:val="0024169D"/>
    <w:rsid w:val="00241C3D"/>
    <w:rsid w:val="00241D71"/>
    <w:rsid w:val="00241D9D"/>
    <w:rsid w:val="002420D6"/>
    <w:rsid w:val="0024248C"/>
    <w:rsid w:val="00242791"/>
    <w:rsid w:val="00242AD6"/>
    <w:rsid w:val="00242CF3"/>
    <w:rsid w:val="00242E2A"/>
    <w:rsid w:val="0024306C"/>
    <w:rsid w:val="00243110"/>
    <w:rsid w:val="00243B16"/>
    <w:rsid w:val="00244255"/>
    <w:rsid w:val="00244362"/>
    <w:rsid w:val="0024458D"/>
    <w:rsid w:val="00244D4F"/>
    <w:rsid w:val="002450A8"/>
    <w:rsid w:val="00245199"/>
    <w:rsid w:val="002452E0"/>
    <w:rsid w:val="002453A5"/>
    <w:rsid w:val="00245475"/>
    <w:rsid w:val="00245693"/>
    <w:rsid w:val="00245794"/>
    <w:rsid w:val="002457F4"/>
    <w:rsid w:val="00245992"/>
    <w:rsid w:val="002461F7"/>
    <w:rsid w:val="0024630E"/>
    <w:rsid w:val="002463DF"/>
    <w:rsid w:val="002464AF"/>
    <w:rsid w:val="00246764"/>
    <w:rsid w:val="00246864"/>
    <w:rsid w:val="00246884"/>
    <w:rsid w:val="00246B3F"/>
    <w:rsid w:val="00247153"/>
    <w:rsid w:val="00247228"/>
    <w:rsid w:val="0024757A"/>
    <w:rsid w:val="002475F8"/>
    <w:rsid w:val="00247B27"/>
    <w:rsid w:val="00247E99"/>
    <w:rsid w:val="00247F80"/>
    <w:rsid w:val="002500CE"/>
    <w:rsid w:val="0025053C"/>
    <w:rsid w:val="0025053E"/>
    <w:rsid w:val="00250E3C"/>
    <w:rsid w:val="00250E51"/>
    <w:rsid w:val="00251275"/>
    <w:rsid w:val="002512A9"/>
    <w:rsid w:val="00251503"/>
    <w:rsid w:val="00251563"/>
    <w:rsid w:val="0025158A"/>
    <w:rsid w:val="00251704"/>
    <w:rsid w:val="00251A42"/>
    <w:rsid w:val="00251B05"/>
    <w:rsid w:val="00251C87"/>
    <w:rsid w:val="00251E3B"/>
    <w:rsid w:val="002521C8"/>
    <w:rsid w:val="002521EB"/>
    <w:rsid w:val="00252608"/>
    <w:rsid w:val="00252790"/>
    <w:rsid w:val="002530EA"/>
    <w:rsid w:val="00253BA2"/>
    <w:rsid w:val="00253E77"/>
    <w:rsid w:val="002542C4"/>
    <w:rsid w:val="0025454D"/>
    <w:rsid w:val="0025462D"/>
    <w:rsid w:val="0025488D"/>
    <w:rsid w:val="00254C99"/>
    <w:rsid w:val="00254F8D"/>
    <w:rsid w:val="002550F1"/>
    <w:rsid w:val="0025540C"/>
    <w:rsid w:val="00255434"/>
    <w:rsid w:val="00255659"/>
    <w:rsid w:val="00255718"/>
    <w:rsid w:val="0025586B"/>
    <w:rsid w:val="002558F5"/>
    <w:rsid w:val="00255F57"/>
    <w:rsid w:val="00255FEC"/>
    <w:rsid w:val="00256486"/>
    <w:rsid w:val="002565FA"/>
    <w:rsid w:val="0025691E"/>
    <w:rsid w:val="0025692E"/>
    <w:rsid w:val="00256E1A"/>
    <w:rsid w:val="00257545"/>
    <w:rsid w:val="00257564"/>
    <w:rsid w:val="00257641"/>
    <w:rsid w:val="00257ABE"/>
    <w:rsid w:val="00257B08"/>
    <w:rsid w:val="00257FE3"/>
    <w:rsid w:val="002603F7"/>
    <w:rsid w:val="00260592"/>
    <w:rsid w:val="0026061B"/>
    <w:rsid w:val="0026069D"/>
    <w:rsid w:val="00260FF4"/>
    <w:rsid w:val="00261196"/>
    <w:rsid w:val="0026131B"/>
    <w:rsid w:val="00261543"/>
    <w:rsid w:val="00261688"/>
    <w:rsid w:val="0026174D"/>
    <w:rsid w:val="0026177C"/>
    <w:rsid w:val="00261C15"/>
    <w:rsid w:val="002623A4"/>
    <w:rsid w:val="00262507"/>
    <w:rsid w:val="0026252B"/>
    <w:rsid w:val="0026274C"/>
    <w:rsid w:val="00262988"/>
    <w:rsid w:val="00262A51"/>
    <w:rsid w:val="00262D65"/>
    <w:rsid w:val="00262E16"/>
    <w:rsid w:val="00262ED9"/>
    <w:rsid w:val="00263204"/>
    <w:rsid w:val="00263288"/>
    <w:rsid w:val="00263965"/>
    <w:rsid w:val="00263A31"/>
    <w:rsid w:val="00263B29"/>
    <w:rsid w:val="00263C39"/>
    <w:rsid w:val="00263D3A"/>
    <w:rsid w:val="00263E4C"/>
    <w:rsid w:val="0026400D"/>
    <w:rsid w:val="002640BC"/>
    <w:rsid w:val="00264190"/>
    <w:rsid w:val="002642B8"/>
    <w:rsid w:val="002642BD"/>
    <w:rsid w:val="0026431C"/>
    <w:rsid w:val="0026494C"/>
    <w:rsid w:val="00264A06"/>
    <w:rsid w:val="00264ACF"/>
    <w:rsid w:val="00264B26"/>
    <w:rsid w:val="00264DF2"/>
    <w:rsid w:val="00264E85"/>
    <w:rsid w:val="00264E99"/>
    <w:rsid w:val="00265BC3"/>
    <w:rsid w:val="00265D4C"/>
    <w:rsid w:val="0026672E"/>
    <w:rsid w:val="00266777"/>
    <w:rsid w:val="00266B2A"/>
    <w:rsid w:val="00266E42"/>
    <w:rsid w:val="0026713D"/>
    <w:rsid w:val="00267803"/>
    <w:rsid w:val="002678F5"/>
    <w:rsid w:val="0026796C"/>
    <w:rsid w:val="00267D6F"/>
    <w:rsid w:val="00267F50"/>
    <w:rsid w:val="00267FCF"/>
    <w:rsid w:val="00270187"/>
    <w:rsid w:val="002706C7"/>
    <w:rsid w:val="002707D2"/>
    <w:rsid w:val="002712CC"/>
    <w:rsid w:val="002717B0"/>
    <w:rsid w:val="00271ACF"/>
    <w:rsid w:val="00271F5D"/>
    <w:rsid w:val="00272001"/>
    <w:rsid w:val="00272768"/>
    <w:rsid w:val="00272B1B"/>
    <w:rsid w:val="00273113"/>
    <w:rsid w:val="0027313C"/>
    <w:rsid w:val="0027365E"/>
    <w:rsid w:val="00273755"/>
    <w:rsid w:val="0027412C"/>
    <w:rsid w:val="00274482"/>
    <w:rsid w:val="002746D6"/>
    <w:rsid w:val="00274706"/>
    <w:rsid w:val="0027476C"/>
    <w:rsid w:val="002749D1"/>
    <w:rsid w:val="00274AD1"/>
    <w:rsid w:val="00274C27"/>
    <w:rsid w:val="00274C3C"/>
    <w:rsid w:val="00275120"/>
    <w:rsid w:val="002754A4"/>
    <w:rsid w:val="00275C0B"/>
    <w:rsid w:val="00275CBA"/>
    <w:rsid w:val="00275CCE"/>
    <w:rsid w:val="00275E64"/>
    <w:rsid w:val="00276912"/>
    <w:rsid w:val="0027694A"/>
    <w:rsid w:val="00276A52"/>
    <w:rsid w:val="00276BA3"/>
    <w:rsid w:val="00276BFE"/>
    <w:rsid w:val="00276C1A"/>
    <w:rsid w:val="00276DBA"/>
    <w:rsid w:val="00277272"/>
    <w:rsid w:val="002776B9"/>
    <w:rsid w:val="002778E6"/>
    <w:rsid w:val="00277906"/>
    <w:rsid w:val="00277F55"/>
    <w:rsid w:val="00280039"/>
    <w:rsid w:val="0028026D"/>
    <w:rsid w:val="00280349"/>
    <w:rsid w:val="00280589"/>
    <w:rsid w:val="00280868"/>
    <w:rsid w:val="00280CD5"/>
    <w:rsid w:val="00280E02"/>
    <w:rsid w:val="00280E9A"/>
    <w:rsid w:val="0028118C"/>
    <w:rsid w:val="0028133C"/>
    <w:rsid w:val="00281A79"/>
    <w:rsid w:val="00281AEC"/>
    <w:rsid w:val="00281BB9"/>
    <w:rsid w:val="00281DE8"/>
    <w:rsid w:val="00282065"/>
    <w:rsid w:val="002820B2"/>
    <w:rsid w:val="0028253D"/>
    <w:rsid w:val="002826EB"/>
    <w:rsid w:val="002827D2"/>
    <w:rsid w:val="00283276"/>
    <w:rsid w:val="00283448"/>
    <w:rsid w:val="00283509"/>
    <w:rsid w:val="002835FF"/>
    <w:rsid w:val="00283C6D"/>
    <w:rsid w:val="0028428C"/>
    <w:rsid w:val="00284474"/>
    <w:rsid w:val="002848FB"/>
    <w:rsid w:val="00284C61"/>
    <w:rsid w:val="00284D0F"/>
    <w:rsid w:val="0028503E"/>
    <w:rsid w:val="0028517F"/>
    <w:rsid w:val="002852FB"/>
    <w:rsid w:val="002858BF"/>
    <w:rsid w:val="00285943"/>
    <w:rsid w:val="00285AFF"/>
    <w:rsid w:val="00286138"/>
    <w:rsid w:val="002863E8"/>
    <w:rsid w:val="00286A62"/>
    <w:rsid w:val="00286AD8"/>
    <w:rsid w:val="00286D7A"/>
    <w:rsid w:val="00286DB0"/>
    <w:rsid w:val="00286E9B"/>
    <w:rsid w:val="002870D6"/>
    <w:rsid w:val="002870FD"/>
    <w:rsid w:val="00287532"/>
    <w:rsid w:val="002875AB"/>
    <w:rsid w:val="0028771E"/>
    <w:rsid w:val="00287874"/>
    <w:rsid w:val="00287B3F"/>
    <w:rsid w:val="00287F10"/>
    <w:rsid w:val="00290105"/>
    <w:rsid w:val="0029046F"/>
    <w:rsid w:val="002907F8"/>
    <w:rsid w:val="00290802"/>
    <w:rsid w:val="00290B7B"/>
    <w:rsid w:val="00290CBD"/>
    <w:rsid w:val="00290FBE"/>
    <w:rsid w:val="0029182E"/>
    <w:rsid w:val="0029192A"/>
    <w:rsid w:val="00291A2D"/>
    <w:rsid w:val="00291BBA"/>
    <w:rsid w:val="00291DC1"/>
    <w:rsid w:val="00291E5A"/>
    <w:rsid w:val="00292229"/>
    <w:rsid w:val="0029225A"/>
    <w:rsid w:val="0029288C"/>
    <w:rsid w:val="00292B70"/>
    <w:rsid w:val="00292B98"/>
    <w:rsid w:val="00292C6F"/>
    <w:rsid w:val="00292E26"/>
    <w:rsid w:val="002930E9"/>
    <w:rsid w:val="00293266"/>
    <w:rsid w:val="0029327D"/>
    <w:rsid w:val="0029370B"/>
    <w:rsid w:val="00293B91"/>
    <w:rsid w:val="002940CB"/>
    <w:rsid w:val="002941A8"/>
    <w:rsid w:val="002942D7"/>
    <w:rsid w:val="00294CCC"/>
    <w:rsid w:val="00294D22"/>
    <w:rsid w:val="00294E72"/>
    <w:rsid w:val="0029553B"/>
    <w:rsid w:val="00295633"/>
    <w:rsid w:val="00295B9D"/>
    <w:rsid w:val="00295BD9"/>
    <w:rsid w:val="00295C91"/>
    <w:rsid w:val="002963D7"/>
    <w:rsid w:val="002964A9"/>
    <w:rsid w:val="002964C2"/>
    <w:rsid w:val="002966F4"/>
    <w:rsid w:val="0029724D"/>
    <w:rsid w:val="002972E2"/>
    <w:rsid w:val="0029740A"/>
    <w:rsid w:val="00297ABA"/>
    <w:rsid w:val="002A020A"/>
    <w:rsid w:val="002A05B3"/>
    <w:rsid w:val="002A063D"/>
    <w:rsid w:val="002A082E"/>
    <w:rsid w:val="002A0B22"/>
    <w:rsid w:val="002A1029"/>
    <w:rsid w:val="002A1046"/>
    <w:rsid w:val="002A14EC"/>
    <w:rsid w:val="002A1805"/>
    <w:rsid w:val="002A1B48"/>
    <w:rsid w:val="002A1B58"/>
    <w:rsid w:val="002A1D62"/>
    <w:rsid w:val="002A1E95"/>
    <w:rsid w:val="002A1F49"/>
    <w:rsid w:val="002A20BF"/>
    <w:rsid w:val="002A21FC"/>
    <w:rsid w:val="002A23BC"/>
    <w:rsid w:val="002A25F1"/>
    <w:rsid w:val="002A2660"/>
    <w:rsid w:val="002A2744"/>
    <w:rsid w:val="002A2967"/>
    <w:rsid w:val="002A29F0"/>
    <w:rsid w:val="002A2AE4"/>
    <w:rsid w:val="002A3470"/>
    <w:rsid w:val="002A38C2"/>
    <w:rsid w:val="002A38ED"/>
    <w:rsid w:val="002A3E2D"/>
    <w:rsid w:val="002A43E6"/>
    <w:rsid w:val="002A46BA"/>
    <w:rsid w:val="002A47A3"/>
    <w:rsid w:val="002A4A38"/>
    <w:rsid w:val="002A4B18"/>
    <w:rsid w:val="002A4DD3"/>
    <w:rsid w:val="002A57E9"/>
    <w:rsid w:val="002A5AFF"/>
    <w:rsid w:val="002A5C19"/>
    <w:rsid w:val="002A5E45"/>
    <w:rsid w:val="002A62A5"/>
    <w:rsid w:val="002A665E"/>
    <w:rsid w:val="002A6673"/>
    <w:rsid w:val="002A67C7"/>
    <w:rsid w:val="002A67E5"/>
    <w:rsid w:val="002A6BA1"/>
    <w:rsid w:val="002A6F59"/>
    <w:rsid w:val="002A6FD9"/>
    <w:rsid w:val="002A7149"/>
    <w:rsid w:val="002A7287"/>
    <w:rsid w:val="002A7725"/>
    <w:rsid w:val="002A7770"/>
    <w:rsid w:val="002A7BF8"/>
    <w:rsid w:val="002A7D16"/>
    <w:rsid w:val="002B0111"/>
    <w:rsid w:val="002B02E6"/>
    <w:rsid w:val="002B053B"/>
    <w:rsid w:val="002B057C"/>
    <w:rsid w:val="002B06E7"/>
    <w:rsid w:val="002B098F"/>
    <w:rsid w:val="002B09F8"/>
    <w:rsid w:val="002B0A05"/>
    <w:rsid w:val="002B0F4D"/>
    <w:rsid w:val="002B0FB3"/>
    <w:rsid w:val="002B127E"/>
    <w:rsid w:val="002B12E7"/>
    <w:rsid w:val="002B151A"/>
    <w:rsid w:val="002B15E7"/>
    <w:rsid w:val="002B16A7"/>
    <w:rsid w:val="002B19B8"/>
    <w:rsid w:val="002B1E4D"/>
    <w:rsid w:val="002B1FAF"/>
    <w:rsid w:val="002B224C"/>
    <w:rsid w:val="002B2365"/>
    <w:rsid w:val="002B29F9"/>
    <w:rsid w:val="002B2AB6"/>
    <w:rsid w:val="002B2B7B"/>
    <w:rsid w:val="002B36BF"/>
    <w:rsid w:val="002B36F4"/>
    <w:rsid w:val="002B37EB"/>
    <w:rsid w:val="002B393C"/>
    <w:rsid w:val="002B3EDB"/>
    <w:rsid w:val="002B40FA"/>
    <w:rsid w:val="002B410C"/>
    <w:rsid w:val="002B41D3"/>
    <w:rsid w:val="002B4468"/>
    <w:rsid w:val="002B4885"/>
    <w:rsid w:val="002B4BC6"/>
    <w:rsid w:val="002B5540"/>
    <w:rsid w:val="002B5D4F"/>
    <w:rsid w:val="002B5D66"/>
    <w:rsid w:val="002B5FE7"/>
    <w:rsid w:val="002B6330"/>
    <w:rsid w:val="002B6960"/>
    <w:rsid w:val="002B69D6"/>
    <w:rsid w:val="002B7168"/>
    <w:rsid w:val="002B74CC"/>
    <w:rsid w:val="002B76E9"/>
    <w:rsid w:val="002B7954"/>
    <w:rsid w:val="002C048B"/>
    <w:rsid w:val="002C073B"/>
    <w:rsid w:val="002C0B1B"/>
    <w:rsid w:val="002C0F1A"/>
    <w:rsid w:val="002C12BF"/>
    <w:rsid w:val="002C1534"/>
    <w:rsid w:val="002C1900"/>
    <w:rsid w:val="002C1A0A"/>
    <w:rsid w:val="002C1B62"/>
    <w:rsid w:val="002C21D5"/>
    <w:rsid w:val="002C2299"/>
    <w:rsid w:val="002C23F6"/>
    <w:rsid w:val="002C27EA"/>
    <w:rsid w:val="002C2AA3"/>
    <w:rsid w:val="002C2DC3"/>
    <w:rsid w:val="002C34B0"/>
    <w:rsid w:val="002C37B2"/>
    <w:rsid w:val="002C3997"/>
    <w:rsid w:val="002C3B97"/>
    <w:rsid w:val="002C4078"/>
    <w:rsid w:val="002C420C"/>
    <w:rsid w:val="002C445F"/>
    <w:rsid w:val="002C4A4B"/>
    <w:rsid w:val="002C4CDB"/>
    <w:rsid w:val="002C4E0A"/>
    <w:rsid w:val="002C4E8F"/>
    <w:rsid w:val="002C50AA"/>
    <w:rsid w:val="002C5180"/>
    <w:rsid w:val="002C527D"/>
    <w:rsid w:val="002C54F3"/>
    <w:rsid w:val="002C55F9"/>
    <w:rsid w:val="002C5692"/>
    <w:rsid w:val="002C5987"/>
    <w:rsid w:val="002C5AC8"/>
    <w:rsid w:val="002C5D27"/>
    <w:rsid w:val="002C5FAB"/>
    <w:rsid w:val="002C60FF"/>
    <w:rsid w:val="002C64B7"/>
    <w:rsid w:val="002C6563"/>
    <w:rsid w:val="002C666C"/>
    <w:rsid w:val="002C6911"/>
    <w:rsid w:val="002C69C8"/>
    <w:rsid w:val="002C6C03"/>
    <w:rsid w:val="002C73FC"/>
    <w:rsid w:val="002C74BF"/>
    <w:rsid w:val="002C79E4"/>
    <w:rsid w:val="002C7CC2"/>
    <w:rsid w:val="002D0CED"/>
    <w:rsid w:val="002D1052"/>
    <w:rsid w:val="002D10D7"/>
    <w:rsid w:val="002D1297"/>
    <w:rsid w:val="002D1362"/>
    <w:rsid w:val="002D1645"/>
    <w:rsid w:val="002D166C"/>
    <w:rsid w:val="002D17D1"/>
    <w:rsid w:val="002D186C"/>
    <w:rsid w:val="002D1B93"/>
    <w:rsid w:val="002D1DA3"/>
    <w:rsid w:val="002D211D"/>
    <w:rsid w:val="002D284C"/>
    <w:rsid w:val="002D2C13"/>
    <w:rsid w:val="002D2CAE"/>
    <w:rsid w:val="002D2D1B"/>
    <w:rsid w:val="002D2E5E"/>
    <w:rsid w:val="002D2EDE"/>
    <w:rsid w:val="002D3657"/>
    <w:rsid w:val="002D36CB"/>
    <w:rsid w:val="002D38B6"/>
    <w:rsid w:val="002D38E2"/>
    <w:rsid w:val="002D3AD6"/>
    <w:rsid w:val="002D3EB6"/>
    <w:rsid w:val="002D4219"/>
    <w:rsid w:val="002D421E"/>
    <w:rsid w:val="002D4272"/>
    <w:rsid w:val="002D42EE"/>
    <w:rsid w:val="002D457C"/>
    <w:rsid w:val="002D45F4"/>
    <w:rsid w:val="002D4AA5"/>
    <w:rsid w:val="002D4AF4"/>
    <w:rsid w:val="002D4D84"/>
    <w:rsid w:val="002D5116"/>
    <w:rsid w:val="002D516C"/>
    <w:rsid w:val="002D5214"/>
    <w:rsid w:val="002D5310"/>
    <w:rsid w:val="002D539A"/>
    <w:rsid w:val="002D5709"/>
    <w:rsid w:val="002D597E"/>
    <w:rsid w:val="002D5D1C"/>
    <w:rsid w:val="002D5F71"/>
    <w:rsid w:val="002D5FD7"/>
    <w:rsid w:val="002D6220"/>
    <w:rsid w:val="002D64C4"/>
    <w:rsid w:val="002D6599"/>
    <w:rsid w:val="002D68EF"/>
    <w:rsid w:val="002D73BD"/>
    <w:rsid w:val="002D76DF"/>
    <w:rsid w:val="002E0085"/>
    <w:rsid w:val="002E0143"/>
    <w:rsid w:val="002E0297"/>
    <w:rsid w:val="002E04BD"/>
    <w:rsid w:val="002E0636"/>
    <w:rsid w:val="002E0737"/>
    <w:rsid w:val="002E0DC9"/>
    <w:rsid w:val="002E111D"/>
    <w:rsid w:val="002E11A4"/>
    <w:rsid w:val="002E14F9"/>
    <w:rsid w:val="002E18F5"/>
    <w:rsid w:val="002E1C83"/>
    <w:rsid w:val="002E1EA9"/>
    <w:rsid w:val="002E208B"/>
    <w:rsid w:val="002E2343"/>
    <w:rsid w:val="002E255D"/>
    <w:rsid w:val="002E25CE"/>
    <w:rsid w:val="002E27D6"/>
    <w:rsid w:val="002E2CD4"/>
    <w:rsid w:val="002E3077"/>
    <w:rsid w:val="002E31DC"/>
    <w:rsid w:val="002E34A7"/>
    <w:rsid w:val="002E37FF"/>
    <w:rsid w:val="002E38C0"/>
    <w:rsid w:val="002E3C3D"/>
    <w:rsid w:val="002E3CD0"/>
    <w:rsid w:val="002E3D7F"/>
    <w:rsid w:val="002E40C4"/>
    <w:rsid w:val="002E415D"/>
    <w:rsid w:val="002E47CC"/>
    <w:rsid w:val="002E4A29"/>
    <w:rsid w:val="002E52B0"/>
    <w:rsid w:val="002E58A2"/>
    <w:rsid w:val="002E5B92"/>
    <w:rsid w:val="002E5E7A"/>
    <w:rsid w:val="002E5EB0"/>
    <w:rsid w:val="002E5FE9"/>
    <w:rsid w:val="002E686B"/>
    <w:rsid w:val="002E689F"/>
    <w:rsid w:val="002E6A99"/>
    <w:rsid w:val="002E764B"/>
    <w:rsid w:val="002E7717"/>
    <w:rsid w:val="002E7A8A"/>
    <w:rsid w:val="002E7C55"/>
    <w:rsid w:val="002E7D79"/>
    <w:rsid w:val="002F0115"/>
    <w:rsid w:val="002F0331"/>
    <w:rsid w:val="002F045D"/>
    <w:rsid w:val="002F0879"/>
    <w:rsid w:val="002F0DD9"/>
    <w:rsid w:val="002F0ED1"/>
    <w:rsid w:val="002F0EE6"/>
    <w:rsid w:val="002F11C0"/>
    <w:rsid w:val="002F137F"/>
    <w:rsid w:val="002F1465"/>
    <w:rsid w:val="002F1DE6"/>
    <w:rsid w:val="002F2185"/>
    <w:rsid w:val="002F230E"/>
    <w:rsid w:val="002F231F"/>
    <w:rsid w:val="002F23FC"/>
    <w:rsid w:val="002F2505"/>
    <w:rsid w:val="002F26AD"/>
    <w:rsid w:val="002F27DE"/>
    <w:rsid w:val="002F2935"/>
    <w:rsid w:val="002F2989"/>
    <w:rsid w:val="002F2BC8"/>
    <w:rsid w:val="002F2C49"/>
    <w:rsid w:val="002F2F8C"/>
    <w:rsid w:val="002F327A"/>
    <w:rsid w:val="002F37FA"/>
    <w:rsid w:val="002F38BB"/>
    <w:rsid w:val="002F3C09"/>
    <w:rsid w:val="002F3CDE"/>
    <w:rsid w:val="002F3F82"/>
    <w:rsid w:val="002F40C6"/>
    <w:rsid w:val="002F43E5"/>
    <w:rsid w:val="002F4486"/>
    <w:rsid w:val="002F4C61"/>
    <w:rsid w:val="002F4CA4"/>
    <w:rsid w:val="002F4E3E"/>
    <w:rsid w:val="002F4ED9"/>
    <w:rsid w:val="002F5147"/>
    <w:rsid w:val="002F52BC"/>
    <w:rsid w:val="002F5336"/>
    <w:rsid w:val="002F5379"/>
    <w:rsid w:val="002F54DA"/>
    <w:rsid w:val="002F567E"/>
    <w:rsid w:val="002F5867"/>
    <w:rsid w:val="002F6494"/>
    <w:rsid w:val="002F6B0F"/>
    <w:rsid w:val="002F6B14"/>
    <w:rsid w:val="002F6BBB"/>
    <w:rsid w:val="002F7454"/>
    <w:rsid w:val="002F77A7"/>
    <w:rsid w:val="002F78D3"/>
    <w:rsid w:val="002F79FB"/>
    <w:rsid w:val="002F7B38"/>
    <w:rsid w:val="002F7BEC"/>
    <w:rsid w:val="0030006F"/>
    <w:rsid w:val="00300473"/>
    <w:rsid w:val="00300531"/>
    <w:rsid w:val="00300A9C"/>
    <w:rsid w:val="00300BA7"/>
    <w:rsid w:val="00300F08"/>
    <w:rsid w:val="00301047"/>
    <w:rsid w:val="00301167"/>
    <w:rsid w:val="00301201"/>
    <w:rsid w:val="00301317"/>
    <w:rsid w:val="00301805"/>
    <w:rsid w:val="003018FF"/>
    <w:rsid w:val="003019C5"/>
    <w:rsid w:val="00301FA2"/>
    <w:rsid w:val="00302087"/>
    <w:rsid w:val="003021F1"/>
    <w:rsid w:val="00302280"/>
    <w:rsid w:val="00302452"/>
    <w:rsid w:val="0030251A"/>
    <w:rsid w:val="003028A8"/>
    <w:rsid w:val="00302FDE"/>
    <w:rsid w:val="00303FA2"/>
    <w:rsid w:val="003040E7"/>
    <w:rsid w:val="003044A8"/>
    <w:rsid w:val="00304621"/>
    <w:rsid w:val="00304692"/>
    <w:rsid w:val="00304930"/>
    <w:rsid w:val="00304DBC"/>
    <w:rsid w:val="0030508C"/>
    <w:rsid w:val="003051F1"/>
    <w:rsid w:val="003053B1"/>
    <w:rsid w:val="003054CA"/>
    <w:rsid w:val="00305704"/>
    <w:rsid w:val="003058FF"/>
    <w:rsid w:val="0030591D"/>
    <w:rsid w:val="00305975"/>
    <w:rsid w:val="00305CC8"/>
    <w:rsid w:val="00305EED"/>
    <w:rsid w:val="00306166"/>
    <w:rsid w:val="00306226"/>
    <w:rsid w:val="00306298"/>
    <w:rsid w:val="0030667A"/>
    <w:rsid w:val="003066F4"/>
    <w:rsid w:val="003067D4"/>
    <w:rsid w:val="00306914"/>
    <w:rsid w:val="00306AFD"/>
    <w:rsid w:val="00306E50"/>
    <w:rsid w:val="003072EA"/>
    <w:rsid w:val="003073C1"/>
    <w:rsid w:val="00307610"/>
    <w:rsid w:val="00307611"/>
    <w:rsid w:val="0031003A"/>
    <w:rsid w:val="00310C80"/>
    <w:rsid w:val="00310DD5"/>
    <w:rsid w:val="00310F95"/>
    <w:rsid w:val="003115B1"/>
    <w:rsid w:val="00311A89"/>
    <w:rsid w:val="00311FCE"/>
    <w:rsid w:val="00312045"/>
    <w:rsid w:val="0031207B"/>
    <w:rsid w:val="0031208A"/>
    <w:rsid w:val="003121CB"/>
    <w:rsid w:val="003123AA"/>
    <w:rsid w:val="003127C4"/>
    <w:rsid w:val="00312991"/>
    <w:rsid w:val="003129AD"/>
    <w:rsid w:val="00312B7C"/>
    <w:rsid w:val="00312B87"/>
    <w:rsid w:val="00312F18"/>
    <w:rsid w:val="003136CB"/>
    <w:rsid w:val="00313980"/>
    <w:rsid w:val="00313BF4"/>
    <w:rsid w:val="00313F23"/>
    <w:rsid w:val="003142CB"/>
    <w:rsid w:val="00314407"/>
    <w:rsid w:val="003145E4"/>
    <w:rsid w:val="00314D7B"/>
    <w:rsid w:val="00314DA8"/>
    <w:rsid w:val="0031512B"/>
    <w:rsid w:val="00315147"/>
    <w:rsid w:val="003151BB"/>
    <w:rsid w:val="003153BE"/>
    <w:rsid w:val="0031549E"/>
    <w:rsid w:val="00315749"/>
    <w:rsid w:val="003159C5"/>
    <w:rsid w:val="00315B21"/>
    <w:rsid w:val="00315C21"/>
    <w:rsid w:val="00316158"/>
    <w:rsid w:val="003163B3"/>
    <w:rsid w:val="00316429"/>
    <w:rsid w:val="0031653B"/>
    <w:rsid w:val="00316C15"/>
    <w:rsid w:val="00317852"/>
    <w:rsid w:val="003179D0"/>
    <w:rsid w:val="00317EEE"/>
    <w:rsid w:val="00317F2E"/>
    <w:rsid w:val="00317F9F"/>
    <w:rsid w:val="0032014A"/>
    <w:rsid w:val="003204FB"/>
    <w:rsid w:val="00320590"/>
    <w:rsid w:val="003205DC"/>
    <w:rsid w:val="0032080A"/>
    <w:rsid w:val="0032088E"/>
    <w:rsid w:val="00320963"/>
    <w:rsid w:val="00320A00"/>
    <w:rsid w:val="00320DAB"/>
    <w:rsid w:val="00321336"/>
    <w:rsid w:val="003213C7"/>
    <w:rsid w:val="00321869"/>
    <w:rsid w:val="003218B9"/>
    <w:rsid w:val="00321B53"/>
    <w:rsid w:val="00321B77"/>
    <w:rsid w:val="00321CBD"/>
    <w:rsid w:val="00322103"/>
    <w:rsid w:val="003224C8"/>
    <w:rsid w:val="00322CCF"/>
    <w:rsid w:val="00322D29"/>
    <w:rsid w:val="00322F2D"/>
    <w:rsid w:val="00322F44"/>
    <w:rsid w:val="00323B87"/>
    <w:rsid w:val="00323B9F"/>
    <w:rsid w:val="0032442A"/>
    <w:rsid w:val="003245BE"/>
    <w:rsid w:val="003246D0"/>
    <w:rsid w:val="003249F0"/>
    <w:rsid w:val="00324B59"/>
    <w:rsid w:val="00324EB2"/>
    <w:rsid w:val="00324F11"/>
    <w:rsid w:val="00324F85"/>
    <w:rsid w:val="003250CE"/>
    <w:rsid w:val="00325226"/>
    <w:rsid w:val="0032561D"/>
    <w:rsid w:val="00325685"/>
    <w:rsid w:val="00325B75"/>
    <w:rsid w:val="00325CB5"/>
    <w:rsid w:val="00325E7F"/>
    <w:rsid w:val="0032642A"/>
    <w:rsid w:val="0032664E"/>
    <w:rsid w:val="00326842"/>
    <w:rsid w:val="0032695E"/>
    <w:rsid w:val="00326BC8"/>
    <w:rsid w:val="003270C7"/>
    <w:rsid w:val="0032736D"/>
    <w:rsid w:val="003274A4"/>
    <w:rsid w:val="00327512"/>
    <w:rsid w:val="0032765C"/>
    <w:rsid w:val="00327696"/>
    <w:rsid w:val="003278EF"/>
    <w:rsid w:val="00327DF8"/>
    <w:rsid w:val="00327FD8"/>
    <w:rsid w:val="00330098"/>
    <w:rsid w:val="003301AE"/>
    <w:rsid w:val="00330233"/>
    <w:rsid w:val="003302B6"/>
    <w:rsid w:val="0033075F"/>
    <w:rsid w:val="00330A95"/>
    <w:rsid w:val="00330F95"/>
    <w:rsid w:val="0033104C"/>
    <w:rsid w:val="00331217"/>
    <w:rsid w:val="00331791"/>
    <w:rsid w:val="0033192B"/>
    <w:rsid w:val="0033199F"/>
    <w:rsid w:val="00331E16"/>
    <w:rsid w:val="00331E67"/>
    <w:rsid w:val="00332067"/>
    <w:rsid w:val="003323A9"/>
    <w:rsid w:val="00332792"/>
    <w:rsid w:val="00332927"/>
    <w:rsid w:val="00332CE6"/>
    <w:rsid w:val="00332DD5"/>
    <w:rsid w:val="00332EAD"/>
    <w:rsid w:val="00333190"/>
    <w:rsid w:val="003335BC"/>
    <w:rsid w:val="003336B4"/>
    <w:rsid w:val="00333783"/>
    <w:rsid w:val="00333825"/>
    <w:rsid w:val="0033386F"/>
    <w:rsid w:val="00333927"/>
    <w:rsid w:val="00333C61"/>
    <w:rsid w:val="003344EE"/>
    <w:rsid w:val="003346FF"/>
    <w:rsid w:val="0033498E"/>
    <w:rsid w:val="00334BE8"/>
    <w:rsid w:val="00334EED"/>
    <w:rsid w:val="00335023"/>
    <w:rsid w:val="00335074"/>
    <w:rsid w:val="00335243"/>
    <w:rsid w:val="003356E0"/>
    <w:rsid w:val="00335C5C"/>
    <w:rsid w:val="00335F16"/>
    <w:rsid w:val="003360F5"/>
    <w:rsid w:val="0033646F"/>
    <w:rsid w:val="003366E0"/>
    <w:rsid w:val="00336E38"/>
    <w:rsid w:val="00337197"/>
    <w:rsid w:val="0033726A"/>
    <w:rsid w:val="003376D1"/>
    <w:rsid w:val="0033777F"/>
    <w:rsid w:val="00337B76"/>
    <w:rsid w:val="0034042B"/>
    <w:rsid w:val="00340855"/>
    <w:rsid w:val="003408C5"/>
    <w:rsid w:val="00340D95"/>
    <w:rsid w:val="00340F3F"/>
    <w:rsid w:val="00341396"/>
    <w:rsid w:val="00341587"/>
    <w:rsid w:val="003419B8"/>
    <w:rsid w:val="00341B5C"/>
    <w:rsid w:val="00341F44"/>
    <w:rsid w:val="00341F77"/>
    <w:rsid w:val="00342052"/>
    <w:rsid w:val="0034239D"/>
    <w:rsid w:val="00342458"/>
    <w:rsid w:val="00342626"/>
    <w:rsid w:val="00342BCF"/>
    <w:rsid w:val="00342D6C"/>
    <w:rsid w:val="00342EE9"/>
    <w:rsid w:val="00342FAA"/>
    <w:rsid w:val="003433BE"/>
    <w:rsid w:val="0034359D"/>
    <w:rsid w:val="00343681"/>
    <w:rsid w:val="00343816"/>
    <w:rsid w:val="00343835"/>
    <w:rsid w:val="00343BD7"/>
    <w:rsid w:val="003445FF"/>
    <w:rsid w:val="00344631"/>
    <w:rsid w:val="003448A6"/>
    <w:rsid w:val="00344B93"/>
    <w:rsid w:val="00344E13"/>
    <w:rsid w:val="00344EDA"/>
    <w:rsid w:val="003453F0"/>
    <w:rsid w:val="003455A7"/>
    <w:rsid w:val="00345776"/>
    <w:rsid w:val="003458F3"/>
    <w:rsid w:val="00345EAA"/>
    <w:rsid w:val="00346566"/>
    <w:rsid w:val="00346B67"/>
    <w:rsid w:val="00346D9B"/>
    <w:rsid w:val="00346DD0"/>
    <w:rsid w:val="00347675"/>
    <w:rsid w:val="0034778D"/>
    <w:rsid w:val="003477AF"/>
    <w:rsid w:val="003501EC"/>
    <w:rsid w:val="003505BE"/>
    <w:rsid w:val="003507A0"/>
    <w:rsid w:val="003510D9"/>
    <w:rsid w:val="003511E2"/>
    <w:rsid w:val="0035172E"/>
    <w:rsid w:val="00351872"/>
    <w:rsid w:val="00351898"/>
    <w:rsid w:val="00351B5F"/>
    <w:rsid w:val="00351BB3"/>
    <w:rsid w:val="00352067"/>
    <w:rsid w:val="00352324"/>
    <w:rsid w:val="00352812"/>
    <w:rsid w:val="00352A06"/>
    <w:rsid w:val="00352A51"/>
    <w:rsid w:val="00352AB2"/>
    <w:rsid w:val="00352ED8"/>
    <w:rsid w:val="003530E9"/>
    <w:rsid w:val="00353172"/>
    <w:rsid w:val="003532A6"/>
    <w:rsid w:val="003532C3"/>
    <w:rsid w:val="00353796"/>
    <w:rsid w:val="003537F9"/>
    <w:rsid w:val="00353A0D"/>
    <w:rsid w:val="00353A9A"/>
    <w:rsid w:val="0035453D"/>
    <w:rsid w:val="003546EF"/>
    <w:rsid w:val="003547E6"/>
    <w:rsid w:val="00354867"/>
    <w:rsid w:val="00354BC4"/>
    <w:rsid w:val="00354DC9"/>
    <w:rsid w:val="00354FEC"/>
    <w:rsid w:val="0035578A"/>
    <w:rsid w:val="0035596C"/>
    <w:rsid w:val="00355B58"/>
    <w:rsid w:val="00355F50"/>
    <w:rsid w:val="00356C04"/>
    <w:rsid w:val="00356D3E"/>
    <w:rsid w:val="0035726F"/>
    <w:rsid w:val="00357306"/>
    <w:rsid w:val="00357996"/>
    <w:rsid w:val="00357B8F"/>
    <w:rsid w:val="00357BEC"/>
    <w:rsid w:val="00357DE6"/>
    <w:rsid w:val="00360279"/>
    <w:rsid w:val="00360477"/>
    <w:rsid w:val="00360CDD"/>
    <w:rsid w:val="00360DAE"/>
    <w:rsid w:val="0036105D"/>
    <w:rsid w:val="003613BA"/>
    <w:rsid w:val="003614AF"/>
    <w:rsid w:val="00361C12"/>
    <w:rsid w:val="00361C6E"/>
    <w:rsid w:val="00361DD1"/>
    <w:rsid w:val="00361F86"/>
    <w:rsid w:val="00362312"/>
    <w:rsid w:val="0036258E"/>
    <w:rsid w:val="00362BFE"/>
    <w:rsid w:val="00362CB0"/>
    <w:rsid w:val="0036315A"/>
    <w:rsid w:val="00363588"/>
    <w:rsid w:val="00363AD0"/>
    <w:rsid w:val="00363BAE"/>
    <w:rsid w:val="00363E66"/>
    <w:rsid w:val="00364390"/>
    <w:rsid w:val="003643DA"/>
    <w:rsid w:val="00364456"/>
    <w:rsid w:val="003644E6"/>
    <w:rsid w:val="00364695"/>
    <w:rsid w:val="00364C17"/>
    <w:rsid w:val="0036546D"/>
    <w:rsid w:val="0036555A"/>
    <w:rsid w:val="003655B5"/>
    <w:rsid w:val="00365B9D"/>
    <w:rsid w:val="00365E49"/>
    <w:rsid w:val="00365ED5"/>
    <w:rsid w:val="003664B1"/>
    <w:rsid w:val="00366605"/>
    <w:rsid w:val="0036664C"/>
    <w:rsid w:val="00366667"/>
    <w:rsid w:val="0036670F"/>
    <w:rsid w:val="003668CF"/>
    <w:rsid w:val="00366925"/>
    <w:rsid w:val="00366B57"/>
    <w:rsid w:val="00366CB8"/>
    <w:rsid w:val="00367265"/>
    <w:rsid w:val="003674CA"/>
    <w:rsid w:val="003674D2"/>
    <w:rsid w:val="00367ADD"/>
    <w:rsid w:val="00367F07"/>
    <w:rsid w:val="00367F48"/>
    <w:rsid w:val="00370064"/>
    <w:rsid w:val="0037011A"/>
    <w:rsid w:val="0037042B"/>
    <w:rsid w:val="00370454"/>
    <w:rsid w:val="00370D77"/>
    <w:rsid w:val="003711CE"/>
    <w:rsid w:val="003712E6"/>
    <w:rsid w:val="00371499"/>
    <w:rsid w:val="00371635"/>
    <w:rsid w:val="00371925"/>
    <w:rsid w:val="00371E98"/>
    <w:rsid w:val="00372335"/>
    <w:rsid w:val="0037233D"/>
    <w:rsid w:val="003723C4"/>
    <w:rsid w:val="00372723"/>
    <w:rsid w:val="003727F9"/>
    <w:rsid w:val="003728EF"/>
    <w:rsid w:val="00372A55"/>
    <w:rsid w:val="00372C96"/>
    <w:rsid w:val="00372D18"/>
    <w:rsid w:val="003731F2"/>
    <w:rsid w:val="003735E3"/>
    <w:rsid w:val="003736E5"/>
    <w:rsid w:val="0037378B"/>
    <w:rsid w:val="00373889"/>
    <w:rsid w:val="003747D9"/>
    <w:rsid w:val="003748C9"/>
    <w:rsid w:val="00374DD8"/>
    <w:rsid w:val="00374E7A"/>
    <w:rsid w:val="00375E35"/>
    <w:rsid w:val="00375F2B"/>
    <w:rsid w:val="00376093"/>
    <w:rsid w:val="00376105"/>
    <w:rsid w:val="00376183"/>
    <w:rsid w:val="0037621C"/>
    <w:rsid w:val="00376369"/>
    <w:rsid w:val="00376387"/>
    <w:rsid w:val="0037653A"/>
    <w:rsid w:val="003770F1"/>
    <w:rsid w:val="0037729E"/>
    <w:rsid w:val="00377553"/>
    <w:rsid w:val="003775B5"/>
    <w:rsid w:val="0037766C"/>
    <w:rsid w:val="003779E6"/>
    <w:rsid w:val="00377E73"/>
    <w:rsid w:val="00380391"/>
    <w:rsid w:val="003803D4"/>
    <w:rsid w:val="00380434"/>
    <w:rsid w:val="00380A26"/>
    <w:rsid w:val="00380B5F"/>
    <w:rsid w:val="00380F43"/>
    <w:rsid w:val="003811AB"/>
    <w:rsid w:val="003811C5"/>
    <w:rsid w:val="00381227"/>
    <w:rsid w:val="00381BEA"/>
    <w:rsid w:val="00381D3E"/>
    <w:rsid w:val="003829A5"/>
    <w:rsid w:val="00382A40"/>
    <w:rsid w:val="00382F15"/>
    <w:rsid w:val="00382F97"/>
    <w:rsid w:val="0038313C"/>
    <w:rsid w:val="003838C7"/>
    <w:rsid w:val="00383E72"/>
    <w:rsid w:val="0038414B"/>
    <w:rsid w:val="0038499E"/>
    <w:rsid w:val="00384B77"/>
    <w:rsid w:val="00384D8D"/>
    <w:rsid w:val="00384F65"/>
    <w:rsid w:val="00384FC2"/>
    <w:rsid w:val="003851ED"/>
    <w:rsid w:val="00385224"/>
    <w:rsid w:val="00385328"/>
    <w:rsid w:val="0038568B"/>
    <w:rsid w:val="003859B8"/>
    <w:rsid w:val="00385B94"/>
    <w:rsid w:val="00385EB6"/>
    <w:rsid w:val="0038630B"/>
    <w:rsid w:val="00386670"/>
    <w:rsid w:val="00386D3E"/>
    <w:rsid w:val="00386DA2"/>
    <w:rsid w:val="00386E9F"/>
    <w:rsid w:val="00387258"/>
    <w:rsid w:val="003873A1"/>
    <w:rsid w:val="00387485"/>
    <w:rsid w:val="0038753B"/>
    <w:rsid w:val="003875B2"/>
    <w:rsid w:val="00387787"/>
    <w:rsid w:val="0038792E"/>
    <w:rsid w:val="00387ACB"/>
    <w:rsid w:val="003907DA"/>
    <w:rsid w:val="00390AD8"/>
    <w:rsid w:val="00390B64"/>
    <w:rsid w:val="00390C56"/>
    <w:rsid w:val="0039101A"/>
    <w:rsid w:val="0039117B"/>
    <w:rsid w:val="0039141F"/>
    <w:rsid w:val="003916D0"/>
    <w:rsid w:val="00391CB2"/>
    <w:rsid w:val="00391EC2"/>
    <w:rsid w:val="003923D7"/>
    <w:rsid w:val="00392474"/>
    <w:rsid w:val="00392B31"/>
    <w:rsid w:val="00392F0D"/>
    <w:rsid w:val="00393584"/>
    <w:rsid w:val="003935D1"/>
    <w:rsid w:val="003936C7"/>
    <w:rsid w:val="0039376B"/>
    <w:rsid w:val="00393FEE"/>
    <w:rsid w:val="003941CF"/>
    <w:rsid w:val="003942C0"/>
    <w:rsid w:val="00394390"/>
    <w:rsid w:val="003946AF"/>
    <w:rsid w:val="00394C94"/>
    <w:rsid w:val="003952AC"/>
    <w:rsid w:val="00395303"/>
    <w:rsid w:val="0039565B"/>
    <w:rsid w:val="003957A1"/>
    <w:rsid w:val="003957B9"/>
    <w:rsid w:val="003959A4"/>
    <w:rsid w:val="003959A5"/>
    <w:rsid w:val="00395BF3"/>
    <w:rsid w:val="00395BFA"/>
    <w:rsid w:val="003965CF"/>
    <w:rsid w:val="00396887"/>
    <w:rsid w:val="003969FA"/>
    <w:rsid w:val="00396BAD"/>
    <w:rsid w:val="00396CA3"/>
    <w:rsid w:val="00396D1A"/>
    <w:rsid w:val="003972ED"/>
    <w:rsid w:val="003972F7"/>
    <w:rsid w:val="0039731A"/>
    <w:rsid w:val="00397644"/>
    <w:rsid w:val="00397AD4"/>
    <w:rsid w:val="00397B59"/>
    <w:rsid w:val="00397BB3"/>
    <w:rsid w:val="003A0194"/>
    <w:rsid w:val="003A038C"/>
    <w:rsid w:val="003A0A43"/>
    <w:rsid w:val="003A0D12"/>
    <w:rsid w:val="003A133A"/>
    <w:rsid w:val="003A144B"/>
    <w:rsid w:val="003A158A"/>
    <w:rsid w:val="003A1767"/>
    <w:rsid w:val="003A221D"/>
    <w:rsid w:val="003A23FA"/>
    <w:rsid w:val="003A2501"/>
    <w:rsid w:val="003A28CD"/>
    <w:rsid w:val="003A2F38"/>
    <w:rsid w:val="003A3304"/>
    <w:rsid w:val="003A3577"/>
    <w:rsid w:val="003A37E5"/>
    <w:rsid w:val="003A383E"/>
    <w:rsid w:val="003A3C41"/>
    <w:rsid w:val="003A3EA7"/>
    <w:rsid w:val="003A3FE5"/>
    <w:rsid w:val="003A4067"/>
    <w:rsid w:val="003A4089"/>
    <w:rsid w:val="003A428B"/>
    <w:rsid w:val="003A43DB"/>
    <w:rsid w:val="003A446D"/>
    <w:rsid w:val="003A4DB2"/>
    <w:rsid w:val="003A4EF1"/>
    <w:rsid w:val="003A4F03"/>
    <w:rsid w:val="003A4FE3"/>
    <w:rsid w:val="003A5177"/>
    <w:rsid w:val="003A54E7"/>
    <w:rsid w:val="003A5AFD"/>
    <w:rsid w:val="003A5F75"/>
    <w:rsid w:val="003A611F"/>
    <w:rsid w:val="003A63D8"/>
    <w:rsid w:val="003A649B"/>
    <w:rsid w:val="003A67F6"/>
    <w:rsid w:val="003A6ABB"/>
    <w:rsid w:val="003A6CC0"/>
    <w:rsid w:val="003A6EFF"/>
    <w:rsid w:val="003A72C1"/>
    <w:rsid w:val="003A7459"/>
    <w:rsid w:val="003A75F0"/>
    <w:rsid w:val="003A7645"/>
    <w:rsid w:val="003A782E"/>
    <w:rsid w:val="003A7969"/>
    <w:rsid w:val="003A7F5E"/>
    <w:rsid w:val="003A7F61"/>
    <w:rsid w:val="003B0244"/>
    <w:rsid w:val="003B03F1"/>
    <w:rsid w:val="003B04D1"/>
    <w:rsid w:val="003B1397"/>
    <w:rsid w:val="003B141C"/>
    <w:rsid w:val="003B14C9"/>
    <w:rsid w:val="003B169A"/>
    <w:rsid w:val="003B17DE"/>
    <w:rsid w:val="003B1839"/>
    <w:rsid w:val="003B1D5E"/>
    <w:rsid w:val="003B1F52"/>
    <w:rsid w:val="003B212D"/>
    <w:rsid w:val="003B2408"/>
    <w:rsid w:val="003B2757"/>
    <w:rsid w:val="003B2AE8"/>
    <w:rsid w:val="003B32B1"/>
    <w:rsid w:val="003B3633"/>
    <w:rsid w:val="003B4072"/>
    <w:rsid w:val="003B42EA"/>
    <w:rsid w:val="003B44BF"/>
    <w:rsid w:val="003B495B"/>
    <w:rsid w:val="003B551D"/>
    <w:rsid w:val="003B5A59"/>
    <w:rsid w:val="003B5E9F"/>
    <w:rsid w:val="003B5F88"/>
    <w:rsid w:val="003B5FD3"/>
    <w:rsid w:val="003B6205"/>
    <w:rsid w:val="003B69B9"/>
    <w:rsid w:val="003B6A21"/>
    <w:rsid w:val="003B7573"/>
    <w:rsid w:val="003B76D8"/>
    <w:rsid w:val="003B7876"/>
    <w:rsid w:val="003C0164"/>
    <w:rsid w:val="003C01A1"/>
    <w:rsid w:val="003C056C"/>
    <w:rsid w:val="003C075F"/>
    <w:rsid w:val="003C0A2D"/>
    <w:rsid w:val="003C0BB6"/>
    <w:rsid w:val="003C1031"/>
    <w:rsid w:val="003C121F"/>
    <w:rsid w:val="003C1F55"/>
    <w:rsid w:val="003C20D0"/>
    <w:rsid w:val="003C21AE"/>
    <w:rsid w:val="003C23DC"/>
    <w:rsid w:val="003C2442"/>
    <w:rsid w:val="003C256E"/>
    <w:rsid w:val="003C2BF7"/>
    <w:rsid w:val="003C2E79"/>
    <w:rsid w:val="003C3073"/>
    <w:rsid w:val="003C3370"/>
    <w:rsid w:val="003C3436"/>
    <w:rsid w:val="003C3C99"/>
    <w:rsid w:val="003C3FF4"/>
    <w:rsid w:val="003C40BD"/>
    <w:rsid w:val="003C42C8"/>
    <w:rsid w:val="003C42D5"/>
    <w:rsid w:val="003C495D"/>
    <w:rsid w:val="003C4998"/>
    <w:rsid w:val="003C4A29"/>
    <w:rsid w:val="003C509A"/>
    <w:rsid w:val="003C5827"/>
    <w:rsid w:val="003C5E63"/>
    <w:rsid w:val="003C62BE"/>
    <w:rsid w:val="003C6CF7"/>
    <w:rsid w:val="003C6E86"/>
    <w:rsid w:val="003C7160"/>
    <w:rsid w:val="003C7924"/>
    <w:rsid w:val="003C7BE7"/>
    <w:rsid w:val="003C7E47"/>
    <w:rsid w:val="003C7EC0"/>
    <w:rsid w:val="003D0034"/>
    <w:rsid w:val="003D0271"/>
    <w:rsid w:val="003D1124"/>
    <w:rsid w:val="003D14C8"/>
    <w:rsid w:val="003D14D6"/>
    <w:rsid w:val="003D156C"/>
    <w:rsid w:val="003D16E5"/>
    <w:rsid w:val="003D1C7B"/>
    <w:rsid w:val="003D1DFA"/>
    <w:rsid w:val="003D2057"/>
    <w:rsid w:val="003D206F"/>
    <w:rsid w:val="003D228C"/>
    <w:rsid w:val="003D23AF"/>
    <w:rsid w:val="003D2559"/>
    <w:rsid w:val="003D2711"/>
    <w:rsid w:val="003D2885"/>
    <w:rsid w:val="003D2988"/>
    <w:rsid w:val="003D2A0D"/>
    <w:rsid w:val="003D314C"/>
    <w:rsid w:val="003D336E"/>
    <w:rsid w:val="003D367C"/>
    <w:rsid w:val="003D36B2"/>
    <w:rsid w:val="003D36C7"/>
    <w:rsid w:val="003D3DAC"/>
    <w:rsid w:val="003D4220"/>
    <w:rsid w:val="003D423A"/>
    <w:rsid w:val="003D43A2"/>
    <w:rsid w:val="003D448A"/>
    <w:rsid w:val="003D47B7"/>
    <w:rsid w:val="003D4AA7"/>
    <w:rsid w:val="003D522E"/>
    <w:rsid w:val="003D527F"/>
    <w:rsid w:val="003D55F0"/>
    <w:rsid w:val="003D561E"/>
    <w:rsid w:val="003D5FFD"/>
    <w:rsid w:val="003D6B07"/>
    <w:rsid w:val="003D6B0D"/>
    <w:rsid w:val="003D6BDB"/>
    <w:rsid w:val="003D6CDD"/>
    <w:rsid w:val="003D6DCC"/>
    <w:rsid w:val="003D7326"/>
    <w:rsid w:val="003D7847"/>
    <w:rsid w:val="003D7866"/>
    <w:rsid w:val="003D7A13"/>
    <w:rsid w:val="003D7FF2"/>
    <w:rsid w:val="003E01E4"/>
    <w:rsid w:val="003E02AA"/>
    <w:rsid w:val="003E02E3"/>
    <w:rsid w:val="003E06C2"/>
    <w:rsid w:val="003E0B94"/>
    <w:rsid w:val="003E0E39"/>
    <w:rsid w:val="003E1049"/>
    <w:rsid w:val="003E1140"/>
    <w:rsid w:val="003E119A"/>
    <w:rsid w:val="003E122F"/>
    <w:rsid w:val="003E126C"/>
    <w:rsid w:val="003E127E"/>
    <w:rsid w:val="003E1786"/>
    <w:rsid w:val="003E1A5A"/>
    <w:rsid w:val="003E1B80"/>
    <w:rsid w:val="003E1E30"/>
    <w:rsid w:val="003E205C"/>
    <w:rsid w:val="003E294C"/>
    <w:rsid w:val="003E2B61"/>
    <w:rsid w:val="003E36B5"/>
    <w:rsid w:val="003E396F"/>
    <w:rsid w:val="003E3C65"/>
    <w:rsid w:val="003E3D4A"/>
    <w:rsid w:val="003E3F4A"/>
    <w:rsid w:val="003E3FAB"/>
    <w:rsid w:val="003E431B"/>
    <w:rsid w:val="003E45C8"/>
    <w:rsid w:val="003E4801"/>
    <w:rsid w:val="003E4CCD"/>
    <w:rsid w:val="003E4F08"/>
    <w:rsid w:val="003E4FDC"/>
    <w:rsid w:val="003E504A"/>
    <w:rsid w:val="003E5275"/>
    <w:rsid w:val="003E52EC"/>
    <w:rsid w:val="003E56BC"/>
    <w:rsid w:val="003E57D8"/>
    <w:rsid w:val="003E5809"/>
    <w:rsid w:val="003E58B8"/>
    <w:rsid w:val="003E596D"/>
    <w:rsid w:val="003E5C1E"/>
    <w:rsid w:val="003E5C77"/>
    <w:rsid w:val="003E5DF7"/>
    <w:rsid w:val="003E600F"/>
    <w:rsid w:val="003E63AC"/>
    <w:rsid w:val="003E6400"/>
    <w:rsid w:val="003E64C6"/>
    <w:rsid w:val="003E6505"/>
    <w:rsid w:val="003E668B"/>
    <w:rsid w:val="003E6748"/>
    <w:rsid w:val="003E68B3"/>
    <w:rsid w:val="003E68DC"/>
    <w:rsid w:val="003E6CAC"/>
    <w:rsid w:val="003E6F2B"/>
    <w:rsid w:val="003E7E65"/>
    <w:rsid w:val="003F0373"/>
    <w:rsid w:val="003F0460"/>
    <w:rsid w:val="003F04A0"/>
    <w:rsid w:val="003F0592"/>
    <w:rsid w:val="003F05F0"/>
    <w:rsid w:val="003F0678"/>
    <w:rsid w:val="003F07C7"/>
    <w:rsid w:val="003F09D5"/>
    <w:rsid w:val="003F0A2B"/>
    <w:rsid w:val="003F0D06"/>
    <w:rsid w:val="003F0D2A"/>
    <w:rsid w:val="003F0E25"/>
    <w:rsid w:val="003F0EE1"/>
    <w:rsid w:val="003F1791"/>
    <w:rsid w:val="003F190A"/>
    <w:rsid w:val="003F1A60"/>
    <w:rsid w:val="003F25F6"/>
    <w:rsid w:val="003F2878"/>
    <w:rsid w:val="003F3000"/>
    <w:rsid w:val="003F3231"/>
    <w:rsid w:val="003F380C"/>
    <w:rsid w:val="003F402F"/>
    <w:rsid w:val="003F4036"/>
    <w:rsid w:val="003F43DE"/>
    <w:rsid w:val="003F45DE"/>
    <w:rsid w:val="003F472B"/>
    <w:rsid w:val="003F4965"/>
    <w:rsid w:val="003F54AB"/>
    <w:rsid w:val="003F56F0"/>
    <w:rsid w:val="003F59E8"/>
    <w:rsid w:val="003F5DC1"/>
    <w:rsid w:val="003F5EC6"/>
    <w:rsid w:val="003F6075"/>
    <w:rsid w:val="003F61E1"/>
    <w:rsid w:val="003F625B"/>
    <w:rsid w:val="003F629E"/>
    <w:rsid w:val="003F654A"/>
    <w:rsid w:val="003F688C"/>
    <w:rsid w:val="003F68B9"/>
    <w:rsid w:val="003F69D5"/>
    <w:rsid w:val="003F7163"/>
    <w:rsid w:val="003F7418"/>
    <w:rsid w:val="003F741E"/>
    <w:rsid w:val="003F74A0"/>
    <w:rsid w:val="003F766D"/>
    <w:rsid w:val="003F7B0D"/>
    <w:rsid w:val="003F7EA2"/>
    <w:rsid w:val="003F7EC0"/>
    <w:rsid w:val="00400267"/>
    <w:rsid w:val="00400364"/>
    <w:rsid w:val="004005B1"/>
    <w:rsid w:val="004005F1"/>
    <w:rsid w:val="0040066D"/>
    <w:rsid w:val="00400AEE"/>
    <w:rsid w:val="00400B5E"/>
    <w:rsid w:val="0040107F"/>
    <w:rsid w:val="004011D9"/>
    <w:rsid w:val="004012E9"/>
    <w:rsid w:val="00402281"/>
    <w:rsid w:val="00402A34"/>
    <w:rsid w:val="00402EF7"/>
    <w:rsid w:val="00402EFA"/>
    <w:rsid w:val="00403153"/>
    <w:rsid w:val="00403357"/>
    <w:rsid w:val="004035C2"/>
    <w:rsid w:val="0040390D"/>
    <w:rsid w:val="00403EF7"/>
    <w:rsid w:val="00403F3D"/>
    <w:rsid w:val="0040427B"/>
    <w:rsid w:val="004045BD"/>
    <w:rsid w:val="0040497F"/>
    <w:rsid w:val="004052DA"/>
    <w:rsid w:val="00405497"/>
    <w:rsid w:val="004057CC"/>
    <w:rsid w:val="00405F4C"/>
    <w:rsid w:val="00405F87"/>
    <w:rsid w:val="00406CA5"/>
    <w:rsid w:val="00406CFC"/>
    <w:rsid w:val="00407411"/>
    <w:rsid w:val="004075AB"/>
    <w:rsid w:val="004076AB"/>
    <w:rsid w:val="004076EA"/>
    <w:rsid w:val="004077D4"/>
    <w:rsid w:val="004079F0"/>
    <w:rsid w:val="00407A62"/>
    <w:rsid w:val="00407B72"/>
    <w:rsid w:val="00407BE2"/>
    <w:rsid w:val="00407C58"/>
    <w:rsid w:val="00407CD5"/>
    <w:rsid w:val="00407DAE"/>
    <w:rsid w:val="004102A7"/>
    <w:rsid w:val="004102B6"/>
    <w:rsid w:val="004105F7"/>
    <w:rsid w:val="004108CC"/>
    <w:rsid w:val="0041098E"/>
    <w:rsid w:val="00410A2A"/>
    <w:rsid w:val="00410F64"/>
    <w:rsid w:val="00410FDC"/>
    <w:rsid w:val="004111BA"/>
    <w:rsid w:val="00411BC0"/>
    <w:rsid w:val="00411C66"/>
    <w:rsid w:val="0041203C"/>
    <w:rsid w:val="004120E4"/>
    <w:rsid w:val="00412328"/>
    <w:rsid w:val="004125D6"/>
    <w:rsid w:val="00412B47"/>
    <w:rsid w:val="00412D77"/>
    <w:rsid w:val="00412EC3"/>
    <w:rsid w:val="0041302A"/>
    <w:rsid w:val="00413809"/>
    <w:rsid w:val="00413889"/>
    <w:rsid w:val="004138D8"/>
    <w:rsid w:val="00413B65"/>
    <w:rsid w:val="00413D95"/>
    <w:rsid w:val="00413E59"/>
    <w:rsid w:val="00413F12"/>
    <w:rsid w:val="00413F16"/>
    <w:rsid w:val="00414115"/>
    <w:rsid w:val="0041412D"/>
    <w:rsid w:val="004142D7"/>
    <w:rsid w:val="00414502"/>
    <w:rsid w:val="00414ACF"/>
    <w:rsid w:val="00414B5D"/>
    <w:rsid w:val="00414F64"/>
    <w:rsid w:val="00415BAD"/>
    <w:rsid w:val="00416202"/>
    <w:rsid w:val="004164CC"/>
    <w:rsid w:val="00416569"/>
    <w:rsid w:val="00416671"/>
    <w:rsid w:val="00416A11"/>
    <w:rsid w:val="00416BE3"/>
    <w:rsid w:val="0041708F"/>
    <w:rsid w:val="004170EF"/>
    <w:rsid w:val="00417244"/>
    <w:rsid w:val="0041739A"/>
    <w:rsid w:val="0041754A"/>
    <w:rsid w:val="00417730"/>
    <w:rsid w:val="004179A6"/>
    <w:rsid w:val="00417D2B"/>
    <w:rsid w:val="00417E3E"/>
    <w:rsid w:val="00417EFA"/>
    <w:rsid w:val="004203F9"/>
    <w:rsid w:val="0042061F"/>
    <w:rsid w:val="004206FB"/>
    <w:rsid w:val="00420920"/>
    <w:rsid w:val="00420973"/>
    <w:rsid w:val="00421049"/>
    <w:rsid w:val="0042188E"/>
    <w:rsid w:val="00421A7C"/>
    <w:rsid w:val="00421CC5"/>
    <w:rsid w:val="00421EAC"/>
    <w:rsid w:val="00421F03"/>
    <w:rsid w:val="00421F52"/>
    <w:rsid w:val="00421F62"/>
    <w:rsid w:val="00422572"/>
    <w:rsid w:val="004229DC"/>
    <w:rsid w:val="00422B55"/>
    <w:rsid w:val="00422B7D"/>
    <w:rsid w:val="00422E7E"/>
    <w:rsid w:val="00423004"/>
    <w:rsid w:val="00423234"/>
    <w:rsid w:val="00423415"/>
    <w:rsid w:val="00423A13"/>
    <w:rsid w:val="00423D08"/>
    <w:rsid w:val="00423E96"/>
    <w:rsid w:val="00424653"/>
    <w:rsid w:val="0042472C"/>
    <w:rsid w:val="00424875"/>
    <w:rsid w:val="0042487C"/>
    <w:rsid w:val="0042498F"/>
    <w:rsid w:val="00424B0C"/>
    <w:rsid w:val="00424EE1"/>
    <w:rsid w:val="00425A32"/>
    <w:rsid w:val="00425A9F"/>
    <w:rsid w:val="00425C3F"/>
    <w:rsid w:val="00425CB1"/>
    <w:rsid w:val="00425E1A"/>
    <w:rsid w:val="00425FB2"/>
    <w:rsid w:val="00426BA8"/>
    <w:rsid w:val="00426CC1"/>
    <w:rsid w:val="00427040"/>
    <w:rsid w:val="004270A1"/>
    <w:rsid w:val="004276F6"/>
    <w:rsid w:val="00427997"/>
    <w:rsid w:val="00427DD8"/>
    <w:rsid w:val="00427E82"/>
    <w:rsid w:val="00427EE8"/>
    <w:rsid w:val="0043031A"/>
    <w:rsid w:val="004303AE"/>
    <w:rsid w:val="00430706"/>
    <w:rsid w:val="0043074B"/>
    <w:rsid w:val="00430970"/>
    <w:rsid w:val="00430BD5"/>
    <w:rsid w:val="00430BEF"/>
    <w:rsid w:val="00430FE4"/>
    <w:rsid w:val="004312F0"/>
    <w:rsid w:val="00431DA6"/>
    <w:rsid w:val="00431FC2"/>
    <w:rsid w:val="00431FE4"/>
    <w:rsid w:val="004320A4"/>
    <w:rsid w:val="00432303"/>
    <w:rsid w:val="00432362"/>
    <w:rsid w:val="004329D9"/>
    <w:rsid w:val="00432B0A"/>
    <w:rsid w:val="00433052"/>
    <w:rsid w:val="00433079"/>
    <w:rsid w:val="00433474"/>
    <w:rsid w:val="004334E4"/>
    <w:rsid w:val="0043366A"/>
    <w:rsid w:val="004336D7"/>
    <w:rsid w:val="00433999"/>
    <w:rsid w:val="00433B09"/>
    <w:rsid w:val="00433F20"/>
    <w:rsid w:val="00433F6C"/>
    <w:rsid w:val="00434443"/>
    <w:rsid w:val="0043447C"/>
    <w:rsid w:val="00434D05"/>
    <w:rsid w:val="00434DDE"/>
    <w:rsid w:val="00435058"/>
    <w:rsid w:val="004350F9"/>
    <w:rsid w:val="00435414"/>
    <w:rsid w:val="004357DD"/>
    <w:rsid w:val="00436009"/>
    <w:rsid w:val="00436441"/>
    <w:rsid w:val="00436811"/>
    <w:rsid w:val="00436B5E"/>
    <w:rsid w:val="00437015"/>
    <w:rsid w:val="00437716"/>
    <w:rsid w:val="00440227"/>
    <w:rsid w:val="0044039B"/>
    <w:rsid w:val="004403D7"/>
    <w:rsid w:val="00440683"/>
    <w:rsid w:val="00440AE8"/>
    <w:rsid w:val="00440B3C"/>
    <w:rsid w:val="00440E4E"/>
    <w:rsid w:val="004410F4"/>
    <w:rsid w:val="0044111F"/>
    <w:rsid w:val="0044112C"/>
    <w:rsid w:val="0044167A"/>
    <w:rsid w:val="004417E7"/>
    <w:rsid w:val="00441CE6"/>
    <w:rsid w:val="00442044"/>
    <w:rsid w:val="004420DD"/>
    <w:rsid w:val="00442232"/>
    <w:rsid w:val="0044265C"/>
    <w:rsid w:val="004429CA"/>
    <w:rsid w:val="00442AA0"/>
    <w:rsid w:val="00442B99"/>
    <w:rsid w:val="00442BA2"/>
    <w:rsid w:val="00442BC2"/>
    <w:rsid w:val="00442C1B"/>
    <w:rsid w:val="00442EC1"/>
    <w:rsid w:val="00443078"/>
    <w:rsid w:val="004430CD"/>
    <w:rsid w:val="0044371B"/>
    <w:rsid w:val="0044386D"/>
    <w:rsid w:val="0044387E"/>
    <w:rsid w:val="00443C93"/>
    <w:rsid w:val="00444D6B"/>
    <w:rsid w:val="00445466"/>
    <w:rsid w:val="00445A9F"/>
    <w:rsid w:val="00445CC8"/>
    <w:rsid w:val="00445D87"/>
    <w:rsid w:val="00445E31"/>
    <w:rsid w:val="00445F3A"/>
    <w:rsid w:val="004468FC"/>
    <w:rsid w:val="00446BAB"/>
    <w:rsid w:val="00446F30"/>
    <w:rsid w:val="00446F70"/>
    <w:rsid w:val="004470B3"/>
    <w:rsid w:val="004474A9"/>
    <w:rsid w:val="0044751D"/>
    <w:rsid w:val="0044761B"/>
    <w:rsid w:val="00447798"/>
    <w:rsid w:val="004477D2"/>
    <w:rsid w:val="004479A5"/>
    <w:rsid w:val="00447A2B"/>
    <w:rsid w:val="00447AD2"/>
    <w:rsid w:val="00447FE4"/>
    <w:rsid w:val="0045004E"/>
    <w:rsid w:val="004501DD"/>
    <w:rsid w:val="00450500"/>
    <w:rsid w:val="00450A90"/>
    <w:rsid w:val="00450D68"/>
    <w:rsid w:val="00450FD8"/>
    <w:rsid w:val="00451122"/>
    <w:rsid w:val="0045131A"/>
    <w:rsid w:val="0045155B"/>
    <w:rsid w:val="0045193D"/>
    <w:rsid w:val="00451BCE"/>
    <w:rsid w:val="00451C8A"/>
    <w:rsid w:val="00451D85"/>
    <w:rsid w:val="00451DF7"/>
    <w:rsid w:val="00452299"/>
    <w:rsid w:val="0045248C"/>
    <w:rsid w:val="00452676"/>
    <w:rsid w:val="004533CF"/>
    <w:rsid w:val="004533E7"/>
    <w:rsid w:val="00453546"/>
    <w:rsid w:val="004539D4"/>
    <w:rsid w:val="00453CD1"/>
    <w:rsid w:val="00453E5B"/>
    <w:rsid w:val="00454774"/>
    <w:rsid w:val="00454801"/>
    <w:rsid w:val="00454972"/>
    <w:rsid w:val="00454ABF"/>
    <w:rsid w:val="00454B24"/>
    <w:rsid w:val="00454C9F"/>
    <w:rsid w:val="00454E3D"/>
    <w:rsid w:val="00455212"/>
    <w:rsid w:val="00455C5C"/>
    <w:rsid w:val="00455DB3"/>
    <w:rsid w:val="00456517"/>
    <w:rsid w:val="00456950"/>
    <w:rsid w:val="00456B67"/>
    <w:rsid w:val="00456B8B"/>
    <w:rsid w:val="00457310"/>
    <w:rsid w:val="00457580"/>
    <w:rsid w:val="00457702"/>
    <w:rsid w:val="004577F9"/>
    <w:rsid w:val="00457803"/>
    <w:rsid w:val="00457C89"/>
    <w:rsid w:val="00457EE9"/>
    <w:rsid w:val="00457F5C"/>
    <w:rsid w:val="004601DC"/>
    <w:rsid w:val="004604DC"/>
    <w:rsid w:val="004606F4"/>
    <w:rsid w:val="00460A9F"/>
    <w:rsid w:val="00460AE9"/>
    <w:rsid w:val="00460B29"/>
    <w:rsid w:val="00460BD4"/>
    <w:rsid w:val="00460E81"/>
    <w:rsid w:val="00460F7B"/>
    <w:rsid w:val="00460F84"/>
    <w:rsid w:val="004613BC"/>
    <w:rsid w:val="004613F2"/>
    <w:rsid w:val="00461796"/>
    <w:rsid w:val="004618CF"/>
    <w:rsid w:val="00461B6C"/>
    <w:rsid w:val="00461D4D"/>
    <w:rsid w:val="00461DEF"/>
    <w:rsid w:val="0046207F"/>
    <w:rsid w:val="004625C3"/>
    <w:rsid w:val="004629EE"/>
    <w:rsid w:val="004630DC"/>
    <w:rsid w:val="004637F6"/>
    <w:rsid w:val="0046397D"/>
    <w:rsid w:val="00463E90"/>
    <w:rsid w:val="00464422"/>
    <w:rsid w:val="00464661"/>
    <w:rsid w:val="00464C16"/>
    <w:rsid w:val="004657DC"/>
    <w:rsid w:val="00465D95"/>
    <w:rsid w:val="00465EE5"/>
    <w:rsid w:val="00466388"/>
    <w:rsid w:val="00466443"/>
    <w:rsid w:val="00466A74"/>
    <w:rsid w:val="00466B0F"/>
    <w:rsid w:val="00466C3F"/>
    <w:rsid w:val="00466F48"/>
    <w:rsid w:val="004670A8"/>
    <w:rsid w:val="00467275"/>
    <w:rsid w:val="004677B9"/>
    <w:rsid w:val="00467DDF"/>
    <w:rsid w:val="00467F3C"/>
    <w:rsid w:val="00470240"/>
    <w:rsid w:val="0047051B"/>
    <w:rsid w:val="0047053A"/>
    <w:rsid w:val="004705C3"/>
    <w:rsid w:val="00470837"/>
    <w:rsid w:val="00470BEA"/>
    <w:rsid w:val="0047128F"/>
    <w:rsid w:val="00471792"/>
    <w:rsid w:val="00471949"/>
    <w:rsid w:val="00471B65"/>
    <w:rsid w:val="00471D61"/>
    <w:rsid w:val="00472142"/>
    <w:rsid w:val="00472644"/>
    <w:rsid w:val="00472C24"/>
    <w:rsid w:val="00473226"/>
    <w:rsid w:val="004738E8"/>
    <w:rsid w:val="00473A52"/>
    <w:rsid w:val="00473D79"/>
    <w:rsid w:val="00473E12"/>
    <w:rsid w:val="00473E9F"/>
    <w:rsid w:val="004742F5"/>
    <w:rsid w:val="0047467C"/>
    <w:rsid w:val="00474873"/>
    <w:rsid w:val="004748DB"/>
    <w:rsid w:val="004749FF"/>
    <w:rsid w:val="00474F87"/>
    <w:rsid w:val="004751DB"/>
    <w:rsid w:val="0047525F"/>
    <w:rsid w:val="00475463"/>
    <w:rsid w:val="00475A9B"/>
    <w:rsid w:val="00475F85"/>
    <w:rsid w:val="00476169"/>
    <w:rsid w:val="00476265"/>
    <w:rsid w:val="0047632B"/>
    <w:rsid w:val="004763DD"/>
    <w:rsid w:val="00476405"/>
    <w:rsid w:val="0047640E"/>
    <w:rsid w:val="00476598"/>
    <w:rsid w:val="00476705"/>
    <w:rsid w:val="00476C1C"/>
    <w:rsid w:val="0047703C"/>
    <w:rsid w:val="00477151"/>
    <w:rsid w:val="004774CA"/>
    <w:rsid w:val="0047781F"/>
    <w:rsid w:val="00477AEE"/>
    <w:rsid w:val="00477B42"/>
    <w:rsid w:val="00477C1A"/>
    <w:rsid w:val="004803DF"/>
    <w:rsid w:val="00480462"/>
    <w:rsid w:val="004805A2"/>
    <w:rsid w:val="0048095A"/>
    <w:rsid w:val="0048098E"/>
    <w:rsid w:val="00481202"/>
    <w:rsid w:val="0048191D"/>
    <w:rsid w:val="00481C3E"/>
    <w:rsid w:val="004823A3"/>
    <w:rsid w:val="004825AA"/>
    <w:rsid w:val="004826BA"/>
    <w:rsid w:val="00482756"/>
    <w:rsid w:val="00482B18"/>
    <w:rsid w:val="00482DEE"/>
    <w:rsid w:val="00482F59"/>
    <w:rsid w:val="004837C2"/>
    <w:rsid w:val="00483898"/>
    <w:rsid w:val="00483B85"/>
    <w:rsid w:val="00484093"/>
    <w:rsid w:val="0048473C"/>
    <w:rsid w:val="00484D5D"/>
    <w:rsid w:val="00484DCC"/>
    <w:rsid w:val="00485654"/>
    <w:rsid w:val="004858AE"/>
    <w:rsid w:val="00485C42"/>
    <w:rsid w:val="00486143"/>
    <w:rsid w:val="00486527"/>
    <w:rsid w:val="00486BA4"/>
    <w:rsid w:val="00486CD6"/>
    <w:rsid w:val="00486E63"/>
    <w:rsid w:val="00487143"/>
    <w:rsid w:val="00487430"/>
    <w:rsid w:val="004877D3"/>
    <w:rsid w:val="00487C6B"/>
    <w:rsid w:val="0049049F"/>
    <w:rsid w:val="00490500"/>
    <w:rsid w:val="00490BA3"/>
    <w:rsid w:val="004913A6"/>
    <w:rsid w:val="004913B2"/>
    <w:rsid w:val="00492286"/>
    <w:rsid w:val="004923BC"/>
    <w:rsid w:val="0049250F"/>
    <w:rsid w:val="00493105"/>
    <w:rsid w:val="00493203"/>
    <w:rsid w:val="0049371A"/>
    <w:rsid w:val="004939D9"/>
    <w:rsid w:val="00493C5D"/>
    <w:rsid w:val="00493EE7"/>
    <w:rsid w:val="00493F1E"/>
    <w:rsid w:val="0049432C"/>
    <w:rsid w:val="0049460F"/>
    <w:rsid w:val="00494A1A"/>
    <w:rsid w:val="00494CFD"/>
    <w:rsid w:val="00495007"/>
    <w:rsid w:val="0049538F"/>
    <w:rsid w:val="00495563"/>
    <w:rsid w:val="0049556B"/>
    <w:rsid w:val="00495798"/>
    <w:rsid w:val="004957E4"/>
    <w:rsid w:val="00495B61"/>
    <w:rsid w:val="00495C09"/>
    <w:rsid w:val="00495F88"/>
    <w:rsid w:val="0049606F"/>
    <w:rsid w:val="00496424"/>
    <w:rsid w:val="00496949"/>
    <w:rsid w:val="00496AAC"/>
    <w:rsid w:val="00496B15"/>
    <w:rsid w:val="00496B6F"/>
    <w:rsid w:val="004973B7"/>
    <w:rsid w:val="004974B1"/>
    <w:rsid w:val="0049793A"/>
    <w:rsid w:val="00497DE0"/>
    <w:rsid w:val="00497E99"/>
    <w:rsid w:val="00497F47"/>
    <w:rsid w:val="004A0619"/>
    <w:rsid w:val="004A097E"/>
    <w:rsid w:val="004A0A39"/>
    <w:rsid w:val="004A0C71"/>
    <w:rsid w:val="004A0F12"/>
    <w:rsid w:val="004A10A9"/>
    <w:rsid w:val="004A1934"/>
    <w:rsid w:val="004A1F2D"/>
    <w:rsid w:val="004A202B"/>
    <w:rsid w:val="004A2312"/>
    <w:rsid w:val="004A2492"/>
    <w:rsid w:val="004A28EB"/>
    <w:rsid w:val="004A2DBE"/>
    <w:rsid w:val="004A2E5A"/>
    <w:rsid w:val="004A2EA7"/>
    <w:rsid w:val="004A2EF9"/>
    <w:rsid w:val="004A3362"/>
    <w:rsid w:val="004A3563"/>
    <w:rsid w:val="004A36B0"/>
    <w:rsid w:val="004A3C94"/>
    <w:rsid w:val="004A3CAD"/>
    <w:rsid w:val="004A3D38"/>
    <w:rsid w:val="004A3E2B"/>
    <w:rsid w:val="004A435A"/>
    <w:rsid w:val="004A45F4"/>
    <w:rsid w:val="004A4CF2"/>
    <w:rsid w:val="004A52F7"/>
    <w:rsid w:val="004A55A4"/>
    <w:rsid w:val="004A605F"/>
    <w:rsid w:val="004A60CD"/>
    <w:rsid w:val="004A620D"/>
    <w:rsid w:val="004A6369"/>
    <w:rsid w:val="004A68F5"/>
    <w:rsid w:val="004A69EB"/>
    <w:rsid w:val="004A6C45"/>
    <w:rsid w:val="004A70C9"/>
    <w:rsid w:val="004A752B"/>
    <w:rsid w:val="004A76E7"/>
    <w:rsid w:val="004A77AE"/>
    <w:rsid w:val="004A7820"/>
    <w:rsid w:val="004A78AE"/>
    <w:rsid w:val="004A790C"/>
    <w:rsid w:val="004A7A70"/>
    <w:rsid w:val="004A7AE6"/>
    <w:rsid w:val="004A7C01"/>
    <w:rsid w:val="004A7D69"/>
    <w:rsid w:val="004A7E26"/>
    <w:rsid w:val="004B0035"/>
    <w:rsid w:val="004B008D"/>
    <w:rsid w:val="004B03F0"/>
    <w:rsid w:val="004B041D"/>
    <w:rsid w:val="004B0942"/>
    <w:rsid w:val="004B0A69"/>
    <w:rsid w:val="004B0DBA"/>
    <w:rsid w:val="004B0E35"/>
    <w:rsid w:val="004B1023"/>
    <w:rsid w:val="004B14A8"/>
    <w:rsid w:val="004B151C"/>
    <w:rsid w:val="004B17A5"/>
    <w:rsid w:val="004B1957"/>
    <w:rsid w:val="004B1D85"/>
    <w:rsid w:val="004B1F5C"/>
    <w:rsid w:val="004B233B"/>
    <w:rsid w:val="004B266E"/>
    <w:rsid w:val="004B2892"/>
    <w:rsid w:val="004B2E2A"/>
    <w:rsid w:val="004B2EE3"/>
    <w:rsid w:val="004B2FAA"/>
    <w:rsid w:val="004B35FC"/>
    <w:rsid w:val="004B3706"/>
    <w:rsid w:val="004B3D60"/>
    <w:rsid w:val="004B3F33"/>
    <w:rsid w:val="004B4093"/>
    <w:rsid w:val="004B40B0"/>
    <w:rsid w:val="004B418D"/>
    <w:rsid w:val="004B44F9"/>
    <w:rsid w:val="004B4D21"/>
    <w:rsid w:val="004B4F6B"/>
    <w:rsid w:val="004B4FB5"/>
    <w:rsid w:val="004B5B6B"/>
    <w:rsid w:val="004B5B71"/>
    <w:rsid w:val="004B5BDA"/>
    <w:rsid w:val="004B5F73"/>
    <w:rsid w:val="004B601A"/>
    <w:rsid w:val="004B6953"/>
    <w:rsid w:val="004B6AE0"/>
    <w:rsid w:val="004B7667"/>
    <w:rsid w:val="004B77E7"/>
    <w:rsid w:val="004B7879"/>
    <w:rsid w:val="004B7B82"/>
    <w:rsid w:val="004C03D0"/>
    <w:rsid w:val="004C07BD"/>
    <w:rsid w:val="004C0A4B"/>
    <w:rsid w:val="004C0B55"/>
    <w:rsid w:val="004C0D5A"/>
    <w:rsid w:val="004C119D"/>
    <w:rsid w:val="004C1667"/>
    <w:rsid w:val="004C1841"/>
    <w:rsid w:val="004C1980"/>
    <w:rsid w:val="004C1A97"/>
    <w:rsid w:val="004C1C69"/>
    <w:rsid w:val="004C2089"/>
    <w:rsid w:val="004C20A4"/>
    <w:rsid w:val="004C22EC"/>
    <w:rsid w:val="004C2813"/>
    <w:rsid w:val="004C2829"/>
    <w:rsid w:val="004C287F"/>
    <w:rsid w:val="004C2E20"/>
    <w:rsid w:val="004C3003"/>
    <w:rsid w:val="004C307C"/>
    <w:rsid w:val="004C30FB"/>
    <w:rsid w:val="004C362E"/>
    <w:rsid w:val="004C39CE"/>
    <w:rsid w:val="004C436E"/>
    <w:rsid w:val="004C4485"/>
    <w:rsid w:val="004C492E"/>
    <w:rsid w:val="004C5216"/>
    <w:rsid w:val="004C5F88"/>
    <w:rsid w:val="004C631A"/>
    <w:rsid w:val="004C6522"/>
    <w:rsid w:val="004C6878"/>
    <w:rsid w:val="004C6C8F"/>
    <w:rsid w:val="004C6E12"/>
    <w:rsid w:val="004C7164"/>
    <w:rsid w:val="004C7747"/>
    <w:rsid w:val="004C7AF1"/>
    <w:rsid w:val="004C7F94"/>
    <w:rsid w:val="004C7FA6"/>
    <w:rsid w:val="004D0361"/>
    <w:rsid w:val="004D049E"/>
    <w:rsid w:val="004D078E"/>
    <w:rsid w:val="004D09A5"/>
    <w:rsid w:val="004D0E07"/>
    <w:rsid w:val="004D116E"/>
    <w:rsid w:val="004D11F8"/>
    <w:rsid w:val="004D1690"/>
    <w:rsid w:val="004D16F5"/>
    <w:rsid w:val="004D1DB1"/>
    <w:rsid w:val="004D203F"/>
    <w:rsid w:val="004D21EC"/>
    <w:rsid w:val="004D282C"/>
    <w:rsid w:val="004D2A96"/>
    <w:rsid w:val="004D2AE7"/>
    <w:rsid w:val="004D2DC4"/>
    <w:rsid w:val="004D2E4A"/>
    <w:rsid w:val="004D32C3"/>
    <w:rsid w:val="004D35E1"/>
    <w:rsid w:val="004D3D41"/>
    <w:rsid w:val="004D3F99"/>
    <w:rsid w:val="004D3FE7"/>
    <w:rsid w:val="004D4276"/>
    <w:rsid w:val="004D4815"/>
    <w:rsid w:val="004D4823"/>
    <w:rsid w:val="004D4C04"/>
    <w:rsid w:val="004D5119"/>
    <w:rsid w:val="004D59FA"/>
    <w:rsid w:val="004D5FFC"/>
    <w:rsid w:val="004D60D0"/>
    <w:rsid w:val="004D63F1"/>
    <w:rsid w:val="004D6DBA"/>
    <w:rsid w:val="004D6E94"/>
    <w:rsid w:val="004D71AC"/>
    <w:rsid w:val="004D7233"/>
    <w:rsid w:val="004D7789"/>
    <w:rsid w:val="004D7BF2"/>
    <w:rsid w:val="004D7C5A"/>
    <w:rsid w:val="004D7F30"/>
    <w:rsid w:val="004E0429"/>
    <w:rsid w:val="004E05E7"/>
    <w:rsid w:val="004E0DAD"/>
    <w:rsid w:val="004E0FD5"/>
    <w:rsid w:val="004E13C5"/>
    <w:rsid w:val="004E14EF"/>
    <w:rsid w:val="004E1542"/>
    <w:rsid w:val="004E15C5"/>
    <w:rsid w:val="004E1734"/>
    <w:rsid w:val="004E179F"/>
    <w:rsid w:val="004E18E0"/>
    <w:rsid w:val="004E1995"/>
    <w:rsid w:val="004E1D54"/>
    <w:rsid w:val="004E1E93"/>
    <w:rsid w:val="004E1F25"/>
    <w:rsid w:val="004E1F6D"/>
    <w:rsid w:val="004E1F88"/>
    <w:rsid w:val="004E224F"/>
    <w:rsid w:val="004E263B"/>
    <w:rsid w:val="004E285C"/>
    <w:rsid w:val="004E2DA9"/>
    <w:rsid w:val="004E2DB9"/>
    <w:rsid w:val="004E2DED"/>
    <w:rsid w:val="004E2F8B"/>
    <w:rsid w:val="004E328A"/>
    <w:rsid w:val="004E4276"/>
    <w:rsid w:val="004E4335"/>
    <w:rsid w:val="004E43BB"/>
    <w:rsid w:val="004E488E"/>
    <w:rsid w:val="004E4D73"/>
    <w:rsid w:val="004E4F0D"/>
    <w:rsid w:val="004E4F44"/>
    <w:rsid w:val="004E5547"/>
    <w:rsid w:val="004E5778"/>
    <w:rsid w:val="004E5B99"/>
    <w:rsid w:val="004E630D"/>
    <w:rsid w:val="004E6313"/>
    <w:rsid w:val="004E6690"/>
    <w:rsid w:val="004E68E7"/>
    <w:rsid w:val="004E69E9"/>
    <w:rsid w:val="004E6FAC"/>
    <w:rsid w:val="004E7046"/>
    <w:rsid w:val="004E72DF"/>
    <w:rsid w:val="004E7406"/>
    <w:rsid w:val="004E7444"/>
    <w:rsid w:val="004E77F2"/>
    <w:rsid w:val="004E7837"/>
    <w:rsid w:val="004E7A09"/>
    <w:rsid w:val="004E7C70"/>
    <w:rsid w:val="004E7CCC"/>
    <w:rsid w:val="004E7FEE"/>
    <w:rsid w:val="004F0191"/>
    <w:rsid w:val="004F0404"/>
    <w:rsid w:val="004F0649"/>
    <w:rsid w:val="004F072E"/>
    <w:rsid w:val="004F0BF1"/>
    <w:rsid w:val="004F0C42"/>
    <w:rsid w:val="004F0DCE"/>
    <w:rsid w:val="004F11EF"/>
    <w:rsid w:val="004F1357"/>
    <w:rsid w:val="004F14BC"/>
    <w:rsid w:val="004F16F0"/>
    <w:rsid w:val="004F175A"/>
    <w:rsid w:val="004F19DE"/>
    <w:rsid w:val="004F1B71"/>
    <w:rsid w:val="004F1B73"/>
    <w:rsid w:val="004F1BF9"/>
    <w:rsid w:val="004F1E0C"/>
    <w:rsid w:val="004F1EEC"/>
    <w:rsid w:val="004F2072"/>
    <w:rsid w:val="004F2139"/>
    <w:rsid w:val="004F2319"/>
    <w:rsid w:val="004F27DC"/>
    <w:rsid w:val="004F2D3F"/>
    <w:rsid w:val="004F2EC5"/>
    <w:rsid w:val="004F3238"/>
    <w:rsid w:val="004F35DE"/>
    <w:rsid w:val="004F385D"/>
    <w:rsid w:val="004F39E5"/>
    <w:rsid w:val="004F3FAD"/>
    <w:rsid w:val="004F3FE0"/>
    <w:rsid w:val="004F412E"/>
    <w:rsid w:val="004F424E"/>
    <w:rsid w:val="004F4276"/>
    <w:rsid w:val="004F4473"/>
    <w:rsid w:val="004F4685"/>
    <w:rsid w:val="004F4954"/>
    <w:rsid w:val="004F5239"/>
    <w:rsid w:val="004F528E"/>
    <w:rsid w:val="004F52F4"/>
    <w:rsid w:val="004F5AB5"/>
    <w:rsid w:val="004F5E6F"/>
    <w:rsid w:val="004F68FF"/>
    <w:rsid w:val="004F693D"/>
    <w:rsid w:val="004F69EC"/>
    <w:rsid w:val="004F6A63"/>
    <w:rsid w:val="004F6D13"/>
    <w:rsid w:val="004F6E4F"/>
    <w:rsid w:val="004F707D"/>
    <w:rsid w:val="004F71EC"/>
    <w:rsid w:val="004F7287"/>
    <w:rsid w:val="004F732A"/>
    <w:rsid w:val="004F735F"/>
    <w:rsid w:val="004F7775"/>
    <w:rsid w:val="004F77AF"/>
    <w:rsid w:val="004F79C2"/>
    <w:rsid w:val="004F7E93"/>
    <w:rsid w:val="005001E9"/>
    <w:rsid w:val="00500210"/>
    <w:rsid w:val="005007BB"/>
    <w:rsid w:val="00500AE1"/>
    <w:rsid w:val="00500D08"/>
    <w:rsid w:val="00500FD7"/>
    <w:rsid w:val="005010CE"/>
    <w:rsid w:val="0050155D"/>
    <w:rsid w:val="00501B6E"/>
    <w:rsid w:val="00501D6C"/>
    <w:rsid w:val="00501F99"/>
    <w:rsid w:val="00502010"/>
    <w:rsid w:val="00502487"/>
    <w:rsid w:val="00502846"/>
    <w:rsid w:val="00502A9A"/>
    <w:rsid w:val="00502B92"/>
    <w:rsid w:val="00502BEC"/>
    <w:rsid w:val="00502D80"/>
    <w:rsid w:val="00502DBE"/>
    <w:rsid w:val="00502F7E"/>
    <w:rsid w:val="00502F90"/>
    <w:rsid w:val="00503267"/>
    <w:rsid w:val="00503A83"/>
    <w:rsid w:val="00503CD8"/>
    <w:rsid w:val="00503F5F"/>
    <w:rsid w:val="005042A2"/>
    <w:rsid w:val="005042DC"/>
    <w:rsid w:val="005043FC"/>
    <w:rsid w:val="00504604"/>
    <w:rsid w:val="00504797"/>
    <w:rsid w:val="00504AEF"/>
    <w:rsid w:val="005057D1"/>
    <w:rsid w:val="0050580F"/>
    <w:rsid w:val="00505B68"/>
    <w:rsid w:val="0050622A"/>
    <w:rsid w:val="0050660C"/>
    <w:rsid w:val="005068E1"/>
    <w:rsid w:val="00506A65"/>
    <w:rsid w:val="00506CE2"/>
    <w:rsid w:val="00506EB4"/>
    <w:rsid w:val="00506F4F"/>
    <w:rsid w:val="00507201"/>
    <w:rsid w:val="005078AC"/>
    <w:rsid w:val="00507982"/>
    <w:rsid w:val="00510E01"/>
    <w:rsid w:val="0051100A"/>
    <w:rsid w:val="00511101"/>
    <w:rsid w:val="00511315"/>
    <w:rsid w:val="0051140D"/>
    <w:rsid w:val="005115AE"/>
    <w:rsid w:val="00511BAE"/>
    <w:rsid w:val="00512A01"/>
    <w:rsid w:val="00512C39"/>
    <w:rsid w:val="00513208"/>
    <w:rsid w:val="00513263"/>
    <w:rsid w:val="005132F6"/>
    <w:rsid w:val="00513658"/>
    <w:rsid w:val="0051397E"/>
    <w:rsid w:val="00513B60"/>
    <w:rsid w:val="0051413C"/>
    <w:rsid w:val="00514464"/>
    <w:rsid w:val="0051455B"/>
    <w:rsid w:val="00514583"/>
    <w:rsid w:val="00514CAE"/>
    <w:rsid w:val="005150B2"/>
    <w:rsid w:val="005156A2"/>
    <w:rsid w:val="00515A2B"/>
    <w:rsid w:val="00515AD4"/>
    <w:rsid w:val="00515B00"/>
    <w:rsid w:val="00515BCE"/>
    <w:rsid w:val="00515FA5"/>
    <w:rsid w:val="0051618F"/>
    <w:rsid w:val="00516537"/>
    <w:rsid w:val="0051674C"/>
    <w:rsid w:val="0051682D"/>
    <w:rsid w:val="00516C1B"/>
    <w:rsid w:val="005170ED"/>
    <w:rsid w:val="005173B3"/>
    <w:rsid w:val="00517BC1"/>
    <w:rsid w:val="00520237"/>
    <w:rsid w:val="0052113B"/>
    <w:rsid w:val="00521216"/>
    <w:rsid w:val="00521312"/>
    <w:rsid w:val="00521C86"/>
    <w:rsid w:val="005220C3"/>
    <w:rsid w:val="00522301"/>
    <w:rsid w:val="0052288A"/>
    <w:rsid w:val="00522C0D"/>
    <w:rsid w:val="00522CAF"/>
    <w:rsid w:val="00522D6E"/>
    <w:rsid w:val="00522D8E"/>
    <w:rsid w:val="00522EEE"/>
    <w:rsid w:val="0052308D"/>
    <w:rsid w:val="00523648"/>
    <w:rsid w:val="005236CD"/>
    <w:rsid w:val="00523E14"/>
    <w:rsid w:val="005249B2"/>
    <w:rsid w:val="00524A98"/>
    <w:rsid w:val="00525487"/>
    <w:rsid w:val="0052559D"/>
    <w:rsid w:val="005256E4"/>
    <w:rsid w:val="0052593B"/>
    <w:rsid w:val="00525964"/>
    <w:rsid w:val="0052606B"/>
    <w:rsid w:val="00526233"/>
    <w:rsid w:val="005262B5"/>
    <w:rsid w:val="00526784"/>
    <w:rsid w:val="0052693E"/>
    <w:rsid w:val="00526A1B"/>
    <w:rsid w:val="00526D8E"/>
    <w:rsid w:val="00526ED9"/>
    <w:rsid w:val="00527266"/>
    <w:rsid w:val="0052732F"/>
    <w:rsid w:val="0052777C"/>
    <w:rsid w:val="005279AE"/>
    <w:rsid w:val="00527D7F"/>
    <w:rsid w:val="00527E23"/>
    <w:rsid w:val="005301A3"/>
    <w:rsid w:val="0053064D"/>
    <w:rsid w:val="0053093A"/>
    <w:rsid w:val="00530C99"/>
    <w:rsid w:val="00530EDB"/>
    <w:rsid w:val="00531073"/>
    <w:rsid w:val="005311DB"/>
    <w:rsid w:val="00531868"/>
    <w:rsid w:val="00531902"/>
    <w:rsid w:val="00531E69"/>
    <w:rsid w:val="00531EC0"/>
    <w:rsid w:val="00532000"/>
    <w:rsid w:val="005321D6"/>
    <w:rsid w:val="00533163"/>
    <w:rsid w:val="0053337E"/>
    <w:rsid w:val="00533446"/>
    <w:rsid w:val="00533579"/>
    <w:rsid w:val="00533838"/>
    <w:rsid w:val="005339DC"/>
    <w:rsid w:val="00533DBA"/>
    <w:rsid w:val="00533F21"/>
    <w:rsid w:val="005340D7"/>
    <w:rsid w:val="005342BC"/>
    <w:rsid w:val="005345DE"/>
    <w:rsid w:val="00534E1A"/>
    <w:rsid w:val="00534E63"/>
    <w:rsid w:val="00534F4B"/>
    <w:rsid w:val="005351B5"/>
    <w:rsid w:val="00535F15"/>
    <w:rsid w:val="00535FBF"/>
    <w:rsid w:val="00536120"/>
    <w:rsid w:val="005364A8"/>
    <w:rsid w:val="0053693D"/>
    <w:rsid w:val="00536C95"/>
    <w:rsid w:val="00536CF3"/>
    <w:rsid w:val="00536F16"/>
    <w:rsid w:val="00536F24"/>
    <w:rsid w:val="0053762F"/>
    <w:rsid w:val="00537635"/>
    <w:rsid w:val="00537B3F"/>
    <w:rsid w:val="005400A5"/>
    <w:rsid w:val="005405AB"/>
    <w:rsid w:val="00540D8C"/>
    <w:rsid w:val="00540DB8"/>
    <w:rsid w:val="00540F60"/>
    <w:rsid w:val="00540F7D"/>
    <w:rsid w:val="005412CF"/>
    <w:rsid w:val="00541465"/>
    <w:rsid w:val="0054164D"/>
    <w:rsid w:val="00541720"/>
    <w:rsid w:val="005419CA"/>
    <w:rsid w:val="00542E84"/>
    <w:rsid w:val="0054342C"/>
    <w:rsid w:val="00543643"/>
    <w:rsid w:val="00543CC8"/>
    <w:rsid w:val="0054400C"/>
    <w:rsid w:val="00544D07"/>
    <w:rsid w:val="00544E66"/>
    <w:rsid w:val="005452D1"/>
    <w:rsid w:val="005453A9"/>
    <w:rsid w:val="00545496"/>
    <w:rsid w:val="00545500"/>
    <w:rsid w:val="0054568A"/>
    <w:rsid w:val="00545AC8"/>
    <w:rsid w:val="00545FA1"/>
    <w:rsid w:val="0054660B"/>
    <w:rsid w:val="0054669D"/>
    <w:rsid w:val="00546714"/>
    <w:rsid w:val="00546785"/>
    <w:rsid w:val="005467E4"/>
    <w:rsid w:val="00547107"/>
    <w:rsid w:val="0054726A"/>
    <w:rsid w:val="0054763C"/>
    <w:rsid w:val="00547BD9"/>
    <w:rsid w:val="00547BE3"/>
    <w:rsid w:val="00547CC0"/>
    <w:rsid w:val="00550419"/>
    <w:rsid w:val="005504C8"/>
    <w:rsid w:val="005509C4"/>
    <w:rsid w:val="00551257"/>
    <w:rsid w:val="00551893"/>
    <w:rsid w:val="00551A23"/>
    <w:rsid w:val="00551B45"/>
    <w:rsid w:val="00551C43"/>
    <w:rsid w:val="00551C4E"/>
    <w:rsid w:val="00551D80"/>
    <w:rsid w:val="005524DC"/>
    <w:rsid w:val="00552852"/>
    <w:rsid w:val="00552CBD"/>
    <w:rsid w:val="00552DD1"/>
    <w:rsid w:val="00552E9A"/>
    <w:rsid w:val="00553194"/>
    <w:rsid w:val="005538FF"/>
    <w:rsid w:val="00553E48"/>
    <w:rsid w:val="00553FFC"/>
    <w:rsid w:val="00554806"/>
    <w:rsid w:val="005549BB"/>
    <w:rsid w:val="00554A94"/>
    <w:rsid w:val="00554B09"/>
    <w:rsid w:val="00554D7C"/>
    <w:rsid w:val="005555BB"/>
    <w:rsid w:val="005555CA"/>
    <w:rsid w:val="00555855"/>
    <w:rsid w:val="00555D7B"/>
    <w:rsid w:val="00556031"/>
    <w:rsid w:val="005563D9"/>
    <w:rsid w:val="00556616"/>
    <w:rsid w:val="00556788"/>
    <w:rsid w:val="00556B9A"/>
    <w:rsid w:val="00556BDA"/>
    <w:rsid w:val="00556BF0"/>
    <w:rsid w:val="00556E5C"/>
    <w:rsid w:val="00557289"/>
    <w:rsid w:val="005572F5"/>
    <w:rsid w:val="005578DE"/>
    <w:rsid w:val="00557B29"/>
    <w:rsid w:val="005601DF"/>
    <w:rsid w:val="005607D8"/>
    <w:rsid w:val="0056083D"/>
    <w:rsid w:val="00560A3E"/>
    <w:rsid w:val="00560C66"/>
    <w:rsid w:val="00561092"/>
    <w:rsid w:val="00561308"/>
    <w:rsid w:val="0056143B"/>
    <w:rsid w:val="005614B7"/>
    <w:rsid w:val="00561628"/>
    <w:rsid w:val="00561757"/>
    <w:rsid w:val="00561B65"/>
    <w:rsid w:val="00561D9F"/>
    <w:rsid w:val="00561DED"/>
    <w:rsid w:val="00562537"/>
    <w:rsid w:val="00562BEF"/>
    <w:rsid w:val="00562C5C"/>
    <w:rsid w:val="005631CB"/>
    <w:rsid w:val="005636A2"/>
    <w:rsid w:val="00563E83"/>
    <w:rsid w:val="005641E4"/>
    <w:rsid w:val="0056461A"/>
    <w:rsid w:val="0056486B"/>
    <w:rsid w:val="0056488D"/>
    <w:rsid w:val="00564902"/>
    <w:rsid w:val="0056505A"/>
    <w:rsid w:val="0056555B"/>
    <w:rsid w:val="0056556F"/>
    <w:rsid w:val="00565730"/>
    <w:rsid w:val="005659BE"/>
    <w:rsid w:val="00565C75"/>
    <w:rsid w:val="00566331"/>
    <w:rsid w:val="00566B1D"/>
    <w:rsid w:val="005672E9"/>
    <w:rsid w:val="0056735A"/>
    <w:rsid w:val="0056762A"/>
    <w:rsid w:val="00567CDE"/>
    <w:rsid w:val="00567D61"/>
    <w:rsid w:val="00570200"/>
    <w:rsid w:val="005704DD"/>
    <w:rsid w:val="005707A5"/>
    <w:rsid w:val="00570D0E"/>
    <w:rsid w:val="00570D82"/>
    <w:rsid w:val="00570E54"/>
    <w:rsid w:val="00571436"/>
    <w:rsid w:val="0057160F"/>
    <w:rsid w:val="00571B4E"/>
    <w:rsid w:val="00571F06"/>
    <w:rsid w:val="005721C4"/>
    <w:rsid w:val="00572974"/>
    <w:rsid w:val="00572B2B"/>
    <w:rsid w:val="00572BEA"/>
    <w:rsid w:val="00572ED2"/>
    <w:rsid w:val="00573029"/>
    <w:rsid w:val="0057306B"/>
    <w:rsid w:val="005733D2"/>
    <w:rsid w:val="005737CB"/>
    <w:rsid w:val="00573879"/>
    <w:rsid w:val="00573AFC"/>
    <w:rsid w:val="005741A2"/>
    <w:rsid w:val="00574342"/>
    <w:rsid w:val="0057457E"/>
    <w:rsid w:val="00574614"/>
    <w:rsid w:val="005747A6"/>
    <w:rsid w:val="00574882"/>
    <w:rsid w:val="00574C6A"/>
    <w:rsid w:val="005751B1"/>
    <w:rsid w:val="00575351"/>
    <w:rsid w:val="00575767"/>
    <w:rsid w:val="0057584F"/>
    <w:rsid w:val="005759FC"/>
    <w:rsid w:val="00575A6D"/>
    <w:rsid w:val="00575B8B"/>
    <w:rsid w:val="00575DCC"/>
    <w:rsid w:val="005762EA"/>
    <w:rsid w:val="005766CC"/>
    <w:rsid w:val="0057699A"/>
    <w:rsid w:val="00576F59"/>
    <w:rsid w:val="005770BF"/>
    <w:rsid w:val="00577489"/>
    <w:rsid w:val="00577CA1"/>
    <w:rsid w:val="00577E04"/>
    <w:rsid w:val="00580ABC"/>
    <w:rsid w:val="00580AD7"/>
    <w:rsid w:val="005814AB"/>
    <w:rsid w:val="0058163B"/>
    <w:rsid w:val="00581698"/>
    <w:rsid w:val="005818C8"/>
    <w:rsid w:val="00581C8D"/>
    <w:rsid w:val="00581CFB"/>
    <w:rsid w:val="00581DEA"/>
    <w:rsid w:val="00582001"/>
    <w:rsid w:val="00582094"/>
    <w:rsid w:val="0058227A"/>
    <w:rsid w:val="00582504"/>
    <w:rsid w:val="00582580"/>
    <w:rsid w:val="00582DDD"/>
    <w:rsid w:val="005830B9"/>
    <w:rsid w:val="0058341C"/>
    <w:rsid w:val="00583481"/>
    <w:rsid w:val="00583721"/>
    <w:rsid w:val="00583B9A"/>
    <w:rsid w:val="00583DA9"/>
    <w:rsid w:val="005845DC"/>
    <w:rsid w:val="00584955"/>
    <w:rsid w:val="00584C97"/>
    <w:rsid w:val="00584F31"/>
    <w:rsid w:val="00584F7C"/>
    <w:rsid w:val="00585461"/>
    <w:rsid w:val="00585496"/>
    <w:rsid w:val="005854A1"/>
    <w:rsid w:val="005859AC"/>
    <w:rsid w:val="00585FBC"/>
    <w:rsid w:val="0058620F"/>
    <w:rsid w:val="0058630D"/>
    <w:rsid w:val="0058648D"/>
    <w:rsid w:val="00586706"/>
    <w:rsid w:val="00586723"/>
    <w:rsid w:val="00586ACA"/>
    <w:rsid w:val="00586B27"/>
    <w:rsid w:val="00586DAC"/>
    <w:rsid w:val="00587110"/>
    <w:rsid w:val="005871F6"/>
    <w:rsid w:val="00587AB9"/>
    <w:rsid w:val="00587C7A"/>
    <w:rsid w:val="00587E0F"/>
    <w:rsid w:val="00590145"/>
    <w:rsid w:val="0059035F"/>
    <w:rsid w:val="005905AF"/>
    <w:rsid w:val="00590D09"/>
    <w:rsid w:val="00591016"/>
    <w:rsid w:val="0059133C"/>
    <w:rsid w:val="00591669"/>
    <w:rsid w:val="00591964"/>
    <w:rsid w:val="00591997"/>
    <w:rsid w:val="00591B4E"/>
    <w:rsid w:val="00591DA3"/>
    <w:rsid w:val="00591F30"/>
    <w:rsid w:val="0059218C"/>
    <w:rsid w:val="00592471"/>
    <w:rsid w:val="00592754"/>
    <w:rsid w:val="00592865"/>
    <w:rsid w:val="005928FF"/>
    <w:rsid w:val="0059295A"/>
    <w:rsid w:val="00592A75"/>
    <w:rsid w:val="00592C91"/>
    <w:rsid w:val="00592CD3"/>
    <w:rsid w:val="00592EC2"/>
    <w:rsid w:val="00593291"/>
    <w:rsid w:val="00593330"/>
    <w:rsid w:val="00594093"/>
    <w:rsid w:val="00594414"/>
    <w:rsid w:val="005946F2"/>
    <w:rsid w:val="00594703"/>
    <w:rsid w:val="00594B4D"/>
    <w:rsid w:val="00594F74"/>
    <w:rsid w:val="0059506C"/>
    <w:rsid w:val="0059513C"/>
    <w:rsid w:val="005951B1"/>
    <w:rsid w:val="0059527B"/>
    <w:rsid w:val="005956D1"/>
    <w:rsid w:val="00595839"/>
    <w:rsid w:val="005959C6"/>
    <w:rsid w:val="00595BBA"/>
    <w:rsid w:val="00595E6A"/>
    <w:rsid w:val="00595FF8"/>
    <w:rsid w:val="0059667D"/>
    <w:rsid w:val="005966F8"/>
    <w:rsid w:val="00596892"/>
    <w:rsid w:val="005968D0"/>
    <w:rsid w:val="00596ACC"/>
    <w:rsid w:val="00596B69"/>
    <w:rsid w:val="00596DD5"/>
    <w:rsid w:val="00596F37"/>
    <w:rsid w:val="0059703C"/>
    <w:rsid w:val="0059753D"/>
    <w:rsid w:val="0059756D"/>
    <w:rsid w:val="00597A1F"/>
    <w:rsid w:val="005A0261"/>
    <w:rsid w:val="005A054E"/>
    <w:rsid w:val="005A058F"/>
    <w:rsid w:val="005A05AD"/>
    <w:rsid w:val="005A1129"/>
    <w:rsid w:val="005A173E"/>
    <w:rsid w:val="005A1768"/>
    <w:rsid w:val="005A18AD"/>
    <w:rsid w:val="005A1EDA"/>
    <w:rsid w:val="005A294A"/>
    <w:rsid w:val="005A2DBC"/>
    <w:rsid w:val="005A390A"/>
    <w:rsid w:val="005A3934"/>
    <w:rsid w:val="005A3949"/>
    <w:rsid w:val="005A3BDE"/>
    <w:rsid w:val="005A3C8C"/>
    <w:rsid w:val="005A3EA8"/>
    <w:rsid w:val="005A3EBA"/>
    <w:rsid w:val="005A424B"/>
    <w:rsid w:val="005A43DC"/>
    <w:rsid w:val="005A4837"/>
    <w:rsid w:val="005A48E4"/>
    <w:rsid w:val="005A4955"/>
    <w:rsid w:val="005A4D34"/>
    <w:rsid w:val="005A52EA"/>
    <w:rsid w:val="005A5875"/>
    <w:rsid w:val="005A6052"/>
    <w:rsid w:val="005A616A"/>
    <w:rsid w:val="005A64AC"/>
    <w:rsid w:val="005A66A8"/>
    <w:rsid w:val="005A6702"/>
    <w:rsid w:val="005A69E3"/>
    <w:rsid w:val="005A6A0F"/>
    <w:rsid w:val="005A6A8F"/>
    <w:rsid w:val="005A6B1F"/>
    <w:rsid w:val="005A6B83"/>
    <w:rsid w:val="005A7332"/>
    <w:rsid w:val="005A733F"/>
    <w:rsid w:val="005A73A8"/>
    <w:rsid w:val="005A73B3"/>
    <w:rsid w:val="005A767E"/>
    <w:rsid w:val="005A7AF8"/>
    <w:rsid w:val="005A7CAE"/>
    <w:rsid w:val="005A7E40"/>
    <w:rsid w:val="005A7E72"/>
    <w:rsid w:val="005A7EE7"/>
    <w:rsid w:val="005B0250"/>
    <w:rsid w:val="005B02F1"/>
    <w:rsid w:val="005B0932"/>
    <w:rsid w:val="005B0A40"/>
    <w:rsid w:val="005B0C3C"/>
    <w:rsid w:val="005B12A7"/>
    <w:rsid w:val="005B1910"/>
    <w:rsid w:val="005B1A98"/>
    <w:rsid w:val="005B1DFE"/>
    <w:rsid w:val="005B1FE0"/>
    <w:rsid w:val="005B2172"/>
    <w:rsid w:val="005B21B1"/>
    <w:rsid w:val="005B283B"/>
    <w:rsid w:val="005B2F9F"/>
    <w:rsid w:val="005B32B0"/>
    <w:rsid w:val="005B33DE"/>
    <w:rsid w:val="005B3760"/>
    <w:rsid w:val="005B3A65"/>
    <w:rsid w:val="005B3ADE"/>
    <w:rsid w:val="005B3B60"/>
    <w:rsid w:val="005B4AC8"/>
    <w:rsid w:val="005B4B5B"/>
    <w:rsid w:val="005B4FC3"/>
    <w:rsid w:val="005B523A"/>
    <w:rsid w:val="005B53A3"/>
    <w:rsid w:val="005B567C"/>
    <w:rsid w:val="005B584B"/>
    <w:rsid w:val="005B5981"/>
    <w:rsid w:val="005B5C08"/>
    <w:rsid w:val="005B5DDA"/>
    <w:rsid w:val="005B607C"/>
    <w:rsid w:val="005B6376"/>
    <w:rsid w:val="005B664E"/>
    <w:rsid w:val="005B6783"/>
    <w:rsid w:val="005B6875"/>
    <w:rsid w:val="005B6F69"/>
    <w:rsid w:val="005B72AC"/>
    <w:rsid w:val="005B7525"/>
    <w:rsid w:val="005B753A"/>
    <w:rsid w:val="005B767B"/>
    <w:rsid w:val="005B77E7"/>
    <w:rsid w:val="005C003D"/>
    <w:rsid w:val="005C047A"/>
    <w:rsid w:val="005C0B13"/>
    <w:rsid w:val="005C0B94"/>
    <w:rsid w:val="005C0C51"/>
    <w:rsid w:val="005C0CAE"/>
    <w:rsid w:val="005C0D33"/>
    <w:rsid w:val="005C0DC0"/>
    <w:rsid w:val="005C0E4A"/>
    <w:rsid w:val="005C123E"/>
    <w:rsid w:val="005C1632"/>
    <w:rsid w:val="005C2035"/>
    <w:rsid w:val="005C2417"/>
    <w:rsid w:val="005C2549"/>
    <w:rsid w:val="005C2751"/>
    <w:rsid w:val="005C2B53"/>
    <w:rsid w:val="005C2C25"/>
    <w:rsid w:val="005C3115"/>
    <w:rsid w:val="005C3566"/>
    <w:rsid w:val="005C3567"/>
    <w:rsid w:val="005C35DE"/>
    <w:rsid w:val="005C3832"/>
    <w:rsid w:val="005C39B2"/>
    <w:rsid w:val="005C3AD3"/>
    <w:rsid w:val="005C3C4D"/>
    <w:rsid w:val="005C3FDD"/>
    <w:rsid w:val="005C4054"/>
    <w:rsid w:val="005C43CC"/>
    <w:rsid w:val="005C4596"/>
    <w:rsid w:val="005C45E6"/>
    <w:rsid w:val="005C48A7"/>
    <w:rsid w:val="005C50C1"/>
    <w:rsid w:val="005C5118"/>
    <w:rsid w:val="005C5A71"/>
    <w:rsid w:val="005C5E69"/>
    <w:rsid w:val="005C6555"/>
    <w:rsid w:val="005C67D5"/>
    <w:rsid w:val="005C69C6"/>
    <w:rsid w:val="005C6CF4"/>
    <w:rsid w:val="005C7104"/>
    <w:rsid w:val="005C7771"/>
    <w:rsid w:val="005C7792"/>
    <w:rsid w:val="005C78B4"/>
    <w:rsid w:val="005C78BB"/>
    <w:rsid w:val="005C798E"/>
    <w:rsid w:val="005C7BB9"/>
    <w:rsid w:val="005C7DEE"/>
    <w:rsid w:val="005C7F98"/>
    <w:rsid w:val="005D018B"/>
    <w:rsid w:val="005D022F"/>
    <w:rsid w:val="005D03B6"/>
    <w:rsid w:val="005D085E"/>
    <w:rsid w:val="005D0883"/>
    <w:rsid w:val="005D0B19"/>
    <w:rsid w:val="005D0CE9"/>
    <w:rsid w:val="005D10B3"/>
    <w:rsid w:val="005D10F6"/>
    <w:rsid w:val="005D1298"/>
    <w:rsid w:val="005D15DD"/>
    <w:rsid w:val="005D160B"/>
    <w:rsid w:val="005D1DBE"/>
    <w:rsid w:val="005D25F2"/>
    <w:rsid w:val="005D2678"/>
    <w:rsid w:val="005D282F"/>
    <w:rsid w:val="005D2880"/>
    <w:rsid w:val="005D302D"/>
    <w:rsid w:val="005D3071"/>
    <w:rsid w:val="005D30B8"/>
    <w:rsid w:val="005D30BC"/>
    <w:rsid w:val="005D331C"/>
    <w:rsid w:val="005D35BA"/>
    <w:rsid w:val="005D35E8"/>
    <w:rsid w:val="005D3726"/>
    <w:rsid w:val="005D380D"/>
    <w:rsid w:val="005D4509"/>
    <w:rsid w:val="005D4537"/>
    <w:rsid w:val="005D4566"/>
    <w:rsid w:val="005D47F9"/>
    <w:rsid w:val="005D4801"/>
    <w:rsid w:val="005D48DF"/>
    <w:rsid w:val="005D4A5B"/>
    <w:rsid w:val="005D4F1C"/>
    <w:rsid w:val="005D510C"/>
    <w:rsid w:val="005D5412"/>
    <w:rsid w:val="005D585A"/>
    <w:rsid w:val="005D5D6D"/>
    <w:rsid w:val="005D5FA3"/>
    <w:rsid w:val="005D6099"/>
    <w:rsid w:val="005D6623"/>
    <w:rsid w:val="005D684D"/>
    <w:rsid w:val="005D6914"/>
    <w:rsid w:val="005D6930"/>
    <w:rsid w:val="005D6A77"/>
    <w:rsid w:val="005D6ACA"/>
    <w:rsid w:val="005D6B53"/>
    <w:rsid w:val="005D782C"/>
    <w:rsid w:val="005D7C65"/>
    <w:rsid w:val="005D7D75"/>
    <w:rsid w:val="005D7EE5"/>
    <w:rsid w:val="005D7EF0"/>
    <w:rsid w:val="005E0518"/>
    <w:rsid w:val="005E060C"/>
    <w:rsid w:val="005E064F"/>
    <w:rsid w:val="005E0D10"/>
    <w:rsid w:val="005E0E7C"/>
    <w:rsid w:val="005E18FF"/>
    <w:rsid w:val="005E1B29"/>
    <w:rsid w:val="005E232A"/>
    <w:rsid w:val="005E29B6"/>
    <w:rsid w:val="005E2CB6"/>
    <w:rsid w:val="005E2D25"/>
    <w:rsid w:val="005E2E48"/>
    <w:rsid w:val="005E2F4A"/>
    <w:rsid w:val="005E323B"/>
    <w:rsid w:val="005E3BD9"/>
    <w:rsid w:val="005E3E3E"/>
    <w:rsid w:val="005E42AF"/>
    <w:rsid w:val="005E48E7"/>
    <w:rsid w:val="005E4CF8"/>
    <w:rsid w:val="005E51F7"/>
    <w:rsid w:val="005E525A"/>
    <w:rsid w:val="005E540D"/>
    <w:rsid w:val="005E56B9"/>
    <w:rsid w:val="005E57C8"/>
    <w:rsid w:val="005E5CB9"/>
    <w:rsid w:val="005E61CA"/>
    <w:rsid w:val="005E653C"/>
    <w:rsid w:val="005E66BD"/>
    <w:rsid w:val="005E6AD6"/>
    <w:rsid w:val="005E6DD7"/>
    <w:rsid w:val="005E6EFC"/>
    <w:rsid w:val="005E73CC"/>
    <w:rsid w:val="005E7503"/>
    <w:rsid w:val="005E75B9"/>
    <w:rsid w:val="005E765A"/>
    <w:rsid w:val="005E775F"/>
    <w:rsid w:val="005E7B8D"/>
    <w:rsid w:val="005E7D40"/>
    <w:rsid w:val="005E7E90"/>
    <w:rsid w:val="005F056C"/>
    <w:rsid w:val="005F0762"/>
    <w:rsid w:val="005F088D"/>
    <w:rsid w:val="005F0A36"/>
    <w:rsid w:val="005F1067"/>
    <w:rsid w:val="005F1184"/>
    <w:rsid w:val="005F122A"/>
    <w:rsid w:val="005F191C"/>
    <w:rsid w:val="005F1B83"/>
    <w:rsid w:val="005F1C3C"/>
    <w:rsid w:val="005F1CE6"/>
    <w:rsid w:val="005F1E38"/>
    <w:rsid w:val="005F2344"/>
    <w:rsid w:val="005F2886"/>
    <w:rsid w:val="005F2C20"/>
    <w:rsid w:val="005F2DB0"/>
    <w:rsid w:val="005F2E62"/>
    <w:rsid w:val="005F3168"/>
    <w:rsid w:val="005F3647"/>
    <w:rsid w:val="005F3945"/>
    <w:rsid w:val="005F3F05"/>
    <w:rsid w:val="005F40AE"/>
    <w:rsid w:val="005F40FA"/>
    <w:rsid w:val="005F41C7"/>
    <w:rsid w:val="005F4398"/>
    <w:rsid w:val="005F4D10"/>
    <w:rsid w:val="005F537B"/>
    <w:rsid w:val="005F53E9"/>
    <w:rsid w:val="005F5531"/>
    <w:rsid w:val="005F55AF"/>
    <w:rsid w:val="005F5807"/>
    <w:rsid w:val="005F59EA"/>
    <w:rsid w:val="005F5B3C"/>
    <w:rsid w:val="005F5E71"/>
    <w:rsid w:val="005F600B"/>
    <w:rsid w:val="005F63F3"/>
    <w:rsid w:val="005F6C13"/>
    <w:rsid w:val="005F6F6F"/>
    <w:rsid w:val="005F6FD9"/>
    <w:rsid w:val="005F7175"/>
    <w:rsid w:val="005F7240"/>
    <w:rsid w:val="005F727A"/>
    <w:rsid w:val="005F7825"/>
    <w:rsid w:val="005F7937"/>
    <w:rsid w:val="005F79E8"/>
    <w:rsid w:val="005F7A5B"/>
    <w:rsid w:val="005F7AD8"/>
    <w:rsid w:val="0060006D"/>
    <w:rsid w:val="00600208"/>
    <w:rsid w:val="00600255"/>
    <w:rsid w:val="006004C1"/>
    <w:rsid w:val="00600927"/>
    <w:rsid w:val="00600B2E"/>
    <w:rsid w:val="00601072"/>
    <w:rsid w:val="00601315"/>
    <w:rsid w:val="00601533"/>
    <w:rsid w:val="0060164A"/>
    <w:rsid w:val="00601FBD"/>
    <w:rsid w:val="00602192"/>
    <w:rsid w:val="0060263B"/>
    <w:rsid w:val="00602643"/>
    <w:rsid w:val="006026E6"/>
    <w:rsid w:val="00602C4D"/>
    <w:rsid w:val="00602ED7"/>
    <w:rsid w:val="00602F2F"/>
    <w:rsid w:val="006039F3"/>
    <w:rsid w:val="00603FD6"/>
    <w:rsid w:val="006044DD"/>
    <w:rsid w:val="00604593"/>
    <w:rsid w:val="006045B3"/>
    <w:rsid w:val="0060473B"/>
    <w:rsid w:val="0060476C"/>
    <w:rsid w:val="00604966"/>
    <w:rsid w:val="006050AD"/>
    <w:rsid w:val="00605166"/>
    <w:rsid w:val="006053B2"/>
    <w:rsid w:val="0060581F"/>
    <w:rsid w:val="006059C8"/>
    <w:rsid w:val="00606272"/>
    <w:rsid w:val="00606349"/>
    <w:rsid w:val="00607240"/>
    <w:rsid w:val="006072BB"/>
    <w:rsid w:val="00607348"/>
    <w:rsid w:val="00607449"/>
    <w:rsid w:val="006077FD"/>
    <w:rsid w:val="006078E1"/>
    <w:rsid w:val="00607C5D"/>
    <w:rsid w:val="00607D1C"/>
    <w:rsid w:val="00607F55"/>
    <w:rsid w:val="00610235"/>
    <w:rsid w:val="00610594"/>
    <w:rsid w:val="006105FD"/>
    <w:rsid w:val="00610605"/>
    <w:rsid w:val="00610744"/>
    <w:rsid w:val="006107CB"/>
    <w:rsid w:val="0061080C"/>
    <w:rsid w:val="0061085C"/>
    <w:rsid w:val="00610C33"/>
    <w:rsid w:val="00610CB5"/>
    <w:rsid w:val="00610CC2"/>
    <w:rsid w:val="00610D1D"/>
    <w:rsid w:val="00610F4F"/>
    <w:rsid w:val="00611767"/>
    <w:rsid w:val="00611784"/>
    <w:rsid w:val="00611905"/>
    <w:rsid w:val="00611EF1"/>
    <w:rsid w:val="006121EA"/>
    <w:rsid w:val="0061235D"/>
    <w:rsid w:val="006123A8"/>
    <w:rsid w:val="006123FB"/>
    <w:rsid w:val="00612509"/>
    <w:rsid w:val="00612670"/>
    <w:rsid w:val="0061297E"/>
    <w:rsid w:val="00612FEA"/>
    <w:rsid w:val="00613438"/>
    <w:rsid w:val="00613621"/>
    <w:rsid w:val="006137BE"/>
    <w:rsid w:val="00613969"/>
    <w:rsid w:val="00613BB6"/>
    <w:rsid w:val="00613C92"/>
    <w:rsid w:val="00614189"/>
    <w:rsid w:val="006145AB"/>
    <w:rsid w:val="00614C3E"/>
    <w:rsid w:val="00614D09"/>
    <w:rsid w:val="00614FEB"/>
    <w:rsid w:val="006153D0"/>
    <w:rsid w:val="00615860"/>
    <w:rsid w:val="00615BAE"/>
    <w:rsid w:val="00615C91"/>
    <w:rsid w:val="00615D8E"/>
    <w:rsid w:val="006161B4"/>
    <w:rsid w:val="006161C9"/>
    <w:rsid w:val="00616655"/>
    <w:rsid w:val="00616CCA"/>
    <w:rsid w:val="00616F21"/>
    <w:rsid w:val="00616FB0"/>
    <w:rsid w:val="00616FBA"/>
    <w:rsid w:val="006172D8"/>
    <w:rsid w:val="006174D7"/>
    <w:rsid w:val="00617556"/>
    <w:rsid w:val="00617600"/>
    <w:rsid w:val="00617BB7"/>
    <w:rsid w:val="00617C4C"/>
    <w:rsid w:val="00617C72"/>
    <w:rsid w:val="00620229"/>
    <w:rsid w:val="006203AA"/>
    <w:rsid w:val="006207EB"/>
    <w:rsid w:val="00620826"/>
    <w:rsid w:val="00620879"/>
    <w:rsid w:val="00620A69"/>
    <w:rsid w:val="0062132C"/>
    <w:rsid w:val="006219DD"/>
    <w:rsid w:val="00621F21"/>
    <w:rsid w:val="006220F5"/>
    <w:rsid w:val="006225AA"/>
    <w:rsid w:val="00622F6B"/>
    <w:rsid w:val="00623151"/>
    <w:rsid w:val="006232A7"/>
    <w:rsid w:val="0062394C"/>
    <w:rsid w:val="00623EE1"/>
    <w:rsid w:val="00624344"/>
    <w:rsid w:val="00624761"/>
    <w:rsid w:val="006247A9"/>
    <w:rsid w:val="006253CC"/>
    <w:rsid w:val="0062559E"/>
    <w:rsid w:val="00625951"/>
    <w:rsid w:val="00625AA3"/>
    <w:rsid w:val="00625E03"/>
    <w:rsid w:val="00625E6C"/>
    <w:rsid w:val="00625F5D"/>
    <w:rsid w:val="006261C7"/>
    <w:rsid w:val="00626328"/>
    <w:rsid w:val="00626C0E"/>
    <w:rsid w:val="00626CE5"/>
    <w:rsid w:val="0062717F"/>
    <w:rsid w:val="00627754"/>
    <w:rsid w:val="00627A3A"/>
    <w:rsid w:val="00627B47"/>
    <w:rsid w:val="00630288"/>
    <w:rsid w:val="0063069D"/>
    <w:rsid w:val="006307B1"/>
    <w:rsid w:val="00630DA8"/>
    <w:rsid w:val="00630EF8"/>
    <w:rsid w:val="00631400"/>
    <w:rsid w:val="0063141A"/>
    <w:rsid w:val="006315EC"/>
    <w:rsid w:val="0063188D"/>
    <w:rsid w:val="006318BB"/>
    <w:rsid w:val="0063197E"/>
    <w:rsid w:val="00631A83"/>
    <w:rsid w:val="00631B28"/>
    <w:rsid w:val="00631D8F"/>
    <w:rsid w:val="00631F1D"/>
    <w:rsid w:val="00631FA4"/>
    <w:rsid w:val="006324A1"/>
    <w:rsid w:val="00632C86"/>
    <w:rsid w:val="00632C9D"/>
    <w:rsid w:val="00632EC6"/>
    <w:rsid w:val="0063348C"/>
    <w:rsid w:val="00633985"/>
    <w:rsid w:val="00633AAA"/>
    <w:rsid w:val="00633B3B"/>
    <w:rsid w:val="00633B6C"/>
    <w:rsid w:val="00633DDA"/>
    <w:rsid w:val="00633E4D"/>
    <w:rsid w:val="0063429B"/>
    <w:rsid w:val="00634531"/>
    <w:rsid w:val="0063478F"/>
    <w:rsid w:val="00634905"/>
    <w:rsid w:val="00634C74"/>
    <w:rsid w:val="00635330"/>
    <w:rsid w:val="00635A45"/>
    <w:rsid w:val="00635F49"/>
    <w:rsid w:val="00635F61"/>
    <w:rsid w:val="006363DD"/>
    <w:rsid w:val="00636723"/>
    <w:rsid w:val="006369D7"/>
    <w:rsid w:val="00637881"/>
    <w:rsid w:val="00637B62"/>
    <w:rsid w:val="00637EE1"/>
    <w:rsid w:val="0064017E"/>
    <w:rsid w:val="00640404"/>
    <w:rsid w:val="0064040C"/>
    <w:rsid w:val="00640787"/>
    <w:rsid w:val="0064096C"/>
    <w:rsid w:val="00640A26"/>
    <w:rsid w:val="00640DAC"/>
    <w:rsid w:val="006418F5"/>
    <w:rsid w:val="00641CE5"/>
    <w:rsid w:val="00641DB9"/>
    <w:rsid w:val="00641F19"/>
    <w:rsid w:val="00642187"/>
    <w:rsid w:val="0064234A"/>
    <w:rsid w:val="006424AD"/>
    <w:rsid w:val="00642521"/>
    <w:rsid w:val="006425F4"/>
    <w:rsid w:val="006426CC"/>
    <w:rsid w:val="00642CCB"/>
    <w:rsid w:val="00642E4D"/>
    <w:rsid w:val="00642FD6"/>
    <w:rsid w:val="006434F3"/>
    <w:rsid w:val="00643C91"/>
    <w:rsid w:val="00643E1F"/>
    <w:rsid w:val="00644263"/>
    <w:rsid w:val="00644414"/>
    <w:rsid w:val="00644468"/>
    <w:rsid w:val="00644520"/>
    <w:rsid w:val="00644732"/>
    <w:rsid w:val="0064489F"/>
    <w:rsid w:val="00645455"/>
    <w:rsid w:val="00645633"/>
    <w:rsid w:val="0064594C"/>
    <w:rsid w:val="00645BF9"/>
    <w:rsid w:val="00646051"/>
    <w:rsid w:val="006464B3"/>
    <w:rsid w:val="006469DF"/>
    <w:rsid w:val="00646DC7"/>
    <w:rsid w:val="00647182"/>
    <w:rsid w:val="00647696"/>
    <w:rsid w:val="00647737"/>
    <w:rsid w:val="006477E7"/>
    <w:rsid w:val="00647B63"/>
    <w:rsid w:val="00647B8B"/>
    <w:rsid w:val="00647B98"/>
    <w:rsid w:val="00647BB2"/>
    <w:rsid w:val="00647C37"/>
    <w:rsid w:val="00647D3A"/>
    <w:rsid w:val="00647DA0"/>
    <w:rsid w:val="00647DB0"/>
    <w:rsid w:val="00647FAF"/>
    <w:rsid w:val="006507B1"/>
    <w:rsid w:val="00650AA5"/>
    <w:rsid w:val="00650D66"/>
    <w:rsid w:val="00651328"/>
    <w:rsid w:val="00651A80"/>
    <w:rsid w:val="00651AEA"/>
    <w:rsid w:val="006525C6"/>
    <w:rsid w:val="0065299D"/>
    <w:rsid w:val="006529CB"/>
    <w:rsid w:val="00652A44"/>
    <w:rsid w:val="00652D32"/>
    <w:rsid w:val="006534CA"/>
    <w:rsid w:val="00653FD7"/>
    <w:rsid w:val="006540B3"/>
    <w:rsid w:val="00654359"/>
    <w:rsid w:val="00654454"/>
    <w:rsid w:val="00654679"/>
    <w:rsid w:val="006547DF"/>
    <w:rsid w:val="00654934"/>
    <w:rsid w:val="00654CD4"/>
    <w:rsid w:val="00654D8A"/>
    <w:rsid w:val="00654F2C"/>
    <w:rsid w:val="00655020"/>
    <w:rsid w:val="006552D1"/>
    <w:rsid w:val="00655363"/>
    <w:rsid w:val="00655A19"/>
    <w:rsid w:val="00655C2C"/>
    <w:rsid w:val="00655E73"/>
    <w:rsid w:val="00655F6C"/>
    <w:rsid w:val="00655FD1"/>
    <w:rsid w:val="00656211"/>
    <w:rsid w:val="006563B7"/>
    <w:rsid w:val="0065656F"/>
    <w:rsid w:val="00656D06"/>
    <w:rsid w:val="00656F92"/>
    <w:rsid w:val="00657053"/>
    <w:rsid w:val="0065723B"/>
    <w:rsid w:val="0065744C"/>
    <w:rsid w:val="0065782B"/>
    <w:rsid w:val="00657938"/>
    <w:rsid w:val="00657A95"/>
    <w:rsid w:val="006600E4"/>
    <w:rsid w:val="00660375"/>
    <w:rsid w:val="00660383"/>
    <w:rsid w:val="006608E3"/>
    <w:rsid w:val="00660AE2"/>
    <w:rsid w:val="006612B4"/>
    <w:rsid w:val="006612C9"/>
    <w:rsid w:val="006614E7"/>
    <w:rsid w:val="00661879"/>
    <w:rsid w:val="00661A1D"/>
    <w:rsid w:val="00661BA2"/>
    <w:rsid w:val="00662390"/>
    <w:rsid w:val="006626AE"/>
    <w:rsid w:val="00662803"/>
    <w:rsid w:val="00662AB8"/>
    <w:rsid w:val="00662BE4"/>
    <w:rsid w:val="00662C38"/>
    <w:rsid w:val="00662E27"/>
    <w:rsid w:val="006630F0"/>
    <w:rsid w:val="006632E7"/>
    <w:rsid w:val="0066358B"/>
    <w:rsid w:val="00663742"/>
    <w:rsid w:val="006637CD"/>
    <w:rsid w:val="00663936"/>
    <w:rsid w:val="0066409B"/>
    <w:rsid w:val="00664416"/>
    <w:rsid w:val="00664481"/>
    <w:rsid w:val="006648A2"/>
    <w:rsid w:val="006648E9"/>
    <w:rsid w:val="006649B8"/>
    <w:rsid w:val="006649E3"/>
    <w:rsid w:val="00664DC6"/>
    <w:rsid w:val="00664E37"/>
    <w:rsid w:val="00664E77"/>
    <w:rsid w:val="00664F0C"/>
    <w:rsid w:val="00664F25"/>
    <w:rsid w:val="0066503E"/>
    <w:rsid w:val="0066509A"/>
    <w:rsid w:val="00665163"/>
    <w:rsid w:val="0066567B"/>
    <w:rsid w:val="00665F80"/>
    <w:rsid w:val="006660E4"/>
    <w:rsid w:val="0066673E"/>
    <w:rsid w:val="00666A01"/>
    <w:rsid w:val="00666AAE"/>
    <w:rsid w:val="00666F76"/>
    <w:rsid w:val="006670A4"/>
    <w:rsid w:val="0066738D"/>
    <w:rsid w:val="0066741D"/>
    <w:rsid w:val="00667438"/>
    <w:rsid w:val="0066762D"/>
    <w:rsid w:val="006676BA"/>
    <w:rsid w:val="006676CA"/>
    <w:rsid w:val="0066771B"/>
    <w:rsid w:val="00667828"/>
    <w:rsid w:val="006678D1"/>
    <w:rsid w:val="00667B63"/>
    <w:rsid w:val="00667C1F"/>
    <w:rsid w:val="00667F14"/>
    <w:rsid w:val="00667F23"/>
    <w:rsid w:val="00667F26"/>
    <w:rsid w:val="00670274"/>
    <w:rsid w:val="006702C5"/>
    <w:rsid w:val="00670309"/>
    <w:rsid w:val="006705DF"/>
    <w:rsid w:val="0067080E"/>
    <w:rsid w:val="00670819"/>
    <w:rsid w:val="00670EE9"/>
    <w:rsid w:val="00670F8C"/>
    <w:rsid w:val="0067126A"/>
    <w:rsid w:val="00671551"/>
    <w:rsid w:val="006715CC"/>
    <w:rsid w:val="00671608"/>
    <w:rsid w:val="0067170F"/>
    <w:rsid w:val="006718C0"/>
    <w:rsid w:val="00671913"/>
    <w:rsid w:val="00671B23"/>
    <w:rsid w:val="00671CF2"/>
    <w:rsid w:val="00671E9E"/>
    <w:rsid w:val="00671F97"/>
    <w:rsid w:val="0067204B"/>
    <w:rsid w:val="006720ED"/>
    <w:rsid w:val="006721E0"/>
    <w:rsid w:val="006722C8"/>
    <w:rsid w:val="00672414"/>
    <w:rsid w:val="006728C5"/>
    <w:rsid w:val="00672E52"/>
    <w:rsid w:val="00672F27"/>
    <w:rsid w:val="00673A3A"/>
    <w:rsid w:val="006743FF"/>
    <w:rsid w:val="00674802"/>
    <w:rsid w:val="00674AA0"/>
    <w:rsid w:val="00674BC4"/>
    <w:rsid w:val="00675DA0"/>
    <w:rsid w:val="00675E47"/>
    <w:rsid w:val="006764D4"/>
    <w:rsid w:val="006764F3"/>
    <w:rsid w:val="00676589"/>
    <w:rsid w:val="00676624"/>
    <w:rsid w:val="00676658"/>
    <w:rsid w:val="00676860"/>
    <w:rsid w:val="00676D0B"/>
    <w:rsid w:val="00676E19"/>
    <w:rsid w:val="0067741B"/>
    <w:rsid w:val="0067747C"/>
    <w:rsid w:val="006777C7"/>
    <w:rsid w:val="006777E9"/>
    <w:rsid w:val="00677822"/>
    <w:rsid w:val="006778FB"/>
    <w:rsid w:val="00677F2F"/>
    <w:rsid w:val="00680437"/>
    <w:rsid w:val="00680917"/>
    <w:rsid w:val="00680A99"/>
    <w:rsid w:val="00680BA2"/>
    <w:rsid w:val="00680D9E"/>
    <w:rsid w:val="0068125B"/>
    <w:rsid w:val="006813BE"/>
    <w:rsid w:val="006817D0"/>
    <w:rsid w:val="006819BB"/>
    <w:rsid w:val="00681F37"/>
    <w:rsid w:val="00681F44"/>
    <w:rsid w:val="006823B0"/>
    <w:rsid w:val="00682632"/>
    <w:rsid w:val="0068267C"/>
    <w:rsid w:val="00682804"/>
    <w:rsid w:val="00682A93"/>
    <w:rsid w:val="0068305A"/>
    <w:rsid w:val="006831C9"/>
    <w:rsid w:val="006832FB"/>
    <w:rsid w:val="006836FF"/>
    <w:rsid w:val="00683708"/>
    <w:rsid w:val="006837F4"/>
    <w:rsid w:val="006838FA"/>
    <w:rsid w:val="006846F8"/>
    <w:rsid w:val="0068491D"/>
    <w:rsid w:val="00684E73"/>
    <w:rsid w:val="00685841"/>
    <w:rsid w:val="00685970"/>
    <w:rsid w:val="00685A9B"/>
    <w:rsid w:val="0068619D"/>
    <w:rsid w:val="006864A0"/>
    <w:rsid w:val="00686CCE"/>
    <w:rsid w:val="006870F7"/>
    <w:rsid w:val="0068720C"/>
    <w:rsid w:val="0068789C"/>
    <w:rsid w:val="00687A7C"/>
    <w:rsid w:val="00687A9E"/>
    <w:rsid w:val="00687C50"/>
    <w:rsid w:val="00687F6F"/>
    <w:rsid w:val="0069022B"/>
    <w:rsid w:val="00690429"/>
    <w:rsid w:val="006906A7"/>
    <w:rsid w:val="006907CD"/>
    <w:rsid w:val="00690838"/>
    <w:rsid w:val="00690886"/>
    <w:rsid w:val="00690971"/>
    <w:rsid w:val="00690A9A"/>
    <w:rsid w:val="00690EB4"/>
    <w:rsid w:val="00691256"/>
    <w:rsid w:val="00691C7F"/>
    <w:rsid w:val="00691D0A"/>
    <w:rsid w:val="00692447"/>
    <w:rsid w:val="00692808"/>
    <w:rsid w:val="00692DE5"/>
    <w:rsid w:val="006933BC"/>
    <w:rsid w:val="00693587"/>
    <w:rsid w:val="00693B60"/>
    <w:rsid w:val="00693D0F"/>
    <w:rsid w:val="00694057"/>
    <w:rsid w:val="00694363"/>
    <w:rsid w:val="0069443B"/>
    <w:rsid w:val="00694826"/>
    <w:rsid w:val="006948A3"/>
    <w:rsid w:val="00694EA5"/>
    <w:rsid w:val="0069513C"/>
    <w:rsid w:val="00695457"/>
    <w:rsid w:val="0069545E"/>
    <w:rsid w:val="00695B6A"/>
    <w:rsid w:val="00695D84"/>
    <w:rsid w:val="006963D9"/>
    <w:rsid w:val="00696748"/>
    <w:rsid w:val="00696C56"/>
    <w:rsid w:val="00696C82"/>
    <w:rsid w:val="0069704D"/>
    <w:rsid w:val="00697378"/>
    <w:rsid w:val="00697DEE"/>
    <w:rsid w:val="00697F03"/>
    <w:rsid w:val="006A001A"/>
    <w:rsid w:val="006A0A9F"/>
    <w:rsid w:val="006A0ACC"/>
    <w:rsid w:val="006A0AEB"/>
    <w:rsid w:val="006A0E53"/>
    <w:rsid w:val="006A12F0"/>
    <w:rsid w:val="006A148E"/>
    <w:rsid w:val="006A1764"/>
    <w:rsid w:val="006A1BFB"/>
    <w:rsid w:val="006A1EEA"/>
    <w:rsid w:val="006A2150"/>
    <w:rsid w:val="006A2225"/>
    <w:rsid w:val="006A24A3"/>
    <w:rsid w:val="006A28FD"/>
    <w:rsid w:val="006A2C15"/>
    <w:rsid w:val="006A2E43"/>
    <w:rsid w:val="006A303E"/>
    <w:rsid w:val="006A316F"/>
    <w:rsid w:val="006A3532"/>
    <w:rsid w:val="006A3E49"/>
    <w:rsid w:val="006A3F79"/>
    <w:rsid w:val="006A4C70"/>
    <w:rsid w:val="006A4DE9"/>
    <w:rsid w:val="006A4E00"/>
    <w:rsid w:val="006A4EB2"/>
    <w:rsid w:val="006A524C"/>
    <w:rsid w:val="006A54A4"/>
    <w:rsid w:val="006A556A"/>
    <w:rsid w:val="006A5C33"/>
    <w:rsid w:val="006A6431"/>
    <w:rsid w:val="006A6634"/>
    <w:rsid w:val="006A67E2"/>
    <w:rsid w:val="006A6865"/>
    <w:rsid w:val="006A6CBA"/>
    <w:rsid w:val="006A6EA6"/>
    <w:rsid w:val="006A7280"/>
    <w:rsid w:val="006A74F0"/>
    <w:rsid w:val="006A788A"/>
    <w:rsid w:val="006A7A4E"/>
    <w:rsid w:val="006B0365"/>
    <w:rsid w:val="006B0683"/>
    <w:rsid w:val="006B0798"/>
    <w:rsid w:val="006B0B3C"/>
    <w:rsid w:val="006B109E"/>
    <w:rsid w:val="006B16C0"/>
    <w:rsid w:val="006B17D6"/>
    <w:rsid w:val="006B2194"/>
    <w:rsid w:val="006B2441"/>
    <w:rsid w:val="006B2481"/>
    <w:rsid w:val="006B2542"/>
    <w:rsid w:val="006B27B3"/>
    <w:rsid w:val="006B2942"/>
    <w:rsid w:val="006B2982"/>
    <w:rsid w:val="006B3365"/>
    <w:rsid w:val="006B3635"/>
    <w:rsid w:val="006B3669"/>
    <w:rsid w:val="006B3A05"/>
    <w:rsid w:val="006B41ED"/>
    <w:rsid w:val="006B48F5"/>
    <w:rsid w:val="006B4A40"/>
    <w:rsid w:val="006B4BCE"/>
    <w:rsid w:val="006B4D17"/>
    <w:rsid w:val="006B4F95"/>
    <w:rsid w:val="006B5032"/>
    <w:rsid w:val="006B519D"/>
    <w:rsid w:val="006B55C2"/>
    <w:rsid w:val="006B5849"/>
    <w:rsid w:val="006B5A3E"/>
    <w:rsid w:val="006B5D74"/>
    <w:rsid w:val="006B6304"/>
    <w:rsid w:val="006B6452"/>
    <w:rsid w:val="006B6A69"/>
    <w:rsid w:val="006B7102"/>
    <w:rsid w:val="006B779E"/>
    <w:rsid w:val="006B7CDC"/>
    <w:rsid w:val="006B7D56"/>
    <w:rsid w:val="006C011C"/>
    <w:rsid w:val="006C029D"/>
    <w:rsid w:val="006C0B59"/>
    <w:rsid w:val="006C0E1D"/>
    <w:rsid w:val="006C1217"/>
    <w:rsid w:val="006C1384"/>
    <w:rsid w:val="006C17B6"/>
    <w:rsid w:val="006C1953"/>
    <w:rsid w:val="006C1970"/>
    <w:rsid w:val="006C1C92"/>
    <w:rsid w:val="006C1D92"/>
    <w:rsid w:val="006C1DCA"/>
    <w:rsid w:val="006C264F"/>
    <w:rsid w:val="006C2AD6"/>
    <w:rsid w:val="006C2CF4"/>
    <w:rsid w:val="006C33EF"/>
    <w:rsid w:val="006C353D"/>
    <w:rsid w:val="006C35C4"/>
    <w:rsid w:val="006C48F2"/>
    <w:rsid w:val="006C4D65"/>
    <w:rsid w:val="006C5147"/>
    <w:rsid w:val="006C55A3"/>
    <w:rsid w:val="006C5604"/>
    <w:rsid w:val="006C5E21"/>
    <w:rsid w:val="006C63CA"/>
    <w:rsid w:val="006C64CD"/>
    <w:rsid w:val="006C6555"/>
    <w:rsid w:val="006C657B"/>
    <w:rsid w:val="006C666E"/>
    <w:rsid w:val="006C6711"/>
    <w:rsid w:val="006C697B"/>
    <w:rsid w:val="006C6A90"/>
    <w:rsid w:val="006C78AD"/>
    <w:rsid w:val="006C7A38"/>
    <w:rsid w:val="006D007C"/>
    <w:rsid w:val="006D00A3"/>
    <w:rsid w:val="006D059A"/>
    <w:rsid w:val="006D0804"/>
    <w:rsid w:val="006D0A7A"/>
    <w:rsid w:val="006D0D00"/>
    <w:rsid w:val="006D0EDA"/>
    <w:rsid w:val="006D118F"/>
    <w:rsid w:val="006D1618"/>
    <w:rsid w:val="006D17C4"/>
    <w:rsid w:val="006D17D3"/>
    <w:rsid w:val="006D17FB"/>
    <w:rsid w:val="006D1C0C"/>
    <w:rsid w:val="006D1C24"/>
    <w:rsid w:val="006D1C98"/>
    <w:rsid w:val="006D22DD"/>
    <w:rsid w:val="006D23F7"/>
    <w:rsid w:val="006D2559"/>
    <w:rsid w:val="006D2638"/>
    <w:rsid w:val="006D28AF"/>
    <w:rsid w:val="006D28EE"/>
    <w:rsid w:val="006D2C56"/>
    <w:rsid w:val="006D2D54"/>
    <w:rsid w:val="006D2DB1"/>
    <w:rsid w:val="006D2E1D"/>
    <w:rsid w:val="006D31A9"/>
    <w:rsid w:val="006D31F1"/>
    <w:rsid w:val="006D323B"/>
    <w:rsid w:val="006D3240"/>
    <w:rsid w:val="006D332F"/>
    <w:rsid w:val="006D333A"/>
    <w:rsid w:val="006D33AD"/>
    <w:rsid w:val="006D33C4"/>
    <w:rsid w:val="006D34E1"/>
    <w:rsid w:val="006D3509"/>
    <w:rsid w:val="006D37F2"/>
    <w:rsid w:val="006D3983"/>
    <w:rsid w:val="006D3A8C"/>
    <w:rsid w:val="006D3AB9"/>
    <w:rsid w:val="006D3CE3"/>
    <w:rsid w:val="006D4322"/>
    <w:rsid w:val="006D433C"/>
    <w:rsid w:val="006D471F"/>
    <w:rsid w:val="006D49EC"/>
    <w:rsid w:val="006D53A1"/>
    <w:rsid w:val="006D57FD"/>
    <w:rsid w:val="006D5D24"/>
    <w:rsid w:val="006D5DA1"/>
    <w:rsid w:val="006D63B9"/>
    <w:rsid w:val="006D6932"/>
    <w:rsid w:val="006D696A"/>
    <w:rsid w:val="006D6E6A"/>
    <w:rsid w:val="006D7511"/>
    <w:rsid w:val="006D7707"/>
    <w:rsid w:val="006D793D"/>
    <w:rsid w:val="006D7D2C"/>
    <w:rsid w:val="006E007F"/>
    <w:rsid w:val="006E018A"/>
    <w:rsid w:val="006E06F0"/>
    <w:rsid w:val="006E074A"/>
    <w:rsid w:val="006E084A"/>
    <w:rsid w:val="006E0B11"/>
    <w:rsid w:val="006E0B45"/>
    <w:rsid w:val="006E0B52"/>
    <w:rsid w:val="006E0C32"/>
    <w:rsid w:val="006E0CBC"/>
    <w:rsid w:val="006E1040"/>
    <w:rsid w:val="006E15CA"/>
    <w:rsid w:val="006E1735"/>
    <w:rsid w:val="006E19AA"/>
    <w:rsid w:val="006E2B44"/>
    <w:rsid w:val="006E2C65"/>
    <w:rsid w:val="006E2F44"/>
    <w:rsid w:val="006E3973"/>
    <w:rsid w:val="006E42C3"/>
    <w:rsid w:val="006E4329"/>
    <w:rsid w:val="006E4814"/>
    <w:rsid w:val="006E4866"/>
    <w:rsid w:val="006E4D46"/>
    <w:rsid w:val="006E4F2C"/>
    <w:rsid w:val="006E4F84"/>
    <w:rsid w:val="006E4FB3"/>
    <w:rsid w:val="006E501E"/>
    <w:rsid w:val="006E5204"/>
    <w:rsid w:val="006E5452"/>
    <w:rsid w:val="006E54E5"/>
    <w:rsid w:val="006E5654"/>
    <w:rsid w:val="006E5761"/>
    <w:rsid w:val="006E5D97"/>
    <w:rsid w:val="006E631F"/>
    <w:rsid w:val="006E6993"/>
    <w:rsid w:val="006E6B12"/>
    <w:rsid w:val="006E6B40"/>
    <w:rsid w:val="006E6CC5"/>
    <w:rsid w:val="006E6E46"/>
    <w:rsid w:val="006E7559"/>
    <w:rsid w:val="006E7798"/>
    <w:rsid w:val="006E79DA"/>
    <w:rsid w:val="006E79F2"/>
    <w:rsid w:val="006E7A72"/>
    <w:rsid w:val="006F0879"/>
    <w:rsid w:val="006F0880"/>
    <w:rsid w:val="006F08C9"/>
    <w:rsid w:val="006F0BD4"/>
    <w:rsid w:val="006F0CEF"/>
    <w:rsid w:val="006F1879"/>
    <w:rsid w:val="006F1882"/>
    <w:rsid w:val="006F1C05"/>
    <w:rsid w:val="006F1E31"/>
    <w:rsid w:val="006F1EF7"/>
    <w:rsid w:val="006F20A7"/>
    <w:rsid w:val="006F22C6"/>
    <w:rsid w:val="006F23E7"/>
    <w:rsid w:val="006F2511"/>
    <w:rsid w:val="006F2657"/>
    <w:rsid w:val="006F2679"/>
    <w:rsid w:val="006F2E14"/>
    <w:rsid w:val="006F2EB8"/>
    <w:rsid w:val="006F2FEF"/>
    <w:rsid w:val="006F3155"/>
    <w:rsid w:val="006F3336"/>
    <w:rsid w:val="006F3464"/>
    <w:rsid w:val="006F3F72"/>
    <w:rsid w:val="006F413B"/>
    <w:rsid w:val="006F443A"/>
    <w:rsid w:val="006F4686"/>
    <w:rsid w:val="006F48F6"/>
    <w:rsid w:val="006F4AD1"/>
    <w:rsid w:val="006F4BF5"/>
    <w:rsid w:val="006F5069"/>
    <w:rsid w:val="006F5095"/>
    <w:rsid w:val="006F543B"/>
    <w:rsid w:val="006F55B2"/>
    <w:rsid w:val="006F5BFA"/>
    <w:rsid w:val="006F61B6"/>
    <w:rsid w:val="006F68C0"/>
    <w:rsid w:val="006F69CC"/>
    <w:rsid w:val="006F7072"/>
    <w:rsid w:val="006F79A6"/>
    <w:rsid w:val="006F7A23"/>
    <w:rsid w:val="006F7CC0"/>
    <w:rsid w:val="006F7D3E"/>
    <w:rsid w:val="006F7E5D"/>
    <w:rsid w:val="00700625"/>
    <w:rsid w:val="00700C94"/>
    <w:rsid w:val="00700CE0"/>
    <w:rsid w:val="00700CF0"/>
    <w:rsid w:val="00700ED7"/>
    <w:rsid w:val="00700F01"/>
    <w:rsid w:val="00700F4A"/>
    <w:rsid w:val="00701343"/>
    <w:rsid w:val="00701478"/>
    <w:rsid w:val="007016AE"/>
    <w:rsid w:val="00701BFB"/>
    <w:rsid w:val="00701EC7"/>
    <w:rsid w:val="00701FE0"/>
    <w:rsid w:val="0070207A"/>
    <w:rsid w:val="007020AB"/>
    <w:rsid w:val="0070213D"/>
    <w:rsid w:val="0070214E"/>
    <w:rsid w:val="00702462"/>
    <w:rsid w:val="0070248D"/>
    <w:rsid w:val="007030A3"/>
    <w:rsid w:val="00703121"/>
    <w:rsid w:val="00703514"/>
    <w:rsid w:val="007035A5"/>
    <w:rsid w:val="00703B1F"/>
    <w:rsid w:val="00704443"/>
    <w:rsid w:val="007047EF"/>
    <w:rsid w:val="00704866"/>
    <w:rsid w:val="00704A00"/>
    <w:rsid w:val="00704A25"/>
    <w:rsid w:val="00704A4C"/>
    <w:rsid w:val="007050DB"/>
    <w:rsid w:val="0070530A"/>
    <w:rsid w:val="00705BB2"/>
    <w:rsid w:val="00705C30"/>
    <w:rsid w:val="00705D31"/>
    <w:rsid w:val="00706545"/>
    <w:rsid w:val="00706746"/>
    <w:rsid w:val="00706910"/>
    <w:rsid w:val="0070710A"/>
    <w:rsid w:val="00707206"/>
    <w:rsid w:val="007075EB"/>
    <w:rsid w:val="0070775A"/>
    <w:rsid w:val="00707BD7"/>
    <w:rsid w:val="00707CB7"/>
    <w:rsid w:val="00707F34"/>
    <w:rsid w:val="00710351"/>
    <w:rsid w:val="00710A9C"/>
    <w:rsid w:val="00710E7A"/>
    <w:rsid w:val="00710F44"/>
    <w:rsid w:val="007111FB"/>
    <w:rsid w:val="0071121A"/>
    <w:rsid w:val="00711665"/>
    <w:rsid w:val="00711694"/>
    <w:rsid w:val="00711A62"/>
    <w:rsid w:val="00711B4B"/>
    <w:rsid w:val="0071203E"/>
    <w:rsid w:val="00712155"/>
    <w:rsid w:val="007125CC"/>
    <w:rsid w:val="0071289F"/>
    <w:rsid w:val="007129A0"/>
    <w:rsid w:val="00712A7A"/>
    <w:rsid w:val="00712EA1"/>
    <w:rsid w:val="007135F2"/>
    <w:rsid w:val="00713CD6"/>
    <w:rsid w:val="00714137"/>
    <w:rsid w:val="007147A7"/>
    <w:rsid w:val="0071496C"/>
    <w:rsid w:val="00714DEA"/>
    <w:rsid w:val="00714E8C"/>
    <w:rsid w:val="0071539D"/>
    <w:rsid w:val="00715870"/>
    <w:rsid w:val="00715B21"/>
    <w:rsid w:val="00715C9D"/>
    <w:rsid w:val="00715DE2"/>
    <w:rsid w:val="00715F74"/>
    <w:rsid w:val="00716099"/>
    <w:rsid w:val="00716DD8"/>
    <w:rsid w:val="007176A0"/>
    <w:rsid w:val="00720782"/>
    <w:rsid w:val="00720F2D"/>
    <w:rsid w:val="007212B7"/>
    <w:rsid w:val="007216C4"/>
    <w:rsid w:val="0072178A"/>
    <w:rsid w:val="00721AB9"/>
    <w:rsid w:val="00721AEE"/>
    <w:rsid w:val="00721D66"/>
    <w:rsid w:val="007220C8"/>
    <w:rsid w:val="0072234A"/>
    <w:rsid w:val="007223F8"/>
    <w:rsid w:val="00722560"/>
    <w:rsid w:val="007228AB"/>
    <w:rsid w:val="00722A14"/>
    <w:rsid w:val="00722A1B"/>
    <w:rsid w:val="00722C3E"/>
    <w:rsid w:val="00722C7C"/>
    <w:rsid w:val="00722EAB"/>
    <w:rsid w:val="00722F13"/>
    <w:rsid w:val="007231EB"/>
    <w:rsid w:val="007234A0"/>
    <w:rsid w:val="00723504"/>
    <w:rsid w:val="00723773"/>
    <w:rsid w:val="007237AF"/>
    <w:rsid w:val="00723E89"/>
    <w:rsid w:val="00723F98"/>
    <w:rsid w:val="0072440E"/>
    <w:rsid w:val="007245A3"/>
    <w:rsid w:val="007250B9"/>
    <w:rsid w:val="0072527D"/>
    <w:rsid w:val="007252C3"/>
    <w:rsid w:val="007257B9"/>
    <w:rsid w:val="00725974"/>
    <w:rsid w:val="00725C74"/>
    <w:rsid w:val="00725E0C"/>
    <w:rsid w:val="00726222"/>
    <w:rsid w:val="007263F8"/>
    <w:rsid w:val="00726760"/>
    <w:rsid w:val="0072687D"/>
    <w:rsid w:val="00726EF2"/>
    <w:rsid w:val="00726FB2"/>
    <w:rsid w:val="00727139"/>
    <w:rsid w:val="007275AC"/>
    <w:rsid w:val="00727604"/>
    <w:rsid w:val="0072776C"/>
    <w:rsid w:val="00730113"/>
    <w:rsid w:val="00730390"/>
    <w:rsid w:val="007304EC"/>
    <w:rsid w:val="00730C2C"/>
    <w:rsid w:val="00730DA5"/>
    <w:rsid w:val="00731070"/>
    <w:rsid w:val="007313E3"/>
    <w:rsid w:val="007317F7"/>
    <w:rsid w:val="00731F52"/>
    <w:rsid w:val="00732041"/>
    <w:rsid w:val="0073207B"/>
    <w:rsid w:val="00732232"/>
    <w:rsid w:val="007323A5"/>
    <w:rsid w:val="007326EC"/>
    <w:rsid w:val="007327E5"/>
    <w:rsid w:val="007331BE"/>
    <w:rsid w:val="00733D4E"/>
    <w:rsid w:val="00733D92"/>
    <w:rsid w:val="00733E24"/>
    <w:rsid w:val="0073487C"/>
    <w:rsid w:val="00734ADE"/>
    <w:rsid w:val="00734B41"/>
    <w:rsid w:val="0073526E"/>
    <w:rsid w:val="00735400"/>
    <w:rsid w:val="0073548C"/>
    <w:rsid w:val="007361BB"/>
    <w:rsid w:val="007363AD"/>
    <w:rsid w:val="00736C7D"/>
    <w:rsid w:val="00736DFB"/>
    <w:rsid w:val="00736F66"/>
    <w:rsid w:val="0073747F"/>
    <w:rsid w:val="00737586"/>
    <w:rsid w:val="0073771D"/>
    <w:rsid w:val="00737B2A"/>
    <w:rsid w:val="00737C00"/>
    <w:rsid w:val="00737E5A"/>
    <w:rsid w:val="00737F2E"/>
    <w:rsid w:val="007400DA"/>
    <w:rsid w:val="00740518"/>
    <w:rsid w:val="0074052F"/>
    <w:rsid w:val="007406A5"/>
    <w:rsid w:val="007406F5"/>
    <w:rsid w:val="00740744"/>
    <w:rsid w:val="007407D2"/>
    <w:rsid w:val="00740AC6"/>
    <w:rsid w:val="00740D43"/>
    <w:rsid w:val="00740DAA"/>
    <w:rsid w:val="0074114E"/>
    <w:rsid w:val="00741306"/>
    <w:rsid w:val="00741328"/>
    <w:rsid w:val="0074133C"/>
    <w:rsid w:val="00741649"/>
    <w:rsid w:val="00741B6D"/>
    <w:rsid w:val="00741B7F"/>
    <w:rsid w:val="00741F22"/>
    <w:rsid w:val="00741F7B"/>
    <w:rsid w:val="0074221D"/>
    <w:rsid w:val="00742337"/>
    <w:rsid w:val="0074257A"/>
    <w:rsid w:val="0074263A"/>
    <w:rsid w:val="0074287F"/>
    <w:rsid w:val="00742AAD"/>
    <w:rsid w:val="00742B76"/>
    <w:rsid w:val="00742E95"/>
    <w:rsid w:val="0074325B"/>
    <w:rsid w:val="00743728"/>
    <w:rsid w:val="0074372F"/>
    <w:rsid w:val="00743D9C"/>
    <w:rsid w:val="0074411D"/>
    <w:rsid w:val="007442AB"/>
    <w:rsid w:val="0074436F"/>
    <w:rsid w:val="00744445"/>
    <w:rsid w:val="0074475B"/>
    <w:rsid w:val="007447DD"/>
    <w:rsid w:val="00744A06"/>
    <w:rsid w:val="00744C85"/>
    <w:rsid w:val="00745244"/>
    <w:rsid w:val="0074566B"/>
    <w:rsid w:val="00745BD7"/>
    <w:rsid w:val="0074625B"/>
    <w:rsid w:val="00746717"/>
    <w:rsid w:val="00746A85"/>
    <w:rsid w:val="00746D78"/>
    <w:rsid w:val="00746FA8"/>
    <w:rsid w:val="007472A9"/>
    <w:rsid w:val="007473C9"/>
    <w:rsid w:val="0074747A"/>
    <w:rsid w:val="007474C5"/>
    <w:rsid w:val="0074787D"/>
    <w:rsid w:val="00750035"/>
    <w:rsid w:val="007501AE"/>
    <w:rsid w:val="00750D87"/>
    <w:rsid w:val="00750F92"/>
    <w:rsid w:val="00751111"/>
    <w:rsid w:val="0075113A"/>
    <w:rsid w:val="007511FA"/>
    <w:rsid w:val="00751306"/>
    <w:rsid w:val="00751792"/>
    <w:rsid w:val="0075185B"/>
    <w:rsid w:val="00751CAB"/>
    <w:rsid w:val="007526AC"/>
    <w:rsid w:val="0075276A"/>
    <w:rsid w:val="007527B0"/>
    <w:rsid w:val="0075291B"/>
    <w:rsid w:val="00752963"/>
    <w:rsid w:val="00752C08"/>
    <w:rsid w:val="00753260"/>
    <w:rsid w:val="007535A8"/>
    <w:rsid w:val="007538E8"/>
    <w:rsid w:val="00754308"/>
    <w:rsid w:val="007545D3"/>
    <w:rsid w:val="007547E0"/>
    <w:rsid w:val="00754916"/>
    <w:rsid w:val="00754AF4"/>
    <w:rsid w:val="00754BA5"/>
    <w:rsid w:val="00754C17"/>
    <w:rsid w:val="00754DD7"/>
    <w:rsid w:val="00755056"/>
    <w:rsid w:val="007550AC"/>
    <w:rsid w:val="00755262"/>
    <w:rsid w:val="00755377"/>
    <w:rsid w:val="007558D8"/>
    <w:rsid w:val="00755CC8"/>
    <w:rsid w:val="00755D6B"/>
    <w:rsid w:val="00755E84"/>
    <w:rsid w:val="00755F4E"/>
    <w:rsid w:val="007565D5"/>
    <w:rsid w:val="0075674D"/>
    <w:rsid w:val="00756BB4"/>
    <w:rsid w:val="00756C37"/>
    <w:rsid w:val="00756D5C"/>
    <w:rsid w:val="00756E62"/>
    <w:rsid w:val="00757267"/>
    <w:rsid w:val="0075739B"/>
    <w:rsid w:val="007575DB"/>
    <w:rsid w:val="007576D6"/>
    <w:rsid w:val="00757923"/>
    <w:rsid w:val="00757986"/>
    <w:rsid w:val="00760C12"/>
    <w:rsid w:val="00760DF6"/>
    <w:rsid w:val="00760E0E"/>
    <w:rsid w:val="00760F2F"/>
    <w:rsid w:val="0076140A"/>
    <w:rsid w:val="007615ED"/>
    <w:rsid w:val="007617FC"/>
    <w:rsid w:val="0076221E"/>
    <w:rsid w:val="00762250"/>
    <w:rsid w:val="0076327C"/>
    <w:rsid w:val="00763A57"/>
    <w:rsid w:val="00763E63"/>
    <w:rsid w:val="00764460"/>
    <w:rsid w:val="00764636"/>
    <w:rsid w:val="007646EC"/>
    <w:rsid w:val="00764E65"/>
    <w:rsid w:val="0076529E"/>
    <w:rsid w:val="0076536F"/>
    <w:rsid w:val="00765712"/>
    <w:rsid w:val="00765790"/>
    <w:rsid w:val="007663A1"/>
    <w:rsid w:val="007669CB"/>
    <w:rsid w:val="00766EE9"/>
    <w:rsid w:val="0076706A"/>
    <w:rsid w:val="00767690"/>
    <w:rsid w:val="00767714"/>
    <w:rsid w:val="00767BFC"/>
    <w:rsid w:val="00767D04"/>
    <w:rsid w:val="00767D97"/>
    <w:rsid w:val="00767DB1"/>
    <w:rsid w:val="00767E80"/>
    <w:rsid w:val="00770727"/>
    <w:rsid w:val="00770774"/>
    <w:rsid w:val="00770A08"/>
    <w:rsid w:val="00770BD2"/>
    <w:rsid w:val="00770C61"/>
    <w:rsid w:val="00770CE6"/>
    <w:rsid w:val="00770E93"/>
    <w:rsid w:val="00771245"/>
    <w:rsid w:val="0077134C"/>
    <w:rsid w:val="0077161B"/>
    <w:rsid w:val="00771681"/>
    <w:rsid w:val="0077180B"/>
    <w:rsid w:val="00771AA4"/>
    <w:rsid w:val="00771CE2"/>
    <w:rsid w:val="00771D37"/>
    <w:rsid w:val="00772290"/>
    <w:rsid w:val="007723B0"/>
    <w:rsid w:val="007725F5"/>
    <w:rsid w:val="00772698"/>
    <w:rsid w:val="00772884"/>
    <w:rsid w:val="00772A41"/>
    <w:rsid w:val="007736EE"/>
    <w:rsid w:val="00773946"/>
    <w:rsid w:val="0077433B"/>
    <w:rsid w:val="0077435D"/>
    <w:rsid w:val="007745B9"/>
    <w:rsid w:val="0077469A"/>
    <w:rsid w:val="00774C0A"/>
    <w:rsid w:val="00774E78"/>
    <w:rsid w:val="00774FF1"/>
    <w:rsid w:val="0077515C"/>
    <w:rsid w:val="007751AC"/>
    <w:rsid w:val="007758A0"/>
    <w:rsid w:val="007758ED"/>
    <w:rsid w:val="00775C91"/>
    <w:rsid w:val="00775FCA"/>
    <w:rsid w:val="007760D5"/>
    <w:rsid w:val="0077631A"/>
    <w:rsid w:val="00776458"/>
    <w:rsid w:val="007764CD"/>
    <w:rsid w:val="007765BC"/>
    <w:rsid w:val="00776635"/>
    <w:rsid w:val="00776796"/>
    <w:rsid w:val="0077688A"/>
    <w:rsid w:val="007769E4"/>
    <w:rsid w:val="0077762C"/>
    <w:rsid w:val="00777835"/>
    <w:rsid w:val="00777BD4"/>
    <w:rsid w:val="00780311"/>
    <w:rsid w:val="00780819"/>
    <w:rsid w:val="00780EFB"/>
    <w:rsid w:val="0078136F"/>
    <w:rsid w:val="007814D0"/>
    <w:rsid w:val="007819C8"/>
    <w:rsid w:val="0078237F"/>
    <w:rsid w:val="0078246E"/>
    <w:rsid w:val="007824FA"/>
    <w:rsid w:val="00782873"/>
    <w:rsid w:val="00782A7D"/>
    <w:rsid w:val="0078316C"/>
    <w:rsid w:val="00783262"/>
    <w:rsid w:val="0078333F"/>
    <w:rsid w:val="00783566"/>
    <w:rsid w:val="00783ABF"/>
    <w:rsid w:val="00784285"/>
    <w:rsid w:val="00784731"/>
    <w:rsid w:val="007849B9"/>
    <w:rsid w:val="007849F9"/>
    <w:rsid w:val="00784ABF"/>
    <w:rsid w:val="00784B2A"/>
    <w:rsid w:val="00784C51"/>
    <w:rsid w:val="00784C6C"/>
    <w:rsid w:val="00784D8D"/>
    <w:rsid w:val="00785757"/>
    <w:rsid w:val="00785A9B"/>
    <w:rsid w:val="00785ADA"/>
    <w:rsid w:val="00785B5E"/>
    <w:rsid w:val="00785EFA"/>
    <w:rsid w:val="00785F8F"/>
    <w:rsid w:val="00786128"/>
    <w:rsid w:val="00786453"/>
    <w:rsid w:val="007866CF"/>
    <w:rsid w:val="007868B9"/>
    <w:rsid w:val="007869CA"/>
    <w:rsid w:val="00786BE4"/>
    <w:rsid w:val="00786D2B"/>
    <w:rsid w:val="00786DE0"/>
    <w:rsid w:val="00787035"/>
    <w:rsid w:val="007873AA"/>
    <w:rsid w:val="007873CE"/>
    <w:rsid w:val="007874FB"/>
    <w:rsid w:val="00787CE2"/>
    <w:rsid w:val="00787DE8"/>
    <w:rsid w:val="00787F93"/>
    <w:rsid w:val="007900E8"/>
    <w:rsid w:val="007905D8"/>
    <w:rsid w:val="007907B4"/>
    <w:rsid w:val="00790BE4"/>
    <w:rsid w:val="00790E4A"/>
    <w:rsid w:val="00791280"/>
    <w:rsid w:val="007912A6"/>
    <w:rsid w:val="00791370"/>
    <w:rsid w:val="0079141D"/>
    <w:rsid w:val="007916F7"/>
    <w:rsid w:val="00791A99"/>
    <w:rsid w:val="00791CDD"/>
    <w:rsid w:val="00791D48"/>
    <w:rsid w:val="00791D4B"/>
    <w:rsid w:val="00792714"/>
    <w:rsid w:val="00792CF9"/>
    <w:rsid w:val="00792E3E"/>
    <w:rsid w:val="00792EEB"/>
    <w:rsid w:val="007930D7"/>
    <w:rsid w:val="00793126"/>
    <w:rsid w:val="00793A6D"/>
    <w:rsid w:val="00793BF5"/>
    <w:rsid w:val="00793D3D"/>
    <w:rsid w:val="0079415E"/>
    <w:rsid w:val="00794284"/>
    <w:rsid w:val="00794341"/>
    <w:rsid w:val="00794544"/>
    <w:rsid w:val="00794570"/>
    <w:rsid w:val="007945A3"/>
    <w:rsid w:val="00794AF9"/>
    <w:rsid w:val="00794E2D"/>
    <w:rsid w:val="00794EE1"/>
    <w:rsid w:val="007952E5"/>
    <w:rsid w:val="00795780"/>
    <w:rsid w:val="00795856"/>
    <w:rsid w:val="00795D17"/>
    <w:rsid w:val="00796298"/>
    <w:rsid w:val="007964CF"/>
    <w:rsid w:val="00796508"/>
    <w:rsid w:val="007965C4"/>
    <w:rsid w:val="00796712"/>
    <w:rsid w:val="00796F24"/>
    <w:rsid w:val="007976B9"/>
    <w:rsid w:val="007976D5"/>
    <w:rsid w:val="007979F6"/>
    <w:rsid w:val="00797A2A"/>
    <w:rsid w:val="007A00DC"/>
    <w:rsid w:val="007A04D9"/>
    <w:rsid w:val="007A057B"/>
    <w:rsid w:val="007A07E6"/>
    <w:rsid w:val="007A07EA"/>
    <w:rsid w:val="007A0979"/>
    <w:rsid w:val="007A0C76"/>
    <w:rsid w:val="007A0F8A"/>
    <w:rsid w:val="007A109A"/>
    <w:rsid w:val="007A10E4"/>
    <w:rsid w:val="007A126A"/>
    <w:rsid w:val="007A14C1"/>
    <w:rsid w:val="007A15BD"/>
    <w:rsid w:val="007A1669"/>
    <w:rsid w:val="007A16D7"/>
    <w:rsid w:val="007A1AC0"/>
    <w:rsid w:val="007A1CBE"/>
    <w:rsid w:val="007A2520"/>
    <w:rsid w:val="007A2710"/>
    <w:rsid w:val="007A28E7"/>
    <w:rsid w:val="007A2D4C"/>
    <w:rsid w:val="007A3B01"/>
    <w:rsid w:val="007A3E2B"/>
    <w:rsid w:val="007A40D0"/>
    <w:rsid w:val="007A4E09"/>
    <w:rsid w:val="007A4E7C"/>
    <w:rsid w:val="007A50CE"/>
    <w:rsid w:val="007A5AAB"/>
    <w:rsid w:val="007A5D4B"/>
    <w:rsid w:val="007A627A"/>
    <w:rsid w:val="007A62B7"/>
    <w:rsid w:val="007A6306"/>
    <w:rsid w:val="007A6D09"/>
    <w:rsid w:val="007A6EFC"/>
    <w:rsid w:val="007A6F03"/>
    <w:rsid w:val="007A7026"/>
    <w:rsid w:val="007A71C4"/>
    <w:rsid w:val="007A74FD"/>
    <w:rsid w:val="007A75C2"/>
    <w:rsid w:val="007A792D"/>
    <w:rsid w:val="007A793B"/>
    <w:rsid w:val="007A7ABD"/>
    <w:rsid w:val="007A7E2A"/>
    <w:rsid w:val="007A7F5A"/>
    <w:rsid w:val="007B0039"/>
    <w:rsid w:val="007B018A"/>
    <w:rsid w:val="007B01DC"/>
    <w:rsid w:val="007B0322"/>
    <w:rsid w:val="007B0407"/>
    <w:rsid w:val="007B0418"/>
    <w:rsid w:val="007B0514"/>
    <w:rsid w:val="007B076A"/>
    <w:rsid w:val="007B0A5D"/>
    <w:rsid w:val="007B0C24"/>
    <w:rsid w:val="007B0C27"/>
    <w:rsid w:val="007B14D2"/>
    <w:rsid w:val="007B14F3"/>
    <w:rsid w:val="007B1632"/>
    <w:rsid w:val="007B1763"/>
    <w:rsid w:val="007B18A1"/>
    <w:rsid w:val="007B1A1C"/>
    <w:rsid w:val="007B234C"/>
    <w:rsid w:val="007B26AE"/>
    <w:rsid w:val="007B2754"/>
    <w:rsid w:val="007B2A0E"/>
    <w:rsid w:val="007B306A"/>
    <w:rsid w:val="007B31B4"/>
    <w:rsid w:val="007B34AB"/>
    <w:rsid w:val="007B3870"/>
    <w:rsid w:val="007B3D82"/>
    <w:rsid w:val="007B3DA2"/>
    <w:rsid w:val="007B3E5D"/>
    <w:rsid w:val="007B4157"/>
    <w:rsid w:val="007B4767"/>
    <w:rsid w:val="007B47B9"/>
    <w:rsid w:val="007B4A0D"/>
    <w:rsid w:val="007B4B56"/>
    <w:rsid w:val="007B4C47"/>
    <w:rsid w:val="007B4EA6"/>
    <w:rsid w:val="007B53CA"/>
    <w:rsid w:val="007B53DB"/>
    <w:rsid w:val="007B54B8"/>
    <w:rsid w:val="007B5581"/>
    <w:rsid w:val="007B55E7"/>
    <w:rsid w:val="007B573A"/>
    <w:rsid w:val="007B584C"/>
    <w:rsid w:val="007B5AF6"/>
    <w:rsid w:val="007B5B7C"/>
    <w:rsid w:val="007B5E62"/>
    <w:rsid w:val="007B643D"/>
    <w:rsid w:val="007B67C8"/>
    <w:rsid w:val="007B688A"/>
    <w:rsid w:val="007B6BBE"/>
    <w:rsid w:val="007B6BC3"/>
    <w:rsid w:val="007B712C"/>
    <w:rsid w:val="007C018A"/>
    <w:rsid w:val="007C02CC"/>
    <w:rsid w:val="007C05D2"/>
    <w:rsid w:val="007C06A6"/>
    <w:rsid w:val="007C079A"/>
    <w:rsid w:val="007C0D60"/>
    <w:rsid w:val="007C0E38"/>
    <w:rsid w:val="007C10F2"/>
    <w:rsid w:val="007C13FE"/>
    <w:rsid w:val="007C1434"/>
    <w:rsid w:val="007C17EB"/>
    <w:rsid w:val="007C1C3A"/>
    <w:rsid w:val="007C1D3F"/>
    <w:rsid w:val="007C1DDE"/>
    <w:rsid w:val="007C1E90"/>
    <w:rsid w:val="007C2289"/>
    <w:rsid w:val="007C2426"/>
    <w:rsid w:val="007C2908"/>
    <w:rsid w:val="007C369C"/>
    <w:rsid w:val="007C3853"/>
    <w:rsid w:val="007C3855"/>
    <w:rsid w:val="007C3D80"/>
    <w:rsid w:val="007C4259"/>
    <w:rsid w:val="007C42E0"/>
    <w:rsid w:val="007C4451"/>
    <w:rsid w:val="007C4ABC"/>
    <w:rsid w:val="007C4C2F"/>
    <w:rsid w:val="007C4CEB"/>
    <w:rsid w:val="007C5161"/>
    <w:rsid w:val="007C54E2"/>
    <w:rsid w:val="007C55CC"/>
    <w:rsid w:val="007C5BBA"/>
    <w:rsid w:val="007C5C9C"/>
    <w:rsid w:val="007C6456"/>
    <w:rsid w:val="007C658A"/>
    <w:rsid w:val="007C66F3"/>
    <w:rsid w:val="007C68BA"/>
    <w:rsid w:val="007C68E7"/>
    <w:rsid w:val="007C6E76"/>
    <w:rsid w:val="007C73B0"/>
    <w:rsid w:val="007C7649"/>
    <w:rsid w:val="007C7B80"/>
    <w:rsid w:val="007C7D87"/>
    <w:rsid w:val="007C7F86"/>
    <w:rsid w:val="007D041B"/>
    <w:rsid w:val="007D04D1"/>
    <w:rsid w:val="007D0779"/>
    <w:rsid w:val="007D117A"/>
    <w:rsid w:val="007D125F"/>
    <w:rsid w:val="007D1377"/>
    <w:rsid w:val="007D13AC"/>
    <w:rsid w:val="007D15A0"/>
    <w:rsid w:val="007D1AA6"/>
    <w:rsid w:val="007D1E56"/>
    <w:rsid w:val="007D285D"/>
    <w:rsid w:val="007D288B"/>
    <w:rsid w:val="007D28B1"/>
    <w:rsid w:val="007D2988"/>
    <w:rsid w:val="007D29AA"/>
    <w:rsid w:val="007D2D2F"/>
    <w:rsid w:val="007D31F2"/>
    <w:rsid w:val="007D3227"/>
    <w:rsid w:val="007D3284"/>
    <w:rsid w:val="007D3628"/>
    <w:rsid w:val="007D3938"/>
    <w:rsid w:val="007D4136"/>
    <w:rsid w:val="007D414A"/>
    <w:rsid w:val="007D485A"/>
    <w:rsid w:val="007D4A94"/>
    <w:rsid w:val="007D4B26"/>
    <w:rsid w:val="007D4B74"/>
    <w:rsid w:val="007D4BC1"/>
    <w:rsid w:val="007D4D47"/>
    <w:rsid w:val="007D4F29"/>
    <w:rsid w:val="007D52F5"/>
    <w:rsid w:val="007D5ACD"/>
    <w:rsid w:val="007D5AF7"/>
    <w:rsid w:val="007D5C0E"/>
    <w:rsid w:val="007D65DA"/>
    <w:rsid w:val="007D6AC9"/>
    <w:rsid w:val="007D6D32"/>
    <w:rsid w:val="007D6D4D"/>
    <w:rsid w:val="007D7060"/>
    <w:rsid w:val="007D70D3"/>
    <w:rsid w:val="007D7265"/>
    <w:rsid w:val="007D7469"/>
    <w:rsid w:val="007D7C1D"/>
    <w:rsid w:val="007D7DB1"/>
    <w:rsid w:val="007E00D0"/>
    <w:rsid w:val="007E01C8"/>
    <w:rsid w:val="007E038E"/>
    <w:rsid w:val="007E03AD"/>
    <w:rsid w:val="007E0879"/>
    <w:rsid w:val="007E08EF"/>
    <w:rsid w:val="007E0922"/>
    <w:rsid w:val="007E10D2"/>
    <w:rsid w:val="007E1276"/>
    <w:rsid w:val="007E16E9"/>
    <w:rsid w:val="007E1C44"/>
    <w:rsid w:val="007E1E52"/>
    <w:rsid w:val="007E203C"/>
    <w:rsid w:val="007E207C"/>
    <w:rsid w:val="007E23DD"/>
    <w:rsid w:val="007E25F8"/>
    <w:rsid w:val="007E3A28"/>
    <w:rsid w:val="007E3B0A"/>
    <w:rsid w:val="007E3C46"/>
    <w:rsid w:val="007E3D1D"/>
    <w:rsid w:val="007E3ED7"/>
    <w:rsid w:val="007E41C6"/>
    <w:rsid w:val="007E4424"/>
    <w:rsid w:val="007E460D"/>
    <w:rsid w:val="007E4611"/>
    <w:rsid w:val="007E4647"/>
    <w:rsid w:val="007E47C1"/>
    <w:rsid w:val="007E47F7"/>
    <w:rsid w:val="007E496C"/>
    <w:rsid w:val="007E49BB"/>
    <w:rsid w:val="007E4E87"/>
    <w:rsid w:val="007E5112"/>
    <w:rsid w:val="007E59E4"/>
    <w:rsid w:val="007E69EC"/>
    <w:rsid w:val="007E6B3C"/>
    <w:rsid w:val="007E6CA4"/>
    <w:rsid w:val="007E6D4D"/>
    <w:rsid w:val="007E6E0A"/>
    <w:rsid w:val="007E6EF4"/>
    <w:rsid w:val="007E7824"/>
    <w:rsid w:val="007E7B9F"/>
    <w:rsid w:val="007F0173"/>
    <w:rsid w:val="007F039B"/>
    <w:rsid w:val="007F04E2"/>
    <w:rsid w:val="007F06E9"/>
    <w:rsid w:val="007F0947"/>
    <w:rsid w:val="007F0EDC"/>
    <w:rsid w:val="007F1041"/>
    <w:rsid w:val="007F1111"/>
    <w:rsid w:val="007F1D3A"/>
    <w:rsid w:val="007F1F20"/>
    <w:rsid w:val="007F1FE4"/>
    <w:rsid w:val="007F20CD"/>
    <w:rsid w:val="007F219E"/>
    <w:rsid w:val="007F2ABF"/>
    <w:rsid w:val="007F2BFE"/>
    <w:rsid w:val="007F2C10"/>
    <w:rsid w:val="007F305A"/>
    <w:rsid w:val="007F321B"/>
    <w:rsid w:val="007F34FF"/>
    <w:rsid w:val="007F385A"/>
    <w:rsid w:val="007F3986"/>
    <w:rsid w:val="007F3C6D"/>
    <w:rsid w:val="007F3F93"/>
    <w:rsid w:val="007F4164"/>
    <w:rsid w:val="007F41AD"/>
    <w:rsid w:val="007F4287"/>
    <w:rsid w:val="007F5354"/>
    <w:rsid w:val="007F539A"/>
    <w:rsid w:val="007F5408"/>
    <w:rsid w:val="007F55BC"/>
    <w:rsid w:val="007F5DA7"/>
    <w:rsid w:val="007F603E"/>
    <w:rsid w:val="007F6043"/>
    <w:rsid w:val="007F6B7A"/>
    <w:rsid w:val="007F6DB1"/>
    <w:rsid w:val="007F6DD5"/>
    <w:rsid w:val="007F7166"/>
    <w:rsid w:val="007F7577"/>
    <w:rsid w:val="007F7958"/>
    <w:rsid w:val="008001E9"/>
    <w:rsid w:val="008002C6"/>
    <w:rsid w:val="00800634"/>
    <w:rsid w:val="008006A4"/>
    <w:rsid w:val="008009BE"/>
    <w:rsid w:val="00800AE9"/>
    <w:rsid w:val="00800D93"/>
    <w:rsid w:val="008010F3"/>
    <w:rsid w:val="00801166"/>
    <w:rsid w:val="0080149E"/>
    <w:rsid w:val="0080187D"/>
    <w:rsid w:val="00801BB5"/>
    <w:rsid w:val="00801D45"/>
    <w:rsid w:val="00801FAB"/>
    <w:rsid w:val="008020C4"/>
    <w:rsid w:val="008024C0"/>
    <w:rsid w:val="008024F0"/>
    <w:rsid w:val="0080296A"/>
    <w:rsid w:val="00802A43"/>
    <w:rsid w:val="00802D99"/>
    <w:rsid w:val="00802E77"/>
    <w:rsid w:val="0080310A"/>
    <w:rsid w:val="0080351B"/>
    <w:rsid w:val="00803711"/>
    <w:rsid w:val="00803B11"/>
    <w:rsid w:val="00803B1D"/>
    <w:rsid w:val="00803B65"/>
    <w:rsid w:val="00803D6F"/>
    <w:rsid w:val="00804086"/>
    <w:rsid w:val="008041D6"/>
    <w:rsid w:val="008042DB"/>
    <w:rsid w:val="00804309"/>
    <w:rsid w:val="0080485D"/>
    <w:rsid w:val="008048D9"/>
    <w:rsid w:val="00804991"/>
    <w:rsid w:val="00804A8A"/>
    <w:rsid w:val="00805228"/>
    <w:rsid w:val="008053D7"/>
    <w:rsid w:val="008056C1"/>
    <w:rsid w:val="00805841"/>
    <w:rsid w:val="00806264"/>
    <w:rsid w:val="0080641A"/>
    <w:rsid w:val="00806B99"/>
    <w:rsid w:val="00806E8B"/>
    <w:rsid w:val="00806FB2"/>
    <w:rsid w:val="0080702F"/>
    <w:rsid w:val="008074E4"/>
    <w:rsid w:val="008075BE"/>
    <w:rsid w:val="008076A9"/>
    <w:rsid w:val="00807C02"/>
    <w:rsid w:val="00807D9A"/>
    <w:rsid w:val="00807ED3"/>
    <w:rsid w:val="0081061D"/>
    <w:rsid w:val="008109BF"/>
    <w:rsid w:val="00810B20"/>
    <w:rsid w:val="00810B2A"/>
    <w:rsid w:val="0081120C"/>
    <w:rsid w:val="00811359"/>
    <w:rsid w:val="00811420"/>
    <w:rsid w:val="008114E2"/>
    <w:rsid w:val="0081196B"/>
    <w:rsid w:val="00811A00"/>
    <w:rsid w:val="00812158"/>
    <w:rsid w:val="008122C9"/>
    <w:rsid w:val="0081251B"/>
    <w:rsid w:val="0081264B"/>
    <w:rsid w:val="008129CB"/>
    <w:rsid w:val="00812B93"/>
    <w:rsid w:val="00812E30"/>
    <w:rsid w:val="00812E4D"/>
    <w:rsid w:val="00812E59"/>
    <w:rsid w:val="008130DC"/>
    <w:rsid w:val="008131EC"/>
    <w:rsid w:val="00813532"/>
    <w:rsid w:val="00813784"/>
    <w:rsid w:val="00813A41"/>
    <w:rsid w:val="0081431E"/>
    <w:rsid w:val="00814448"/>
    <w:rsid w:val="0081454E"/>
    <w:rsid w:val="008145F6"/>
    <w:rsid w:val="00814C74"/>
    <w:rsid w:val="00814D7F"/>
    <w:rsid w:val="00814E6B"/>
    <w:rsid w:val="0081530C"/>
    <w:rsid w:val="008156A5"/>
    <w:rsid w:val="00815867"/>
    <w:rsid w:val="00815AA7"/>
    <w:rsid w:val="00815B8C"/>
    <w:rsid w:val="00815CE6"/>
    <w:rsid w:val="00815DD8"/>
    <w:rsid w:val="00815E33"/>
    <w:rsid w:val="00816003"/>
    <w:rsid w:val="0081605E"/>
    <w:rsid w:val="00816167"/>
    <w:rsid w:val="0081682E"/>
    <w:rsid w:val="00816A47"/>
    <w:rsid w:val="00816AA7"/>
    <w:rsid w:val="00816EF2"/>
    <w:rsid w:val="00817AAE"/>
    <w:rsid w:val="00820656"/>
    <w:rsid w:val="0082068F"/>
    <w:rsid w:val="00820922"/>
    <w:rsid w:val="00820D93"/>
    <w:rsid w:val="00820DB2"/>
    <w:rsid w:val="0082135E"/>
    <w:rsid w:val="0082142F"/>
    <w:rsid w:val="00821567"/>
    <w:rsid w:val="00821B2F"/>
    <w:rsid w:val="00821C8A"/>
    <w:rsid w:val="0082209C"/>
    <w:rsid w:val="008221B9"/>
    <w:rsid w:val="008224A1"/>
    <w:rsid w:val="008226F8"/>
    <w:rsid w:val="00823159"/>
    <w:rsid w:val="00823255"/>
    <w:rsid w:val="00823256"/>
    <w:rsid w:val="0082404F"/>
    <w:rsid w:val="00824294"/>
    <w:rsid w:val="008244EE"/>
    <w:rsid w:val="008249DD"/>
    <w:rsid w:val="00824F1B"/>
    <w:rsid w:val="00825388"/>
    <w:rsid w:val="00825498"/>
    <w:rsid w:val="0082576A"/>
    <w:rsid w:val="008258C0"/>
    <w:rsid w:val="008258C1"/>
    <w:rsid w:val="00825A53"/>
    <w:rsid w:val="00825B82"/>
    <w:rsid w:val="00826886"/>
    <w:rsid w:val="00826B4F"/>
    <w:rsid w:val="00826DDC"/>
    <w:rsid w:val="00826E78"/>
    <w:rsid w:val="00827128"/>
    <w:rsid w:val="00827676"/>
    <w:rsid w:val="0082783A"/>
    <w:rsid w:val="00827D84"/>
    <w:rsid w:val="008305A5"/>
    <w:rsid w:val="00830ED6"/>
    <w:rsid w:val="00831808"/>
    <w:rsid w:val="00831A8B"/>
    <w:rsid w:val="00831B5C"/>
    <w:rsid w:val="00831C6A"/>
    <w:rsid w:val="00831FD7"/>
    <w:rsid w:val="008327E4"/>
    <w:rsid w:val="00832C34"/>
    <w:rsid w:val="00832E16"/>
    <w:rsid w:val="00832E29"/>
    <w:rsid w:val="00832EF8"/>
    <w:rsid w:val="00832F51"/>
    <w:rsid w:val="00832FBF"/>
    <w:rsid w:val="00832FE2"/>
    <w:rsid w:val="00833296"/>
    <w:rsid w:val="0083339D"/>
    <w:rsid w:val="008334C7"/>
    <w:rsid w:val="008335F7"/>
    <w:rsid w:val="00833772"/>
    <w:rsid w:val="00833A3C"/>
    <w:rsid w:val="00833A97"/>
    <w:rsid w:val="00833AD4"/>
    <w:rsid w:val="0083421B"/>
    <w:rsid w:val="008343F4"/>
    <w:rsid w:val="0083450E"/>
    <w:rsid w:val="00834789"/>
    <w:rsid w:val="0083492F"/>
    <w:rsid w:val="00834AD0"/>
    <w:rsid w:val="00834D90"/>
    <w:rsid w:val="00834ED3"/>
    <w:rsid w:val="00834F33"/>
    <w:rsid w:val="0083501C"/>
    <w:rsid w:val="0083524F"/>
    <w:rsid w:val="00835321"/>
    <w:rsid w:val="008354D2"/>
    <w:rsid w:val="00835ADB"/>
    <w:rsid w:val="0083609A"/>
    <w:rsid w:val="0083629D"/>
    <w:rsid w:val="0083670C"/>
    <w:rsid w:val="0083679B"/>
    <w:rsid w:val="00836E19"/>
    <w:rsid w:val="0083705A"/>
    <w:rsid w:val="008374A7"/>
    <w:rsid w:val="008376FD"/>
    <w:rsid w:val="00837790"/>
    <w:rsid w:val="00837887"/>
    <w:rsid w:val="00837BCF"/>
    <w:rsid w:val="0084013A"/>
    <w:rsid w:val="008401F1"/>
    <w:rsid w:val="00840473"/>
    <w:rsid w:val="008404C3"/>
    <w:rsid w:val="008407AC"/>
    <w:rsid w:val="00840BAC"/>
    <w:rsid w:val="00840BC5"/>
    <w:rsid w:val="00840E35"/>
    <w:rsid w:val="0084140B"/>
    <w:rsid w:val="00841923"/>
    <w:rsid w:val="008419B8"/>
    <w:rsid w:val="00841A5B"/>
    <w:rsid w:val="008426A3"/>
    <w:rsid w:val="00842709"/>
    <w:rsid w:val="008428AE"/>
    <w:rsid w:val="00842A42"/>
    <w:rsid w:val="00842D8B"/>
    <w:rsid w:val="008432F1"/>
    <w:rsid w:val="00843308"/>
    <w:rsid w:val="0084339F"/>
    <w:rsid w:val="00843480"/>
    <w:rsid w:val="008434E1"/>
    <w:rsid w:val="00843960"/>
    <w:rsid w:val="00843A97"/>
    <w:rsid w:val="00843B08"/>
    <w:rsid w:val="00843F0B"/>
    <w:rsid w:val="00844584"/>
    <w:rsid w:val="00844666"/>
    <w:rsid w:val="00844ABE"/>
    <w:rsid w:val="00844FE5"/>
    <w:rsid w:val="008452D6"/>
    <w:rsid w:val="00845483"/>
    <w:rsid w:val="008459A3"/>
    <w:rsid w:val="00845BA3"/>
    <w:rsid w:val="00845D65"/>
    <w:rsid w:val="00845E09"/>
    <w:rsid w:val="00845FA2"/>
    <w:rsid w:val="00846081"/>
    <w:rsid w:val="00846444"/>
    <w:rsid w:val="00846526"/>
    <w:rsid w:val="008468F1"/>
    <w:rsid w:val="00846F7A"/>
    <w:rsid w:val="00847128"/>
    <w:rsid w:val="0084721B"/>
    <w:rsid w:val="0084743A"/>
    <w:rsid w:val="008474A3"/>
    <w:rsid w:val="00847B97"/>
    <w:rsid w:val="00850480"/>
    <w:rsid w:val="00850BB2"/>
    <w:rsid w:val="00850D31"/>
    <w:rsid w:val="00850DC6"/>
    <w:rsid w:val="00850FE3"/>
    <w:rsid w:val="00851A1B"/>
    <w:rsid w:val="00851E55"/>
    <w:rsid w:val="00851FE8"/>
    <w:rsid w:val="00852007"/>
    <w:rsid w:val="00852086"/>
    <w:rsid w:val="008527B9"/>
    <w:rsid w:val="00852A34"/>
    <w:rsid w:val="0085387B"/>
    <w:rsid w:val="00853978"/>
    <w:rsid w:val="00853A09"/>
    <w:rsid w:val="00853A87"/>
    <w:rsid w:val="00853DB9"/>
    <w:rsid w:val="008541C5"/>
    <w:rsid w:val="00854608"/>
    <w:rsid w:val="008546E3"/>
    <w:rsid w:val="00854B4F"/>
    <w:rsid w:val="00854B52"/>
    <w:rsid w:val="00854B98"/>
    <w:rsid w:val="00854BCA"/>
    <w:rsid w:val="008550B4"/>
    <w:rsid w:val="00855808"/>
    <w:rsid w:val="008558B3"/>
    <w:rsid w:val="008558B8"/>
    <w:rsid w:val="00855A97"/>
    <w:rsid w:val="00855CAE"/>
    <w:rsid w:val="00855D94"/>
    <w:rsid w:val="00855DE3"/>
    <w:rsid w:val="008560AF"/>
    <w:rsid w:val="008560B2"/>
    <w:rsid w:val="00856444"/>
    <w:rsid w:val="00856685"/>
    <w:rsid w:val="00856777"/>
    <w:rsid w:val="0085686A"/>
    <w:rsid w:val="00856B92"/>
    <w:rsid w:val="00856D79"/>
    <w:rsid w:val="00857359"/>
    <w:rsid w:val="008579A6"/>
    <w:rsid w:val="00857D56"/>
    <w:rsid w:val="00857DCE"/>
    <w:rsid w:val="0086001C"/>
    <w:rsid w:val="008608AA"/>
    <w:rsid w:val="008608EC"/>
    <w:rsid w:val="00861031"/>
    <w:rsid w:val="00861137"/>
    <w:rsid w:val="00861314"/>
    <w:rsid w:val="008614D8"/>
    <w:rsid w:val="00861735"/>
    <w:rsid w:val="00861A89"/>
    <w:rsid w:val="00861B27"/>
    <w:rsid w:val="00861C02"/>
    <w:rsid w:val="00861CF1"/>
    <w:rsid w:val="00861E3C"/>
    <w:rsid w:val="00861EE1"/>
    <w:rsid w:val="008620DF"/>
    <w:rsid w:val="008623C9"/>
    <w:rsid w:val="008625BF"/>
    <w:rsid w:val="00862826"/>
    <w:rsid w:val="008628E4"/>
    <w:rsid w:val="008629E6"/>
    <w:rsid w:val="00862C17"/>
    <w:rsid w:val="0086318F"/>
    <w:rsid w:val="008634E1"/>
    <w:rsid w:val="008636E8"/>
    <w:rsid w:val="008638CB"/>
    <w:rsid w:val="00863B01"/>
    <w:rsid w:val="00863C70"/>
    <w:rsid w:val="00863F6E"/>
    <w:rsid w:val="00863FD8"/>
    <w:rsid w:val="00864236"/>
    <w:rsid w:val="00864282"/>
    <w:rsid w:val="008647DA"/>
    <w:rsid w:val="00864911"/>
    <w:rsid w:val="00864ABD"/>
    <w:rsid w:val="00864B44"/>
    <w:rsid w:val="00864D9B"/>
    <w:rsid w:val="00864E0B"/>
    <w:rsid w:val="00864FA2"/>
    <w:rsid w:val="00865641"/>
    <w:rsid w:val="00865CA2"/>
    <w:rsid w:val="00865D4C"/>
    <w:rsid w:val="008661A1"/>
    <w:rsid w:val="00866814"/>
    <w:rsid w:val="0086685E"/>
    <w:rsid w:val="008669EE"/>
    <w:rsid w:val="00866EC0"/>
    <w:rsid w:val="0086715D"/>
    <w:rsid w:val="008671D1"/>
    <w:rsid w:val="008672A5"/>
    <w:rsid w:val="00867551"/>
    <w:rsid w:val="00867B01"/>
    <w:rsid w:val="00867C96"/>
    <w:rsid w:val="00867CE5"/>
    <w:rsid w:val="00867D4D"/>
    <w:rsid w:val="00867D5F"/>
    <w:rsid w:val="00867DC9"/>
    <w:rsid w:val="00867F95"/>
    <w:rsid w:val="00867FA1"/>
    <w:rsid w:val="008700C1"/>
    <w:rsid w:val="008700CA"/>
    <w:rsid w:val="00870CB0"/>
    <w:rsid w:val="008710C4"/>
    <w:rsid w:val="00871305"/>
    <w:rsid w:val="00871B0D"/>
    <w:rsid w:val="00871CE6"/>
    <w:rsid w:val="00872342"/>
    <w:rsid w:val="00872796"/>
    <w:rsid w:val="008729F9"/>
    <w:rsid w:val="00872AD5"/>
    <w:rsid w:val="00872D0E"/>
    <w:rsid w:val="008731B1"/>
    <w:rsid w:val="008737D5"/>
    <w:rsid w:val="00873884"/>
    <w:rsid w:val="00873CC9"/>
    <w:rsid w:val="00873F0E"/>
    <w:rsid w:val="00873F20"/>
    <w:rsid w:val="008741C5"/>
    <w:rsid w:val="008741F0"/>
    <w:rsid w:val="00874887"/>
    <w:rsid w:val="008748F7"/>
    <w:rsid w:val="00874B47"/>
    <w:rsid w:val="00874C5B"/>
    <w:rsid w:val="008751F9"/>
    <w:rsid w:val="008752EA"/>
    <w:rsid w:val="00875365"/>
    <w:rsid w:val="008754E6"/>
    <w:rsid w:val="0087566F"/>
    <w:rsid w:val="00875A10"/>
    <w:rsid w:val="00875AEC"/>
    <w:rsid w:val="00875B4C"/>
    <w:rsid w:val="00875BEB"/>
    <w:rsid w:val="00875D97"/>
    <w:rsid w:val="0087649D"/>
    <w:rsid w:val="00876956"/>
    <w:rsid w:val="00876A7C"/>
    <w:rsid w:val="00876BC2"/>
    <w:rsid w:val="00876E84"/>
    <w:rsid w:val="00877079"/>
    <w:rsid w:val="00877727"/>
    <w:rsid w:val="00877942"/>
    <w:rsid w:val="00877A9F"/>
    <w:rsid w:val="008801E3"/>
    <w:rsid w:val="00880203"/>
    <w:rsid w:val="0088082A"/>
    <w:rsid w:val="00880AB0"/>
    <w:rsid w:val="00880CBD"/>
    <w:rsid w:val="00880DCF"/>
    <w:rsid w:val="00880FF8"/>
    <w:rsid w:val="00881159"/>
    <w:rsid w:val="00881373"/>
    <w:rsid w:val="008813C7"/>
    <w:rsid w:val="008815B5"/>
    <w:rsid w:val="0088162E"/>
    <w:rsid w:val="0088169D"/>
    <w:rsid w:val="00881EAE"/>
    <w:rsid w:val="00881EE2"/>
    <w:rsid w:val="00881F33"/>
    <w:rsid w:val="00881F84"/>
    <w:rsid w:val="0088210E"/>
    <w:rsid w:val="00882847"/>
    <w:rsid w:val="00882988"/>
    <w:rsid w:val="00882B2A"/>
    <w:rsid w:val="00882E6F"/>
    <w:rsid w:val="00882E78"/>
    <w:rsid w:val="00883019"/>
    <w:rsid w:val="00883153"/>
    <w:rsid w:val="008832BC"/>
    <w:rsid w:val="00883362"/>
    <w:rsid w:val="008834C6"/>
    <w:rsid w:val="008835D6"/>
    <w:rsid w:val="008836A1"/>
    <w:rsid w:val="00883DE8"/>
    <w:rsid w:val="0088456F"/>
    <w:rsid w:val="00884579"/>
    <w:rsid w:val="008847F0"/>
    <w:rsid w:val="00884F03"/>
    <w:rsid w:val="00884FC9"/>
    <w:rsid w:val="0088501E"/>
    <w:rsid w:val="00885155"/>
    <w:rsid w:val="00885257"/>
    <w:rsid w:val="008852B6"/>
    <w:rsid w:val="008852D6"/>
    <w:rsid w:val="00885394"/>
    <w:rsid w:val="00885617"/>
    <w:rsid w:val="008858E5"/>
    <w:rsid w:val="00885C89"/>
    <w:rsid w:val="00885D67"/>
    <w:rsid w:val="00886320"/>
    <w:rsid w:val="008868DF"/>
    <w:rsid w:val="00886C92"/>
    <w:rsid w:val="00886D6A"/>
    <w:rsid w:val="00887564"/>
    <w:rsid w:val="008877D5"/>
    <w:rsid w:val="00887A80"/>
    <w:rsid w:val="00887C6A"/>
    <w:rsid w:val="0089024C"/>
    <w:rsid w:val="00890442"/>
    <w:rsid w:val="00890449"/>
    <w:rsid w:val="00890780"/>
    <w:rsid w:val="00890893"/>
    <w:rsid w:val="00890CD6"/>
    <w:rsid w:val="00890E46"/>
    <w:rsid w:val="00890F43"/>
    <w:rsid w:val="008911AB"/>
    <w:rsid w:val="008911F2"/>
    <w:rsid w:val="00891486"/>
    <w:rsid w:val="00891491"/>
    <w:rsid w:val="0089152B"/>
    <w:rsid w:val="00891D6D"/>
    <w:rsid w:val="00891DE2"/>
    <w:rsid w:val="00891DEA"/>
    <w:rsid w:val="00891F12"/>
    <w:rsid w:val="00891FF2"/>
    <w:rsid w:val="0089207C"/>
    <w:rsid w:val="008921D7"/>
    <w:rsid w:val="0089262D"/>
    <w:rsid w:val="0089293D"/>
    <w:rsid w:val="00892E52"/>
    <w:rsid w:val="008931A9"/>
    <w:rsid w:val="008932B5"/>
    <w:rsid w:val="0089353C"/>
    <w:rsid w:val="00893572"/>
    <w:rsid w:val="008939ED"/>
    <w:rsid w:val="00894674"/>
    <w:rsid w:val="0089488D"/>
    <w:rsid w:val="00894A41"/>
    <w:rsid w:val="00894B40"/>
    <w:rsid w:val="00894CA9"/>
    <w:rsid w:val="00895056"/>
    <w:rsid w:val="008950F9"/>
    <w:rsid w:val="008960CC"/>
    <w:rsid w:val="00896151"/>
    <w:rsid w:val="008962CB"/>
    <w:rsid w:val="008964C6"/>
    <w:rsid w:val="00896776"/>
    <w:rsid w:val="008969AC"/>
    <w:rsid w:val="00896B00"/>
    <w:rsid w:val="00896C4B"/>
    <w:rsid w:val="00896F35"/>
    <w:rsid w:val="00897203"/>
    <w:rsid w:val="008972C8"/>
    <w:rsid w:val="00897403"/>
    <w:rsid w:val="008979CF"/>
    <w:rsid w:val="00897B51"/>
    <w:rsid w:val="00897B5D"/>
    <w:rsid w:val="00897E81"/>
    <w:rsid w:val="008A016A"/>
    <w:rsid w:val="008A029D"/>
    <w:rsid w:val="008A03CD"/>
    <w:rsid w:val="008A04F7"/>
    <w:rsid w:val="008A0738"/>
    <w:rsid w:val="008A09EB"/>
    <w:rsid w:val="008A0E9A"/>
    <w:rsid w:val="008A0FE0"/>
    <w:rsid w:val="008A1619"/>
    <w:rsid w:val="008A1809"/>
    <w:rsid w:val="008A1D8F"/>
    <w:rsid w:val="008A1FF6"/>
    <w:rsid w:val="008A23DB"/>
    <w:rsid w:val="008A25A2"/>
    <w:rsid w:val="008A263E"/>
    <w:rsid w:val="008A276D"/>
    <w:rsid w:val="008A2AC6"/>
    <w:rsid w:val="008A2E90"/>
    <w:rsid w:val="008A302F"/>
    <w:rsid w:val="008A327D"/>
    <w:rsid w:val="008A36D8"/>
    <w:rsid w:val="008A3744"/>
    <w:rsid w:val="008A3749"/>
    <w:rsid w:val="008A37E8"/>
    <w:rsid w:val="008A3881"/>
    <w:rsid w:val="008A3D3E"/>
    <w:rsid w:val="008A3F4B"/>
    <w:rsid w:val="008A415F"/>
    <w:rsid w:val="008A42C6"/>
    <w:rsid w:val="008A4BBA"/>
    <w:rsid w:val="008A4DA8"/>
    <w:rsid w:val="008A52BA"/>
    <w:rsid w:val="008A5546"/>
    <w:rsid w:val="008A55BF"/>
    <w:rsid w:val="008A5731"/>
    <w:rsid w:val="008A5A51"/>
    <w:rsid w:val="008A5D4F"/>
    <w:rsid w:val="008A5F1E"/>
    <w:rsid w:val="008A61DB"/>
    <w:rsid w:val="008A6253"/>
    <w:rsid w:val="008A642D"/>
    <w:rsid w:val="008A646F"/>
    <w:rsid w:val="008A6969"/>
    <w:rsid w:val="008A69D9"/>
    <w:rsid w:val="008A7B1A"/>
    <w:rsid w:val="008A7C6F"/>
    <w:rsid w:val="008B0723"/>
    <w:rsid w:val="008B0AFB"/>
    <w:rsid w:val="008B0B4F"/>
    <w:rsid w:val="008B0E07"/>
    <w:rsid w:val="008B1495"/>
    <w:rsid w:val="008B149B"/>
    <w:rsid w:val="008B15D2"/>
    <w:rsid w:val="008B18C3"/>
    <w:rsid w:val="008B1BE8"/>
    <w:rsid w:val="008B1CA1"/>
    <w:rsid w:val="008B256D"/>
    <w:rsid w:val="008B2F9D"/>
    <w:rsid w:val="008B3173"/>
    <w:rsid w:val="008B379B"/>
    <w:rsid w:val="008B37D8"/>
    <w:rsid w:val="008B3BF7"/>
    <w:rsid w:val="008B3CB0"/>
    <w:rsid w:val="008B4B7D"/>
    <w:rsid w:val="008B5529"/>
    <w:rsid w:val="008B5CA2"/>
    <w:rsid w:val="008B5FE0"/>
    <w:rsid w:val="008B6107"/>
    <w:rsid w:val="008B62D2"/>
    <w:rsid w:val="008B69EE"/>
    <w:rsid w:val="008B7066"/>
    <w:rsid w:val="008B7547"/>
    <w:rsid w:val="008B75C4"/>
    <w:rsid w:val="008B7F74"/>
    <w:rsid w:val="008C061F"/>
    <w:rsid w:val="008C06D5"/>
    <w:rsid w:val="008C076E"/>
    <w:rsid w:val="008C08E7"/>
    <w:rsid w:val="008C0AD2"/>
    <w:rsid w:val="008C0C7B"/>
    <w:rsid w:val="008C0E4B"/>
    <w:rsid w:val="008C125C"/>
    <w:rsid w:val="008C1931"/>
    <w:rsid w:val="008C1B53"/>
    <w:rsid w:val="008C1BBE"/>
    <w:rsid w:val="008C1EC2"/>
    <w:rsid w:val="008C1EFE"/>
    <w:rsid w:val="008C2936"/>
    <w:rsid w:val="008C2BBC"/>
    <w:rsid w:val="008C2D2A"/>
    <w:rsid w:val="008C2FAD"/>
    <w:rsid w:val="008C3210"/>
    <w:rsid w:val="008C3221"/>
    <w:rsid w:val="008C3292"/>
    <w:rsid w:val="008C3974"/>
    <w:rsid w:val="008C3E3A"/>
    <w:rsid w:val="008C42F5"/>
    <w:rsid w:val="008C4602"/>
    <w:rsid w:val="008C4604"/>
    <w:rsid w:val="008C4C27"/>
    <w:rsid w:val="008C4E62"/>
    <w:rsid w:val="008C4F8E"/>
    <w:rsid w:val="008C5067"/>
    <w:rsid w:val="008C507C"/>
    <w:rsid w:val="008C53DF"/>
    <w:rsid w:val="008C57C8"/>
    <w:rsid w:val="008C5C09"/>
    <w:rsid w:val="008C6508"/>
    <w:rsid w:val="008C6710"/>
    <w:rsid w:val="008C6C35"/>
    <w:rsid w:val="008C70F6"/>
    <w:rsid w:val="008C72FB"/>
    <w:rsid w:val="008C740C"/>
    <w:rsid w:val="008C7533"/>
    <w:rsid w:val="008C772A"/>
    <w:rsid w:val="008C7B4A"/>
    <w:rsid w:val="008C7ED5"/>
    <w:rsid w:val="008D03D6"/>
    <w:rsid w:val="008D0590"/>
    <w:rsid w:val="008D06BE"/>
    <w:rsid w:val="008D0C7B"/>
    <w:rsid w:val="008D0DCE"/>
    <w:rsid w:val="008D1418"/>
    <w:rsid w:val="008D1471"/>
    <w:rsid w:val="008D19A3"/>
    <w:rsid w:val="008D1A13"/>
    <w:rsid w:val="008D1A9D"/>
    <w:rsid w:val="008D1EFC"/>
    <w:rsid w:val="008D21BC"/>
    <w:rsid w:val="008D2489"/>
    <w:rsid w:val="008D27FE"/>
    <w:rsid w:val="008D2A27"/>
    <w:rsid w:val="008D2BB7"/>
    <w:rsid w:val="008D2BF5"/>
    <w:rsid w:val="008D375A"/>
    <w:rsid w:val="008D3893"/>
    <w:rsid w:val="008D3AC7"/>
    <w:rsid w:val="008D3F4D"/>
    <w:rsid w:val="008D3FCC"/>
    <w:rsid w:val="008D4205"/>
    <w:rsid w:val="008D4C85"/>
    <w:rsid w:val="008D4E28"/>
    <w:rsid w:val="008D4F37"/>
    <w:rsid w:val="008D50AB"/>
    <w:rsid w:val="008D582D"/>
    <w:rsid w:val="008D5EF6"/>
    <w:rsid w:val="008D5F18"/>
    <w:rsid w:val="008D60A8"/>
    <w:rsid w:val="008D6692"/>
    <w:rsid w:val="008D66F3"/>
    <w:rsid w:val="008D6737"/>
    <w:rsid w:val="008D6818"/>
    <w:rsid w:val="008D6A4F"/>
    <w:rsid w:val="008D6B4C"/>
    <w:rsid w:val="008D6F58"/>
    <w:rsid w:val="008D7085"/>
    <w:rsid w:val="008D717C"/>
    <w:rsid w:val="008D73D1"/>
    <w:rsid w:val="008D7802"/>
    <w:rsid w:val="008D7963"/>
    <w:rsid w:val="008D7AD6"/>
    <w:rsid w:val="008D7BF1"/>
    <w:rsid w:val="008E00C5"/>
    <w:rsid w:val="008E0C67"/>
    <w:rsid w:val="008E11E3"/>
    <w:rsid w:val="008E136D"/>
    <w:rsid w:val="008E1597"/>
    <w:rsid w:val="008E1835"/>
    <w:rsid w:val="008E1909"/>
    <w:rsid w:val="008E19D9"/>
    <w:rsid w:val="008E19DC"/>
    <w:rsid w:val="008E2231"/>
    <w:rsid w:val="008E23FF"/>
    <w:rsid w:val="008E2BFF"/>
    <w:rsid w:val="008E2C02"/>
    <w:rsid w:val="008E2C05"/>
    <w:rsid w:val="008E2DC6"/>
    <w:rsid w:val="008E2E78"/>
    <w:rsid w:val="008E2EB2"/>
    <w:rsid w:val="008E399F"/>
    <w:rsid w:val="008E3C78"/>
    <w:rsid w:val="008E45BF"/>
    <w:rsid w:val="008E4B41"/>
    <w:rsid w:val="008E4F79"/>
    <w:rsid w:val="008E50EA"/>
    <w:rsid w:val="008E51C4"/>
    <w:rsid w:val="008E53D5"/>
    <w:rsid w:val="008E53F9"/>
    <w:rsid w:val="008E5BA2"/>
    <w:rsid w:val="008E63A1"/>
    <w:rsid w:val="008E655A"/>
    <w:rsid w:val="008E6718"/>
    <w:rsid w:val="008E689A"/>
    <w:rsid w:val="008E729C"/>
    <w:rsid w:val="008E79A0"/>
    <w:rsid w:val="008E7B50"/>
    <w:rsid w:val="008E7B97"/>
    <w:rsid w:val="008F0191"/>
    <w:rsid w:val="008F0734"/>
    <w:rsid w:val="008F095A"/>
    <w:rsid w:val="008F0B24"/>
    <w:rsid w:val="008F0D9A"/>
    <w:rsid w:val="008F10A4"/>
    <w:rsid w:val="008F1B82"/>
    <w:rsid w:val="008F1D16"/>
    <w:rsid w:val="008F21F7"/>
    <w:rsid w:val="008F23C7"/>
    <w:rsid w:val="008F23F7"/>
    <w:rsid w:val="008F291D"/>
    <w:rsid w:val="008F2C46"/>
    <w:rsid w:val="008F2D12"/>
    <w:rsid w:val="008F2D4E"/>
    <w:rsid w:val="008F2E7B"/>
    <w:rsid w:val="008F2FBD"/>
    <w:rsid w:val="008F336F"/>
    <w:rsid w:val="008F3375"/>
    <w:rsid w:val="008F33DF"/>
    <w:rsid w:val="008F38B0"/>
    <w:rsid w:val="008F3D3F"/>
    <w:rsid w:val="008F43A2"/>
    <w:rsid w:val="008F4520"/>
    <w:rsid w:val="008F472E"/>
    <w:rsid w:val="008F4CEF"/>
    <w:rsid w:val="008F5651"/>
    <w:rsid w:val="008F5A1E"/>
    <w:rsid w:val="008F5BFE"/>
    <w:rsid w:val="008F6622"/>
    <w:rsid w:val="008F6651"/>
    <w:rsid w:val="008F689A"/>
    <w:rsid w:val="008F69FC"/>
    <w:rsid w:val="008F6A0F"/>
    <w:rsid w:val="008F6A64"/>
    <w:rsid w:val="008F733C"/>
    <w:rsid w:val="008F76A8"/>
    <w:rsid w:val="00900013"/>
    <w:rsid w:val="00900158"/>
    <w:rsid w:val="00900341"/>
    <w:rsid w:val="00900FDD"/>
    <w:rsid w:val="009010C6"/>
    <w:rsid w:val="00901280"/>
    <w:rsid w:val="00901B8D"/>
    <w:rsid w:val="00901D51"/>
    <w:rsid w:val="00901E3E"/>
    <w:rsid w:val="00902274"/>
    <w:rsid w:val="0090234E"/>
    <w:rsid w:val="00902CB3"/>
    <w:rsid w:val="0090345A"/>
    <w:rsid w:val="009037F8"/>
    <w:rsid w:val="009040FD"/>
    <w:rsid w:val="009042DB"/>
    <w:rsid w:val="0090448B"/>
    <w:rsid w:val="009048A8"/>
    <w:rsid w:val="00904DB4"/>
    <w:rsid w:val="00904ECA"/>
    <w:rsid w:val="00905274"/>
    <w:rsid w:val="009052FA"/>
    <w:rsid w:val="0090561A"/>
    <w:rsid w:val="00905885"/>
    <w:rsid w:val="009061C3"/>
    <w:rsid w:val="009061EB"/>
    <w:rsid w:val="009061FC"/>
    <w:rsid w:val="0090681F"/>
    <w:rsid w:val="00906FED"/>
    <w:rsid w:val="00907454"/>
    <w:rsid w:val="00907501"/>
    <w:rsid w:val="0090764A"/>
    <w:rsid w:val="0090770C"/>
    <w:rsid w:val="00907891"/>
    <w:rsid w:val="009078C6"/>
    <w:rsid w:val="00907F7D"/>
    <w:rsid w:val="0091060B"/>
    <w:rsid w:val="0091082F"/>
    <w:rsid w:val="00910B6E"/>
    <w:rsid w:val="00910C65"/>
    <w:rsid w:val="00910E7D"/>
    <w:rsid w:val="00910F7F"/>
    <w:rsid w:val="00911180"/>
    <w:rsid w:val="0091129E"/>
    <w:rsid w:val="00911609"/>
    <w:rsid w:val="00911A43"/>
    <w:rsid w:val="00911BB6"/>
    <w:rsid w:val="00911D55"/>
    <w:rsid w:val="0091203C"/>
    <w:rsid w:val="009120BA"/>
    <w:rsid w:val="00912B0B"/>
    <w:rsid w:val="00912FAA"/>
    <w:rsid w:val="00913629"/>
    <w:rsid w:val="00913EC9"/>
    <w:rsid w:val="00914445"/>
    <w:rsid w:val="0091472B"/>
    <w:rsid w:val="009148E3"/>
    <w:rsid w:val="0091497E"/>
    <w:rsid w:val="00914E0C"/>
    <w:rsid w:val="00914F04"/>
    <w:rsid w:val="00914F76"/>
    <w:rsid w:val="00915F00"/>
    <w:rsid w:val="00916A22"/>
    <w:rsid w:val="00916DA3"/>
    <w:rsid w:val="00916F5E"/>
    <w:rsid w:val="009174CE"/>
    <w:rsid w:val="0091786E"/>
    <w:rsid w:val="00917FDF"/>
    <w:rsid w:val="009204D1"/>
    <w:rsid w:val="009209F5"/>
    <w:rsid w:val="00920B98"/>
    <w:rsid w:val="009210DA"/>
    <w:rsid w:val="00921188"/>
    <w:rsid w:val="0092131F"/>
    <w:rsid w:val="009213FD"/>
    <w:rsid w:val="00921CAE"/>
    <w:rsid w:val="00921DB2"/>
    <w:rsid w:val="00921DCE"/>
    <w:rsid w:val="009226DC"/>
    <w:rsid w:val="00922869"/>
    <w:rsid w:val="00922F5C"/>
    <w:rsid w:val="0092350A"/>
    <w:rsid w:val="00923A08"/>
    <w:rsid w:val="00923BB9"/>
    <w:rsid w:val="00923BE3"/>
    <w:rsid w:val="00923BFB"/>
    <w:rsid w:val="00923C00"/>
    <w:rsid w:val="00923D79"/>
    <w:rsid w:val="009240AD"/>
    <w:rsid w:val="0092430F"/>
    <w:rsid w:val="00924487"/>
    <w:rsid w:val="00924718"/>
    <w:rsid w:val="00924C00"/>
    <w:rsid w:val="00924C8A"/>
    <w:rsid w:val="00924CAF"/>
    <w:rsid w:val="009251CF"/>
    <w:rsid w:val="0092536D"/>
    <w:rsid w:val="00925580"/>
    <w:rsid w:val="009256BF"/>
    <w:rsid w:val="0092588A"/>
    <w:rsid w:val="009259A7"/>
    <w:rsid w:val="00925AF2"/>
    <w:rsid w:val="00925C04"/>
    <w:rsid w:val="00925C22"/>
    <w:rsid w:val="00925C7A"/>
    <w:rsid w:val="00925D29"/>
    <w:rsid w:val="00925D53"/>
    <w:rsid w:val="00925E45"/>
    <w:rsid w:val="00925FFA"/>
    <w:rsid w:val="0092622E"/>
    <w:rsid w:val="00926819"/>
    <w:rsid w:val="00926A93"/>
    <w:rsid w:val="00926BD7"/>
    <w:rsid w:val="009270F3"/>
    <w:rsid w:val="00927119"/>
    <w:rsid w:val="00927354"/>
    <w:rsid w:val="0092762D"/>
    <w:rsid w:val="00927847"/>
    <w:rsid w:val="00927B87"/>
    <w:rsid w:val="00927D70"/>
    <w:rsid w:val="00927E5D"/>
    <w:rsid w:val="00927F90"/>
    <w:rsid w:val="0093007B"/>
    <w:rsid w:val="00930360"/>
    <w:rsid w:val="009303A2"/>
    <w:rsid w:val="009303A9"/>
    <w:rsid w:val="0093092A"/>
    <w:rsid w:val="00930A6F"/>
    <w:rsid w:val="00930C4D"/>
    <w:rsid w:val="00930E6A"/>
    <w:rsid w:val="00931053"/>
    <w:rsid w:val="0093138B"/>
    <w:rsid w:val="00931D79"/>
    <w:rsid w:val="00931E29"/>
    <w:rsid w:val="00931FC6"/>
    <w:rsid w:val="00932013"/>
    <w:rsid w:val="009320D6"/>
    <w:rsid w:val="009324DB"/>
    <w:rsid w:val="0093251D"/>
    <w:rsid w:val="00932848"/>
    <w:rsid w:val="0093311F"/>
    <w:rsid w:val="009332B5"/>
    <w:rsid w:val="009339D7"/>
    <w:rsid w:val="00933A21"/>
    <w:rsid w:val="00933CA4"/>
    <w:rsid w:val="00933D1E"/>
    <w:rsid w:val="0093414B"/>
    <w:rsid w:val="00934597"/>
    <w:rsid w:val="0093464E"/>
    <w:rsid w:val="00934AD2"/>
    <w:rsid w:val="00934D54"/>
    <w:rsid w:val="00934E88"/>
    <w:rsid w:val="009353E0"/>
    <w:rsid w:val="00935524"/>
    <w:rsid w:val="0093574C"/>
    <w:rsid w:val="00935A37"/>
    <w:rsid w:val="00935B93"/>
    <w:rsid w:val="009362B5"/>
    <w:rsid w:val="009363AB"/>
    <w:rsid w:val="009365FD"/>
    <w:rsid w:val="009369CE"/>
    <w:rsid w:val="00936AA1"/>
    <w:rsid w:val="009370D4"/>
    <w:rsid w:val="00937163"/>
    <w:rsid w:val="009372B5"/>
    <w:rsid w:val="009373AF"/>
    <w:rsid w:val="00937891"/>
    <w:rsid w:val="00937AAB"/>
    <w:rsid w:val="009402B3"/>
    <w:rsid w:val="009403F2"/>
    <w:rsid w:val="00940408"/>
    <w:rsid w:val="0094043C"/>
    <w:rsid w:val="00940484"/>
    <w:rsid w:val="0094063C"/>
    <w:rsid w:val="0094067A"/>
    <w:rsid w:val="009407E8"/>
    <w:rsid w:val="00940EE0"/>
    <w:rsid w:val="0094149B"/>
    <w:rsid w:val="009417A3"/>
    <w:rsid w:val="0094184C"/>
    <w:rsid w:val="00941F26"/>
    <w:rsid w:val="00941F6B"/>
    <w:rsid w:val="00942344"/>
    <w:rsid w:val="0094247A"/>
    <w:rsid w:val="009428F2"/>
    <w:rsid w:val="00942911"/>
    <w:rsid w:val="009429C3"/>
    <w:rsid w:val="00942A4B"/>
    <w:rsid w:val="00942EF2"/>
    <w:rsid w:val="00942FE2"/>
    <w:rsid w:val="00943364"/>
    <w:rsid w:val="009436D1"/>
    <w:rsid w:val="00943701"/>
    <w:rsid w:val="0094397E"/>
    <w:rsid w:val="00943A67"/>
    <w:rsid w:val="00943D25"/>
    <w:rsid w:val="00943DE1"/>
    <w:rsid w:val="00943EB2"/>
    <w:rsid w:val="00943ED9"/>
    <w:rsid w:val="00943F35"/>
    <w:rsid w:val="00944443"/>
    <w:rsid w:val="00944B99"/>
    <w:rsid w:val="00944CE2"/>
    <w:rsid w:val="00944E1E"/>
    <w:rsid w:val="00945580"/>
    <w:rsid w:val="00946122"/>
    <w:rsid w:val="0094627A"/>
    <w:rsid w:val="00946446"/>
    <w:rsid w:val="00946542"/>
    <w:rsid w:val="00946B24"/>
    <w:rsid w:val="00946CC6"/>
    <w:rsid w:val="00946F76"/>
    <w:rsid w:val="0094729E"/>
    <w:rsid w:val="00947E32"/>
    <w:rsid w:val="009508BC"/>
    <w:rsid w:val="00950922"/>
    <w:rsid w:val="00950977"/>
    <w:rsid w:val="00951552"/>
    <w:rsid w:val="00951589"/>
    <w:rsid w:val="00951A7B"/>
    <w:rsid w:val="009527DF"/>
    <w:rsid w:val="0095295D"/>
    <w:rsid w:val="00952BD8"/>
    <w:rsid w:val="00952F33"/>
    <w:rsid w:val="009532CB"/>
    <w:rsid w:val="00953401"/>
    <w:rsid w:val="00953534"/>
    <w:rsid w:val="009537EC"/>
    <w:rsid w:val="009538D8"/>
    <w:rsid w:val="00953D42"/>
    <w:rsid w:val="0095457B"/>
    <w:rsid w:val="00954D7D"/>
    <w:rsid w:val="0095537B"/>
    <w:rsid w:val="0095549B"/>
    <w:rsid w:val="00955575"/>
    <w:rsid w:val="00955853"/>
    <w:rsid w:val="00955A80"/>
    <w:rsid w:val="00955ADC"/>
    <w:rsid w:val="00955BF8"/>
    <w:rsid w:val="0095630D"/>
    <w:rsid w:val="009563DD"/>
    <w:rsid w:val="009568F5"/>
    <w:rsid w:val="00956B55"/>
    <w:rsid w:val="00956E14"/>
    <w:rsid w:val="00957023"/>
    <w:rsid w:val="00957032"/>
    <w:rsid w:val="009572BE"/>
    <w:rsid w:val="0095763C"/>
    <w:rsid w:val="009577F2"/>
    <w:rsid w:val="0095798F"/>
    <w:rsid w:val="00957DA7"/>
    <w:rsid w:val="00957E27"/>
    <w:rsid w:val="00957F9E"/>
    <w:rsid w:val="00960366"/>
    <w:rsid w:val="009603B0"/>
    <w:rsid w:val="00960591"/>
    <w:rsid w:val="009606EA"/>
    <w:rsid w:val="00960D08"/>
    <w:rsid w:val="0096118D"/>
    <w:rsid w:val="00961D34"/>
    <w:rsid w:val="00961DEE"/>
    <w:rsid w:val="0096220E"/>
    <w:rsid w:val="009623BB"/>
    <w:rsid w:val="00962941"/>
    <w:rsid w:val="00962955"/>
    <w:rsid w:val="00962BB6"/>
    <w:rsid w:val="00962BE0"/>
    <w:rsid w:val="009631BE"/>
    <w:rsid w:val="0096373D"/>
    <w:rsid w:val="0096406D"/>
    <w:rsid w:val="0096414A"/>
    <w:rsid w:val="00964382"/>
    <w:rsid w:val="009643A5"/>
    <w:rsid w:val="0096442E"/>
    <w:rsid w:val="009648BD"/>
    <w:rsid w:val="009648EE"/>
    <w:rsid w:val="0096497D"/>
    <w:rsid w:val="00964F2A"/>
    <w:rsid w:val="00964FDC"/>
    <w:rsid w:val="00965208"/>
    <w:rsid w:val="009654F9"/>
    <w:rsid w:val="00966623"/>
    <w:rsid w:val="00966E10"/>
    <w:rsid w:val="0096711B"/>
    <w:rsid w:val="00967551"/>
    <w:rsid w:val="009675C7"/>
    <w:rsid w:val="00967C46"/>
    <w:rsid w:val="00967F1A"/>
    <w:rsid w:val="00967F7A"/>
    <w:rsid w:val="00970206"/>
    <w:rsid w:val="0097039B"/>
    <w:rsid w:val="00970780"/>
    <w:rsid w:val="00970B32"/>
    <w:rsid w:val="009710F1"/>
    <w:rsid w:val="009715E8"/>
    <w:rsid w:val="009724A3"/>
    <w:rsid w:val="00973020"/>
    <w:rsid w:val="00973199"/>
    <w:rsid w:val="00973298"/>
    <w:rsid w:val="009734A5"/>
    <w:rsid w:val="009739DF"/>
    <w:rsid w:val="00973E72"/>
    <w:rsid w:val="00973E9D"/>
    <w:rsid w:val="009740B7"/>
    <w:rsid w:val="00974844"/>
    <w:rsid w:val="009748BB"/>
    <w:rsid w:val="00974B96"/>
    <w:rsid w:val="00974D25"/>
    <w:rsid w:val="00974D2B"/>
    <w:rsid w:val="00974D8A"/>
    <w:rsid w:val="009752D4"/>
    <w:rsid w:val="009753F7"/>
    <w:rsid w:val="00975583"/>
    <w:rsid w:val="0097561E"/>
    <w:rsid w:val="00975BE3"/>
    <w:rsid w:val="00975CAB"/>
    <w:rsid w:val="00975D8C"/>
    <w:rsid w:val="00976858"/>
    <w:rsid w:val="009769A2"/>
    <w:rsid w:val="009769A8"/>
    <w:rsid w:val="009770E2"/>
    <w:rsid w:val="009774E5"/>
    <w:rsid w:val="00977646"/>
    <w:rsid w:val="00980375"/>
    <w:rsid w:val="009803D8"/>
    <w:rsid w:val="00980A80"/>
    <w:rsid w:val="00980A92"/>
    <w:rsid w:val="00980D91"/>
    <w:rsid w:val="00980DD5"/>
    <w:rsid w:val="00980EDF"/>
    <w:rsid w:val="009812AF"/>
    <w:rsid w:val="0098150E"/>
    <w:rsid w:val="0098155D"/>
    <w:rsid w:val="00981B01"/>
    <w:rsid w:val="009822A6"/>
    <w:rsid w:val="00982431"/>
    <w:rsid w:val="009825A2"/>
    <w:rsid w:val="00982610"/>
    <w:rsid w:val="0098319C"/>
    <w:rsid w:val="009839CF"/>
    <w:rsid w:val="00983BCD"/>
    <w:rsid w:val="00983C28"/>
    <w:rsid w:val="00984023"/>
    <w:rsid w:val="009842E6"/>
    <w:rsid w:val="009847CB"/>
    <w:rsid w:val="00984A5A"/>
    <w:rsid w:val="00984BB2"/>
    <w:rsid w:val="00984D41"/>
    <w:rsid w:val="00985527"/>
    <w:rsid w:val="00985976"/>
    <w:rsid w:val="00985D00"/>
    <w:rsid w:val="00985DD1"/>
    <w:rsid w:val="00985E4E"/>
    <w:rsid w:val="0098600B"/>
    <w:rsid w:val="00986122"/>
    <w:rsid w:val="009861BD"/>
    <w:rsid w:val="00986336"/>
    <w:rsid w:val="0098640E"/>
    <w:rsid w:val="00986453"/>
    <w:rsid w:val="0098652C"/>
    <w:rsid w:val="00986585"/>
    <w:rsid w:val="0098682D"/>
    <w:rsid w:val="00986A63"/>
    <w:rsid w:val="00986A69"/>
    <w:rsid w:val="00986BC7"/>
    <w:rsid w:val="00986F82"/>
    <w:rsid w:val="009872FA"/>
    <w:rsid w:val="009876C9"/>
    <w:rsid w:val="009879CA"/>
    <w:rsid w:val="00987B45"/>
    <w:rsid w:val="00987F08"/>
    <w:rsid w:val="009907C2"/>
    <w:rsid w:val="00990BB1"/>
    <w:rsid w:val="0099109F"/>
    <w:rsid w:val="00991202"/>
    <w:rsid w:val="00991374"/>
    <w:rsid w:val="009914E3"/>
    <w:rsid w:val="0099153E"/>
    <w:rsid w:val="009916C3"/>
    <w:rsid w:val="009918A2"/>
    <w:rsid w:val="0099193D"/>
    <w:rsid w:val="00991F37"/>
    <w:rsid w:val="0099212B"/>
    <w:rsid w:val="0099227D"/>
    <w:rsid w:val="00992438"/>
    <w:rsid w:val="00992860"/>
    <w:rsid w:val="00992C5C"/>
    <w:rsid w:val="0099321A"/>
    <w:rsid w:val="00993335"/>
    <w:rsid w:val="009934FD"/>
    <w:rsid w:val="00993549"/>
    <w:rsid w:val="0099385A"/>
    <w:rsid w:val="00994482"/>
    <w:rsid w:val="009944DB"/>
    <w:rsid w:val="009945B0"/>
    <w:rsid w:val="00995243"/>
    <w:rsid w:val="0099571D"/>
    <w:rsid w:val="009961C6"/>
    <w:rsid w:val="009962D0"/>
    <w:rsid w:val="00996B9D"/>
    <w:rsid w:val="00997099"/>
    <w:rsid w:val="00997213"/>
    <w:rsid w:val="009972FE"/>
    <w:rsid w:val="009975BF"/>
    <w:rsid w:val="00997654"/>
    <w:rsid w:val="00997770"/>
    <w:rsid w:val="009979E6"/>
    <w:rsid w:val="00997C57"/>
    <w:rsid w:val="00997D7C"/>
    <w:rsid w:val="00997DB6"/>
    <w:rsid w:val="00997E49"/>
    <w:rsid w:val="009A02CD"/>
    <w:rsid w:val="009A036C"/>
    <w:rsid w:val="009A0492"/>
    <w:rsid w:val="009A049E"/>
    <w:rsid w:val="009A0860"/>
    <w:rsid w:val="009A08CC"/>
    <w:rsid w:val="009A0B5E"/>
    <w:rsid w:val="009A0E7C"/>
    <w:rsid w:val="009A102F"/>
    <w:rsid w:val="009A10B4"/>
    <w:rsid w:val="009A1125"/>
    <w:rsid w:val="009A1204"/>
    <w:rsid w:val="009A12B1"/>
    <w:rsid w:val="009A1456"/>
    <w:rsid w:val="009A14BB"/>
    <w:rsid w:val="009A16EB"/>
    <w:rsid w:val="009A1772"/>
    <w:rsid w:val="009A19B4"/>
    <w:rsid w:val="009A1D66"/>
    <w:rsid w:val="009A1FD4"/>
    <w:rsid w:val="009A2019"/>
    <w:rsid w:val="009A231A"/>
    <w:rsid w:val="009A249F"/>
    <w:rsid w:val="009A252C"/>
    <w:rsid w:val="009A25AE"/>
    <w:rsid w:val="009A25E7"/>
    <w:rsid w:val="009A25EE"/>
    <w:rsid w:val="009A28A7"/>
    <w:rsid w:val="009A2948"/>
    <w:rsid w:val="009A2D2E"/>
    <w:rsid w:val="009A2ED6"/>
    <w:rsid w:val="009A3573"/>
    <w:rsid w:val="009A36EF"/>
    <w:rsid w:val="009A3822"/>
    <w:rsid w:val="009A3975"/>
    <w:rsid w:val="009A4027"/>
    <w:rsid w:val="009A407C"/>
    <w:rsid w:val="009A40D8"/>
    <w:rsid w:val="009A41E4"/>
    <w:rsid w:val="009A4361"/>
    <w:rsid w:val="009A446D"/>
    <w:rsid w:val="009A44A6"/>
    <w:rsid w:val="009A4560"/>
    <w:rsid w:val="009A4852"/>
    <w:rsid w:val="009A4CC3"/>
    <w:rsid w:val="009A4E74"/>
    <w:rsid w:val="009A51DE"/>
    <w:rsid w:val="009A5539"/>
    <w:rsid w:val="009A5663"/>
    <w:rsid w:val="009A5AD2"/>
    <w:rsid w:val="009A5B14"/>
    <w:rsid w:val="009A5CD6"/>
    <w:rsid w:val="009A5DD9"/>
    <w:rsid w:val="009A5DE6"/>
    <w:rsid w:val="009A5EB0"/>
    <w:rsid w:val="009A6084"/>
    <w:rsid w:val="009A6312"/>
    <w:rsid w:val="009A636C"/>
    <w:rsid w:val="009A6583"/>
    <w:rsid w:val="009A68C0"/>
    <w:rsid w:val="009A6F15"/>
    <w:rsid w:val="009A7B77"/>
    <w:rsid w:val="009A7D1B"/>
    <w:rsid w:val="009A7E47"/>
    <w:rsid w:val="009B002B"/>
    <w:rsid w:val="009B021D"/>
    <w:rsid w:val="009B1A08"/>
    <w:rsid w:val="009B1DF1"/>
    <w:rsid w:val="009B1E56"/>
    <w:rsid w:val="009B2029"/>
    <w:rsid w:val="009B20F7"/>
    <w:rsid w:val="009B2654"/>
    <w:rsid w:val="009B297A"/>
    <w:rsid w:val="009B2D77"/>
    <w:rsid w:val="009B30C1"/>
    <w:rsid w:val="009B31EA"/>
    <w:rsid w:val="009B38CF"/>
    <w:rsid w:val="009B3B40"/>
    <w:rsid w:val="009B3BD5"/>
    <w:rsid w:val="009B3C30"/>
    <w:rsid w:val="009B3E1A"/>
    <w:rsid w:val="009B3EE9"/>
    <w:rsid w:val="009B42BD"/>
    <w:rsid w:val="009B46C5"/>
    <w:rsid w:val="009B490B"/>
    <w:rsid w:val="009B4A6B"/>
    <w:rsid w:val="009B4B06"/>
    <w:rsid w:val="009B535A"/>
    <w:rsid w:val="009B53F8"/>
    <w:rsid w:val="009B5C74"/>
    <w:rsid w:val="009B5E76"/>
    <w:rsid w:val="009B5F00"/>
    <w:rsid w:val="009B631A"/>
    <w:rsid w:val="009B631B"/>
    <w:rsid w:val="009B6D3A"/>
    <w:rsid w:val="009B6D79"/>
    <w:rsid w:val="009B7733"/>
    <w:rsid w:val="009B7B7C"/>
    <w:rsid w:val="009B7C3A"/>
    <w:rsid w:val="009C0D84"/>
    <w:rsid w:val="009C1590"/>
    <w:rsid w:val="009C1C56"/>
    <w:rsid w:val="009C2061"/>
    <w:rsid w:val="009C21A4"/>
    <w:rsid w:val="009C22ED"/>
    <w:rsid w:val="009C24EE"/>
    <w:rsid w:val="009C25A1"/>
    <w:rsid w:val="009C2762"/>
    <w:rsid w:val="009C284A"/>
    <w:rsid w:val="009C2ACE"/>
    <w:rsid w:val="009C2EF7"/>
    <w:rsid w:val="009C3350"/>
    <w:rsid w:val="009C34E7"/>
    <w:rsid w:val="009C354C"/>
    <w:rsid w:val="009C36E5"/>
    <w:rsid w:val="009C3AAD"/>
    <w:rsid w:val="009C3B47"/>
    <w:rsid w:val="009C3C38"/>
    <w:rsid w:val="009C3E4B"/>
    <w:rsid w:val="009C406D"/>
    <w:rsid w:val="009C45DE"/>
    <w:rsid w:val="009C4A7D"/>
    <w:rsid w:val="009C4AF3"/>
    <w:rsid w:val="009C4E3F"/>
    <w:rsid w:val="009C4E47"/>
    <w:rsid w:val="009C5048"/>
    <w:rsid w:val="009C508E"/>
    <w:rsid w:val="009C51EE"/>
    <w:rsid w:val="009C534B"/>
    <w:rsid w:val="009C53E3"/>
    <w:rsid w:val="009C5485"/>
    <w:rsid w:val="009C561B"/>
    <w:rsid w:val="009C5A3C"/>
    <w:rsid w:val="009C5D50"/>
    <w:rsid w:val="009C61EF"/>
    <w:rsid w:val="009C6821"/>
    <w:rsid w:val="009C6A3E"/>
    <w:rsid w:val="009C70A6"/>
    <w:rsid w:val="009C711A"/>
    <w:rsid w:val="009C78A0"/>
    <w:rsid w:val="009C78C3"/>
    <w:rsid w:val="009C79BF"/>
    <w:rsid w:val="009C7AAB"/>
    <w:rsid w:val="009C7D18"/>
    <w:rsid w:val="009D04C7"/>
    <w:rsid w:val="009D058F"/>
    <w:rsid w:val="009D0846"/>
    <w:rsid w:val="009D0F98"/>
    <w:rsid w:val="009D1252"/>
    <w:rsid w:val="009D1616"/>
    <w:rsid w:val="009D168F"/>
    <w:rsid w:val="009D187C"/>
    <w:rsid w:val="009D1DE8"/>
    <w:rsid w:val="009D232B"/>
    <w:rsid w:val="009D2722"/>
    <w:rsid w:val="009D2BE9"/>
    <w:rsid w:val="009D32C3"/>
    <w:rsid w:val="009D32E8"/>
    <w:rsid w:val="009D346D"/>
    <w:rsid w:val="009D37C1"/>
    <w:rsid w:val="009D3F36"/>
    <w:rsid w:val="009D43C6"/>
    <w:rsid w:val="009D454E"/>
    <w:rsid w:val="009D491F"/>
    <w:rsid w:val="009D4D83"/>
    <w:rsid w:val="009D4DC4"/>
    <w:rsid w:val="009D50C8"/>
    <w:rsid w:val="009D5442"/>
    <w:rsid w:val="009D554E"/>
    <w:rsid w:val="009D55D0"/>
    <w:rsid w:val="009D56CE"/>
    <w:rsid w:val="009D6088"/>
    <w:rsid w:val="009D6155"/>
    <w:rsid w:val="009D667E"/>
    <w:rsid w:val="009D6ADD"/>
    <w:rsid w:val="009D72BB"/>
    <w:rsid w:val="009D753A"/>
    <w:rsid w:val="009D7E65"/>
    <w:rsid w:val="009E00A5"/>
    <w:rsid w:val="009E02D3"/>
    <w:rsid w:val="009E0395"/>
    <w:rsid w:val="009E0425"/>
    <w:rsid w:val="009E082E"/>
    <w:rsid w:val="009E0CDA"/>
    <w:rsid w:val="009E0DBD"/>
    <w:rsid w:val="009E1023"/>
    <w:rsid w:val="009E1123"/>
    <w:rsid w:val="009E11F3"/>
    <w:rsid w:val="009E1A50"/>
    <w:rsid w:val="009E1ACA"/>
    <w:rsid w:val="009E1C92"/>
    <w:rsid w:val="009E1E04"/>
    <w:rsid w:val="009E1EBE"/>
    <w:rsid w:val="009E2652"/>
    <w:rsid w:val="009E2B92"/>
    <w:rsid w:val="009E30AA"/>
    <w:rsid w:val="009E3116"/>
    <w:rsid w:val="009E3210"/>
    <w:rsid w:val="009E3274"/>
    <w:rsid w:val="009E3EBD"/>
    <w:rsid w:val="009E411C"/>
    <w:rsid w:val="009E43DD"/>
    <w:rsid w:val="009E44C7"/>
    <w:rsid w:val="009E4757"/>
    <w:rsid w:val="009E4AC4"/>
    <w:rsid w:val="009E4C1D"/>
    <w:rsid w:val="009E4CAA"/>
    <w:rsid w:val="009E4D38"/>
    <w:rsid w:val="009E4DE9"/>
    <w:rsid w:val="009E4EDF"/>
    <w:rsid w:val="009E4FBF"/>
    <w:rsid w:val="009E5341"/>
    <w:rsid w:val="009E566D"/>
    <w:rsid w:val="009E5930"/>
    <w:rsid w:val="009E5A2B"/>
    <w:rsid w:val="009E5B0E"/>
    <w:rsid w:val="009E5B48"/>
    <w:rsid w:val="009E60E2"/>
    <w:rsid w:val="009E6205"/>
    <w:rsid w:val="009E62F3"/>
    <w:rsid w:val="009E63DA"/>
    <w:rsid w:val="009E69DA"/>
    <w:rsid w:val="009E71F8"/>
    <w:rsid w:val="009E7683"/>
    <w:rsid w:val="009E79DD"/>
    <w:rsid w:val="009E7C59"/>
    <w:rsid w:val="009E7D63"/>
    <w:rsid w:val="009F02E5"/>
    <w:rsid w:val="009F07AF"/>
    <w:rsid w:val="009F0E95"/>
    <w:rsid w:val="009F1358"/>
    <w:rsid w:val="009F16D4"/>
    <w:rsid w:val="009F1815"/>
    <w:rsid w:val="009F1819"/>
    <w:rsid w:val="009F1B90"/>
    <w:rsid w:val="009F1C32"/>
    <w:rsid w:val="009F1F03"/>
    <w:rsid w:val="009F263F"/>
    <w:rsid w:val="009F2912"/>
    <w:rsid w:val="009F29D5"/>
    <w:rsid w:val="009F2A3F"/>
    <w:rsid w:val="009F3909"/>
    <w:rsid w:val="009F3935"/>
    <w:rsid w:val="009F3CE8"/>
    <w:rsid w:val="009F3ECC"/>
    <w:rsid w:val="009F41E2"/>
    <w:rsid w:val="009F43A2"/>
    <w:rsid w:val="009F4D8A"/>
    <w:rsid w:val="009F525E"/>
    <w:rsid w:val="009F53CA"/>
    <w:rsid w:val="009F5474"/>
    <w:rsid w:val="009F55D2"/>
    <w:rsid w:val="009F565A"/>
    <w:rsid w:val="009F5721"/>
    <w:rsid w:val="009F58E5"/>
    <w:rsid w:val="009F59D7"/>
    <w:rsid w:val="009F62D3"/>
    <w:rsid w:val="009F6307"/>
    <w:rsid w:val="009F6955"/>
    <w:rsid w:val="009F6B77"/>
    <w:rsid w:val="009F7257"/>
    <w:rsid w:val="009F742B"/>
    <w:rsid w:val="009F7711"/>
    <w:rsid w:val="009F7F97"/>
    <w:rsid w:val="00A00186"/>
    <w:rsid w:val="00A0052A"/>
    <w:rsid w:val="00A00D57"/>
    <w:rsid w:val="00A00DC5"/>
    <w:rsid w:val="00A00E45"/>
    <w:rsid w:val="00A00F96"/>
    <w:rsid w:val="00A0114D"/>
    <w:rsid w:val="00A01351"/>
    <w:rsid w:val="00A0160B"/>
    <w:rsid w:val="00A01759"/>
    <w:rsid w:val="00A02007"/>
    <w:rsid w:val="00A02337"/>
    <w:rsid w:val="00A0239E"/>
    <w:rsid w:val="00A0257D"/>
    <w:rsid w:val="00A025BC"/>
    <w:rsid w:val="00A0270F"/>
    <w:rsid w:val="00A028B7"/>
    <w:rsid w:val="00A02A0B"/>
    <w:rsid w:val="00A03005"/>
    <w:rsid w:val="00A03160"/>
    <w:rsid w:val="00A0318E"/>
    <w:rsid w:val="00A031DE"/>
    <w:rsid w:val="00A03B8D"/>
    <w:rsid w:val="00A03D20"/>
    <w:rsid w:val="00A03DAE"/>
    <w:rsid w:val="00A03E62"/>
    <w:rsid w:val="00A04063"/>
    <w:rsid w:val="00A040D8"/>
    <w:rsid w:val="00A04280"/>
    <w:rsid w:val="00A042F3"/>
    <w:rsid w:val="00A043E6"/>
    <w:rsid w:val="00A044D7"/>
    <w:rsid w:val="00A04626"/>
    <w:rsid w:val="00A05291"/>
    <w:rsid w:val="00A05320"/>
    <w:rsid w:val="00A056E0"/>
    <w:rsid w:val="00A058AC"/>
    <w:rsid w:val="00A059E3"/>
    <w:rsid w:val="00A05B89"/>
    <w:rsid w:val="00A05E55"/>
    <w:rsid w:val="00A06153"/>
    <w:rsid w:val="00A06547"/>
    <w:rsid w:val="00A06A94"/>
    <w:rsid w:val="00A06EE5"/>
    <w:rsid w:val="00A071F2"/>
    <w:rsid w:val="00A07275"/>
    <w:rsid w:val="00A07317"/>
    <w:rsid w:val="00A074F6"/>
    <w:rsid w:val="00A07745"/>
    <w:rsid w:val="00A07792"/>
    <w:rsid w:val="00A07DCD"/>
    <w:rsid w:val="00A07F51"/>
    <w:rsid w:val="00A10249"/>
    <w:rsid w:val="00A10357"/>
    <w:rsid w:val="00A104E9"/>
    <w:rsid w:val="00A106BE"/>
    <w:rsid w:val="00A10778"/>
    <w:rsid w:val="00A10797"/>
    <w:rsid w:val="00A10921"/>
    <w:rsid w:val="00A10AB6"/>
    <w:rsid w:val="00A116B7"/>
    <w:rsid w:val="00A116CB"/>
    <w:rsid w:val="00A118DA"/>
    <w:rsid w:val="00A11D8C"/>
    <w:rsid w:val="00A11E1F"/>
    <w:rsid w:val="00A125A8"/>
    <w:rsid w:val="00A125FF"/>
    <w:rsid w:val="00A128AC"/>
    <w:rsid w:val="00A12EDD"/>
    <w:rsid w:val="00A130FF"/>
    <w:rsid w:val="00A13D62"/>
    <w:rsid w:val="00A13DF4"/>
    <w:rsid w:val="00A13EAE"/>
    <w:rsid w:val="00A1429A"/>
    <w:rsid w:val="00A14B97"/>
    <w:rsid w:val="00A14D14"/>
    <w:rsid w:val="00A14D75"/>
    <w:rsid w:val="00A14EDA"/>
    <w:rsid w:val="00A15047"/>
    <w:rsid w:val="00A151AA"/>
    <w:rsid w:val="00A156F1"/>
    <w:rsid w:val="00A161EE"/>
    <w:rsid w:val="00A16368"/>
    <w:rsid w:val="00A1636B"/>
    <w:rsid w:val="00A165AC"/>
    <w:rsid w:val="00A166FF"/>
    <w:rsid w:val="00A16811"/>
    <w:rsid w:val="00A168B3"/>
    <w:rsid w:val="00A16A55"/>
    <w:rsid w:val="00A16B3B"/>
    <w:rsid w:val="00A16E79"/>
    <w:rsid w:val="00A172A8"/>
    <w:rsid w:val="00A17356"/>
    <w:rsid w:val="00A17591"/>
    <w:rsid w:val="00A177A6"/>
    <w:rsid w:val="00A17944"/>
    <w:rsid w:val="00A17B16"/>
    <w:rsid w:val="00A17C21"/>
    <w:rsid w:val="00A20369"/>
    <w:rsid w:val="00A204D6"/>
    <w:rsid w:val="00A207DA"/>
    <w:rsid w:val="00A20D74"/>
    <w:rsid w:val="00A210F3"/>
    <w:rsid w:val="00A214B2"/>
    <w:rsid w:val="00A21684"/>
    <w:rsid w:val="00A216AE"/>
    <w:rsid w:val="00A21BE3"/>
    <w:rsid w:val="00A21D3F"/>
    <w:rsid w:val="00A21F72"/>
    <w:rsid w:val="00A22153"/>
    <w:rsid w:val="00A2219B"/>
    <w:rsid w:val="00A22252"/>
    <w:rsid w:val="00A22617"/>
    <w:rsid w:val="00A226CC"/>
    <w:rsid w:val="00A228A3"/>
    <w:rsid w:val="00A22BBB"/>
    <w:rsid w:val="00A230D5"/>
    <w:rsid w:val="00A232EA"/>
    <w:rsid w:val="00A23341"/>
    <w:rsid w:val="00A23724"/>
    <w:rsid w:val="00A23DF2"/>
    <w:rsid w:val="00A242E1"/>
    <w:rsid w:val="00A2444A"/>
    <w:rsid w:val="00A249CD"/>
    <w:rsid w:val="00A24A51"/>
    <w:rsid w:val="00A24D9D"/>
    <w:rsid w:val="00A24E09"/>
    <w:rsid w:val="00A252C9"/>
    <w:rsid w:val="00A2537A"/>
    <w:rsid w:val="00A257FA"/>
    <w:rsid w:val="00A25B41"/>
    <w:rsid w:val="00A25FA5"/>
    <w:rsid w:val="00A26184"/>
    <w:rsid w:val="00A26291"/>
    <w:rsid w:val="00A262FB"/>
    <w:rsid w:val="00A263FA"/>
    <w:rsid w:val="00A268BB"/>
    <w:rsid w:val="00A27052"/>
    <w:rsid w:val="00A270FC"/>
    <w:rsid w:val="00A27171"/>
    <w:rsid w:val="00A274C6"/>
    <w:rsid w:val="00A27501"/>
    <w:rsid w:val="00A2753A"/>
    <w:rsid w:val="00A278AE"/>
    <w:rsid w:val="00A27A2B"/>
    <w:rsid w:val="00A27B61"/>
    <w:rsid w:val="00A27BB6"/>
    <w:rsid w:val="00A27D5F"/>
    <w:rsid w:val="00A27F46"/>
    <w:rsid w:val="00A305B3"/>
    <w:rsid w:val="00A30614"/>
    <w:rsid w:val="00A309E0"/>
    <w:rsid w:val="00A30A1A"/>
    <w:rsid w:val="00A30AA3"/>
    <w:rsid w:val="00A30AA5"/>
    <w:rsid w:val="00A30CF0"/>
    <w:rsid w:val="00A30F23"/>
    <w:rsid w:val="00A315FE"/>
    <w:rsid w:val="00A319A3"/>
    <w:rsid w:val="00A31A62"/>
    <w:rsid w:val="00A31AED"/>
    <w:rsid w:val="00A31C7C"/>
    <w:rsid w:val="00A3203E"/>
    <w:rsid w:val="00A32075"/>
    <w:rsid w:val="00A32269"/>
    <w:rsid w:val="00A322BF"/>
    <w:rsid w:val="00A325E0"/>
    <w:rsid w:val="00A32AAB"/>
    <w:rsid w:val="00A331DE"/>
    <w:rsid w:val="00A3329E"/>
    <w:rsid w:val="00A335FC"/>
    <w:rsid w:val="00A33881"/>
    <w:rsid w:val="00A33D86"/>
    <w:rsid w:val="00A33EBF"/>
    <w:rsid w:val="00A34415"/>
    <w:rsid w:val="00A34895"/>
    <w:rsid w:val="00A349CD"/>
    <w:rsid w:val="00A349D8"/>
    <w:rsid w:val="00A34B7F"/>
    <w:rsid w:val="00A351C1"/>
    <w:rsid w:val="00A3528A"/>
    <w:rsid w:val="00A35771"/>
    <w:rsid w:val="00A3588A"/>
    <w:rsid w:val="00A358E1"/>
    <w:rsid w:val="00A359C7"/>
    <w:rsid w:val="00A35BB1"/>
    <w:rsid w:val="00A35E69"/>
    <w:rsid w:val="00A361E3"/>
    <w:rsid w:val="00A36211"/>
    <w:rsid w:val="00A362F5"/>
    <w:rsid w:val="00A36674"/>
    <w:rsid w:val="00A36F60"/>
    <w:rsid w:val="00A37102"/>
    <w:rsid w:val="00A37302"/>
    <w:rsid w:val="00A3739F"/>
    <w:rsid w:val="00A37735"/>
    <w:rsid w:val="00A3780B"/>
    <w:rsid w:val="00A37B05"/>
    <w:rsid w:val="00A4033B"/>
    <w:rsid w:val="00A405B4"/>
    <w:rsid w:val="00A405EA"/>
    <w:rsid w:val="00A40EBB"/>
    <w:rsid w:val="00A415CB"/>
    <w:rsid w:val="00A4201F"/>
    <w:rsid w:val="00A42209"/>
    <w:rsid w:val="00A422A8"/>
    <w:rsid w:val="00A422D5"/>
    <w:rsid w:val="00A422E9"/>
    <w:rsid w:val="00A4266F"/>
    <w:rsid w:val="00A42706"/>
    <w:rsid w:val="00A4279C"/>
    <w:rsid w:val="00A42819"/>
    <w:rsid w:val="00A42A0F"/>
    <w:rsid w:val="00A42AA1"/>
    <w:rsid w:val="00A42CDB"/>
    <w:rsid w:val="00A43195"/>
    <w:rsid w:val="00A43845"/>
    <w:rsid w:val="00A43948"/>
    <w:rsid w:val="00A445BB"/>
    <w:rsid w:val="00A44662"/>
    <w:rsid w:val="00A4477A"/>
    <w:rsid w:val="00A4477F"/>
    <w:rsid w:val="00A44A4C"/>
    <w:rsid w:val="00A4516D"/>
    <w:rsid w:val="00A45395"/>
    <w:rsid w:val="00A45435"/>
    <w:rsid w:val="00A45773"/>
    <w:rsid w:val="00A4583D"/>
    <w:rsid w:val="00A45A23"/>
    <w:rsid w:val="00A45D95"/>
    <w:rsid w:val="00A45DEE"/>
    <w:rsid w:val="00A46151"/>
    <w:rsid w:val="00A46159"/>
    <w:rsid w:val="00A46652"/>
    <w:rsid w:val="00A46EA7"/>
    <w:rsid w:val="00A47863"/>
    <w:rsid w:val="00A47C7A"/>
    <w:rsid w:val="00A47ED2"/>
    <w:rsid w:val="00A5009B"/>
    <w:rsid w:val="00A50519"/>
    <w:rsid w:val="00A5060D"/>
    <w:rsid w:val="00A50914"/>
    <w:rsid w:val="00A50CFC"/>
    <w:rsid w:val="00A50EDC"/>
    <w:rsid w:val="00A51210"/>
    <w:rsid w:val="00A518EF"/>
    <w:rsid w:val="00A51A1D"/>
    <w:rsid w:val="00A51C5C"/>
    <w:rsid w:val="00A52321"/>
    <w:rsid w:val="00A52470"/>
    <w:rsid w:val="00A527F9"/>
    <w:rsid w:val="00A52A6A"/>
    <w:rsid w:val="00A52CB6"/>
    <w:rsid w:val="00A52D5E"/>
    <w:rsid w:val="00A52F52"/>
    <w:rsid w:val="00A52FC9"/>
    <w:rsid w:val="00A533AF"/>
    <w:rsid w:val="00A53599"/>
    <w:rsid w:val="00A53B46"/>
    <w:rsid w:val="00A53E19"/>
    <w:rsid w:val="00A540C7"/>
    <w:rsid w:val="00A54244"/>
    <w:rsid w:val="00A544BA"/>
    <w:rsid w:val="00A54762"/>
    <w:rsid w:val="00A5498F"/>
    <w:rsid w:val="00A5499C"/>
    <w:rsid w:val="00A54E74"/>
    <w:rsid w:val="00A54EB7"/>
    <w:rsid w:val="00A5509F"/>
    <w:rsid w:val="00A55122"/>
    <w:rsid w:val="00A551D6"/>
    <w:rsid w:val="00A56053"/>
    <w:rsid w:val="00A56239"/>
    <w:rsid w:val="00A563C5"/>
    <w:rsid w:val="00A569BA"/>
    <w:rsid w:val="00A56A05"/>
    <w:rsid w:val="00A56A4D"/>
    <w:rsid w:val="00A570A5"/>
    <w:rsid w:val="00A5742D"/>
    <w:rsid w:val="00A5743D"/>
    <w:rsid w:val="00A6023C"/>
    <w:rsid w:val="00A60449"/>
    <w:rsid w:val="00A60627"/>
    <w:rsid w:val="00A60B51"/>
    <w:rsid w:val="00A60BC1"/>
    <w:rsid w:val="00A61600"/>
    <w:rsid w:val="00A61898"/>
    <w:rsid w:val="00A61A25"/>
    <w:rsid w:val="00A61F12"/>
    <w:rsid w:val="00A62256"/>
    <w:rsid w:val="00A6270F"/>
    <w:rsid w:val="00A62F37"/>
    <w:rsid w:val="00A6306C"/>
    <w:rsid w:val="00A6338F"/>
    <w:rsid w:val="00A6341A"/>
    <w:rsid w:val="00A6391C"/>
    <w:rsid w:val="00A63BD1"/>
    <w:rsid w:val="00A6404E"/>
    <w:rsid w:val="00A64160"/>
    <w:rsid w:val="00A647B5"/>
    <w:rsid w:val="00A6491D"/>
    <w:rsid w:val="00A649F0"/>
    <w:rsid w:val="00A64D1B"/>
    <w:rsid w:val="00A65480"/>
    <w:rsid w:val="00A657DA"/>
    <w:rsid w:val="00A65CE0"/>
    <w:rsid w:val="00A65E2E"/>
    <w:rsid w:val="00A66580"/>
    <w:rsid w:val="00A66587"/>
    <w:rsid w:val="00A6672A"/>
    <w:rsid w:val="00A66EE6"/>
    <w:rsid w:val="00A67139"/>
    <w:rsid w:val="00A671FD"/>
    <w:rsid w:val="00A67647"/>
    <w:rsid w:val="00A67694"/>
    <w:rsid w:val="00A67A6C"/>
    <w:rsid w:val="00A67BE9"/>
    <w:rsid w:val="00A70042"/>
    <w:rsid w:val="00A7033C"/>
    <w:rsid w:val="00A7075A"/>
    <w:rsid w:val="00A708F1"/>
    <w:rsid w:val="00A70922"/>
    <w:rsid w:val="00A70BBF"/>
    <w:rsid w:val="00A70FA4"/>
    <w:rsid w:val="00A71007"/>
    <w:rsid w:val="00A711E5"/>
    <w:rsid w:val="00A71719"/>
    <w:rsid w:val="00A719ED"/>
    <w:rsid w:val="00A71B91"/>
    <w:rsid w:val="00A71BDF"/>
    <w:rsid w:val="00A71E6D"/>
    <w:rsid w:val="00A71F4D"/>
    <w:rsid w:val="00A720FF"/>
    <w:rsid w:val="00A7223E"/>
    <w:rsid w:val="00A7230F"/>
    <w:rsid w:val="00A72330"/>
    <w:rsid w:val="00A72F05"/>
    <w:rsid w:val="00A7300A"/>
    <w:rsid w:val="00A73144"/>
    <w:rsid w:val="00A73295"/>
    <w:rsid w:val="00A73764"/>
    <w:rsid w:val="00A739E5"/>
    <w:rsid w:val="00A73C6A"/>
    <w:rsid w:val="00A73C9E"/>
    <w:rsid w:val="00A73EA3"/>
    <w:rsid w:val="00A74031"/>
    <w:rsid w:val="00A740AB"/>
    <w:rsid w:val="00A7440F"/>
    <w:rsid w:val="00A74472"/>
    <w:rsid w:val="00A744F9"/>
    <w:rsid w:val="00A746BE"/>
    <w:rsid w:val="00A74D0B"/>
    <w:rsid w:val="00A74DF7"/>
    <w:rsid w:val="00A75188"/>
    <w:rsid w:val="00A7532C"/>
    <w:rsid w:val="00A75809"/>
    <w:rsid w:val="00A75D27"/>
    <w:rsid w:val="00A7662F"/>
    <w:rsid w:val="00A766D1"/>
    <w:rsid w:val="00A76E7A"/>
    <w:rsid w:val="00A7708C"/>
    <w:rsid w:val="00A770C7"/>
    <w:rsid w:val="00A77296"/>
    <w:rsid w:val="00A77A60"/>
    <w:rsid w:val="00A77BC1"/>
    <w:rsid w:val="00A77C81"/>
    <w:rsid w:val="00A77CA1"/>
    <w:rsid w:val="00A77D2E"/>
    <w:rsid w:val="00A77EE7"/>
    <w:rsid w:val="00A801B7"/>
    <w:rsid w:val="00A80668"/>
    <w:rsid w:val="00A80966"/>
    <w:rsid w:val="00A80C42"/>
    <w:rsid w:val="00A80E05"/>
    <w:rsid w:val="00A80F29"/>
    <w:rsid w:val="00A80F80"/>
    <w:rsid w:val="00A80F8C"/>
    <w:rsid w:val="00A8104A"/>
    <w:rsid w:val="00A812D6"/>
    <w:rsid w:val="00A819D1"/>
    <w:rsid w:val="00A81A85"/>
    <w:rsid w:val="00A81EC6"/>
    <w:rsid w:val="00A820EA"/>
    <w:rsid w:val="00A823D3"/>
    <w:rsid w:val="00A82688"/>
    <w:rsid w:val="00A828FC"/>
    <w:rsid w:val="00A82DCB"/>
    <w:rsid w:val="00A82F97"/>
    <w:rsid w:val="00A83417"/>
    <w:rsid w:val="00A837A2"/>
    <w:rsid w:val="00A837D7"/>
    <w:rsid w:val="00A83863"/>
    <w:rsid w:val="00A8393B"/>
    <w:rsid w:val="00A83F4C"/>
    <w:rsid w:val="00A84120"/>
    <w:rsid w:val="00A8425C"/>
    <w:rsid w:val="00A85082"/>
    <w:rsid w:val="00A850BF"/>
    <w:rsid w:val="00A8517F"/>
    <w:rsid w:val="00A8571A"/>
    <w:rsid w:val="00A85941"/>
    <w:rsid w:val="00A85A60"/>
    <w:rsid w:val="00A85BE8"/>
    <w:rsid w:val="00A85EB5"/>
    <w:rsid w:val="00A86279"/>
    <w:rsid w:val="00A86C9B"/>
    <w:rsid w:val="00A86DAC"/>
    <w:rsid w:val="00A87328"/>
    <w:rsid w:val="00A874D7"/>
    <w:rsid w:val="00A875D8"/>
    <w:rsid w:val="00A877C7"/>
    <w:rsid w:val="00A87C43"/>
    <w:rsid w:val="00A90117"/>
    <w:rsid w:val="00A901A5"/>
    <w:rsid w:val="00A901EA"/>
    <w:rsid w:val="00A9026C"/>
    <w:rsid w:val="00A90566"/>
    <w:rsid w:val="00A90B31"/>
    <w:rsid w:val="00A90C7F"/>
    <w:rsid w:val="00A90E54"/>
    <w:rsid w:val="00A90F20"/>
    <w:rsid w:val="00A90FF5"/>
    <w:rsid w:val="00A914F4"/>
    <w:rsid w:val="00A91C15"/>
    <w:rsid w:val="00A91F47"/>
    <w:rsid w:val="00A92BD2"/>
    <w:rsid w:val="00A937FE"/>
    <w:rsid w:val="00A9394A"/>
    <w:rsid w:val="00A93CBC"/>
    <w:rsid w:val="00A94096"/>
    <w:rsid w:val="00A944FF"/>
    <w:rsid w:val="00A94AC2"/>
    <w:rsid w:val="00A94D40"/>
    <w:rsid w:val="00A95147"/>
    <w:rsid w:val="00A95192"/>
    <w:rsid w:val="00A95227"/>
    <w:rsid w:val="00A954D3"/>
    <w:rsid w:val="00A959C4"/>
    <w:rsid w:val="00A963D0"/>
    <w:rsid w:val="00A966E2"/>
    <w:rsid w:val="00A969CC"/>
    <w:rsid w:val="00A969D1"/>
    <w:rsid w:val="00A96BE1"/>
    <w:rsid w:val="00A97378"/>
    <w:rsid w:val="00A97618"/>
    <w:rsid w:val="00A97E4B"/>
    <w:rsid w:val="00AA0076"/>
    <w:rsid w:val="00AA05AA"/>
    <w:rsid w:val="00AA06C8"/>
    <w:rsid w:val="00AA06CC"/>
    <w:rsid w:val="00AA08BE"/>
    <w:rsid w:val="00AA0904"/>
    <w:rsid w:val="00AA1352"/>
    <w:rsid w:val="00AA1EFE"/>
    <w:rsid w:val="00AA20D5"/>
    <w:rsid w:val="00AA226B"/>
    <w:rsid w:val="00AA27D4"/>
    <w:rsid w:val="00AA2A56"/>
    <w:rsid w:val="00AA2D1E"/>
    <w:rsid w:val="00AA2E7E"/>
    <w:rsid w:val="00AA2EB8"/>
    <w:rsid w:val="00AA3126"/>
    <w:rsid w:val="00AA3221"/>
    <w:rsid w:val="00AA350C"/>
    <w:rsid w:val="00AA3FE9"/>
    <w:rsid w:val="00AA42C4"/>
    <w:rsid w:val="00AA4437"/>
    <w:rsid w:val="00AA4485"/>
    <w:rsid w:val="00AA478F"/>
    <w:rsid w:val="00AA487B"/>
    <w:rsid w:val="00AA4BA5"/>
    <w:rsid w:val="00AA4EF8"/>
    <w:rsid w:val="00AA55F4"/>
    <w:rsid w:val="00AA583D"/>
    <w:rsid w:val="00AA58AF"/>
    <w:rsid w:val="00AA5C1C"/>
    <w:rsid w:val="00AA616D"/>
    <w:rsid w:val="00AA61E2"/>
    <w:rsid w:val="00AA65C0"/>
    <w:rsid w:val="00AA67B1"/>
    <w:rsid w:val="00AA71E7"/>
    <w:rsid w:val="00AA73FE"/>
    <w:rsid w:val="00AA74BC"/>
    <w:rsid w:val="00AA7572"/>
    <w:rsid w:val="00AA79CC"/>
    <w:rsid w:val="00AA7F39"/>
    <w:rsid w:val="00AB06B6"/>
    <w:rsid w:val="00AB0764"/>
    <w:rsid w:val="00AB08AF"/>
    <w:rsid w:val="00AB09FA"/>
    <w:rsid w:val="00AB09FF"/>
    <w:rsid w:val="00AB0AC1"/>
    <w:rsid w:val="00AB0C76"/>
    <w:rsid w:val="00AB0E2A"/>
    <w:rsid w:val="00AB103C"/>
    <w:rsid w:val="00AB14BA"/>
    <w:rsid w:val="00AB1720"/>
    <w:rsid w:val="00AB19BB"/>
    <w:rsid w:val="00AB1AAC"/>
    <w:rsid w:val="00AB1D62"/>
    <w:rsid w:val="00AB1E32"/>
    <w:rsid w:val="00AB2140"/>
    <w:rsid w:val="00AB2261"/>
    <w:rsid w:val="00AB37DC"/>
    <w:rsid w:val="00AB3981"/>
    <w:rsid w:val="00AB3BCF"/>
    <w:rsid w:val="00AB41AA"/>
    <w:rsid w:val="00AB43D3"/>
    <w:rsid w:val="00AB4D29"/>
    <w:rsid w:val="00AB4EF1"/>
    <w:rsid w:val="00AB4FEF"/>
    <w:rsid w:val="00AB51D4"/>
    <w:rsid w:val="00AB5E70"/>
    <w:rsid w:val="00AB5FA2"/>
    <w:rsid w:val="00AB60AB"/>
    <w:rsid w:val="00AB6114"/>
    <w:rsid w:val="00AB613B"/>
    <w:rsid w:val="00AB6450"/>
    <w:rsid w:val="00AB64D5"/>
    <w:rsid w:val="00AB66FC"/>
    <w:rsid w:val="00AB67CF"/>
    <w:rsid w:val="00AB6AF0"/>
    <w:rsid w:val="00AB6BB4"/>
    <w:rsid w:val="00AB6BF4"/>
    <w:rsid w:val="00AB6CA6"/>
    <w:rsid w:val="00AB6E06"/>
    <w:rsid w:val="00AB72C6"/>
    <w:rsid w:val="00AB75DC"/>
    <w:rsid w:val="00AB78E6"/>
    <w:rsid w:val="00AB78FF"/>
    <w:rsid w:val="00AB799C"/>
    <w:rsid w:val="00AB7C05"/>
    <w:rsid w:val="00AC0066"/>
    <w:rsid w:val="00AC0265"/>
    <w:rsid w:val="00AC0293"/>
    <w:rsid w:val="00AC087B"/>
    <w:rsid w:val="00AC087C"/>
    <w:rsid w:val="00AC0913"/>
    <w:rsid w:val="00AC0934"/>
    <w:rsid w:val="00AC09FF"/>
    <w:rsid w:val="00AC1192"/>
    <w:rsid w:val="00AC157A"/>
    <w:rsid w:val="00AC23AF"/>
    <w:rsid w:val="00AC2BEB"/>
    <w:rsid w:val="00AC321B"/>
    <w:rsid w:val="00AC3604"/>
    <w:rsid w:val="00AC3764"/>
    <w:rsid w:val="00AC39C3"/>
    <w:rsid w:val="00AC3A7C"/>
    <w:rsid w:val="00AC3FC0"/>
    <w:rsid w:val="00AC4233"/>
    <w:rsid w:val="00AC438F"/>
    <w:rsid w:val="00AC4BDF"/>
    <w:rsid w:val="00AC4DF1"/>
    <w:rsid w:val="00AC4DF8"/>
    <w:rsid w:val="00AC4E44"/>
    <w:rsid w:val="00AC4E5F"/>
    <w:rsid w:val="00AC4F11"/>
    <w:rsid w:val="00AC4F9E"/>
    <w:rsid w:val="00AC54E4"/>
    <w:rsid w:val="00AC5A4C"/>
    <w:rsid w:val="00AC5AFB"/>
    <w:rsid w:val="00AC5DA5"/>
    <w:rsid w:val="00AC5F21"/>
    <w:rsid w:val="00AC64BF"/>
    <w:rsid w:val="00AC656F"/>
    <w:rsid w:val="00AC68FB"/>
    <w:rsid w:val="00AC6B87"/>
    <w:rsid w:val="00AC7164"/>
    <w:rsid w:val="00AC76C3"/>
    <w:rsid w:val="00AC7AC7"/>
    <w:rsid w:val="00AC7F1B"/>
    <w:rsid w:val="00AD00F5"/>
    <w:rsid w:val="00AD042D"/>
    <w:rsid w:val="00AD0D2D"/>
    <w:rsid w:val="00AD14D4"/>
    <w:rsid w:val="00AD159C"/>
    <w:rsid w:val="00AD16FE"/>
    <w:rsid w:val="00AD17A2"/>
    <w:rsid w:val="00AD1C49"/>
    <w:rsid w:val="00AD1F98"/>
    <w:rsid w:val="00AD202A"/>
    <w:rsid w:val="00AD274C"/>
    <w:rsid w:val="00AD2AE7"/>
    <w:rsid w:val="00AD371C"/>
    <w:rsid w:val="00AD378D"/>
    <w:rsid w:val="00AD401E"/>
    <w:rsid w:val="00AD45A0"/>
    <w:rsid w:val="00AD50F7"/>
    <w:rsid w:val="00AD57F1"/>
    <w:rsid w:val="00AD5A3A"/>
    <w:rsid w:val="00AD5BBD"/>
    <w:rsid w:val="00AD5F64"/>
    <w:rsid w:val="00AD6011"/>
    <w:rsid w:val="00AD609F"/>
    <w:rsid w:val="00AD63AE"/>
    <w:rsid w:val="00AD63B7"/>
    <w:rsid w:val="00AD64D5"/>
    <w:rsid w:val="00AD6657"/>
    <w:rsid w:val="00AD67B6"/>
    <w:rsid w:val="00AD68D2"/>
    <w:rsid w:val="00AD6CFB"/>
    <w:rsid w:val="00AD7867"/>
    <w:rsid w:val="00AD7C00"/>
    <w:rsid w:val="00AD7C17"/>
    <w:rsid w:val="00AD7D56"/>
    <w:rsid w:val="00AD7FF3"/>
    <w:rsid w:val="00AE0153"/>
    <w:rsid w:val="00AE04D3"/>
    <w:rsid w:val="00AE0B04"/>
    <w:rsid w:val="00AE0EF1"/>
    <w:rsid w:val="00AE12C0"/>
    <w:rsid w:val="00AE1425"/>
    <w:rsid w:val="00AE175A"/>
    <w:rsid w:val="00AE18EC"/>
    <w:rsid w:val="00AE190A"/>
    <w:rsid w:val="00AE1A3F"/>
    <w:rsid w:val="00AE1BDB"/>
    <w:rsid w:val="00AE2230"/>
    <w:rsid w:val="00AE2BFC"/>
    <w:rsid w:val="00AE2CBC"/>
    <w:rsid w:val="00AE3092"/>
    <w:rsid w:val="00AE3121"/>
    <w:rsid w:val="00AE37C2"/>
    <w:rsid w:val="00AE39E3"/>
    <w:rsid w:val="00AE3C31"/>
    <w:rsid w:val="00AE3D00"/>
    <w:rsid w:val="00AE4170"/>
    <w:rsid w:val="00AE4387"/>
    <w:rsid w:val="00AE4AA0"/>
    <w:rsid w:val="00AE53AE"/>
    <w:rsid w:val="00AE5804"/>
    <w:rsid w:val="00AE5AD0"/>
    <w:rsid w:val="00AE5C2E"/>
    <w:rsid w:val="00AE5E1B"/>
    <w:rsid w:val="00AE607B"/>
    <w:rsid w:val="00AE6466"/>
    <w:rsid w:val="00AE6B25"/>
    <w:rsid w:val="00AE6CFB"/>
    <w:rsid w:val="00AE6F0B"/>
    <w:rsid w:val="00AE7092"/>
    <w:rsid w:val="00AE716E"/>
    <w:rsid w:val="00AE7341"/>
    <w:rsid w:val="00AE78ED"/>
    <w:rsid w:val="00AE7A37"/>
    <w:rsid w:val="00AE7EB6"/>
    <w:rsid w:val="00AF034B"/>
    <w:rsid w:val="00AF03B6"/>
    <w:rsid w:val="00AF04F4"/>
    <w:rsid w:val="00AF0597"/>
    <w:rsid w:val="00AF08DC"/>
    <w:rsid w:val="00AF0A5E"/>
    <w:rsid w:val="00AF0B9D"/>
    <w:rsid w:val="00AF0BE1"/>
    <w:rsid w:val="00AF0D8F"/>
    <w:rsid w:val="00AF11F8"/>
    <w:rsid w:val="00AF14E4"/>
    <w:rsid w:val="00AF17B2"/>
    <w:rsid w:val="00AF1897"/>
    <w:rsid w:val="00AF1CF6"/>
    <w:rsid w:val="00AF2342"/>
    <w:rsid w:val="00AF234F"/>
    <w:rsid w:val="00AF2372"/>
    <w:rsid w:val="00AF2780"/>
    <w:rsid w:val="00AF2936"/>
    <w:rsid w:val="00AF2A26"/>
    <w:rsid w:val="00AF2A82"/>
    <w:rsid w:val="00AF2B89"/>
    <w:rsid w:val="00AF2D78"/>
    <w:rsid w:val="00AF304F"/>
    <w:rsid w:val="00AF3312"/>
    <w:rsid w:val="00AF3517"/>
    <w:rsid w:val="00AF379E"/>
    <w:rsid w:val="00AF38FA"/>
    <w:rsid w:val="00AF3902"/>
    <w:rsid w:val="00AF3B91"/>
    <w:rsid w:val="00AF3D72"/>
    <w:rsid w:val="00AF3F6D"/>
    <w:rsid w:val="00AF4281"/>
    <w:rsid w:val="00AF4296"/>
    <w:rsid w:val="00AF42E1"/>
    <w:rsid w:val="00AF45AE"/>
    <w:rsid w:val="00AF461A"/>
    <w:rsid w:val="00AF4621"/>
    <w:rsid w:val="00AF474E"/>
    <w:rsid w:val="00AF49F9"/>
    <w:rsid w:val="00AF5077"/>
    <w:rsid w:val="00AF5405"/>
    <w:rsid w:val="00AF559E"/>
    <w:rsid w:val="00AF5828"/>
    <w:rsid w:val="00AF5883"/>
    <w:rsid w:val="00AF5B0A"/>
    <w:rsid w:val="00AF5B5D"/>
    <w:rsid w:val="00AF5C73"/>
    <w:rsid w:val="00AF5CF8"/>
    <w:rsid w:val="00AF5F48"/>
    <w:rsid w:val="00AF6064"/>
    <w:rsid w:val="00AF623D"/>
    <w:rsid w:val="00AF62E8"/>
    <w:rsid w:val="00AF68E5"/>
    <w:rsid w:val="00AF6DB8"/>
    <w:rsid w:val="00AF6FBE"/>
    <w:rsid w:val="00AF785F"/>
    <w:rsid w:val="00B0008F"/>
    <w:rsid w:val="00B0034B"/>
    <w:rsid w:val="00B00489"/>
    <w:rsid w:val="00B0074D"/>
    <w:rsid w:val="00B00BA5"/>
    <w:rsid w:val="00B013D1"/>
    <w:rsid w:val="00B01AF8"/>
    <w:rsid w:val="00B02118"/>
    <w:rsid w:val="00B021DE"/>
    <w:rsid w:val="00B02D0D"/>
    <w:rsid w:val="00B03164"/>
    <w:rsid w:val="00B0321A"/>
    <w:rsid w:val="00B03369"/>
    <w:rsid w:val="00B037D6"/>
    <w:rsid w:val="00B037FE"/>
    <w:rsid w:val="00B045C1"/>
    <w:rsid w:val="00B04919"/>
    <w:rsid w:val="00B04D6A"/>
    <w:rsid w:val="00B053B9"/>
    <w:rsid w:val="00B0583D"/>
    <w:rsid w:val="00B05A41"/>
    <w:rsid w:val="00B05B82"/>
    <w:rsid w:val="00B05C66"/>
    <w:rsid w:val="00B05CA1"/>
    <w:rsid w:val="00B05CDB"/>
    <w:rsid w:val="00B05ED1"/>
    <w:rsid w:val="00B05F77"/>
    <w:rsid w:val="00B05FDA"/>
    <w:rsid w:val="00B06746"/>
    <w:rsid w:val="00B067FF"/>
    <w:rsid w:val="00B069ED"/>
    <w:rsid w:val="00B06AB2"/>
    <w:rsid w:val="00B06ABA"/>
    <w:rsid w:val="00B06ED1"/>
    <w:rsid w:val="00B07048"/>
    <w:rsid w:val="00B070A2"/>
    <w:rsid w:val="00B071B1"/>
    <w:rsid w:val="00B0753B"/>
    <w:rsid w:val="00B07800"/>
    <w:rsid w:val="00B07C40"/>
    <w:rsid w:val="00B07DB3"/>
    <w:rsid w:val="00B07DB8"/>
    <w:rsid w:val="00B1017E"/>
    <w:rsid w:val="00B101D8"/>
    <w:rsid w:val="00B104A7"/>
    <w:rsid w:val="00B10939"/>
    <w:rsid w:val="00B10A3F"/>
    <w:rsid w:val="00B10C6C"/>
    <w:rsid w:val="00B10D1A"/>
    <w:rsid w:val="00B10ED2"/>
    <w:rsid w:val="00B10FD8"/>
    <w:rsid w:val="00B110B9"/>
    <w:rsid w:val="00B1131F"/>
    <w:rsid w:val="00B1144B"/>
    <w:rsid w:val="00B116DB"/>
    <w:rsid w:val="00B11876"/>
    <w:rsid w:val="00B11A01"/>
    <w:rsid w:val="00B11C49"/>
    <w:rsid w:val="00B11E54"/>
    <w:rsid w:val="00B11E56"/>
    <w:rsid w:val="00B120DC"/>
    <w:rsid w:val="00B1297E"/>
    <w:rsid w:val="00B12D05"/>
    <w:rsid w:val="00B12D10"/>
    <w:rsid w:val="00B12E28"/>
    <w:rsid w:val="00B12E59"/>
    <w:rsid w:val="00B12E89"/>
    <w:rsid w:val="00B12F38"/>
    <w:rsid w:val="00B13678"/>
    <w:rsid w:val="00B138EA"/>
    <w:rsid w:val="00B13BF1"/>
    <w:rsid w:val="00B13D7A"/>
    <w:rsid w:val="00B14124"/>
    <w:rsid w:val="00B1464C"/>
    <w:rsid w:val="00B14B65"/>
    <w:rsid w:val="00B14C34"/>
    <w:rsid w:val="00B14E9A"/>
    <w:rsid w:val="00B1522A"/>
    <w:rsid w:val="00B152F3"/>
    <w:rsid w:val="00B1544A"/>
    <w:rsid w:val="00B15D3B"/>
    <w:rsid w:val="00B16163"/>
    <w:rsid w:val="00B16176"/>
    <w:rsid w:val="00B162F0"/>
    <w:rsid w:val="00B16304"/>
    <w:rsid w:val="00B16907"/>
    <w:rsid w:val="00B16E48"/>
    <w:rsid w:val="00B16F1B"/>
    <w:rsid w:val="00B17362"/>
    <w:rsid w:val="00B1742B"/>
    <w:rsid w:val="00B176CF"/>
    <w:rsid w:val="00B17790"/>
    <w:rsid w:val="00B17D57"/>
    <w:rsid w:val="00B2093B"/>
    <w:rsid w:val="00B21159"/>
    <w:rsid w:val="00B21167"/>
    <w:rsid w:val="00B216D8"/>
    <w:rsid w:val="00B21774"/>
    <w:rsid w:val="00B21A70"/>
    <w:rsid w:val="00B21AA7"/>
    <w:rsid w:val="00B21D8B"/>
    <w:rsid w:val="00B21EF1"/>
    <w:rsid w:val="00B21F9A"/>
    <w:rsid w:val="00B2239D"/>
    <w:rsid w:val="00B224E5"/>
    <w:rsid w:val="00B22779"/>
    <w:rsid w:val="00B22AE4"/>
    <w:rsid w:val="00B22C76"/>
    <w:rsid w:val="00B22CF9"/>
    <w:rsid w:val="00B23285"/>
    <w:rsid w:val="00B2355C"/>
    <w:rsid w:val="00B239AE"/>
    <w:rsid w:val="00B23A74"/>
    <w:rsid w:val="00B23B1E"/>
    <w:rsid w:val="00B23B93"/>
    <w:rsid w:val="00B241AB"/>
    <w:rsid w:val="00B24434"/>
    <w:rsid w:val="00B24755"/>
    <w:rsid w:val="00B2483F"/>
    <w:rsid w:val="00B248F3"/>
    <w:rsid w:val="00B24C12"/>
    <w:rsid w:val="00B24CB9"/>
    <w:rsid w:val="00B254D3"/>
    <w:rsid w:val="00B25A2A"/>
    <w:rsid w:val="00B25BD7"/>
    <w:rsid w:val="00B2605C"/>
    <w:rsid w:val="00B2626C"/>
    <w:rsid w:val="00B26840"/>
    <w:rsid w:val="00B26F2D"/>
    <w:rsid w:val="00B26FE2"/>
    <w:rsid w:val="00B27329"/>
    <w:rsid w:val="00B2746F"/>
    <w:rsid w:val="00B274C0"/>
    <w:rsid w:val="00B2766F"/>
    <w:rsid w:val="00B278F3"/>
    <w:rsid w:val="00B27C0E"/>
    <w:rsid w:val="00B27C3D"/>
    <w:rsid w:val="00B27F2A"/>
    <w:rsid w:val="00B307FC"/>
    <w:rsid w:val="00B30831"/>
    <w:rsid w:val="00B3083F"/>
    <w:rsid w:val="00B30B19"/>
    <w:rsid w:val="00B31007"/>
    <w:rsid w:val="00B3124A"/>
    <w:rsid w:val="00B31698"/>
    <w:rsid w:val="00B31786"/>
    <w:rsid w:val="00B31930"/>
    <w:rsid w:val="00B31A3E"/>
    <w:rsid w:val="00B31B4E"/>
    <w:rsid w:val="00B31BB4"/>
    <w:rsid w:val="00B31EB0"/>
    <w:rsid w:val="00B327D8"/>
    <w:rsid w:val="00B32F85"/>
    <w:rsid w:val="00B336D5"/>
    <w:rsid w:val="00B3398C"/>
    <w:rsid w:val="00B33DB8"/>
    <w:rsid w:val="00B33E0E"/>
    <w:rsid w:val="00B34769"/>
    <w:rsid w:val="00B3480B"/>
    <w:rsid w:val="00B34956"/>
    <w:rsid w:val="00B34B13"/>
    <w:rsid w:val="00B34E29"/>
    <w:rsid w:val="00B350AD"/>
    <w:rsid w:val="00B356DF"/>
    <w:rsid w:val="00B35950"/>
    <w:rsid w:val="00B35D65"/>
    <w:rsid w:val="00B36120"/>
    <w:rsid w:val="00B36503"/>
    <w:rsid w:val="00B36588"/>
    <w:rsid w:val="00B371A3"/>
    <w:rsid w:val="00B371D6"/>
    <w:rsid w:val="00B37333"/>
    <w:rsid w:val="00B3789A"/>
    <w:rsid w:val="00B37AB6"/>
    <w:rsid w:val="00B40074"/>
    <w:rsid w:val="00B401BF"/>
    <w:rsid w:val="00B404EC"/>
    <w:rsid w:val="00B406E5"/>
    <w:rsid w:val="00B40DF8"/>
    <w:rsid w:val="00B40EBA"/>
    <w:rsid w:val="00B40F0A"/>
    <w:rsid w:val="00B40FA8"/>
    <w:rsid w:val="00B41165"/>
    <w:rsid w:val="00B41958"/>
    <w:rsid w:val="00B419DA"/>
    <w:rsid w:val="00B41A89"/>
    <w:rsid w:val="00B41A93"/>
    <w:rsid w:val="00B421B3"/>
    <w:rsid w:val="00B424A3"/>
    <w:rsid w:val="00B42648"/>
    <w:rsid w:val="00B429B3"/>
    <w:rsid w:val="00B42B30"/>
    <w:rsid w:val="00B42FD0"/>
    <w:rsid w:val="00B43331"/>
    <w:rsid w:val="00B43BD8"/>
    <w:rsid w:val="00B43FBC"/>
    <w:rsid w:val="00B44052"/>
    <w:rsid w:val="00B4453F"/>
    <w:rsid w:val="00B451F4"/>
    <w:rsid w:val="00B45280"/>
    <w:rsid w:val="00B457A6"/>
    <w:rsid w:val="00B45D0C"/>
    <w:rsid w:val="00B46069"/>
    <w:rsid w:val="00B4634B"/>
    <w:rsid w:val="00B4665E"/>
    <w:rsid w:val="00B469A4"/>
    <w:rsid w:val="00B46B78"/>
    <w:rsid w:val="00B46C48"/>
    <w:rsid w:val="00B46DD4"/>
    <w:rsid w:val="00B471AC"/>
    <w:rsid w:val="00B473B2"/>
    <w:rsid w:val="00B474FD"/>
    <w:rsid w:val="00B50130"/>
    <w:rsid w:val="00B50160"/>
    <w:rsid w:val="00B50694"/>
    <w:rsid w:val="00B5086B"/>
    <w:rsid w:val="00B50B74"/>
    <w:rsid w:val="00B50BA6"/>
    <w:rsid w:val="00B50E9C"/>
    <w:rsid w:val="00B50FD9"/>
    <w:rsid w:val="00B512DC"/>
    <w:rsid w:val="00B516E0"/>
    <w:rsid w:val="00B51836"/>
    <w:rsid w:val="00B51858"/>
    <w:rsid w:val="00B51AF1"/>
    <w:rsid w:val="00B51F2A"/>
    <w:rsid w:val="00B522D3"/>
    <w:rsid w:val="00B5266E"/>
    <w:rsid w:val="00B52F4B"/>
    <w:rsid w:val="00B5335F"/>
    <w:rsid w:val="00B533A3"/>
    <w:rsid w:val="00B533EB"/>
    <w:rsid w:val="00B5360B"/>
    <w:rsid w:val="00B53B40"/>
    <w:rsid w:val="00B53B54"/>
    <w:rsid w:val="00B53EE6"/>
    <w:rsid w:val="00B53F55"/>
    <w:rsid w:val="00B540D8"/>
    <w:rsid w:val="00B54370"/>
    <w:rsid w:val="00B54384"/>
    <w:rsid w:val="00B544AE"/>
    <w:rsid w:val="00B544F4"/>
    <w:rsid w:val="00B5483F"/>
    <w:rsid w:val="00B5496F"/>
    <w:rsid w:val="00B549BC"/>
    <w:rsid w:val="00B54CED"/>
    <w:rsid w:val="00B55BD9"/>
    <w:rsid w:val="00B55C64"/>
    <w:rsid w:val="00B56873"/>
    <w:rsid w:val="00B56975"/>
    <w:rsid w:val="00B56A45"/>
    <w:rsid w:val="00B56C53"/>
    <w:rsid w:val="00B56D28"/>
    <w:rsid w:val="00B56DCC"/>
    <w:rsid w:val="00B57299"/>
    <w:rsid w:val="00B575C0"/>
    <w:rsid w:val="00B57747"/>
    <w:rsid w:val="00B57B35"/>
    <w:rsid w:val="00B57B99"/>
    <w:rsid w:val="00B57B9D"/>
    <w:rsid w:val="00B57F76"/>
    <w:rsid w:val="00B57F9A"/>
    <w:rsid w:val="00B60262"/>
    <w:rsid w:val="00B6036D"/>
    <w:rsid w:val="00B60B49"/>
    <w:rsid w:val="00B6170C"/>
    <w:rsid w:val="00B61734"/>
    <w:rsid w:val="00B617F8"/>
    <w:rsid w:val="00B618F0"/>
    <w:rsid w:val="00B619F3"/>
    <w:rsid w:val="00B61C24"/>
    <w:rsid w:val="00B61DA4"/>
    <w:rsid w:val="00B61F12"/>
    <w:rsid w:val="00B62F5D"/>
    <w:rsid w:val="00B6328E"/>
    <w:rsid w:val="00B6354D"/>
    <w:rsid w:val="00B637EE"/>
    <w:rsid w:val="00B63FA3"/>
    <w:rsid w:val="00B641C6"/>
    <w:rsid w:val="00B64AE9"/>
    <w:rsid w:val="00B64B66"/>
    <w:rsid w:val="00B64D25"/>
    <w:rsid w:val="00B65207"/>
    <w:rsid w:val="00B65B50"/>
    <w:rsid w:val="00B660FE"/>
    <w:rsid w:val="00B665F5"/>
    <w:rsid w:val="00B66688"/>
    <w:rsid w:val="00B666AE"/>
    <w:rsid w:val="00B66BBC"/>
    <w:rsid w:val="00B66C33"/>
    <w:rsid w:val="00B66CAE"/>
    <w:rsid w:val="00B66CD1"/>
    <w:rsid w:val="00B67102"/>
    <w:rsid w:val="00B678A5"/>
    <w:rsid w:val="00B6798E"/>
    <w:rsid w:val="00B679A3"/>
    <w:rsid w:val="00B70161"/>
    <w:rsid w:val="00B70470"/>
    <w:rsid w:val="00B7052F"/>
    <w:rsid w:val="00B70554"/>
    <w:rsid w:val="00B7093C"/>
    <w:rsid w:val="00B70A8E"/>
    <w:rsid w:val="00B70D08"/>
    <w:rsid w:val="00B70E87"/>
    <w:rsid w:val="00B7131D"/>
    <w:rsid w:val="00B7163E"/>
    <w:rsid w:val="00B716D8"/>
    <w:rsid w:val="00B7175E"/>
    <w:rsid w:val="00B717F2"/>
    <w:rsid w:val="00B71D3F"/>
    <w:rsid w:val="00B71FD4"/>
    <w:rsid w:val="00B71FF7"/>
    <w:rsid w:val="00B724CE"/>
    <w:rsid w:val="00B72654"/>
    <w:rsid w:val="00B72AF1"/>
    <w:rsid w:val="00B72CB8"/>
    <w:rsid w:val="00B72FCB"/>
    <w:rsid w:val="00B72FF4"/>
    <w:rsid w:val="00B7300F"/>
    <w:rsid w:val="00B73069"/>
    <w:rsid w:val="00B7336F"/>
    <w:rsid w:val="00B73629"/>
    <w:rsid w:val="00B7373A"/>
    <w:rsid w:val="00B73FDA"/>
    <w:rsid w:val="00B74049"/>
    <w:rsid w:val="00B741D9"/>
    <w:rsid w:val="00B744D9"/>
    <w:rsid w:val="00B746D8"/>
    <w:rsid w:val="00B74805"/>
    <w:rsid w:val="00B74C55"/>
    <w:rsid w:val="00B74CC9"/>
    <w:rsid w:val="00B759CD"/>
    <w:rsid w:val="00B75A33"/>
    <w:rsid w:val="00B75ED9"/>
    <w:rsid w:val="00B760FD"/>
    <w:rsid w:val="00B7619C"/>
    <w:rsid w:val="00B762FF"/>
    <w:rsid w:val="00B7649F"/>
    <w:rsid w:val="00B766E7"/>
    <w:rsid w:val="00B769A0"/>
    <w:rsid w:val="00B769A3"/>
    <w:rsid w:val="00B76ACD"/>
    <w:rsid w:val="00B76C55"/>
    <w:rsid w:val="00B770C4"/>
    <w:rsid w:val="00B773E1"/>
    <w:rsid w:val="00B778F4"/>
    <w:rsid w:val="00B77AD4"/>
    <w:rsid w:val="00B77B07"/>
    <w:rsid w:val="00B77C49"/>
    <w:rsid w:val="00B77E34"/>
    <w:rsid w:val="00B801B2"/>
    <w:rsid w:val="00B80386"/>
    <w:rsid w:val="00B80403"/>
    <w:rsid w:val="00B804FC"/>
    <w:rsid w:val="00B80618"/>
    <w:rsid w:val="00B8075B"/>
    <w:rsid w:val="00B80DC9"/>
    <w:rsid w:val="00B8100A"/>
    <w:rsid w:val="00B812E2"/>
    <w:rsid w:val="00B816D1"/>
    <w:rsid w:val="00B818AF"/>
    <w:rsid w:val="00B818B8"/>
    <w:rsid w:val="00B81924"/>
    <w:rsid w:val="00B819A7"/>
    <w:rsid w:val="00B81DF5"/>
    <w:rsid w:val="00B81EDA"/>
    <w:rsid w:val="00B81EDC"/>
    <w:rsid w:val="00B82576"/>
    <w:rsid w:val="00B8287D"/>
    <w:rsid w:val="00B82890"/>
    <w:rsid w:val="00B82EE0"/>
    <w:rsid w:val="00B82FD2"/>
    <w:rsid w:val="00B83182"/>
    <w:rsid w:val="00B831F5"/>
    <w:rsid w:val="00B83C4C"/>
    <w:rsid w:val="00B83D1E"/>
    <w:rsid w:val="00B84299"/>
    <w:rsid w:val="00B84406"/>
    <w:rsid w:val="00B847F0"/>
    <w:rsid w:val="00B84B9F"/>
    <w:rsid w:val="00B84BB2"/>
    <w:rsid w:val="00B84DD7"/>
    <w:rsid w:val="00B84EEC"/>
    <w:rsid w:val="00B84F9D"/>
    <w:rsid w:val="00B851DB"/>
    <w:rsid w:val="00B853E3"/>
    <w:rsid w:val="00B85794"/>
    <w:rsid w:val="00B857C0"/>
    <w:rsid w:val="00B85D42"/>
    <w:rsid w:val="00B85EF9"/>
    <w:rsid w:val="00B86402"/>
    <w:rsid w:val="00B868D0"/>
    <w:rsid w:val="00B86E09"/>
    <w:rsid w:val="00B86E1B"/>
    <w:rsid w:val="00B8704D"/>
    <w:rsid w:val="00B871D8"/>
    <w:rsid w:val="00B8720D"/>
    <w:rsid w:val="00B873AD"/>
    <w:rsid w:val="00B900E7"/>
    <w:rsid w:val="00B9019C"/>
    <w:rsid w:val="00B90354"/>
    <w:rsid w:val="00B90415"/>
    <w:rsid w:val="00B905D1"/>
    <w:rsid w:val="00B905F1"/>
    <w:rsid w:val="00B90672"/>
    <w:rsid w:val="00B90B18"/>
    <w:rsid w:val="00B90B3C"/>
    <w:rsid w:val="00B917D7"/>
    <w:rsid w:val="00B91B44"/>
    <w:rsid w:val="00B920C7"/>
    <w:rsid w:val="00B92231"/>
    <w:rsid w:val="00B924CD"/>
    <w:rsid w:val="00B92A2F"/>
    <w:rsid w:val="00B92C6D"/>
    <w:rsid w:val="00B934BA"/>
    <w:rsid w:val="00B936C1"/>
    <w:rsid w:val="00B9382A"/>
    <w:rsid w:val="00B93A9B"/>
    <w:rsid w:val="00B93B3B"/>
    <w:rsid w:val="00B93C5C"/>
    <w:rsid w:val="00B93DF7"/>
    <w:rsid w:val="00B94024"/>
    <w:rsid w:val="00B94122"/>
    <w:rsid w:val="00B9452C"/>
    <w:rsid w:val="00B946AF"/>
    <w:rsid w:val="00B94929"/>
    <w:rsid w:val="00B94A24"/>
    <w:rsid w:val="00B94ACD"/>
    <w:rsid w:val="00B95568"/>
    <w:rsid w:val="00B95575"/>
    <w:rsid w:val="00B95866"/>
    <w:rsid w:val="00B95ABA"/>
    <w:rsid w:val="00B95B2C"/>
    <w:rsid w:val="00B96020"/>
    <w:rsid w:val="00B96357"/>
    <w:rsid w:val="00B967B1"/>
    <w:rsid w:val="00B9685A"/>
    <w:rsid w:val="00B968B4"/>
    <w:rsid w:val="00B96915"/>
    <w:rsid w:val="00B96AC6"/>
    <w:rsid w:val="00B96F60"/>
    <w:rsid w:val="00B970AE"/>
    <w:rsid w:val="00B971C9"/>
    <w:rsid w:val="00B972EB"/>
    <w:rsid w:val="00B97A72"/>
    <w:rsid w:val="00B97C3F"/>
    <w:rsid w:val="00B97FF8"/>
    <w:rsid w:val="00BA028E"/>
    <w:rsid w:val="00BA03B5"/>
    <w:rsid w:val="00BA0699"/>
    <w:rsid w:val="00BA0921"/>
    <w:rsid w:val="00BA0B59"/>
    <w:rsid w:val="00BA0BB6"/>
    <w:rsid w:val="00BA0BF3"/>
    <w:rsid w:val="00BA120D"/>
    <w:rsid w:val="00BA1DDE"/>
    <w:rsid w:val="00BA1DE2"/>
    <w:rsid w:val="00BA26E4"/>
    <w:rsid w:val="00BA29D8"/>
    <w:rsid w:val="00BA29E1"/>
    <w:rsid w:val="00BA2DA8"/>
    <w:rsid w:val="00BA2F49"/>
    <w:rsid w:val="00BA36E2"/>
    <w:rsid w:val="00BA36F0"/>
    <w:rsid w:val="00BA3805"/>
    <w:rsid w:val="00BA3A61"/>
    <w:rsid w:val="00BA3A62"/>
    <w:rsid w:val="00BA3E7F"/>
    <w:rsid w:val="00BA40C9"/>
    <w:rsid w:val="00BA410A"/>
    <w:rsid w:val="00BA4935"/>
    <w:rsid w:val="00BA4D56"/>
    <w:rsid w:val="00BA5033"/>
    <w:rsid w:val="00BA50AC"/>
    <w:rsid w:val="00BA5F35"/>
    <w:rsid w:val="00BA5F37"/>
    <w:rsid w:val="00BA6064"/>
    <w:rsid w:val="00BA61D3"/>
    <w:rsid w:val="00BA621E"/>
    <w:rsid w:val="00BA6346"/>
    <w:rsid w:val="00BA655B"/>
    <w:rsid w:val="00BA66D7"/>
    <w:rsid w:val="00BA70C1"/>
    <w:rsid w:val="00BA7336"/>
    <w:rsid w:val="00BA74AA"/>
    <w:rsid w:val="00BA74D5"/>
    <w:rsid w:val="00BA74DF"/>
    <w:rsid w:val="00BA7508"/>
    <w:rsid w:val="00BA7849"/>
    <w:rsid w:val="00BA7927"/>
    <w:rsid w:val="00BA7C79"/>
    <w:rsid w:val="00BA7DA7"/>
    <w:rsid w:val="00BB02D3"/>
    <w:rsid w:val="00BB0929"/>
    <w:rsid w:val="00BB0ABC"/>
    <w:rsid w:val="00BB0E6A"/>
    <w:rsid w:val="00BB14A0"/>
    <w:rsid w:val="00BB1758"/>
    <w:rsid w:val="00BB1DAE"/>
    <w:rsid w:val="00BB1E9C"/>
    <w:rsid w:val="00BB2444"/>
    <w:rsid w:val="00BB27DD"/>
    <w:rsid w:val="00BB2D69"/>
    <w:rsid w:val="00BB2E51"/>
    <w:rsid w:val="00BB2EE9"/>
    <w:rsid w:val="00BB304E"/>
    <w:rsid w:val="00BB33D6"/>
    <w:rsid w:val="00BB3695"/>
    <w:rsid w:val="00BB38FA"/>
    <w:rsid w:val="00BB3991"/>
    <w:rsid w:val="00BB39C4"/>
    <w:rsid w:val="00BB3ABF"/>
    <w:rsid w:val="00BB3C57"/>
    <w:rsid w:val="00BB3EED"/>
    <w:rsid w:val="00BB4165"/>
    <w:rsid w:val="00BB4171"/>
    <w:rsid w:val="00BB41BA"/>
    <w:rsid w:val="00BB4817"/>
    <w:rsid w:val="00BB4851"/>
    <w:rsid w:val="00BB48CB"/>
    <w:rsid w:val="00BB4A25"/>
    <w:rsid w:val="00BB4B89"/>
    <w:rsid w:val="00BB4E04"/>
    <w:rsid w:val="00BB4F91"/>
    <w:rsid w:val="00BB5158"/>
    <w:rsid w:val="00BB52AC"/>
    <w:rsid w:val="00BB5339"/>
    <w:rsid w:val="00BB55A9"/>
    <w:rsid w:val="00BB55B3"/>
    <w:rsid w:val="00BB5B3A"/>
    <w:rsid w:val="00BB5C65"/>
    <w:rsid w:val="00BB5FE1"/>
    <w:rsid w:val="00BB6235"/>
    <w:rsid w:val="00BB6470"/>
    <w:rsid w:val="00BB65BA"/>
    <w:rsid w:val="00BB676B"/>
    <w:rsid w:val="00BB6C02"/>
    <w:rsid w:val="00BB6C9B"/>
    <w:rsid w:val="00BB70F7"/>
    <w:rsid w:val="00BB71AB"/>
    <w:rsid w:val="00BB73BC"/>
    <w:rsid w:val="00BB743D"/>
    <w:rsid w:val="00BB7630"/>
    <w:rsid w:val="00BB7ACE"/>
    <w:rsid w:val="00BB7D86"/>
    <w:rsid w:val="00BB7F1B"/>
    <w:rsid w:val="00BC01C0"/>
    <w:rsid w:val="00BC068E"/>
    <w:rsid w:val="00BC06E9"/>
    <w:rsid w:val="00BC0A5A"/>
    <w:rsid w:val="00BC0CEE"/>
    <w:rsid w:val="00BC0D27"/>
    <w:rsid w:val="00BC11DB"/>
    <w:rsid w:val="00BC125A"/>
    <w:rsid w:val="00BC1428"/>
    <w:rsid w:val="00BC1DB9"/>
    <w:rsid w:val="00BC207E"/>
    <w:rsid w:val="00BC234F"/>
    <w:rsid w:val="00BC2641"/>
    <w:rsid w:val="00BC29CF"/>
    <w:rsid w:val="00BC2A77"/>
    <w:rsid w:val="00BC2C90"/>
    <w:rsid w:val="00BC2CC4"/>
    <w:rsid w:val="00BC2E35"/>
    <w:rsid w:val="00BC2FE0"/>
    <w:rsid w:val="00BC3633"/>
    <w:rsid w:val="00BC3673"/>
    <w:rsid w:val="00BC36BE"/>
    <w:rsid w:val="00BC3A0A"/>
    <w:rsid w:val="00BC445C"/>
    <w:rsid w:val="00BC4473"/>
    <w:rsid w:val="00BC4B39"/>
    <w:rsid w:val="00BC4C68"/>
    <w:rsid w:val="00BC4CC0"/>
    <w:rsid w:val="00BC5388"/>
    <w:rsid w:val="00BC5993"/>
    <w:rsid w:val="00BC5DD0"/>
    <w:rsid w:val="00BC610A"/>
    <w:rsid w:val="00BC6707"/>
    <w:rsid w:val="00BC6795"/>
    <w:rsid w:val="00BC68CB"/>
    <w:rsid w:val="00BC6AA0"/>
    <w:rsid w:val="00BC6B93"/>
    <w:rsid w:val="00BC6BCD"/>
    <w:rsid w:val="00BC6CB3"/>
    <w:rsid w:val="00BC6FE3"/>
    <w:rsid w:val="00BC72BC"/>
    <w:rsid w:val="00BC780D"/>
    <w:rsid w:val="00BC797A"/>
    <w:rsid w:val="00BC799E"/>
    <w:rsid w:val="00BC7A38"/>
    <w:rsid w:val="00BC7B18"/>
    <w:rsid w:val="00BC7B82"/>
    <w:rsid w:val="00BD01A8"/>
    <w:rsid w:val="00BD0269"/>
    <w:rsid w:val="00BD02D0"/>
    <w:rsid w:val="00BD0570"/>
    <w:rsid w:val="00BD0782"/>
    <w:rsid w:val="00BD09EA"/>
    <w:rsid w:val="00BD12A9"/>
    <w:rsid w:val="00BD13B2"/>
    <w:rsid w:val="00BD14EB"/>
    <w:rsid w:val="00BD157C"/>
    <w:rsid w:val="00BD1608"/>
    <w:rsid w:val="00BD1654"/>
    <w:rsid w:val="00BD1A07"/>
    <w:rsid w:val="00BD1C7E"/>
    <w:rsid w:val="00BD1CE7"/>
    <w:rsid w:val="00BD1D99"/>
    <w:rsid w:val="00BD2089"/>
    <w:rsid w:val="00BD2092"/>
    <w:rsid w:val="00BD20F5"/>
    <w:rsid w:val="00BD29EC"/>
    <w:rsid w:val="00BD2A33"/>
    <w:rsid w:val="00BD3132"/>
    <w:rsid w:val="00BD32D7"/>
    <w:rsid w:val="00BD3377"/>
    <w:rsid w:val="00BD337F"/>
    <w:rsid w:val="00BD3520"/>
    <w:rsid w:val="00BD361A"/>
    <w:rsid w:val="00BD380F"/>
    <w:rsid w:val="00BD3F1A"/>
    <w:rsid w:val="00BD4043"/>
    <w:rsid w:val="00BD408A"/>
    <w:rsid w:val="00BD40F8"/>
    <w:rsid w:val="00BD41E2"/>
    <w:rsid w:val="00BD42E8"/>
    <w:rsid w:val="00BD44DB"/>
    <w:rsid w:val="00BD53A8"/>
    <w:rsid w:val="00BD549C"/>
    <w:rsid w:val="00BD5654"/>
    <w:rsid w:val="00BD5692"/>
    <w:rsid w:val="00BD5B82"/>
    <w:rsid w:val="00BD5EAE"/>
    <w:rsid w:val="00BD6240"/>
    <w:rsid w:val="00BD6546"/>
    <w:rsid w:val="00BD699B"/>
    <w:rsid w:val="00BD69F3"/>
    <w:rsid w:val="00BD7086"/>
    <w:rsid w:val="00BD70ED"/>
    <w:rsid w:val="00BD7186"/>
    <w:rsid w:val="00BD71A8"/>
    <w:rsid w:val="00BD74F3"/>
    <w:rsid w:val="00BD7B0A"/>
    <w:rsid w:val="00BD7C9C"/>
    <w:rsid w:val="00BD7C9E"/>
    <w:rsid w:val="00BD7CF4"/>
    <w:rsid w:val="00BE0135"/>
    <w:rsid w:val="00BE024E"/>
    <w:rsid w:val="00BE030D"/>
    <w:rsid w:val="00BE0671"/>
    <w:rsid w:val="00BE0B2B"/>
    <w:rsid w:val="00BE0FEF"/>
    <w:rsid w:val="00BE12BE"/>
    <w:rsid w:val="00BE14E6"/>
    <w:rsid w:val="00BE189C"/>
    <w:rsid w:val="00BE1C64"/>
    <w:rsid w:val="00BE2341"/>
    <w:rsid w:val="00BE2E11"/>
    <w:rsid w:val="00BE2F8F"/>
    <w:rsid w:val="00BE32C0"/>
    <w:rsid w:val="00BE32E4"/>
    <w:rsid w:val="00BE38E7"/>
    <w:rsid w:val="00BE3A46"/>
    <w:rsid w:val="00BE3BD5"/>
    <w:rsid w:val="00BE3D7E"/>
    <w:rsid w:val="00BE3E2B"/>
    <w:rsid w:val="00BE4107"/>
    <w:rsid w:val="00BE41B1"/>
    <w:rsid w:val="00BE47FB"/>
    <w:rsid w:val="00BE489D"/>
    <w:rsid w:val="00BE4B4F"/>
    <w:rsid w:val="00BE4BA0"/>
    <w:rsid w:val="00BE4D9D"/>
    <w:rsid w:val="00BE5191"/>
    <w:rsid w:val="00BE5377"/>
    <w:rsid w:val="00BE53C3"/>
    <w:rsid w:val="00BE550C"/>
    <w:rsid w:val="00BE58BD"/>
    <w:rsid w:val="00BE5D0C"/>
    <w:rsid w:val="00BE5F39"/>
    <w:rsid w:val="00BE6538"/>
    <w:rsid w:val="00BE653A"/>
    <w:rsid w:val="00BE6D26"/>
    <w:rsid w:val="00BE6EC7"/>
    <w:rsid w:val="00BE73E6"/>
    <w:rsid w:val="00BE79D8"/>
    <w:rsid w:val="00BE7A79"/>
    <w:rsid w:val="00BF036B"/>
    <w:rsid w:val="00BF0AE4"/>
    <w:rsid w:val="00BF1854"/>
    <w:rsid w:val="00BF1BDB"/>
    <w:rsid w:val="00BF2355"/>
    <w:rsid w:val="00BF2586"/>
    <w:rsid w:val="00BF2EA4"/>
    <w:rsid w:val="00BF3466"/>
    <w:rsid w:val="00BF37DF"/>
    <w:rsid w:val="00BF3894"/>
    <w:rsid w:val="00BF470C"/>
    <w:rsid w:val="00BF4BE6"/>
    <w:rsid w:val="00BF4F59"/>
    <w:rsid w:val="00BF521E"/>
    <w:rsid w:val="00BF52A7"/>
    <w:rsid w:val="00BF5ADF"/>
    <w:rsid w:val="00BF5C82"/>
    <w:rsid w:val="00BF5E3B"/>
    <w:rsid w:val="00BF6122"/>
    <w:rsid w:val="00BF633A"/>
    <w:rsid w:val="00BF6510"/>
    <w:rsid w:val="00BF65A8"/>
    <w:rsid w:val="00BF6908"/>
    <w:rsid w:val="00BF6F66"/>
    <w:rsid w:val="00BF6FDF"/>
    <w:rsid w:val="00BF71B0"/>
    <w:rsid w:val="00BF71B6"/>
    <w:rsid w:val="00BF772E"/>
    <w:rsid w:val="00BF7BE8"/>
    <w:rsid w:val="00BF7D47"/>
    <w:rsid w:val="00BF7E79"/>
    <w:rsid w:val="00C00037"/>
    <w:rsid w:val="00C005BE"/>
    <w:rsid w:val="00C00914"/>
    <w:rsid w:val="00C00A9F"/>
    <w:rsid w:val="00C00AB8"/>
    <w:rsid w:val="00C00B55"/>
    <w:rsid w:val="00C00E4E"/>
    <w:rsid w:val="00C00EB2"/>
    <w:rsid w:val="00C01087"/>
    <w:rsid w:val="00C010F2"/>
    <w:rsid w:val="00C014C8"/>
    <w:rsid w:val="00C0170D"/>
    <w:rsid w:val="00C017E9"/>
    <w:rsid w:val="00C01D1D"/>
    <w:rsid w:val="00C01E46"/>
    <w:rsid w:val="00C022BE"/>
    <w:rsid w:val="00C02333"/>
    <w:rsid w:val="00C02D3E"/>
    <w:rsid w:val="00C02FC2"/>
    <w:rsid w:val="00C03194"/>
    <w:rsid w:val="00C03425"/>
    <w:rsid w:val="00C036A7"/>
    <w:rsid w:val="00C0374C"/>
    <w:rsid w:val="00C039E4"/>
    <w:rsid w:val="00C03A9E"/>
    <w:rsid w:val="00C03B94"/>
    <w:rsid w:val="00C03C08"/>
    <w:rsid w:val="00C03D59"/>
    <w:rsid w:val="00C03E64"/>
    <w:rsid w:val="00C041BF"/>
    <w:rsid w:val="00C04299"/>
    <w:rsid w:val="00C046DF"/>
    <w:rsid w:val="00C049B4"/>
    <w:rsid w:val="00C049BD"/>
    <w:rsid w:val="00C04BE5"/>
    <w:rsid w:val="00C054D8"/>
    <w:rsid w:val="00C055CE"/>
    <w:rsid w:val="00C05942"/>
    <w:rsid w:val="00C05E47"/>
    <w:rsid w:val="00C063AF"/>
    <w:rsid w:val="00C0640A"/>
    <w:rsid w:val="00C066D0"/>
    <w:rsid w:val="00C068F7"/>
    <w:rsid w:val="00C068FE"/>
    <w:rsid w:val="00C06C10"/>
    <w:rsid w:val="00C07136"/>
    <w:rsid w:val="00C07184"/>
    <w:rsid w:val="00C07484"/>
    <w:rsid w:val="00C076C2"/>
    <w:rsid w:val="00C10701"/>
    <w:rsid w:val="00C10AE5"/>
    <w:rsid w:val="00C10BD6"/>
    <w:rsid w:val="00C10D3A"/>
    <w:rsid w:val="00C10D76"/>
    <w:rsid w:val="00C10D92"/>
    <w:rsid w:val="00C10DE1"/>
    <w:rsid w:val="00C112A8"/>
    <w:rsid w:val="00C114C3"/>
    <w:rsid w:val="00C117FF"/>
    <w:rsid w:val="00C119D6"/>
    <w:rsid w:val="00C11BA7"/>
    <w:rsid w:val="00C11D54"/>
    <w:rsid w:val="00C11F3C"/>
    <w:rsid w:val="00C12876"/>
    <w:rsid w:val="00C12D06"/>
    <w:rsid w:val="00C141C6"/>
    <w:rsid w:val="00C14290"/>
    <w:rsid w:val="00C14793"/>
    <w:rsid w:val="00C147D6"/>
    <w:rsid w:val="00C14914"/>
    <w:rsid w:val="00C14917"/>
    <w:rsid w:val="00C14A95"/>
    <w:rsid w:val="00C1511E"/>
    <w:rsid w:val="00C15441"/>
    <w:rsid w:val="00C1546B"/>
    <w:rsid w:val="00C1549A"/>
    <w:rsid w:val="00C15569"/>
    <w:rsid w:val="00C15747"/>
    <w:rsid w:val="00C15E91"/>
    <w:rsid w:val="00C162DE"/>
    <w:rsid w:val="00C16373"/>
    <w:rsid w:val="00C1640D"/>
    <w:rsid w:val="00C16508"/>
    <w:rsid w:val="00C167C2"/>
    <w:rsid w:val="00C1692A"/>
    <w:rsid w:val="00C16AD4"/>
    <w:rsid w:val="00C172FE"/>
    <w:rsid w:val="00C17A28"/>
    <w:rsid w:val="00C17A3B"/>
    <w:rsid w:val="00C17EC7"/>
    <w:rsid w:val="00C20375"/>
    <w:rsid w:val="00C2085E"/>
    <w:rsid w:val="00C20B71"/>
    <w:rsid w:val="00C20B97"/>
    <w:rsid w:val="00C20D1D"/>
    <w:rsid w:val="00C20DE3"/>
    <w:rsid w:val="00C20EDA"/>
    <w:rsid w:val="00C21156"/>
    <w:rsid w:val="00C2129B"/>
    <w:rsid w:val="00C21569"/>
    <w:rsid w:val="00C21699"/>
    <w:rsid w:val="00C21FCD"/>
    <w:rsid w:val="00C2231E"/>
    <w:rsid w:val="00C223D0"/>
    <w:rsid w:val="00C22572"/>
    <w:rsid w:val="00C22785"/>
    <w:rsid w:val="00C22B4D"/>
    <w:rsid w:val="00C23976"/>
    <w:rsid w:val="00C23CE3"/>
    <w:rsid w:val="00C23FF1"/>
    <w:rsid w:val="00C2466F"/>
    <w:rsid w:val="00C254DD"/>
    <w:rsid w:val="00C2564A"/>
    <w:rsid w:val="00C25902"/>
    <w:rsid w:val="00C25D87"/>
    <w:rsid w:val="00C25FD0"/>
    <w:rsid w:val="00C261F7"/>
    <w:rsid w:val="00C26560"/>
    <w:rsid w:val="00C26759"/>
    <w:rsid w:val="00C26D27"/>
    <w:rsid w:val="00C27329"/>
    <w:rsid w:val="00C278A8"/>
    <w:rsid w:val="00C27B48"/>
    <w:rsid w:val="00C27B70"/>
    <w:rsid w:val="00C30684"/>
    <w:rsid w:val="00C30A53"/>
    <w:rsid w:val="00C30B8E"/>
    <w:rsid w:val="00C30BC7"/>
    <w:rsid w:val="00C3141E"/>
    <w:rsid w:val="00C3161E"/>
    <w:rsid w:val="00C317AE"/>
    <w:rsid w:val="00C317EF"/>
    <w:rsid w:val="00C31885"/>
    <w:rsid w:val="00C31DE2"/>
    <w:rsid w:val="00C321E1"/>
    <w:rsid w:val="00C32311"/>
    <w:rsid w:val="00C3238A"/>
    <w:rsid w:val="00C324B6"/>
    <w:rsid w:val="00C3284D"/>
    <w:rsid w:val="00C32AE4"/>
    <w:rsid w:val="00C32BB5"/>
    <w:rsid w:val="00C334CB"/>
    <w:rsid w:val="00C3361A"/>
    <w:rsid w:val="00C337FA"/>
    <w:rsid w:val="00C3380C"/>
    <w:rsid w:val="00C33CDA"/>
    <w:rsid w:val="00C33F38"/>
    <w:rsid w:val="00C34112"/>
    <w:rsid w:val="00C34177"/>
    <w:rsid w:val="00C34494"/>
    <w:rsid w:val="00C348B8"/>
    <w:rsid w:val="00C34B1C"/>
    <w:rsid w:val="00C34CF1"/>
    <w:rsid w:val="00C34FDA"/>
    <w:rsid w:val="00C35415"/>
    <w:rsid w:val="00C3575C"/>
    <w:rsid w:val="00C35866"/>
    <w:rsid w:val="00C35EC8"/>
    <w:rsid w:val="00C35FB2"/>
    <w:rsid w:val="00C35FBA"/>
    <w:rsid w:val="00C36749"/>
    <w:rsid w:val="00C36DDB"/>
    <w:rsid w:val="00C370A2"/>
    <w:rsid w:val="00C3728F"/>
    <w:rsid w:val="00C377C0"/>
    <w:rsid w:val="00C37CCB"/>
    <w:rsid w:val="00C40198"/>
    <w:rsid w:val="00C40348"/>
    <w:rsid w:val="00C4036C"/>
    <w:rsid w:val="00C40A67"/>
    <w:rsid w:val="00C40B44"/>
    <w:rsid w:val="00C40D6C"/>
    <w:rsid w:val="00C40DBB"/>
    <w:rsid w:val="00C40E0B"/>
    <w:rsid w:val="00C410B3"/>
    <w:rsid w:val="00C4131C"/>
    <w:rsid w:val="00C413D8"/>
    <w:rsid w:val="00C41474"/>
    <w:rsid w:val="00C41525"/>
    <w:rsid w:val="00C4167E"/>
    <w:rsid w:val="00C41CE1"/>
    <w:rsid w:val="00C41E83"/>
    <w:rsid w:val="00C4206C"/>
    <w:rsid w:val="00C420CE"/>
    <w:rsid w:val="00C42370"/>
    <w:rsid w:val="00C4282D"/>
    <w:rsid w:val="00C42A19"/>
    <w:rsid w:val="00C42D58"/>
    <w:rsid w:val="00C42E79"/>
    <w:rsid w:val="00C42F3D"/>
    <w:rsid w:val="00C431B9"/>
    <w:rsid w:val="00C43286"/>
    <w:rsid w:val="00C43805"/>
    <w:rsid w:val="00C439EE"/>
    <w:rsid w:val="00C43C84"/>
    <w:rsid w:val="00C43F63"/>
    <w:rsid w:val="00C444DB"/>
    <w:rsid w:val="00C4450C"/>
    <w:rsid w:val="00C44B18"/>
    <w:rsid w:val="00C44BB0"/>
    <w:rsid w:val="00C44D82"/>
    <w:rsid w:val="00C457A9"/>
    <w:rsid w:val="00C45914"/>
    <w:rsid w:val="00C45A74"/>
    <w:rsid w:val="00C45DA0"/>
    <w:rsid w:val="00C45EB1"/>
    <w:rsid w:val="00C462C5"/>
    <w:rsid w:val="00C46461"/>
    <w:rsid w:val="00C4659E"/>
    <w:rsid w:val="00C466B3"/>
    <w:rsid w:val="00C46740"/>
    <w:rsid w:val="00C46B44"/>
    <w:rsid w:val="00C46BF1"/>
    <w:rsid w:val="00C47A94"/>
    <w:rsid w:val="00C47E5F"/>
    <w:rsid w:val="00C503E0"/>
    <w:rsid w:val="00C5044A"/>
    <w:rsid w:val="00C508F1"/>
    <w:rsid w:val="00C50979"/>
    <w:rsid w:val="00C50AD6"/>
    <w:rsid w:val="00C5127E"/>
    <w:rsid w:val="00C51853"/>
    <w:rsid w:val="00C519BD"/>
    <w:rsid w:val="00C51AA4"/>
    <w:rsid w:val="00C52027"/>
    <w:rsid w:val="00C52242"/>
    <w:rsid w:val="00C5252E"/>
    <w:rsid w:val="00C52592"/>
    <w:rsid w:val="00C52772"/>
    <w:rsid w:val="00C5283F"/>
    <w:rsid w:val="00C52928"/>
    <w:rsid w:val="00C52B6C"/>
    <w:rsid w:val="00C52CB7"/>
    <w:rsid w:val="00C53664"/>
    <w:rsid w:val="00C53A6B"/>
    <w:rsid w:val="00C547EE"/>
    <w:rsid w:val="00C54A09"/>
    <w:rsid w:val="00C54AED"/>
    <w:rsid w:val="00C54B75"/>
    <w:rsid w:val="00C54D1C"/>
    <w:rsid w:val="00C551C2"/>
    <w:rsid w:val="00C55897"/>
    <w:rsid w:val="00C55958"/>
    <w:rsid w:val="00C55B69"/>
    <w:rsid w:val="00C55CCF"/>
    <w:rsid w:val="00C55EB9"/>
    <w:rsid w:val="00C5617F"/>
    <w:rsid w:val="00C56197"/>
    <w:rsid w:val="00C56238"/>
    <w:rsid w:val="00C56286"/>
    <w:rsid w:val="00C56CE5"/>
    <w:rsid w:val="00C56F18"/>
    <w:rsid w:val="00C56FD5"/>
    <w:rsid w:val="00C57110"/>
    <w:rsid w:val="00C5717C"/>
    <w:rsid w:val="00C57320"/>
    <w:rsid w:val="00C575C5"/>
    <w:rsid w:val="00C57EBE"/>
    <w:rsid w:val="00C57FC1"/>
    <w:rsid w:val="00C57FFE"/>
    <w:rsid w:val="00C6027B"/>
    <w:rsid w:val="00C60805"/>
    <w:rsid w:val="00C60AAA"/>
    <w:rsid w:val="00C61AFE"/>
    <w:rsid w:val="00C62532"/>
    <w:rsid w:val="00C62938"/>
    <w:rsid w:val="00C62AC0"/>
    <w:rsid w:val="00C62C29"/>
    <w:rsid w:val="00C6306F"/>
    <w:rsid w:val="00C6315B"/>
    <w:rsid w:val="00C633B1"/>
    <w:rsid w:val="00C633C4"/>
    <w:rsid w:val="00C64A86"/>
    <w:rsid w:val="00C64CD3"/>
    <w:rsid w:val="00C65569"/>
    <w:rsid w:val="00C65B7A"/>
    <w:rsid w:val="00C66319"/>
    <w:rsid w:val="00C668C1"/>
    <w:rsid w:val="00C66BFA"/>
    <w:rsid w:val="00C66E4E"/>
    <w:rsid w:val="00C66F7E"/>
    <w:rsid w:val="00C6720A"/>
    <w:rsid w:val="00C67210"/>
    <w:rsid w:val="00C676D6"/>
    <w:rsid w:val="00C6782F"/>
    <w:rsid w:val="00C6792D"/>
    <w:rsid w:val="00C67E14"/>
    <w:rsid w:val="00C67E8C"/>
    <w:rsid w:val="00C70061"/>
    <w:rsid w:val="00C7012F"/>
    <w:rsid w:val="00C7023A"/>
    <w:rsid w:val="00C703F9"/>
    <w:rsid w:val="00C70406"/>
    <w:rsid w:val="00C70411"/>
    <w:rsid w:val="00C7087A"/>
    <w:rsid w:val="00C70F0E"/>
    <w:rsid w:val="00C71106"/>
    <w:rsid w:val="00C713B8"/>
    <w:rsid w:val="00C713CA"/>
    <w:rsid w:val="00C717A2"/>
    <w:rsid w:val="00C71828"/>
    <w:rsid w:val="00C71C3E"/>
    <w:rsid w:val="00C7207B"/>
    <w:rsid w:val="00C720A8"/>
    <w:rsid w:val="00C720B4"/>
    <w:rsid w:val="00C725BC"/>
    <w:rsid w:val="00C74209"/>
    <w:rsid w:val="00C748E4"/>
    <w:rsid w:val="00C74E9E"/>
    <w:rsid w:val="00C74EF5"/>
    <w:rsid w:val="00C751D7"/>
    <w:rsid w:val="00C75364"/>
    <w:rsid w:val="00C75D6E"/>
    <w:rsid w:val="00C760D2"/>
    <w:rsid w:val="00C7628A"/>
    <w:rsid w:val="00C762DB"/>
    <w:rsid w:val="00C7639B"/>
    <w:rsid w:val="00C76E21"/>
    <w:rsid w:val="00C77124"/>
    <w:rsid w:val="00C7742F"/>
    <w:rsid w:val="00C77692"/>
    <w:rsid w:val="00C77B21"/>
    <w:rsid w:val="00C77B60"/>
    <w:rsid w:val="00C802C6"/>
    <w:rsid w:val="00C805CB"/>
    <w:rsid w:val="00C80A90"/>
    <w:rsid w:val="00C80E38"/>
    <w:rsid w:val="00C810F7"/>
    <w:rsid w:val="00C8129A"/>
    <w:rsid w:val="00C81BCA"/>
    <w:rsid w:val="00C81BFE"/>
    <w:rsid w:val="00C81EF5"/>
    <w:rsid w:val="00C81F03"/>
    <w:rsid w:val="00C82085"/>
    <w:rsid w:val="00C82462"/>
    <w:rsid w:val="00C82ABB"/>
    <w:rsid w:val="00C82CFD"/>
    <w:rsid w:val="00C82E6F"/>
    <w:rsid w:val="00C83845"/>
    <w:rsid w:val="00C83CA4"/>
    <w:rsid w:val="00C83F1D"/>
    <w:rsid w:val="00C8413D"/>
    <w:rsid w:val="00C84471"/>
    <w:rsid w:val="00C8478B"/>
    <w:rsid w:val="00C849FF"/>
    <w:rsid w:val="00C84DF6"/>
    <w:rsid w:val="00C84F61"/>
    <w:rsid w:val="00C85610"/>
    <w:rsid w:val="00C856E7"/>
    <w:rsid w:val="00C856F2"/>
    <w:rsid w:val="00C857B2"/>
    <w:rsid w:val="00C857D1"/>
    <w:rsid w:val="00C8593A"/>
    <w:rsid w:val="00C85A13"/>
    <w:rsid w:val="00C861A8"/>
    <w:rsid w:val="00C86369"/>
    <w:rsid w:val="00C866AA"/>
    <w:rsid w:val="00C86708"/>
    <w:rsid w:val="00C868B3"/>
    <w:rsid w:val="00C86DE4"/>
    <w:rsid w:val="00C8704A"/>
    <w:rsid w:val="00C8737A"/>
    <w:rsid w:val="00C87898"/>
    <w:rsid w:val="00C87949"/>
    <w:rsid w:val="00C90134"/>
    <w:rsid w:val="00C90246"/>
    <w:rsid w:val="00C904A2"/>
    <w:rsid w:val="00C90BC5"/>
    <w:rsid w:val="00C911D2"/>
    <w:rsid w:val="00C91206"/>
    <w:rsid w:val="00C913C5"/>
    <w:rsid w:val="00C914D5"/>
    <w:rsid w:val="00C91D57"/>
    <w:rsid w:val="00C91D78"/>
    <w:rsid w:val="00C92092"/>
    <w:rsid w:val="00C92114"/>
    <w:rsid w:val="00C92DC4"/>
    <w:rsid w:val="00C92E21"/>
    <w:rsid w:val="00C9318A"/>
    <w:rsid w:val="00C931E7"/>
    <w:rsid w:val="00C93748"/>
    <w:rsid w:val="00C93A68"/>
    <w:rsid w:val="00C93BC2"/>
    <w:rsid w:val="00C940EC"/>
    <w:rsid w:val="00C941D2"/>
    <w:rsid w:val="00C944E2"/>
    <w:rsid w:val="00C945BE"/>
    <w:rsid w:val="00C94761"/>
    <w:rsid w:val="00C94897"/>
    <w:rsid w:val="00C949FD"/>
    <w:rsid w:val="00C94BD1"/>
    <w:rsid w:val="00C94C5B"/>
    <w:rsid w:val="00C94DC9"/>
    <w:rsid w:val="00C94F1F"/>
    <w:rsid w:val="00C94FA0"/>
    <w:rsid w:val="00C950BB"/>
    <w:rsid w:val="00C9525E"/>
    <w:rsid w:val="00C9536C"/>
    <w:rsid w:val="00C95402"/>
    <w:rsid w:val="00C9581D"/>
    <w:rsid w:val="00C9599D"/>
    <w:rsid w:val="00C95B44"/>
    <w:rsid w:val="00C95C20"/>
    <w:rsid w:val="00C95C48"/>
    <w:rsid w:val="00C95FC2"/>
    <w:rsid w:val="00C960F3"/>
    <w:rsid w:val="00C96185"/>
    <w:rsid w:val="00C96445"/>
    <w:rsid w:val="00C96640"/>
    <w:rsid w:val="00C96BC0"/>
    <w:rsid w:val="00C96E72"/>
    <w:rsid w:val="00CA0444"/>
    <w:rsid w:val="00CA0733"/>
    <w:rsid w:val="00CA0A30"/>
    <w:rsid w:val="00CA0BBD"/>
    <w:rsid w:val="00CA0C22"/>
    <w:rsid w:val="00CA12D7"/>
    <w:rsid w:val="00CA1371"/>
    <w:rsid w:val="00CA1778"/>
    <w:rsid w:val="00CA1CA5"/>
    <w:rsid w:val="00CA1EF1"/>
    <w:rsid w:val="00CA23EF"/>
    <w:rsid w:val="00CA2AC9"/>
    <w:rsid w:val="00CA2C5F"/>
    <w:rsid w:val="00CA2ED7"/>
    <w:rsid w:val="00CA2F3D"/>
    <w:rsid w:val="00CA31AB"/>
    <w:rsid w:val="00CA3255"/>
    <w:rsid w:val="00CA33F6"/>
    <w:rsid w:val="00CA34B1"/>
    <w:rsid w:val="00CA35AF"/>
    <w:rsid w:val="00CA36B6"/>
    <w:rsid w:val="00CA3737"/>
    <w:rsid w:val="00CA37D7"/>
    <w:rsid w:val="00CA3804"/>
    <w:rsid w:val="00CA3A56"/>
    <w:rsid w:val="00CA3DD5"/>
    <w:rsid w:val="00CA3DE6"/>
    <w:rsid w:val="00CA3F6D"/>
    <w:rsid w:val="00CA4263"/>
    <w:rsid w:val="00CA438A"/>
    <w:rsid w:val="00CA465B"/>
    <w:rsid w:val="00CA4BE0"/>
    <w:rsid w:val="00CA53EC"/>
    <w:rsid w:val="00CA55DB"/>
    <w:rsid w:val="00CA57F7"/>
    <w:rsid w:val="00CA6008"/>
    <w:rsid w:val="00CA609A"/>
    <w:rsid w:val="00CA62C4"/>
    <w:rsid w:val="00CA62C8"/>
    <w:rsid w:val="00CA6B92"/>
    <w:rsid w:val="00CA6BB1"/>
    <w:rsid w:val="00CA7012"/>
    <w:rsid w:val="00CA7556"/>
    <w:rsid w:val="00CA78E4"/>
    <w:rsid w:val="00CA7D51"/>
    <w:rsid w:val="00CB0307"/>
    <w:rsid w:val="00CB03F3"/>
    <w:rsid w:val="00CB064F"/>
    <w:rsid w:val="00CB0723"/>
    <w:rsid w:val="00CB0BF1"/>
    <w:rsid w:val="00CB1462"/>
    <w:rsid w:val="00CB162A"/>
    <w:rsid w:val="00CB1839"/>
    <w:rsid w:val="00CB1971"/>
    <w:rsid w:val="00CB1E78"/>
    <w:rsid w:val="00CB1F40"/>
    <w:rsid w:val="00CB208F"/>
    <w:rsid w:val="00CB27DF"/>
    <w:rsid w:val="00CB280E"/>
    <w:rsid w:val="00CB31A1"/>
    <w:rsid w:val="00CB31E9"/>
    <w:rsid w:val="00CB358F"/>
    <w:rsid w:val="00CB3775"/>
    <w:rsid w:val="00CB3A25"/>
    <w:rsid w:val="00CB3DAE"/>
    <w:rsid w:val="00CB3E4E"/>
    <w:rsid w:val="00CB42AC"/>
    <w:rsid w:val="00CB43CE"/>
    <w:rsid w:val="00CB4674"/>
    <w:rsid w:val="00CB4839"/>
    <w:rsid w:val="00CB493F"/>
    <w:rsid w:val="00CB4B5C"/>
    <w:rsid w:val="00CB4C80"/>
    <w:rsid w:val="00CB4D55"/>
    <w:rsid w:val="00CB4EC0"/>
    <w:rsid w:val="00CB56BA"/>
    <w:rsid w:val="00CB582C"/>
    <w:rsid w:val="00CB587E"/>
    <w:rsid w:val="00CB5974"/>
    <w:rsid w:val="00CB5987"/>
    <w:rsid w:val="00CB6B38"/>
    <w:rsid w:val="00CB6BD8"/>
    <w:rsid w:val="00CB6E34"/>
    <w:rsid w:val="00CB7EA8"/>
    <w:rsid w:val="00CB7F81"/>
    <w:rsid w:val="00CC0343"/>
    <w:rsid w:val="00CC05AA"/>
    <w:rsid w:val="00CC05DF"/>
    <w:rsid w:val="00CC085B"/>
    <w:rsid w:val="00CC097B"/>
    <w:rsid w:val="00CC0ACB"/>
    <w:rsid w:val="00CC0DBF"/>
    <w:rsid w:val="00CC0F97"/>
    <w:rsid w:val="00CC1031"/>
    <w:rsid w:val="00CC10A5"/>
    <w:rsid w:val="00CC1390"/>
    <w:rsid w:val="00CC1466"/>
    <w:rsid w:val="00CC1727"/>
    <w:rsid w:val="00CC1837"/>
    <w:rsid w:val="00CC1A58"/>
    <w:rsid w:val="00CC2023"/>
    <w:rsid w:val="00CC202E"/>
    <w:rsid w:val="00CC2992"/>
    <w:rsid w:val="00CC2C49"/>
    <w:rsid w:val="00CC3472"/>
    <w:rsid w:val="00CC3666"/>
    <w:rsid w:val="00CC38D0"/>
    <w:rsid w:val="00CC3DAB"/>
    <w:rsid w:val="00CC3E66"/>
    <w:rsid w:val="00CC44A2"/>
    <w:rsid w:val="00CC44BE"/>
    <w:rsid w:val="00CC4A5E"/>
    <w:rsid w:val="00CC4C7F"/>
    <w:rsid w:val="00CC5010"/>
    <w:rsid w:val="00CC5DFE"/>
    <w:rsid w:val="00CC6228"/>
    <w:rsid w:val="00CC6842"/>
    <w:rsid w:val="00CC69EE"/>
    <w:rsid w:val="00CC6CE3"/>
    <w:rsid w:val="00CC73B5"/>
    <w:rsid w:val="00CC7A3C"/>
    <w:rsid w:val="00CD0564"/>
    <w:rsid w:val="00CD0BF4"/>
    <w:rsid w:val="00CD0E26"/>
    <w:rsid w:val="00CD137B"/>
    <w:rsid w:val="00CD1435"/>
    <w:rsid w:val="00CD1D24"/>
    <w:rsid w:val="00CD1E85"/>
    <w:rsid w:val="00CD1FCE"/>
    <w:rsid w:val="00CD271F"/>
    <w:rsid w:val="00CD28D1"/>
    <w:rsid w:val="00CD2D89"/>
    <w:rsid w:val="00CD2E96"/>
    <w:rsid w:val="00CD348D"/>
    <w:rsid w:val="00CD3929"/>
    <w:rsid w:val="00CD3C20"/>
    <w:rsid w:val="00CD44A7"/>
    <w:rsid w:val="00CD46BF"/>
    <w:rsid w:val="00CD46D7"/>
    <w:rsid w:val="00CD46F6"/>
    <w:rsid w:val="00CD48DE"/>
    <w:rsid w:val="00CD4978"/>
    <w:rsid w:val="00CD4C35"/>
    <w:rsid w:val="00CD4D97"/>
    <w:rsid w:val="00CD4DF5"/>
    <w:rsid w:val="00CD4E08"/>
    <w:rsid w:val="00CD4EFF"/>
    <w:rsid w:val="00CD5006"/>
    <w:rsid w:val="00CD5228"/>
    <w:rsid w:val="00CD5239"/>
    <w:rsid w:val="00CD5627"/>
    <w:rsid w:val="00CD592A"/>
    <w:rsid w:val="00CD5998"/>
    <w:rsid w:val="00CD5A5F"/>
    <w:rsid w:val="00CD5B16"/>
    <w:rsid w:val="00CD5DC8"/>
    <w:rsid w:val="00CD5E5A"/>
    <w:rsid w:val="00CD66BF"/>
    <w:rsid w:val="00CD6801"/>
    <w:rsid w:val="00CD6942"/>
    <w:rsid w:val="00CD6A9B"/>
    <w:rsid w:val="00CD6BF7"/>
    <w:rsid w:val="00CD6D12"/>
    <w:rsid w:val="00CD6E4E"/>
    <w:rsid w:val="00CD6E67"/>
    <w:rsid w:val="00CD7089"/>
    <w:rsid w:val="00CD7901"/>
    <w:rsid w:val="00CD7972"/>
    <w:rsid w:val="00CD7CA7"/>
    <w:rsid w:val="00CD7EB3"/>
    <w:rsid w:val="00CE0152"/>
    <w:rsid w:val="00CE0B87"/>
    <w:rsid w:val="00CE0D9E"/>
    <w:rsid w:val="00CE1272"/>
    <w:rsid w:val="00CE1D6B"/>
    <w:rsid w:val="00CE24F5"/>
    <w:rsid w:val="00CE2B46"/>
    <w:rsid w:val="00CE2C92"/>
    <w:rsid w:val="00CE2E98"/>
    <w:rsid w:val="00CE2FB4"/>
    <w:rsid w:val="00CE33FF"/>
    <w:rsid w:val="00CE363B"/>
    <w:rsid w:val="00CE39C3"/>
    <w:rsid w:val="00CE3A8B"/>
    <w:rsid w:val="00CE42BA"/>
    <w:rsid w:val="00CE455A"/>
    <w:rsid w:val="00CE47A0"/>
    <w:rsid w:val="00CE4857"/>
    <w:rsid w:val="00CE48DB"/>
    <w:rsid w:val="00CE4EC9"/>
    <w:rsid w:val="00CE4F9E"/>
    <w:rsid w:val="00CE5746"/>
    <w:rsid w:val="00CE589D"/>
    <w:rsid w:val="00CE59C7"/>
    <w:rsid w:val="00CE5B5E"/>
    <w:rsid w:val="00CE6176"/>
    <w:rsid w:val="00CE61F6"/>
    <w:rsid w:val="00CE621E"/>
    <w:rsid w:val="00CE6276"/>
    <w:rsid w:val="00CE62C1"/>
    <w:rsid w:val="00CE64E8"/>
    <w:rsid w:val="00CE6549"/>
    <w:rsid w:val="00CE654B"/>
    <w:rsid w:val="00CE657C"/>
    <w:rsid w:val="00CE65A8"/>
    <w:rsid w:val="00CE6C08"/>
    <w:rsid w:val="00CE6CF4"/>
    <w:rsid w:val="00CE6E40"/>
    <w:rsid w:val="00CE6EEB"/>
    <w:rsid w:val="00CE6F6E"/>
    <w:rsid w:val="00CE72EC"/>
    <w:rsid w:val="00CE7458"/>
    <w:rsid w:val="00CE764F"/>
    <w:rsid w:val="00CE7864"/>
    <w:rsid w:val="00CE786C"/>
    <w:rsid w:val="00CE7E91"/>
    <w:rsid w:val="00CF0065"/>
    <w:rsid w:val="00CF0207"/>
    <w:rsid w:val="00CF0A43"/>
    <w:rsid w:val="00CF0AB7"/>
    <w:rsid w:val="00CF0BB9"/>
    <w:rsid w:val="00CF12E1"/>
    <w:rsid w:val="00CF1527"/>
    <w:rsid w:val="00CF1AFA"/>
    <w:rsid w:val="00CF1C55"/>
    <w:rsid w:val="00CF1DC0"/>
    <w:rsid w:val="00CF1E07"/>
    <w:rsid w:val="00CF1F98"/>
    <w:rsid w:val="00CF22F8"/>
    <w:rsid w:val="00CF232F"/>
    <w:rsid w:val="00CF24F8"/>
    <w:rsid w:val="00CF261C"/>
    <w:rsid w:val="00CF2AB3"/>
    <w:rsid w:val="00CF3111"/>
    <w:rsid w:val="00CF3443"/>
    <w:rsid w:val="00CF34FF"/>
    <w:rsid w:val="00CF3627"/>
    <w:rsid w:val="00CF38F2"/>
    <w:rsid w:val="00CF3A0D"/>
    <w:rsid w:val="00CF4051"/>
    <w:rsid w:val="00CF423A"/>
    <w:rsid w:val="00CF430B"/>
    <w:rsid w:val="00CF51B5"/>
    <w:rsid w:val="00CF54B3"/>
    <w:rsid w:val="00CF5725"/>
    <w:rsid w:val="00CF58E3"/>
    <w:rsid w:val="00CF60CE"/>
    <w:rsid w:val="00CF67D4"/>
    <w:rsid w:val="00CF67DF"/>
    <w:rsid w:val="00CF6F92"/>
    <w:rsid w:val="00CF7026"/>
    <w:rsid w:val="00CF7370"/>
    <w:rsid w:val="00CF7482"/>
    <w:rsid w:val="00CF7B33"/>
    <w:rsid w:val="00CF7D39"/>
    <w:rsid w:val="00D00127"/>
    <w:rsid w:val="00D002E5"/>
    <w:rsid w:val="00D0043D"/>
    <w:rsid w:val="00D0050C"/>
    <w:rsid w:val="00D0061C"/>
    <w:rsid w:val="00D00781"/>
    <w:rsid w:val="00D00B08"/>
    <w:rsid w:val="00D00B22"/>
    <w:rsid w:val="00D00BB0"/>
    <w:rsid w:val="00D0101A"/>
    <w:rsid w:val="00D0133B"/>
    <w:rsid w:val="00D0148B"/>
    <w:rsid w:val="00D0167C"/>
    <w:rsid w:val="00D016E3"/>
    <w:rsid w:val="00D01749"/>
    <w:rsid w:val="00D019D0"/>
    <w:rsid w:val="00D024D0"/>
    <w:rsid w:val="00D02766"/>
    <w:rsid w:val="00D02961"/>
    <w:rsid w:val="00D02CBC"/>
    <w:rsid w:val="00D02F63"/>
    <w:rsid w:val="00D02FEB"/>
    <w:rsid w:val="00D03012"/>
    <w:rsid w:val="00D03151"/>
    <w:rsid w:val="00D03527"/>
    <w:rsid w:val="00D03541"/>
    <w:rsid w:val="00D035C1"/>
    <w:rsid w:val="00D03A82"/>
    <w:rsid w:val="00D03AF8"/>
    <w:rsid w:val="00D03BB1"/>
    <w:rsid w:val="00D03F01"/>
    <w:rsid w:val="00D0400F"/>
    <w:rsid w:val="00D042DD"/>
    <w:rsid w:val="00D04807"/>
    <w:rsid w:val="00D048D8"/>
    <w:rsid w:val="00D04A98"/>
    <w:rsid w:val="00D04C40"/>
    <w:rsid w:val="00D04E54"/>
    <w:rsid w:val="00D05212"/>
    <w:rsid w:val="00D0568B"/>
    <w:rsid w:val="00D05847"/>
    <w:rsid w:val="00D05882"/>
    <w:rsid w:val="00D0594C"/>
    <w:rsid w:val="00D05E08"/>
    <w:rsid w:val="00D06586"/>
    <w:rsid w:val="00D0667D"/>
    <w:rsid w:val="00D0690C"/>
    <w:rsid w:val="00D069AE"/>
    <w:rsid w:val="00D069F9"/>
    <w:rsid w:val="00D06A25"/>
    <w:rsid w:val="00D06D89"/>
    <w:rsid w:val="00D06D99"/>
    <w:rsid w:val="00D06E86"/>
    <w:rsid w:val="00D06F06"/>
    <w:rsid w:val="00D07400"/>
    <w:rsid w:val="00D074DA"/>
    <w:rsid w:val="00D07720"/>
    <w:rsid w:val="00D07ABF"/>
    <w:rsid w:val="00D07C77"/>
    <w:rsid w:val="00D10215"/>
    <w:rsid w:val="00D1039D"/>
    <w:rsid w:val="00D105EF"/>
    <w:rsid w:val="00D10763"/>
    <w:rsid w:val="00D1078A"/>
    <w:rsid w:val="00D10AD0"/>
    <w:rsid w:val="00D10B44"/>
    <w:rsid w:val="00D10D43"/>
    <w:rsid w:val="00D11607"/>
    <w:rsid w:val="00D11676"/>
    <w:rsid w:val="00D11772"/>
    <w:rsid w:val="00D11D9E"/>
    <w:rsid w:val="00D11E54"/>
    <w:rsid w:val="00D11F38"/>
    <w:rsid w:val="00D121AA"/>
    <w:rsid w:val="00D12573"/>
    <w:rsid w:val="00D129A8"/>
    <w:rsid w:val="00D12CE3"/>
    <w:rsid w:val="00D12EFF"/>
    <w:rsid w:val="00D132BD"/>
    <w:rsid w:val="00D133CF"/>
    <w:rsid w:val="00D13AC8"/>
    <w:rsid w:val="00D140DA"/>
    <w:rsid w:val="00D14173"/>
    <w:rsid w:val="00D142A1"/>
    <w:rsid w:val="00D14376"/>
    <w:rsid w:val="00D14683"/>
    <w:rsid w:val="00D14A07"/>
    <w:rsid w:val="00D14A0D"/>
    <w:rsid w:val="00D14CC0"/>
    <w:rsid w:val="00D14CD3"/>
    <w:rsid w:val="00D14E7E"/>
    <w:rsid w:val="00D1528D"/>
    <w:rsid w:val="00D1546B"/>
    <w:rsid w:val="00D154D7"/>
    <w:rsid w:val="00D15542"/>
    <w:rsid w:val="00D158DA"/>
    <w:rsid w:val="00D15993"/>
    <w:rsid w:val="00D15C9C"/>
    <w:rsid w:val="00D15F42"/>
    <w:rsid w:val="00D166A5"/>
    <w:rsid w:val="00D1680E"/>
    <w:rsid w:val="00D16D00"/>
    <w:rsid w:val="00D16D61"/>
    <w:rsid w:val="00D16F16"/>
    <w:rsid w:val="00D17141"/>
    <w:rsid w:val="00D1744B"/>
    <w:rsid w:val="00D17FD6"/>
    <w:rsid w:val="00D20134"/>
    <w:rsid w:val="00D20325"/>
    <w:rsid w:val="00D2069C"/>
    <w:rsid w:val="00D20BB9"/>
    <w:rsid w:val="00D20F3E"/>
    <w:rsid w:val="00D21695"/>
    <w:rsid w:val="00D21937"/>
    <w:rsid w:val="00D21CFB"/>
    <w:rsid w:val="00D21E50"/>
    <w:rsid w:val="00D21E9B"/>
    <w:rsid w:val="00D22175"/>
    <w:rsid w:val="00D22260"/>
    <w:rsid w:val="00D2234C"/>
    <w:rsid w:val="00D225BB"/>
    <w:rsid w:val="00D22722"/>
    <w:rsid w:val="00D22996"/>
    <w:rsid w:val="00D22F5F"/>
    <w:rsid w:val="00D23206"/>
    <w:rsid w:val="00D23F25"/>
    <w:rsid w:val="00D246C6"/>
    <w:rsid w:val="00D246CB"/>
    <w:rsid w:val="00D24863"/>
    <w:rsid w:val="00D254C3"/>
    <w:rsid w:val="00D25599"/>
    <w:rsid w:val="00D255B9"/>
    <w:rsid w:val="00D25815"/>
    <w:rsid w:val="00D2588C"/>
    <w:rsid w:val="00D261C1"/>
    <w:rsid w:val="00D262DA"/>
    <w:rsid w:val="00D26F24"/>
    <w:rsid w:val="00D2743F"/>
    <w:rsid w:val="00D27731"/>
    <w:rsid w:val="00D27928"/>
    <w:rsid w:val="00D2792C"/>
    <w:rsid w:val="00D2796C"/>
    <w:rsid w:val="00D27D4D"/>
    <w:rsid w:val="00D27E3D"/>
    <w:rsid w:val="00D3018C"/>
    <w:rsid w:val="00D30297"/>
    <w:rsid w:val="00D3040A"/>
    <w:rsid w:val="00D30B98"/>
    <w:rsid w:val="00D30CB8"/>
    <w:rsid w:val="00D30EB3"/>
    <w:rsid w:val="00D3147A"/>
    <w:rsid w:val="00D3172A"/>
    <w:rsid w:val="00D31888"/>
    <w:rsid w:val="00D31C8C"/>
    <w:rsid w:val="00D31D61"/>
    <w:rsid w:val="00D322DE"/>
    <w:rsid w:val="00D32494"/>
    <w:rsid w:val="00D3278C"/>
    <w:rsid w:val="00D32DC7"/>
    <w:rsid w:val="00D3318D"/>
    <w:rsid w:val="00D33868"/>
    <w:rsid w:val="00D33C00"/>
    <w:rsid w:val="00D33D6B"/>
    <w:rsid w:val="00D3441A"/>
    <w:rsid w:val="00D34826"/>
    <w:rsid w:val="00D34925"/>
    <w:rsid w:val="00D34940"/>
    <w:rsid w:val="00D34ACD"/>
    <w:rsid w:val="00D34DDF"/>
    <w:rsid w:val="00D34F1E"/>
    <w:rsid w:val="00D352E0"/>
    <w:rsid w:val="00D353B1"/>
    <w:rsid w:val="00D35428"/>
    <w:rsid w:val="00D356E1"/>
    <w:rsid w:val="00D35A91"/>
    <w:rsid w:val="00D35AD7"/>
    <w:rsid w:val="00D35BFA"/>
    <w:rsid w:val="00D35C64"/>
    <w:rsid w:val="00D35E7D"/>
    <w:rsid w:val="00D36007"/>
    <w:rsid w:val="00D36071"/>
    <w:rsid w:val="00D366CD"/>
    <w:rsid w:val="00D3688E"/>
    <w:rsid w:val="00D368A3"/>
    <w:rsid w:val="00D36EBF"/>
    <w:rsid w:val="00D3758C"/>
    <w:rsid w:val="00D4043A"/>
    <w:rsid w:val="00D4063C"/>
    <w:rsid w:val="00D4070E"/>
    <w:rsid w:val="00D40D84"/>
    <w:rsid w:val="00D40DC5"/>
    <w:rsid w:val="00D40F4B"/>
    <w:rsid w:val="00D4119A"/>
    <w:rsid w:val="00D413F1"/>
    <w:rsid w:val="00D41405"/>
    <w:rsid w:val="00D414B3"/>
    <w:rsid w:val="00D4168A"/>
    <w:rsid w:val="00D41805"/>
    <w:rsid w:val="00D41B89"/>
    <w:rsid w:val="00D41BD3"/>
    <w:rsid w:val="00D41FA6"/>
    <w:rsid w:val="00D42089"/>
    <w:rsid w:val="00D4299D"/>
    <w:rsid w:val="00D42AAB"/>
    <w:rsid w:val="00D43654"/>
    <w:rsid w:val="00D43B74"/>
    <w:rsid w:val="00D43BC4"/>
    <w:rsid w:val="00D44445"/>
    <w:rsid w:val="00D447D5"/>
    <w:rsid w:val="00D44F93"/>
    <w:rsid w:val="00D450E0"/>
    <w:rsid w:val="00D450F8"/>
    <w:rsid w:val="00D45653"/>
    <w:rsid w:val="00D4595B"/>
    <w:rsid w:val="00D459C3"/>
    <w:rsid w:val="00D45D0A"/>
    <w:rsid w:val="00D46375"/>
    <w:rsid w:val="00D4715B"/>
    <w:rsid w:val="00D47381"/>
    <w:rsid w:val="00D475F4"/>
    <w:rsid w:val="00D479AB"/>
    <w:rsid w:val="00D47F50"/>
    <w:rsid w:val="00D50105"/>
    <w:rsid w:val="00D505B1"/>
    <w:rsid w:val="00D507D8"/>
    <w:rsid w:val="00D508A1"/>
    <w:rsid w:val="00D510E4"/>
    <w:rsid w:val="00D5120C"/>
    <w:rsid w:val="00D51600"/>
    <w:rsid w:val="00D51769"/>
    <w:rsid w:val="00D51A9B"/>
    <w:rsid w:val="00D51B22"/>
    <w:rsid w:val="00D51B85"/>
    <w:rsid w:val="00D51E14"/>
    <w:rsid w:val="00D52496"/>
    <w:rsid w:val="00D524F9"/>
    <w:rsid w:val="00D5286B"/>
    <w:rsid w:val="00D52916"/>
    <w:rsid w:val="00D5292F"/>
    <w:rsid w:val="00D52936"/>
    <w:rsid w:val="00D52CD2"/>
    <w:rsid w:val="00D52F94"/>
    <w:rsid w:val="00D534E1"/>
    <w:rsid w:val="00D53627"/>
    <w:rsid w:val="00D53708"/>
    <w:rsid w:val="00D53988"/>
    <w:rsid w:val="00D53ADC"/>
    <w:rsid w:val="00D540A9"/>
    <w:rsid w:val="00D54103"/>
    <w:rsid w:val="00D54178"/>
    <w:rsid w:val="00D542B1"/>
    <w:rsid w:val="00D54561"/>
    <w:rsid w:val="00D5473B"/>
    <w:rsid w:val="00D54A29"/>
    <w:rsid w:val="00D55427"/>
    <w:rsid w:val="00D55521"/>
    <w:rsid w:val="00D5573A"/>
    <w:rsid w:val="00D558FB"/>
    <w:rsid w:val="00D559CA"/>
    <w:rsid w:val="00D55AB3"/>
    <w:rsid w:val="00D55C43"/>
    <w:rsid w:val="00D56044"/>
    <w:rsid w:val="00D56247"/>
    <w:rsid w:val="00D566D8"/>
    <w:rsid w:val="00D568B6"/>
    <w:rsid w:val="00D568F8"/>
    <w:rsid w:val="00D56988"/>
    <w:rsid w:val="00D56C37"/>
    <w:rsid w:val="00D56E07"/>
    <w:rsid w:val="00D5715F"/>
    <w:rsid w:val="00D572B0"/>
    <w:rsid w:val="00D5733C"/>
    <w:rsid w:val="00D57375"/>
    <w:rsid w:val="00D57553"/>
    <w:rsid w:val="00D57762"/>
    <w:rsid w:val="00D57C13"/>
    <w:rsid w:val="00D57F26"/>
    <w:rsid w:val="00D6005C"/>
    <w:rsid w:val="00D600A7"/>
    <w:rsid w:val="00D603DE"/>
    <w:rsid w:val="00D6074E"/>
    <w:rsid w:val="00D60B6E"/>
    <w:rsid w:val="00D616D8"/>
    <w:rsid w:val="00D623D3"/>
    <w:rsid w:val="00D6248E"/>
    <w:rsid w:val="00D62E7A"/>
    <w:rsid w:val="00D631A6"/>
    <w:rsid w:val="00D6327B"/>
    <w:rsid w:val="00D638D6"/>
    <w:rsid w:val="00D63BFA"/>
    <w:rsid w:val="00D6480A"/>
    <w:rsid w:val="00D64890"/>
    <w:rsid w:val="00D64B67"/>
    <w:rsid w:val="00D64E8D"/>
    <w:rsid w:val="00D65132"/>
    <w:rsid w:val="00D651C6"/>
    <w:rsid w:val="00D652BD"/>
    <w:rsid w:val="00D6533E"/>
    <w:rsid w:val="00D655EE"/>
    <w:rsid w:val="00D65698"/>
    <w:rsid w:val="00D6583F"/>
    <w:rsid w:val="00D65965"/>
    <w:rsid w:val="00D65FF9"/>
    <w:rsid w:val="00D66193"/>
    <w:rsid w:val="00D66641"/>
    <w:rsid w:val="00D667A9"/>
    <w:rsid w:val="00D66826"/>
    <w:rsid w:val="00D668DB"/>
    <w:rsid w:val="00D66948"/>
    <w:rsid w:val="00D66A32"/>
    <w:rsid w:val="00D66B5D"/>
    <w:rsid w:val="00D67821"/>
    <w:rsid w:val="00D67C9F"/>
    <w:rsid w:val="00D67DC3"/>
    <w:rsid w:val="00D67E9C"/>
    <w:rsid w:val="00D7076B"/>
    <w:rsid w:val="00D709C4"/>
    <w:rsid w:val="00D70D11"/>
    <w:rsid w:val="00D70D3E"/>
    <w:rsid w:val="00D711E4"/>
    <w:rsid w:val="00D713F2"/>
    <w:rsid w:val="00D714C0"/>
    <w:rsid w:val="00D71626"/>
    <w:rsid w:val="00D71A64"/>
    <w:rsid w:val="00D71E1E"/>
    <w:rsid w:val="00D727EC"/>
    <w:rsid w:val="00D72BA6"/>
    <w:rsid w:val="00D72D67"/>
    <w:rsid w:val="00D72E68"/>
    <w:rsid w:val="00D730E2"/>
    <w:rsid w:val="00D73119"/>
    <w:rsid w:val="00D7374D"/>
    <w:rsid w:val="00D73786"/>
    <w:rsid w:val="00D73792"/>
    <w:rsid w:val="00D73AEC"/>
    <w:rsid w:val="00D74293"/>
    <w:rsid w:val="00D74362"/>
    <w:rsid w:val="00D74534"/>
    <w:rsid w:val="00D74753"/>
    <w:rsid w:val="00D748DA"/>
    <w:rsid w:val="00D74990"/>
    <w:rsid w:val="00D749A1"/>
    <w:rsid w:val="00D74F1B"/>
    <w:rsid w:val="00D751A0"/>
    <w:rsid w:val="00D7523A"/>
    <w:rsid w:val="00D75464"/>
    <w:rsid w:val="00D75D5B"/>
    <w:rsid w:val="00D763F1"/>
    <w:rsid w:val="00D764C9"/>
    <w:rsid w:val="00D76521"/>
    <w:rsid w:val="00D769F6"/>
    <w:rsid w:val="00D76D78"/>
    <w:rsid w:val="00D76F75"/>
    <w:rsid w:val="00D77094"/>
    <w:rsid w:val="00D77791"/>
    <w:rsid w:val="00D77802"/>
    <w:rsid w:val="00D77A99"/>
    <w:rsid w:val="00D77B23"/>
    <w:rsid w:val="00D77C60"/>
    <w:rsid w:val="00D77D1F"/>
    <w:rsid w:val="00D77D9A"/>
    <w:rsid w:val="00D77E51"/>
    <w:rsid w:val="00D77E77"/>
    <w:rsid w:val="00D8060C"/>
    <w:rsid w:val="00D81439"/>
    <w:rsid w:val="00D815D9"/>
    <w:rsid w:val="00D815E5"/>
    <w:rsid w:val="00D81802"/>
    <w:rsid w:val="00D81929"/>
    <w:rsid w:val="00D81969"/>
    <w:rsid w:val="00D8196B"/>
    <w:rsid w:val="00D81C99"/>
    <w:rsid w:val="00D821C4"/>
    <w:rsid w:val="00D82288"/>
    <w:rsid w:val="00D82552"/>
    <w:rsid w:val="00D82672"/>
    <w:rsid w:val="00D82696"/>
    <w:rsid w:val="00D8273F"/>
    <w:rsid w:val="00D8277E"/>
    <w:rsid w:val="00D82E9A"/>
    <w:rsid w:val="00D83042"/>
    <w:rsid w:val="00D836AD"/>
    <w:rsid w:val="00D84249"/>
    <w:rsid w:val="00D84351"/>
    <w:rsid w:val="00D849D3"/>
    <w:rsid w:val="00D84B4C"/>
    <w:rsid w:val="00D84E94"/>
    <w:rsid w:val="00D850FE"/>
    <w:rsid w:val="00D851AC"/>
    <w:rsid w:val="00D85635"/>
    <w:rsid w:val="00D85E25"/>
    <w:rsid w:val="00D85E9B"/>
    <w:rsid w:val="00D86456"/>
    <w:rsid w:val="00D8649E"/>
    <w:rsid w:val="00D86E9A"/>
    <w:rsid w:val="00D87099"/>
    <w:rsid w:val="00D8718C"/>
    <w:rsid w:val="00D874B5"/>
    <w:rsid w:val="00D87510"/>
    <w:rsid w:val="00D8768B"/>
    <w:rsid w:val="00D87792"/>
    <w:rsid w:val="00D8793E"/>
    <w:rsid w:val="00D87D71"/>
    <w:rsid w:val="00D87E4B"/>
    <w:rsid w:val="00D87F22"/>
    <w:rsid w:val="00D90021"/>
    <w:rsid w:val="00D90024"/>
    <w:rsid w:val="00D9004B"/>
    <w:rsid w:val="00D900C5"/>
    <w:rsid w:val="00D901D4"/>
    <w:rsid w:val="00D90720"/>
    <w:rsid w:val="00D90921"/>
    <w:rsid w:val="00D909CD"/>
    <w:rsid w:val="00D90FB2"/>
    <w:rsid w:val="00D91298"/>
    <w:rsid w:val="00D9136B"/>
    <w:rsid w:val="00D91612"/>
    <w:rsid w:val="00D9165D"/>
    <w:rsid w:val="00D917C5"/>
    <w:rsid w:val="00D91B03"/>
    <w:rsid w:val="00D91F50"/>
    <w:rsid w:val="00D920A5"/>
    <w:rsid w:val="00D92404"/>
    <w:rsid w:val="00D927F8"/>
    <w:rsid w:val="00D92876"/>
    <w:rsid w:val="00D929F8"/>
    <w:rsid w:val="00D92AFE"/>
    <w:rsid w:val="00D9304A"/>
    <w:rsid w:val="00D933D2"/>
    <w:rsid w:val="00D93793"/>
    <w:rsid w:val="00D93BA7"/>
    <w:rsid w:val="00D93D6B"/>
    <w:rsid w:val="00D9449A"/>
    <w:rsid w:val="00D947B3"/>
    <w:rsid w:val="00D94E32"/>
    <w:rsid w:val="00D951CF"/>
    <w:rsid w:val="00D95232"/>
    <w:rsid w:val="00D954BA"/>
    <w:rsid w:val="00D956B9"/>
    <w:rsid w:val="00D95700"/>
    <w:rsid w:val="00D95C6B"/>
    <w:rsid w:val="00D95ECD"/>
    <w:rsid w:val="00D964BA"/>
    <w:rsid w:val="00D96527"/>
    <w:rsid w:val="00D96A88"/>
    <w:rsid w:val="00D96B56"/>
    <w:rsid w:val="00D96B7C"/>
    <w:rsid w:val="00D97117"/>
    <w:rsid w:val="00D97127"/>
    <w:rsid w:val="00D97269"/>
    <w:rsid w:val="00D97A88"/>
    <w:rsid w:val="00D97DAE"/>
    <w:rsid w:val="00D97F2F"/>
    <w:rsid w:val="00D97F8E"/>
    <w:rsid w:val="00DA02B4"/>
    <w:rsid w:val="00DA02C5"/>
    <w:rsid w:val="00DA05ED"/>
    <w:rsid w:val="00DA08E0"/>
    <w:rsid w:val="00DA093B"/>
    <w:rsid w:val="00DA0A93"/>
    <w:rsid w:val="00DA0B6E"/>
    <w:rsid w:val="00DA0F98"/>
    <w:rsid w:val="00DA12C3"/>
    <w:rsid w:val="00DA12CB"/>
    <w:rsid w:val="00DA1359"/>
    <w:rsid w:val="00DA18D9"/>
    <w:rsid w:val="00DA1B40"/>
    <w:rsid w:val="00DA1F30"/>
    <w:rsid w:val="00DA2160"/>
    <w:rsid w:val="00DA21CC"/>
    <w:rsid w:val="00DA2864"/>
    <w:rsid w:val="00DA2C66"/>
    <w:rsid w:val="00DA2EAD"/>
    <w:rsid w:val="00DA2EBC"/>
    <w:rsid w:val="00DA2F0D"/>
    <w:rsid w:val="00DA2FAE"/>
    <w:rsid w:val="00DA30CB"/>
    <w:rsid w:val="00DA30D7"/>
    <w:rsid w:val="00DA3655"/>
    <w:rsid w:val="00DA36EB"/>
    <w:rsid w:val="00DA37AF"/>
    <w:rsid w:val="00DA37D8"/>
    <w:rsid w:val="00DA386B"/>
    <w:rsid w:val="00DA3956"/>
    <w:rsid w:val="00DA3C15"/>
    <w:rsid w:val="00DA40C8"/>
    <w:rsid w:val="00DA414F"/>
    <w:rsid w:val="00DA4382"/>
    <w:rsid w:val="00DA51BF"/>
    <w:rsid w:val="00DA5570"/>
    <w:rsid w:val="00DA5585"/>
    <w:rsid w:val="00DA569C"/>
    <w:rsid w:val="00DA5FC5"/>
    <w:rsid w:val="00DA61B0"/>
    <w:rsid w:val="00DA654C"/>
    <w:rsid w:val="00DA66E5"/>
    <w:rsid w:val="00DA68C8"/>
    <w:rsid w:val="00DA6AFA"/>
    <w:rsid w:val="00DA74B7"/>
    <w:rsid w:val="00DA758A"/>
    <w:rsid w:val="00DA7776"/>
    <w:rsid w:val="00DA77DB"/>
    <w:rsid w:val="00DA7879"/>
    <w:rsid w:val="00DA7912"/>
    <w:rsid w:val="00DB05B9"/>
    <w:rsid w:val="00DB0710"/>
    <w:rsid w:val="00DB0788"/>
    <w:rsid w:val="00DB079A"/>
    <w:rsid w:val="00DB0A6D"/>
    <w:rsid w:val="00DB0E80"/>
    <w:rsid w:val="00DB10C1"/>
    <w:rsid w:val="00DB125C"/>
    <w:rsid w:val="00DB135E"/>
    <w:rsid w:val="00DB1489"/>
    <w:rsid w:val="00DB1B1F"/>
    <w:rsid w:val="00DB21AA"/>
    <w:rsid w:val="00DB22D1"/>
    <w:rsid w:val="00DB23D9"/>
    <w:rsid w:val="00DB2850"/>
    <w:rsid w:val="00DB29DE"/>
    <w:rsid w:val="00DB322B"/>
    <w:rsid w:val="00DB35FB"/>
    <w:rsid w:val="00DB37DF"/>
    <w:rsid w:val="00DB3847"/>
    <w:rsid w:val="00DB386C"/>
    <w:rsid w:val="00DB3AD7"/>
    <w:rsid w:val="00DB3C0E"/>
    <w:rsid w:val="00DB3C5B"/>
    <w:rsid w:val="00DB3C75"/>
    <w:rsid w:val="00DB44B6"/>
    <w:rsid w:val="00DB4544"/>
    <w:rsid w:val="00DB46C2"/>
    <w:rsid w:val="00DB4B3B"/>
    <w:rsid w:val="00DB4BCA"/>
    <w:rsid w:val="00DB4C9A"/>
    <w:rsid w:val="00DB4CF3"/>
    <w:rsid w:val="00DB4D9B"/>
    <w:rsid w:val="00DB4E10"/>
    <w:rsid w:val="00DB4F4D"/>
    <w:rsid w:val="00DB5043"/>
    <w:rsid w:val="00DB512A"/>
    <w:rsid w:val="00DB56B5"/>
    <w:rsid w:val="00DB5DA9"/>
    <w:rsid w:val="00DB6176"/>
    <w:rsid w:val="00DB680A"/>
    <w:rsid w:val="00DB6A15"/>
    <w:rsid w:val="00DB6C8E"/>
    <w:rsid w:val="00DB6D46"/>
    <w:rsid w:val="00DB6E2F"/>
    <w:rsid w:val="00DB6E65"/>
    <w:rsid w:val="00DB728A"/>
    <w:rsid w:val="00DB7DCE"/>
    <w:rsid w:val="00DB7E42"/>
    <w:rsid w:val="00DC006A"/>
    <w:rsid w:val="00DC0244"/>
    <w:rsid w:val="00DC05CD"/>
    <w:rsid w:val="00DC0B07"/>
    <w:rsid w:val="00DC0D01"/>
    <w:rsid w:val="00DC1098"/>
    <w:rsid w:val="00DC10CD"/>
    <w:rsid w:val="00DC1A8D"/>
    <w:rsid w:val="00DC1B63"/>
    <w:rsid w:val="00DC26ED"/>
    <w:rsid w:val="00DC28B5"/>
    <w:rsid w:val="00DC2DF7"/>
    <w:rsid w:val="00DC3436"/>
    <w:rsid w:val="00DC37B9"/>
    <w:rsid w:val="00DC37CE"/>
    <w:rsid w:val="00DC388A"/>
    <w:rsid w:val="00DC38EB"/>
    <w:rsid w:val="00DC3A76"/>
    <w:rsid w:val="00DC3B3F"/>
    <w:rsid w:val="00DC3C2B"/>
    <w:rsid w:val="00DC3C55"/>
    <w:rsid w:val="00DC3DDB"/>
    <w:rsid w:val="00DC3E19"/>
    <w:rsid w:val="00DC3FFE"/>
    <w:rsid w:val="00DC41EA"/>
    <w:rsid w:val="00DC4468"/>
    <w:rsid w:val="00DC4736"/>
    <w:rsid w:val="00DC47C8"/>
    <w:rsid w:val="00DC486A"/>
    <w:rsid w:val="00DC488B"/>
    <w:rsid w:val="00DC4B89"/>
    <w:rsid w:val="00DC4C62"/>
    <w:rsid w:val="00DC4CE3"/>
    <w:rsid w:val="00DC4D32"/>
    <w:rsid w:val="00DC501A"/>
    <w:rsid w:val="00DC56B9"/>
    <w:rsid w:val="00DC58A2"/>
    <w:rsid w:val="00DC590B"/>
    <w:rsid w:val="00DC59BB"/>
    <w:rsid w:val="00DC5D79"/>
    <w:rsid w:val="00DC5FBF"/>
    <w:rsid w:val="00DC6023"/>
    <w:rsid w:val="00DC63AC"/>
    <w:rsid w:val="00DC6520"/>
    <w:rsid w:val="00DC695E"/>
    <w:rsid w:val="00DC6C92"/>
    <w:rsid w:val="00DC6F9B"/>
    <w:rsid w:val="00DC6FC5"/>
    <w:rsid w:val="00DC7172"/>
    <w:rsid w:val="00DC72FE"/>
    <w:rsid w:val="00DC775D"/>
    <w:rsid w:val="00DC7784"/>
    <w:rsid w:val="00DC7D0F"/>
    <w:rsid w:val="00DC7F84"/>
    <w:rsid w:val="00DD08C9"/>
    <w:rsid w:val="00DD0A79"/>
    <w:rsid w:val="00DD10F8"/>
    <w:rsid w:val="00DD15B7"/>
    <w:rsid w:val="00DD15F4"/>
    <w:rsid w:val="00DD16BF"/>
    <w:rsid w:val="00DD173B"/>
    <w:rsid w:val="00DD1787"/>
    <w:rsid w:val="00DD1E4E"/>
    <w:rsid w:val="00DD20B1"/>
    <w:rsid w:val="00DD243C"/>
    <w:rsid w:val="00DD274D"/>
    <w:rsid w:val="00DD297A"/>
    <w:rsid w:val="00DD2AB1"/>
    <w:rsid w:val="00DD2ABA"/>
    <w:rsid w:val="00DD2CAD"/>
    <w:rsid w:val="00DD30A7"/>
    <w:rsid w:val="00DD3498"/>
    <w:rsid w:val="00DD36B1"/>
    <w:rsid w:val="00DD36FD"/>
    <w:rsid w:val="00DD3844"/>
    <w:rsid w:val="00DD3868"/>
    <w:rsid w:val="00DD39BD"/>
    <w:rsid w:val="00DD3DBF"/>
    <w:rsid w:val="00DD4141"/>
    <w:rsid w:val="00DD4211"/>
    <w:rsid w:val="00DD4357"/>
    <w:rsid w:val="00DD44A5"/>
    <w:rsid w:val="00DD4B51"/>
    <w:rsid w:val="00DD52B0"/>
    <w:rsid w:val="00DD5379"/>
    <w:rsid w:val="00DD5829"/>
    <w:rsid w:val="00DD5AD4"/>
    <w:rsid w:val="00DD5AFB"/>
    <w:rsid w:val="00DD5E01"/>
    <w:rsid w:val="00DD5FFA"/>
    <w:rsid w:val="00DD5FFD"/>
    <w:rsid w:val="00DD693D"/>
    <w:rsid w:val="00DD6C7C"/>
    <w:rsid w:val="00DD6D3F"/>
    <w:rsid w:val="00DD715A"/>
    <w:rsid w:val="00DD71D8"/>
    <w:rsid w:val="00DD7474"/>
    <w:rsid w:val="00DD7659"/>
    <w:rsid w:val="00DD7927"/>
    <w:rsid w:val="00DD7B01"/>
    <w:rsid w:val="00DD7C4A"/>
    <w:rsid w:val="00DD7D79"/>
    <w:rsid w:val="00DD7D7A"/>
    <w:rsid w:val="00DE0322"/>
    <w:rsid w:val="00DE0655"/>
    <w:rsid w:val="00DE087E"/>
    <w:rsid w:val="00DE0B1E"/>
    <w:rsid w:val="00DE0D91"/>
    <w:rsid w:val="00DE1A55"/>
    <w:rsid w:val="00DE1D14"/>
    <w:rsid w:val="00DE20E4"/>
    <w:rsid w:val="00DE23D4"/>
    <w:rsid w:val="00DE24AA"/>
    <w:rsid w:val="00DE29BA"/>
    <w:rsid w:val="00DE2DD3"/>
    <w:rsid w:val="00DE30D7"/>
    <w:rsid w:val="00DE3307"/>
    <w:rsid w:val="00DE3889"/>
    <w:rsid w:val="00DE39A3"/>
    <w:rsid w:val="00DE39E9"/>
    <w:rsid w:val="00DE3B4D"/>
    <w:rsid w:val="00DE3B7A"/>
    <w:rsid w:val="00DE4AB5"/>
    <w:rsid w:val="00DE4E0E"/>
    <w:rsid w:val="00DE5180"/>
    <w:rsid w:val="00DE54EF"/>
    <w:rsid w:val="00DE5920"/>
    <w:rsid w:val="00DE5A6B"/>
    <w:rsid w:val="00DE5FD7"/>
    <w:rsid w:val="00DE6052"/>
    <w:rsid w:val="00DE6094"/>
    <w:rsid w:val="00DE643A"/>
    <w:rsid w:val="00DE6686"/>
    <w:rsid w:val="00DE66FD"/>
    <w:rsid w:val="00DE6A50"/>
    <w:rsid w:val="00DE6EF0"/>
    <w:rsid w:val="00DE6F83"/>
    <w:rsid w:val="00DE788C"/>
    <w:rsid w:val="00DE7A24"/>
    <w:rsid w:val="00DE7A89"/>
    <w:rsid w:val="00DE7F4F"/>
    <w:rsid w:val="00DF081C"/>
    <w:rsid w:val="00DF1380"/>
    <w:rsid w:val="00DF15E5"/>
    <w:rsid w:val="00DF1ADE"/>
    <w:rsid w:val="00DF1BC3"/>
    <w:rsid w:val="00DF1E48"/>
    <w:rsid w:val="00DF2317"/>
    <w:rsid w:val="00DF24AE"/>
    <w:rsid w:val="00DF2B90"/>
    <w:rsid w:val="00DF2C00"/>
    <w:rsid w:val="00DF3117"/>
    <w:rsid w:val="00DF333B"/>
    <w:rsid w:val="00DF339F"/>
    <w:rsid w:val="00DF3634"/>
    <w:rsid w:val="00DF36A9"/>
    <w:rsid w:val="00DF38BF"/>
    <w:rsid w:val="00DF3A4D"/>
    <w:rsid w:val="00DF3D99"/>
    <w:rsid w:val="00DF43DE"/>
    <w:rsid w:val="00DF43EC"/>
    <w:rsid w:val="00DF4C9F"/>
    <w:rsid w:val="00DF4CA2"/>
    <w:rsid w:val="00DF4CA8"/>
    <w:rsid w:val="00DF5144"/>
    <w:rsid w:val="00DF52CA"/>
    <w:rsid w:val="00DF599D"/>
    <w:rsid w:val="00DF619F"/>
    <w:rsid w:val="00DF6452"/>
    <w:rsid w:val="00DF678A"/>
    <w:rsid w:val="00DF6792"/>
    <w:rsid w:val="00DF67A8"/>
    <w:rsid w:val="00DF69E8"/>
    <w:rsid w:val="00DF6BF1"/>
    <w:rsid w:val="00DF6C23"/>
    <w:rsid w:val="00DF6CE4"/>
    <w:rsid w:val="00DF71C0"/>
    <w:rsid w:val="00DF72EF"/>
    <w:rsid w:val="00DF7724"/>
    <w:rsid w:val="00DF77B8"/>
    <w:rsid w:val="00DF77EE"/>
    <w:rsid w:val="00DF790C"/>
    <w:rsid w:val="00DF79E3"/>
    <w:rsid w:val="00DF79F0"/>
    <w:rsid w:val="00DF7C0B"/>
    <w:rsid w:val="00DF7E01"/>
    <w:rsid w:val="00DF7F18"/>
    <w:rsid w:val="00E00138"/>
    <w:rsid w:val="00E00141"/>
    <w:rsid w:val="00E00406"/>
    <w:rsid w:val="00E00ABE"/>
    <w:rsid w:val="00E00C6D"/>
    <w:rsid w:val="00E01428"/>
    <w:rsid w:val="00E0167F"/>
    <w:rsid w:val="00E0191F"/>
    <w:rsid w:val="00E01921"/>
    <w:rsid w:val="00E01EBE"/>
    <w:rsid w:val="00E021C6"/>
    <w:rsid w:val="00E027F8"/>
    <w:rsid w:val="00E029EA"/>
    <w:rsid w:val="00E02C6F"/>
    <w:rsid w:val="00E02DAF"/>
    <w:rsid w:val="00E02F20"/>
    <w:rsid w:val="00E031A9"/>
    <w:rsid w:val="00E033E0"/>
    <w:rsid w:val="00E036C6"/>
    <w:rsid w:val="00E03F8C"/>
    <w:rsid w:val="00E04433"/>
    <w:rsid w:val="00E04C0F"/>
    <w:rsid w:val="00E04D18"/>
    <w:rsid w:val="00E04D2E"/>
    <w:rsid w:val="00E04DB5"/>
    <w:rsid w:val="00E04FCC"/>
    <w:rsid w:val="00E0546C"/>
    <w:rsid w:val="00E055A3"/>
    <w:rsid w:val="00E05669"/>
    <w:rsid w:val="00E05B25"/>
    <w:rsid w:val="00E05F57"/>
    <w:rsid w:val="00E05FB5"/>
    <w:rsid w:val="00E06A7E"/>
    <w:rsid w:val="00E06CD7"/>
    <w:rsid w:val="00E0714A"/>
    <w:rsid w:val="00E07552"/>
    <w:rsid w:val="00E075AF"/>
    <w:rsid w:val="00E076EA"/>
    <w:rsid w:val="00E07782"/>
    <w:rsid w:val="00E078CE"/>
    <w:rsid w:val="00E07962"/>
    <w:rsid w:val="00E1012D"/>
    <w:rsid w:val="00E10814"/>
    <w:rsid w:val="00E109BE"/>
    <w:rsid w:val="00E10F61"/>
    <w:rsid w:val="00E1121C"/>
    <w:rsid w:val="00E11243"/>
    <w:rsid w:val="00E1166D"/>
    <w:rsid w:val="00E11675"/>
    <w:rsid w:val="00E11774"/>
    <w:rsid w:val="00E12042"/>
    <w:rsid w:val="00E123D8"/>
    <w:rsid w:val="00E12564"/>
    <w:rsid w:val="00E125B8"/>
    <w:rsid w:val="00E12C10"/>
    <w:rsid w:val="00E12D21"/>
    <w:rsid w:val="00E12FDF"/>
    <w:rsid w:val="00E13592"/>
    <w:rsid w:val="00E136B4"/>
    <w:rsid w:val="00E137FB"/>
    <w:rsid w:val="00E138F1"/>
    <w:rsid w:val="00E13BBF"/>
    <w:rsid w:val="00E13BC6"/>
    <w:rsid w:val="00E13D5D"/>
    <w:rsid w:val="00E13D9C"/>
    <w:rsid w:val="00E14045"/>
    <w:rsid w:val="00E14606"/>
    <w:rsid w:val="00E1480E"/>
    <w:rsid w:val="00E14A7B"/>
    <w:rsid w:val="00E14BDD"/>
    <w:rsid w:val="00E14E64"/>
    <w:rsid w:val="00E15068"/>
    <w:rsid w:val="00E152D8"/>
    <w:rsid w:val="00E1541F"/>
    <w:rsid w:val="00E159F7"/>
    <w:rsid w:val="00E15FF6"/>
    <w:rsid w:val="00E16050"/>
    <w:rsid w:val="00E16993"/>
    <w:rsid w:val="00E169C8"/>
    <w:rsid w:val="00E16AF6"/>
    <w:rsid w:val="00E16B9C"/>
    <w:rsid w:val="00E16F49"/>
    <w:rsid w:val="00E17562"/>
    <w:rsid w:val="00E17911"/>
    <w:rsid w:val="00E179DD"/>
    <w:rsid w:val="00E179EB"/>
    <w:rsid w:val="00E203D2"/>
    <w:rsid w:val="00E20A37"/>
    <w:rsid w:val="00E20D03"/>
    <w:rsid w:val="00E20DDC"/>
    <w:rsid w:val="00E210DF"/>
    <w:rsid w:val="00E211C6"/>
    <w:rsid w:val="00E2132B"/>
    <w:rsid w:val="00E21370"/>
    <w:rsid w:val="00E215F1"/>
    <w:rsid w:val="00E21B5A"/>
    <w:rsid w:val="00E2210B"/>
    <w:rsid w:val="00E2223E"/>
    <w:rsid w:val="00E223D2"/>
    <w:rsid w:val="00E22517"/>
    <w:rsid w:val="00E22685"/>
    <w:rsid w:val="00E22935"/>
    <w:rsid w:val="00E22CA1"/>
    <w:rsid w:val="00E22DB9"/>
    <w:rsid w:val="00E2336B"/>
    <w:rsid w:val="00E234AA"/>
    <w:rsid w:val="00E23604"/>
    <w:rsid w:val="00E236B4"/>
    <w:rsid w:val="00E2374D"/>
    <w:rsid w:val="00E2380C"/>
    <w:rsid w:val="00E23BB4"/>
    <w:rsid w:val="00E23F2F"/>
    <w:rsid w:val="00E2402B"/>
    <w:rsid w:val="00E240D6"/>
    <w:rsid w:val="00E2413E"/>
    <w:rsid w:val="00E24360"/>
    <w:rsid w:val="00E2439A"/>
    <w:rsid w:val="00E2444A"/>
    <w:rsid w:val="00E24567"/>
    <w:rsid w:val="00E24585"/>
    <w:rsid w:val="00E2464A"/>
    <w:rsid w:val="00E247C1"/>
    <w:rsid w:val="00E24903"/>
    <w:rsid w:val="00E24A04"/>
    <w:rsid w:val="00E24A39"/>
    <w:rsid w:val="00E25112"/>
    <w:rsid w:val="00E251FF"/>
    <w:rsid w:val="00E25334"/>
    <w:rsid w:val="00E2558F"/>
    <w:rsid w:val="00E255C7"/>
    <w:rsid w:val="00E256EE"/>
    <w:rsid w:val="00E25D8C"/>
    <w:rsid w:val="00E25E1F"/>
    <w:rsid w:val="00E26165"/>
    <w:rsid w:val="00E266BE"/>
    <w:rsid w:val="00E26A54"/>
    <w:rsid w:val="00E26B08"/>
    <w:rsid w:val="00E26D7B"/>
    <w:rsid w:val="00E2745C"/>
    <w:rsid w:val="00E275A6"/>
    <w:rsid w:val="00E27646"/>
    <w:rsid w:val="00E27806"/>
    <w:rsid w:val="00E27998"/>
    <w:rsid w:val="00E3068F"/>
    <w:rsid w:val="00E3072A"/>
    <w:rsid w:val="00E3086B"/>
    <w:rsid w:val="00E30EAF"/>
    <w:rsid w:val="00E3128B"/>
    <w:rsid w:val="00E314F1"/>
    <w:rsid w:val="00E3153B"/>
    <w:rsid w:val="00E31572"/>
    <w:rsid w:val="00E316B3"/>
    <w:rsid w:val="00E31948"/>
    <w:rsid w:val="00E31A8B"/>
    <w:rsid w:val="00E31AE3"/>
    <w:rsid w:val="00E31F8F"/>
    <w:rsid w:val="00E322B8"/>
    <w:rsid w:val="00E325BC"/>
    <w:rsid w:val="00E325C2"/>
    <w:rsid w:val="00E3284A"/>
    <w:rsid w:val="00E32B50"/>
    <w:rsid w:val="00E32E25"/>
    <w:rsid w:val="00E3338B"/>
    <w:rsid w:val="00E33CA3"/>
    <w:rsid w:val="00E33D22"/>
    <w:rsid w:val="00E342DA"/>
    <w:rsid w:val="00E344E9"/>
    <w:rsid w:val="00E34509"/>
    <w:rsid w:val="00E3450A"/>
    <w:rsid w:val="00E3462F"/>
    <w:rsid w:val="00E34806"/>
    <w:rsid w:val="00E3481A"/>
    <w:rsid w:val="00E34A17"/>
    <w:rsid w:val="00E34D1B"/>
    <w:rsid w:val="00E35300"/>
    <w:rsid w:val="00E3543A"/>
    <w:rsid w:val="00E35918"/>
    <w:rsid w:val="00E359E6"/>
    <w:rsid w:val="00E35C8C"/>
    <w:rsid w:val="00E35CE6"/>
    <w:rsid w:val="00E35EF1"/>
    <w:rsid w:val="00E35F8D"/>
    <w:rsid w:val="00E362BF"/>
    <w:rsid w:val="00E36AE1"/>
    <w:rsid w:val="00E36E52"/>
    <w:rsid w:val="00E36E57"/>
    <w:rsid w:val="00E36EEE"/>
    <w:rsid w:val="00E37136"/>
    <w:rsid w:val="00E3723D"/>
    <w:rsid w:val="00E37394"/>
    <w:rsid w:val="00E37CD7"/>
    <w:rsid w:val="00E401B7"/>
    <w:rsid w:val="00E4029F"/>
    <w:rsid w:val="00E4074D"/>
    <w:rsid w:val="00E4091B"/>
    <w:rsid w:val="00E41037"/>
    <w:rsid w:val="00E41288"/>
    <w:rsid w:val="00E4183B"/>
    <w:rsid w:val="00E419D5"/>
    <w:rsid w:val="00E41B85"/>
    <w:rsid w:val="00E423B9"/>
    <w:rsid w:val="00E4292F"/>
    <w:rsid w:val="00E42C05"/>
    <w:rsid w:val="00E42D63"/>
    <w:rsid w:val="00E432A2"/>
    <w:rsid w:val="00E4357B"/>
    <w:rsid w:val="00E43CAE"/>
    <w:rsid w:val="00E43E5B"/>
    <w:rsid w:val="00E44F97"/>
    <w:rsid w:val="00E45072"/>
    <w:rsid w:val="00E450A7"/>
    <w:rsid w:val="00E45121"/>
    <w:rsid w:val="00E453D4"/>
    <w:rsid w:val="00E45B5B"/>
    <w:rsid w:val="00E45E64"/>
    <w:rsid w:val="00E4659F"/>
    <w:rsid w:val="00E465C8"/>
    <w:rsid w:val="00E466E3"/>
    <w:rsid w:val="00E46762"/>
    <w:rsid w:val="00E46C3A"/>
    <w:rsid w:val="00E46D96"/>
    <w:rsid w:val="00E47257"/>
    <w:rsid w:val="00E47314"/>
    <w:rsid w:val="00E47603"/>
    <w:rsid w:val="00E47743"/>
    <w:rsid w:val="00E47A91"/>
    <w:rsid w:val="00E47B93"/>
    <w:rsid w:val="00E47D66"/>
    <w:rsid w:val="00E47EED"/>
    <w:rsid w:val="00E502DF"/>
    <w:rsid w:val="00E502EC"/>
    <w:rsid w:val="00E5049F"/>
    <w:rsid w:val="00E505F3"/>
    <w:rsid w:val="00E5068E"/>
    <w:rsid w:val="00E50761"/>
    <w:rsid w:val="00E50783"/>
    <w:rsid w:val="00E507AB"/>
    <w:rsid w:val="00E5095F"/>
    <w:rsid w:val="00E50A9B"/>
    <w:rsid w:val="00E50AE3"/>
    <w:rsid w:val="00E50C33"/>
    <w:rsid w:val="00E5182A"/>
    <w:rsid w:val="00E51A15"/>
    <w:rsid w:val="00E51FD4"/>
    <w:rsid w:val="00E520C4"/>
    <w:rsid w:val="00E52316"/>
    <w:rsid w:val="00E52903"/>
    <w:rsid w:val="00E52E58"/>
    <w:rsid w:val="00E52EEC"/>
    <w:rsid w:val="00E53A6E"/>
    <w:rsid w:val="00E53F95"/>
    <w:rsid w:val="00E54142"/>
    <w:rsid w:val="00E548A9"/>
    <w:rsid w:val="00E54F41"/>
    <w:rsid w:val="00E55228"/>
    <w:rsid w:val="00E556F6"/>
    <w:rsid w:val="00E55A29"/>
    <w:rsid w:val="00E55B6C"/>
    <w:rsid w:val="00E55BC2"/>
    <w:rsid w:val="00E5711F"/>
    <w:rsid w:val="00E576CF"/>
    <w:rsid w:val="00E57880"/>
    <w:rsid w:val="00E57939"/>
    <w:rsid w:val="00E57F63"/>
    <w:rsid w:val="00E60325"/>
    <w:rsid w:val="00E60462"/>
    <w:rsid w:val="00E605A2"/>
    <w:rsid w:val="00E60A84"/>
    <w:rsid w:val="00E60FDB"/>
    <w:rsid w:val="00E61008"/>
    <w:rsid w:val="00E6189B"/>
    <w:rsid w:val="00E61CB5"/>
    <w:rsid w:val="00E61F81"/>
    <w:rsid w:val="00E61FDC"/>
    <w:rsid w:val="00E620F0"/>
    <w:rsid w:val="00E622C4"/>
    <w:rsid w:val="00E6251B"/>
    <w:rsid w:val="00E62713"/>
    <w:rsid w:val="00E62757"/>
    <w:rsid w:val="00E6294D"/>
    <w:rsid w:val="00E62C2B"/>
    <w:rsid w:val="00E63290"/>
    <w:rsid w:val="00E63379"/>
    <w:rsid w:val="00E638AA"/>
    <w:rsid w:val="00E63A7A"/>
    <w:rsid w:val="00E63EB9"/>
    <w:rsid w:val="00E63F5A"/>
    <w:rsid w:val="00E642D3"/>
    <w:rsid w:val="00E64AD5"/>
    <w:rsid w:val="00E64B84"/>
    <w:rsid w:val="00E65539"/>
    <w:rsid w:val="00E65630"/>
    <w:rsid w:val="00E65A09"/>
    <w:rsid w:val="00E65A81"/>
    <w:rsid w:val="00E65CB2"/>
    <w:rsid w:val="00E65D2A"/>
    <w:rsid w:val="00E65DC9"/>
    <w:rsid w:val="00E66084"/>
    <w:rsid w:val="00E66129"/>
    <w:rsid w:val="00E662EB"/>
    <w:rsid w:val="00E66366"/>
    <w:rsid w:val="00E663DD"/>
    <w:rsid w:val="00E66416"/>
    <w:rsid w:val="00E664DA"/>
    <w:rsid w:val="00E664EB"/>
    <w:rsid w:val="00E6657F"/>
    <w:rsid w:val="00E6697A"/>
    <w:rsid w:val="00E66A57"/>
    <w:rsid w:val="00E66B12"/>
    <w:rsid w:val="00E66C6D"/>
    <w:rsid w:val="00E66EED"/>
    <w:rsid w:val="00E66F47"/>
    <w:rsid w:val="00E67098"/>
    <w:rsid w:val="00E67123"/>
    <w:rsid w:val="00E67269"/>
    <w:rsid w:val="00E677EB"/>
    <w:rsid w:val="00E67A16"/>
    <w:rsid w:val="00E7019F"/>
    <w:rsid w:val="00E71134"/>
    <w:rsid w:val="00E713B4"/>
    <w:rsid w:val="00E7169A"/>
    <w:rsid w:val="00E71C74"/>
    <w:rsid w:val="00E71CC3"/>
    <w:rsid w:val="00E71EC3"/>
    <w:rsid w:val="00E720CD"/>
    <w:rsid w:val="00E724DF"/>
    <w:rsid w:val="00E725BD"/>
    <w:rsid w:val="00E7326F"/>
    <w:rsid w:val="00E737BE"/>
    <w:rsid w:val="00E738FE"/>
    <w:rsid w:val="00E7401C"/>
    <w:rsid w:val="00E74657"/>
    <w:rsid w:val="00E74D0B"/>
    <w:rsid w:val="00E74DFC"/>
    <w:rsid w:val="00E74F05"/>
    <w:rsid w:val="00E74F40"/>
    <w:rsid w:val="00E758E5"/>
    <w:rsid w:val="00E7596E"/>
    <w:rsid w:val="00E75BE2"/>
    <w:rsid w:val="00E75D24"/>
    <w:rsid w:val="00E75EE0"/>
    <w:rsid w:val="00E76211"/>
    <w:rsid w:val="00E76219"/>
    <w:rsid w:val="00E7657C"/>
    <w:rsid w:val="00E76848"/>
    <w:rsid w:val="00E768D9"/>
    <w:rsid w:val="00E76B09"/>
    <w:rsid w:val="00E76BFF"/>
    <w:rsid w:val="00E77567"/>
    <w:rsid w:val="00E77DAE"/>
    <w:rsid w:val="00E8007A"/>
    <w:rsid w:val="00E8066A"/>
    <w:rsid w:val="00E80963"/>
    <w:rsid w:val="00E80BA9"/>
    <w:rsid w:val="00E810B4"/>
    <w:rsid w:val="00E812D9"/>
    <w:rsid w:val="00E81325"/>
    <w:rsid w:val="00E8153F"/>
    <w:rsid w:val="00E8171F"/>
    <w:rsid w:val="00E81807"/>
    <w:rsid w:val="00E81A15"/>
    <w:rsid w:val="00E81C29"/>
    <w:rsid w:val="00E81DB5"/>
    <w:rsid w:val="00E81F3C"/>
    <w:rsid w:val="00E81FCA"/>
    <w:rsid w:val="00E82190"/>
    <w:rsid w:val="00E821A1"/>
    <w:rsid w:val="00E824BC"/>
    <w:rsid w:val="00E82657"/>
    <w:rsid w:val="00E82833"/>
    <w:rsid w:val="00E82C04"/>
    <w:rsid w:val="00E8333D"/>
    <w:rsid w:val="00E83474"/>
    <w:rsid w:val="00E8389D"/>
    <w:rsid w:val="00E838F6"/>
    <w:rsid w:val="00E83941"/>
    <w:rsid w:val="00E83946"/>
    <w:rsid w:val="00E83BA3"/>
    <w:rsid w:val="00E83BCE"/>
    <w:rsid w:val="00E83DBD"/>
    <w:rsid w:val="00E8430A"/>
    <w:rsid w:val="00E8436D"/>
    <w:rsid w:val="00E84494"/>
    <w:rsid w:val="00E847D1"/>
    <w:rsid w:val="00E8492F"/>
    <w:rsid w:val="00E849AA"/>
    <w:rsid w:val="00E84A7C"/>
    <w:rsid w:val="00E84D7F"/>
    <w:rsid w:val="00E85299"/>
    <w:rsid w:val="00E85307"/>
    <w:rsid w:val="00E855BD"/>
    <w:rsid w:val="00E85AE5"/>
    <w:rsid w:val="00E85C27"/>
    <w:rsid w:val="00E86080"/>
    <w:rsid w:val="00E8680C"/>
    <w:rsid w:val="00E86ADB"/>
    <w:rsid w:val="00E86B25"/>
    <w:rsid w:val="00E86DB3"/>
    <w:rsid w:val="00E86DBB"/>
    <w:rsid w:val="00E87CCE"/>
    <w:rsid w:val="00E9004A"/>
    <w:rsid w:val="00E90158"/>
    <w:rsid w:val="00E9035A"/>
    <w:rsid w:val="00E906E1"/>
    <w:rsid w:val="00E908CA"/>
    <w:rsid w:val="00E90BEB"/>
    <w:rsid w:val="00E90CB4"/>
    <w:rsid w:val="00E90EBA"/>
    <w:rsid w:val="00E91113"/>
    <w:rsid w:val="00E91216"/>
    <w:rsid w:val="00E91408"/>
    <w:rsid w:val="00E91747"/>
    <w:rsid w:val="00E91799"/>
    <w:rsid w:val="00E91AA9"/>
    <w:rsid w:val="00E91B6B"/>
    <w:rsid w:val="00E91B77"/>
    <w:rsid w:val="00E91FAF"/>
    <w:rsid w:val="00E91FC7"/>
    <w:rsid w:val="00E920A4"/>
    <w:rsid w:val="00E92139"/>
    <w:rsid w:val="00E9274C"/>
    <w:rsid w:val="00E92A53"/>
    <w:rsid w:val="00E92C75"/>
    <w:rsid w:val="00E9300D"/>
    <w:rsid w:val="00E93134"/>
    <w:rsid w:val="00E93212"/>
    <w:rsid w:val="00E938B7"/>
    <w:rsid w:val="00E938D6"/>
    <w:rsid w:val="00E93EA5"/>
    <w:rsid w:val="00E93FC8"/>
    <w:rsid w:val="00E940D5"/>
    <w:rsid w:val="00E942E1"/>
    <w:rsid w:val="00E9447E"/>
    <w:rsid w:val="00E94815"/>
    <w:rsid w:val="00E948FC"/>
    <w:rsid w:val="00E94BA3"/>
    <w:rsid w:val="00E9534A"/>
    <w:rsid w:val="00E9545B"/>
    <w:rsid w:val="00E95574"/>
    <w:rsid w:val="00E96186"/>
    <w:rsid w:val="00E9674C"/>
    <w:rsid w:val="00E96F95"/>
    <w:rsid w:val="00E97956"/>
    <w:rsid w:val="00E97D0A"/>
    <w:rsid w:val="00EA00CC"/>
    <w:rsid w:val="00EA01A8"/>
    <w:rsid w:val="00EA03C7"/>
    <w:rsid w:val="00EA0505"/>
    <w:rsid w:val="00EA07BD"/>
    <w:rsid w:val="00EA081E"/>
    <w:rsid w:val="00EA0A18"/>
    <w:rsid w:val="00EA0BA2"/>
    <w:rsid w:val="00EA164E"/>
    <w:rsid w:val="00EA167E"/>
    <w:rsid w:val="00EA1801"/>
    <w:rsid w:val="00EA19CC"/>
    <w:rsid w:val="00EA1C33"/>
    <w:rsid w:val="00EA1C3D"/>
    <w:rsid w:val="00EA1D9E"/>
    <w:rsid w:val="00EA1E1F"/>
    <w:rsid w:val="00EA1FED"/>
    <w:rsid w:val="00EA22AA"/>
    <w:rsid w:val="00EA283B"/>
    <w:rsid w:val="00EA2EC4"/>
    <w:rsid w:val="00EA3350"/>
    <w:rsid w:val="00EA3379"/>
    <w:rsid w:val="00EA3505"/>
    <w:rsid w:val="00EA36A1"/>
    <w:rsid w:val="00EA3A2E"/>
    <w:rsid w:val="00EA3FA6"/>
    <w:rsid w:val="00EA4336"/>
    <w:rsid w:val="00EA4DEF"/>
    <w:rsid w:val="00EA4DF1"/>
    <w:rsid w:val="00EA4F8B"/>
    <w:rsid w:val="00EA52A2"/>
    <w:rsid w:val="00EA538F"/>
    <w:rsid w:val="00EA567C"/>
    <w:rsid w:val="00EA567F"/>
    <w:rsid w:val="00EA56A2"/>
    <w:rsid w:val="00EA5D91"/>
    <w:rsid w:val="00EA5E49"/>
    <w:rsid w:val="00EA648B"/>
    <w:rsid w:val="00EA64EB"/>
    <w:rsid w:val="00EA681F"/>
    <w:rsid w:val="00EA682B"/>
    <w:rsid w:val="00EA6A64"/>
    <w:rsid w:val="00EA6D41"/>
    <w:rsid w:val="00EA6DD0"/>
    <w:rsid w:val="00EA6E04"/>
    <w:rsid w:val="00EA72CA"/>
    <w:rsid w:val="00EA74DC"/>
    <w:rsid w:val="00EA77C4"/>
    <w:rsid w:val="00EA7A12"/>
    <w:rsid w:val="00EA7A61"/>
    <w:rsid w:val="00EA7C59"/>
    <w:rsid w:val="00EB099F"/>
    <w:rsid w:val="00EB0B95"/>
    <w:rsid w:val="00EB0D3B"/>
    <w:rsid w:val="00EB0F3B"/>
    <w:rsid w:val="00EB1012"/>
    <w:rsid w:val="00EB119A"/>
    <w:rsid w:val="00EB1258"/>
    <w:rsid w:val="00EB12E5"/>
    <w:rsid w:val="00EB1C48"/>
    <w:rsid w:val="00EB1EAB"/>
    <w:rsid w:val="00EB28B9"/>
    <w:rsid w:val="00EB2BC0"/>
    <w:rsid w:val="00EB2E43"/>
    <w:rsid w:val="00EB3AC8"/>
    <w:rsid w:val="00EB3E74"/>
    <w:rsid w:val="00EB448D"/>
    <w:rsid w:val="00EB44B0"/>
    <w:rsid w:val="00EB4508"/>
    <w:rsid w:val="00EB47B0"/>
    <w:rsid w:val="00EB4FBA"/>
    <w:rsid w:val="00EB51A3"/>
    <w:rsid w:val="00EB5351"/>
    <w:rsid w:val="00EB5C85"/>
    <w:rsid w:val="00EB5CAE"/>
    <w:rsid w:val="00EB5DBD"/>
    <w:rsid w:val="00EB5E5E"/>
    <w:rsid w:val="00EB5EEF"/>
    <w:rsid w:val="00EB5F93"/>
    <w:rsid w:val="00EB609F"/>
    <w:rsid w:val="00EB6578"/>
    <w:rsid w:val="00EB67BA"/>
    <w:rsid w:val="00EB6B27"/>
    <w:rsid w:val="00EB6DA9"/>
    <w:rsid w:val="00EB6DEC"/>
    <w:rsid w:val="00EB6E40"/>
    <w:rsid w:val="00EB745E"/>
    <w:rsid w:val="00EB767D"/>
    <w:rsid w:val="00EB7A29"/>
    <w:rsid w:val="00EB7ED9"/>
    <w:rsid w:val="00EC0232"/>
    <w:rsid w:val="00EC02EE"/>
    <w:rsid w:val="00EC1409"/>
    <w:rsid w:val="00EC17B2"/>
    <w:rsid w:val="00EC188B"/>
    <w:rsid w:val="00EC1897"/>
    <w:rsid w:val="00EC1B24"/>
    <w:rsid w:val="00EC1C21"/>
    <w:rsid w:val="00EC1C49"/>
    <w:rsid w:val="00EC1D6C"/>
    <w:rsid w:val="00EC248A"/>
    <w:rsid w:val="00EC2F6D"/>
    <w:rsid w:val="00EC3942"/>
    <w:rsid w:val="00EC3B3A"/>
    <w:rsid w:val="00EC409F"/>
    <w:rsid w:val="00EC4212"/>
    <w:rsid w:val="00EC42B0"/>
    <w:rsid w:val="00EC462D"/>
    <w:rsid w:val="00EC49B4"/>
    <w:rsid w:val="00EC4FEA"/>
    <w:rsid w:val="00EC5640"/>
    <w:rsid w:val="00EC5854"/>
    <w:rsid w:val="00EC5983"/>
    <w:rsid w:val="00EC5DD6"/>
    <w:rsid w:val="00EC5EF6"/>
    <w:rsid w:val="00EC6A3F"/>
    <w:rsid w:val="00EC6B89"/>
    <w:rsid w:val="00EC71A7"/>
    <w:rsid w:val="00EC72B0"/>
    <w:rsid w:val="00EC73A2"/>
    <w:rsid w:val="00EC7448"/>
    <w:rsid w:val="00EC7559"/>
    <w:rsid w:val="00EC76E0"/>
    <w:rsid w:val="00EC7BF0"/>
    <w:rsid w:val="00EC7F7F"/>
    <w:rsid w:val="00EC7FB7"/>
    <w:rsid w:val="00ED0049"/>
    <w:rsid w:val="00ED0657"/>
    <w:rsid w:val="00ED0A81"/>
    <w:rsid w:val="00ED0DA8"/>
    <w:rsid w:val="00ED0DE1"/>
    <w:rsid w:val="00ED0E17"/>
    <w:rsid w:val="00ED1121"/>
    <w:rsid w:val="00ED1160"/>
    <w:rsid w:val="00ED141A"/>
    <w:rsid w:val="00ED14E0"/>
    <w:rsid w:val="00ED15B1"/>
    <w:rsid w:val="00ED1DD0"/>
    <w:rsid w:val="00ED1FE3"/>
    <w:rsid w:val="00ED208D"/>
    <w:rsid w:val="00ED243B"/>
    <w:rsid w:val="00ED2B82"/>
    <w:rsid w:val="00ED2BE1"/>
    <w:rsid w:val="00ED3634"/>
    <w:rsid w:val="00ED398B"/>
    <w:rsid w:val="00ED3BB4"/>
    <w:rsid w:val="00ED48B6"/>
    <w:rsid w:val="00ED4CAA"/>
    <w:rsid w:val="00ED4DFC"/>
    <w:rsid w:val="00ED4EA9"/>
    <w:rsid w:val="00ED4FE6"/>
    <w:rsid w:val="00ED4FEA"/>
    <w:rsid w:val="00ED521F"/>
    <w:rsid w:val="00ED530A"/>
    <w:rsid w:val="00ED5B03"/>
    <w:rsid w:val="00ED5D4D"/>
    <w:rsid w:val="00ED5E59"/>
    <w:rsid w:val="00ED5F02"/>
    <w:rsid w:val="00ED5FA3"/>
    <w:rsid w:val="00ED60D6"/>
    <w:rsid w:val="00ED6632"/>
    <w:rsid w:val="00ED675C"/>
    <w:rsid w:val="00ED6947"/>
    <w:rsid w:val="00ED6D74"/>
    <w:rsid w:val="00ED6D79"/>
    <w:rsid w:val="00ED6E14"/>
    <w:rsid w:val="00ED6E6F"/>
    <w:rsid w:val="00ED70EF"/>
    <w:rsid w:val="00ED775F"/>
    <w:rsid w:val="00ED79CA"/>
    <w:rsid w:val="00ED7F65"/>
    <w:rsid w:val="00EE1113"/>
    <w:rsid w:val="00EE1508"/>
    <w:rsid w:val="00EE17D7"/>
    <w:rsid w:val="00EE1912"/>
    <w:rsid w:val="00EE1A4C"/>
    <w:rsid w:val="00EE1A4F"/>
    <w:rsid w:val="00EE2020"/>
    <w:rsid w:val="00EE2279"/>
    <w:rsid w:val="00EE22D4"/>
    <w:rsid w:val="00EE2339"/>
    <w:rsid w:val="00EE23D0"/>
    <w:rsid w:val="00EE2830"/>
    <w:rsid w:val="00EE28EA"/>
    <w:rsid w:val="00EE2AC1"/>
    <w:rsid w:val="00EE2CF1"/>
    <w:rsid w:val="00EE2F74"/>
    <w:rsid w:val="00EE3187"/>
    <w:rsid w:val="00EE3412"/>
    <w:rsid w:val="00EE3864"/>
    <w:rsid w:val="00EE3BC8"/>
    <w:rsid w:val="00EE3F73"/>
    <w:rsid w:val="00EE4162"/>
    <w:rsid w:val="00EE4C4E"/>
    <w:rsid w:val="00EE4DD2"/>
    <w:rsid w:val="00EE53FB"/>
    <w:rsid w:val="00EE54EF"/>
    <w:rsid w:val="00EE5583"/>
    <w:rsid w:val="00EE56D6"/>
    <w:rsid w:val="00EE5945"/>
    <w:rsid w:val="00EE59CE"/>
    <w:rsid w:val="00EE5A1F"/>
    <w:rsid w:val="00EE5E90"/>
    <w:rsid w:val="00EE6249"/>
    <w:rsid w:val="00EE677B"/>
    <w:rsid w:val="00EE68F7"/>
    <w:rsid w:val="00EE6CC1"/>
    <w:rsid w:val="00EE6D4D"/>
    <w:rsid w:val="00EE726E"/>
    <w:rsid w:val="00EE72E1"/>
    <w:rsid w:val="00EE7389"/>
    <w:rsid w:val="00EE7670"/>
    <w:rsid w:val="00EE77CF"/>
    <w:rsid w:val="00EF033B"/>
    <w:rsid w:val="00EF0371"/>
    <w:rsid w:val="00EF0BEF"/>
    <w:rsid w:val="00EF0C0D"/>
    <w:rsid w:val="00EF0C12"/>
    <w:rsid w:val="00EF0F06"/>
    <w:rsid w:val="00EF13CF"/>
    <w:rsid w:val="00EF1DFE"/>
    <w:rsid w:val="00EF2111"/>
    <w:rsid w:val="00EF2122"/>
    <w:rsid w:val="00EF2259"/>
    <w:rsid w:val="00EF29DE"/>
    <w:rsid w:val="00EF30D3"/>
    <w:rsid w:val="00EF3275"/>
    <w:rsid w:val="00EF39B6"/>
    <w:rsid w:val="00EF39EE"/>
    <w:rsid w:val="00EF42FF"/>
    <w:rsid w:val="00EF4920"/>
    <w:rsid w:val="00EF4FA0"/>
    <w:rsid w:val="00EF5093"/>
    <w:rsid w:val="00EF5221"/>
    <w:rsid w:val="00EF547A"/>
    <w:rsid w:val="00EF579E"/>
    <w:rsid w:val="00EF58B3"/>
    <w:rsid w:val="00EF5C08"/>
    <w:rsid w:val="00EF5D12"/>
    <w:rsid w:val="00EF60ED"/>
    <w:rsid w:val="00EF60F9"/>
    <w:rsid w:val="00EF649B"/>
    <w:rsid w:val="00EF6516"/>
    <w:rsid w:val="00EF69A5"/>
    <w:rsid w:val="00EF6C74"/>
    <w:rsid w:val="00EF709C"/>
    <w:rsid w:val="00EF7372"/>
    <w:rsid w:val="00EF73C5"/>
    <w:rsid w:val="00EF7506"/>
    <w:rsid w:val="00EF759D"/>
    <w:rsid w:val="00EF78D2"/>
    <w:rsid w:val="00EF7B9E"/>
    <w:rsid w:val="00EF7D06"/>
    <w:rsid w:val="00EF7EF8"/>
    <w:rsid w:val="00EF7F12"/>
    <w:rsid w:val="00EF7F36"/>
    <w:rsid w:val="00EF7FD1"/>
    <w:rsid w:val="00F000BE"/>
    <w:rsid w:val="00F004A3"/>
    <w:rsid w:val="00F006D1"/>
    <w:rsid w:val="00F008D9"/>
    <w:rsid w:val="00F00AEA"/>
    <w:rsid w:val="00F00B6F"/>
    <w:rsid w:val="00F00B8A"/>
    <w:rsid w:val="00F01571"/>
    <w:rsid w:val="00F01620"/>
    <w:rsid w:val="00F01C09"/>
    <w:rsid w:val="00F01D5A"/>
    <w:rsid w:val="00F02C13"/>
    <w:rsid w:val="00F02FC7"/>
    <w:rsid w:val="00F030A5"/>
    <w:rsid w:val="00F0310D"/>
    <w:rsid w:val="00F034EF"/>
    <w:rsid w:val="00F039A5"/>
    <w:rsid w:val="00F03BE8"/>
    <w:rsid w:val="00F0406A"/>
    <w:rsid w:val="00F040E5"/>
    <w:rsid w:val="00F04395"/>
    <w:rsid w:val="00F044A1"/>
    <w:rsid w:val="00F046DA"/>
    <w:rsid w:val="00F04A02"/>
    <w:rsid w:val="00F04AEB"/>
    <w:rsid w:val="00F04D6C"/>
    <w:rsid w:val="00F050E0"/>
    <w:rsid w:val="00F0521A"/>
    <w:rsid w:val="00F05CED"/>
    <w:rsid w:val="00F05F62"/>
    <w:rsid w:val="00F06BF0"/>
    <w:rsid w:val="00F06E0F"/>
    <w:rsid w:val="00F070D1"/>
    <w:rsid w:val="00F07345"/>
    <w:rsid w:val="00F0758F"/>
    <w:rsid w:val="00F076FF"/>
    <w:rsid w:val="00F10699"/>
    <w:rsid w:val="00F10B7B"/>
    <w:rsid w:val="00F11664"/>
    <w:rsid w:val="00F11E16"/>
    <w:rsid w:val="00F11E5F"/>
    <w:rsid w:val="00F11FE8"/>
    <w:rsid w:val="00F1245E"/>
    <w:rsid w:val="00F1282E"/>
    <w:rsid w:val="00F12985"/>
    <w:rsid w:val="00F12CE7"/>
    <w:rsid w:val="00F12D74"/>
    <w:rsid w:val="00F1399B"/>
    <w:rsid w:val="00F13B2A"/>
    <w:rsid w:val="00F13C8E"/>
    <w:rsid w:val="00F13CA9"/>
    <w:rsid w:val="00F13D56"/>
    <w:rsid w:val="00F14477"/>
    <w:rsid w:val="00F14517"/>
    <w:rsid w:val="00F146A5"/>
    <w:rsid w:val="00F14BDE"/>
    <w:rsid w:val="00F14C37"/>
    <w:rsid w:val="00F150AB"/>
    <w:rsid w:val="00F151DD"/>
    <w:rsid w:val="00F15566"/>
    <w:rsid w:val="00F159F1"/>
    <w:rsid w:val="00F16078"/>
    <w:rsid w:val="00F16124"/>
    <w:rsid w:val="00F166A1"/>
    <w:rsid w:val="00F167A9"/>
    <w:rsid w:val="00F16B80"/>
    <w:rsid w:val="00F16D74"/>
    <w:rsid w:val="00F16EA5"/>
    <w:rsid w:val="00F170C9"/>
    <w:rsid w:val="00F1717C"/>
    <w:rsid w:val="00F172F8"/>
    <w:rsid w:val="00F17613"/>
    <w:rsid w:val="00F17773"/>
    <w:rsid w:val="00F178AC"/>
    <w:rsid w:val="00F17BDC"/>
    <w:rsid w:val="00F17D57"/>
    <w:rsid w:val="00F20245"/>
    <w:rsid w:val="00F2075D"/>
    <w:rsid w:val="00F20C8F"/>
    <w:rsid w:val="00F20D15"/>
    <w:rsid w:val="00F20F96"/>
    <w:rsid w:val="00F21320"/>
    <w:rsid w:val="00F2142C"/>
    <w:rsid w:val="00F21440"/>
    <w:rsid w:val="00F21BF2"/>
    <w:rsid w:val="00F21E01"/>
    <w:rsid w:val="00F2200D"/>
    <w:rsid w:val="00F222F7"/>
    <w:rsid w:val="00F22766"/>
    <w:rsid w:val="00F23484"/>
    <w:rsid w:val="00F236C3"/>
    <w:rsid w:val="00F23E7C"/>
    <w:rsid w:val="00F24DED"/>
    <w:rsid w:val="00F250E8"/>
    <w:rsid w:val="00F25411"/>
    <w:rsid w:val="00F25593"/>
    <w:rsid w:val="00F25886"/>
    <w:rsid w:val="00F2609C"/>
    <w:rsid w:val="00F260FF"/>
    <w:rsid w:val="00F26121"/>
    <w:rsid w:val="00F262F7"/>
    <w:rsid w:val="00F262F8"/>
    <w:rsid w:val="00F2654A"/>
    <w:rsid w:val="00F26748"/>
    <w:rsid w:val="00F26AAB"/>
    <w:rsid w:val="00F26C36"/>
    <w:rsid w:val="00F26D50"/>
    <w:rsid w:val="00F26EED"/>
    <w:rsid w:val="00F26F29"/>
    <w:rsid w:val="00F2753C"/>
    <w:rsid w:val="00F27866"/>
    <w:rsid w:val="00F27A69"/>
    <w:rsid w:val="00F27AAE"/>
    <w:rsid w:val="00F27B00"/>
    <w:rsid w:val="00F27CDB"/>
    <w:rsid w:val="00F27EE6"/>
    <w:rsid w:val="00F27EFD"/>
    <w:rsid w:val="00F27F90"/>
    <w:rsid w:val="00F30986"/>
    <w:rsid w:val="00F30D1C"/>
    <w:rsid w:val="00F30E65"/>
    <w:rsid w:val="00F30EF8"/>
    <w:rsid w:val="00F30F1F"/>
    <w:rsid w:val="00F31011"/>
    <w:rsid w:val="00F316AE"/>
    <w:rsid w:val="00F31991"/>
    <w:rsid w:val="00F31B31"/>
    <w:rsid w:val="00F31BFF"/>
    <w:rsid w:val="00F320B9"/>
    <w:rsid w:val="00F3222A"/>
    <w:rsid w:val="00F3226B"/>
    <w:rsid w:val="00F323F0"/>
    <w:rsid w:val="00F324FE"/>
    <w:rsid w:val="00F325FB"/>
    <w:rsid w:val="00F326C5"/>
    <w:rsid w:val="00F3278B"/>
    <w:rsid w:val="00F329DD"/>
    <w:rsid w:val="00F32B74"/>
    <w:rsid w:val="00F32BBB"/>
    <w:rsid w:val="00F32D7A"/>
    <w:rsid w:val="00F32FCF"/>
    <w:rsid w:val="00F33047"/>
    <w:rsid w:val="00F330B0"/>
    <w:rsid w:val="00F3340D"/>
    <w:rsid w:val="00F334E4"/>
    <w:rsid w:val="00F33842"/>
    <w:rsid w:val="00F33901"/>
    <w:rsid w:val="00F33A7C"/>
    <w:rsid w:val="00F33CC4"/>
    <w:rsid w:val="00F33E56"/>
    <w:rsid w:val="00F34423"/>
    <w:rsid w:val="00F3444F"/>
    <w:rsid w:val="00F349AF"/>
    <w:rsid w:val="00F34D95"/>
    <w:rsid w:val="00F34F0C"/>
    <w:rsid w:val="00F35123"/>
    <w:rsid w:val="00F35416"/>
    <w:rsid w:val="00F355C6"/>
    <w:rsid w:val="00F35736"/>
    <w:rsid w:val="00F357E6"/>
    <w:rsid w:val="00F3590C"/>
    <w:rsid w:val="00F35C87"/>
    <w:rsid w:val="00F35CE4"/>
    <w:rsid w:val="00F36FD4"/>
    <w:rsid w:val="00F37221"/>
    <w:rsid w:val="00F3739C"/>
    <w:rsid w:val="00F377C5"/>
    <w:rsid w:val="00F37A19"/>
    <w:rsid w:val="00F37B1A"/>
    <w:rsid w:val="00F37DC4"/>
    <w:rsid w:val="00F4027A"/>
    <w:rsid w:val="00F403E8"/>
    <w:rsid w:val="00F40678"/>
    <w:rsid w:val="00F40708"/>
    <w:rsid w:val="00F4079B"/>
    <w:rsid w:val="00F40CF0"/>
    <w:rsid w:val="00F40DA4"/>
    <w:rsid w:val="00F411E9"/>
    <w:rsid w:val="00F41399"/>
    <w:rsid w:val="00F415F1"/>
    <w:rsid w:val="00F41840"/>
    <w:rsid w:val="00F41BC8"/>
    <w:rsid w:val="00F41C51"/>
    <w:rsid w:val="00F41F54"/>
    <w:rsid w:val="00F4207F"/>
    <w:rsid w:val="00F4209D"/>
    <w:rsid w:val="00F42143"/>
    <w:rsid w:val="00F4232D"/>
    <w:rsid w:val="00F425F8"/>
    <w:rsid w:val="00F4269C"/>
    <w:rsid w:val="00F42E30"/>
    <w:rsid w:val="00F43036"/>
    <w:rsid w:val="00F43073"/>
    <w:rsid w:val="00F4351F"/>
    <w:rsid w:val="00F4362D"/>
    <w:rsid w:val="00F43F29"/>
    <w:rsid w:val="00F44404"/>
    <w:rsid w:val="00F44769"/>
    <w:rsid w:val="00F44854"/>
    <w:rsid w:val="00F44934"/>
    <w:rsid w:val="00F44C51"/>
    <w:rsid w:val="00F45027"/>
    <w:rsid w:val="00F45A2B"/>
    <w:rsid w:val="00F45CA0"/>
    <w:rsid w:val="00F45CD3"/>
    <w:rsid w:val="00F4617C"/>
    <w:rsid w:val="00F464DD"/>
    <w:rsid w:val="00F46525"/>
    <w:rsid w:val="00F465B5"/>
    <w:rsid w:val="00F4666A"/>
    <w:rsid w:val="00F466A7"/>
    <w:rsid w:val="00F4694C"/>
    <w:rsid w:val="00F46A07"/>
    <w:rsid w:val="00F472BD"/>
    <w:rsid w:val="00F472FA"/>
    <w:rsid w:val="00F4766B"/>
    <w:rsid w:val="00F4773D"/>
    <w:rsid w:val="00F505C7"/>
    <w:rsid w:val="00F50DA0"/>
    <w:rsid w:val="00F50F42"/>
    <w:rsid w:val="00F50FC9"/>
    <w:rsid w:val="00F510E9"/>
    <w:rsid w:val="00F51487"/>
    <w:rsid w:val="00F51749"/>
    <w:rsid w:val="00F519D4"/>
    <w:rsid w:val="00F51A01"/>
    <w:rsid w:val="00F52300"/>
    <w:rsid w:val="00F5275D"/>
    <w:rsid w:val="00F52D00"/>
    <w:rsid w:val="00F52EAF"/>
    <w:rsid w:val="00F53503"/>
    <w:rsid w:val="00F536AE"/>
    <w:rsid w:val="00F53816"/>
    <w:rsid w:val="00F538A7"/>
    <w:rsid w:val="00F539BD"/>
    <w:rsid w:val="00F53ABF"/>
    <w:rsid w:val="00F53FBC"/>
    <w:rsid w:val="00F542DE"/>
    <w:rsid w:val="00F5431C"/>
    <w:rsid w:val="00F54360"/>
    <w:rsid w:val="00F54488"/>
    <w:rsid w:val="00F5449C"/>
    <w:rsid w:val="00F545FE"/>
    <w:rsid w:val="00F54638"/>
    <w:rsid w:val="00F54937"/>
    <w:rsid w:val="00F54AAE"/>
    <w:rsid w:val="00F5512B"/>
    <w:rsid w:val="00F55B6A"/>
    <w:rsid w:val="00F55EB8"/>
    <w:rsid w:val="00F55F13"/>
    <w:rsid w:val="00F56A24"/>
    <w:rsid w:val="00F56AC4"/>
    <w:rsid w:val="00F56C62"/>
    <w:rsid w:val="00F57588"/>
    <w:rsid w:val="00F5767E"/>
    <w:rsid w:val="00F5777F"/>
    <w:rsid w:val="00F57881"/>
    <w:rsid w:val="00F57A91"/>
    <w:rsid w:val="00F57EF9"/>
    <w:rsid w:val="00F57F0A"/>
    <w:rsid w:val="00F605B5"/>
    <w:rsid w:val="00F60B7B"/>
    <w:rsid w:val="00F60BBF"/>
    <w:rsid w:val="00F60D3C"/>
    <w:rsid w:val="00F60DED"/>
    <w:rsid w:val="00F611DE"/>
    <w:rsid w:val="00F6143B"/>
    <w:rsid w:val="00F61871"/>
    <w:rsid w:val="00F61B64"/>
    <w:rsid w:val="00F61B77"/>
    <w:rsid w:val="00F61DA4"/>
    <w:rsid w:val="00F61EAC"/>
    <w:rsid w:val="00F61F37"/>
    <w:rsid w:val="00F624B5"/>
    <w:rsid w:val="00F625AB"/>
    <w:rsid w:val="00F6279F"/>
    <w:rsid w:val="00F629BF"/>
    <w:rsid w:val="00F629C4"/>
    <w:rsid w:val="00F62B31"/>
    <w:rsid w:val="00F63076"/>
    <w:rsid w:val="00F63096"/>
    <w:rsid w:val="00F632DF"/>
    <w:rsid w:val="00F633AE"/>
    <w:rsid w:val="00F6346C"/>
    <w:rsid w:val="00F6353A"/>
    <w:rsid w:val="00F636C6"/>
    <w:rsid w:val="00F63827"/>
    <w:rsid w:val="00F63841"/>
    <w:rsid w:val="00F6395B"/>
    <w:rsid w:val="00F6413B"/>
    <w:rsid w:val="00F645A7"/>
    <w:rsid w:val="00F6473A"/>
    <w:rsid w:val="00F648DB"/>
    <w:rsid w:val="00F64C62"/>
    <w:rsid w:val="00F64EB0"/>
    <w:rsid w:val="00F65070"/>
    <w:rsid w:val="00F650B3"/>
    <w:rsid w:val="00F65119"/>
    <w:rsid w:val="00F651A9"/>
    <w:rsid w:val="00F654AA"/>
    <w:rsid w:val="00F656CC"/>
    <w:rsid w:val="00F65A01"/>
    <w:rsid w:val="00F65B5F"/>
    <w:rsid w:val="00F65C26"/>
    <w:rsid w:val="00F65CEB"/>
    <w:rsid w:val="00F65FBA"/>
    <w:rsid w:val="00F66076"/>
    <w:rsid w:val="00F6631C"/>
    <w:rsid w:val="00F66527"/>
    <w:rsid w:val="00F66592"/>
    <w:rsid w:val="00F668CF"/>
    <w:rsid w:val="00F668D1"/>
    <w:rsid w:val="00F6697A"/>
    <w:rsid w:val="00F67790"/>
    <w:rsid w:val="00F67B59"/>
    <w:rsid w:val="00F7013A"/>
    <w:rsid w:val="00F701D4"/>
    <w:rsid w:val="00F703EA"/>
    <w:rsid w:val="00F705F2"/>
    <w:rsid w:val="00F7076E"/>
    <w:rsid w:val="00F707C0"/>
    <w:rsid w:val="00F7092E"/>
    <w:rsid w:val="00F70C07"/>
    <w:rsid w:val="00F70C7D"/>
    <w:rsid w:val="00F70D88"/>
    <w:rsid w:val="00F70ED8"/>
    <w:rsid w:val="00F71390"/>
    <w:rsid w:val="00F713A7"/>
    <w:rsid w:val="00F714F7"/>
    <w:rsid w:val="00F718DD"/>
    <w:rsid w:val="00F7196A"/>
    <w:rsid w:val="00F71A3A"/>
    <w:rsid w:val="00F72155"/>
    <w:rsid w:val="00F7224C"/>
    <w:rsid w:val="00F72589"/>
    <w:rsid w:val="00F72980"/>
    <w:rsid w:val="00F72B30"/>
    <w:rsid w:val="00F72B42"/>
    <w:rsid w:val="00F7325E"/>
    <w:rsid w:val="00F73756"/>
    <w:rsid w:val="00F73802"/>
    <w:rsid w:val="00F73A27"/>
    <w:rsid w:val="00F73E8E"/>
    <w:rsid w:val="00F74260"/>
    <w:rsid w:val="00F742FC"/>
    <w:rsid w:val="00F74522"/>
    <w:rsid w:val="00F7465E"/>
    <w:rsid w:val="00F7465F"/>
    <w:rsid w:val="00F747D6"/>
    <w:rsid w:val="00F74F7D"/>
    <w:rsid w:val="00F75132"/>
    <w:rsid w:val="00F75259"/>
    <w:rsid w:val="00F7530B"/>
    <w:rsid w:val="00F753EA"/>
    <w:rsid w:val="00F7567D"/>
    <w:rsid w:val="00F75BC5"/>
    <w:rsid w:val="00F75EC4"/>
    <w:rsid w:val="00F764C4"/>
    <w:rsid w:val="00F7650C"/>
    <w:rsid w:val="00F76675"/>
    <w:rsid w:val="00F768FB"/>
    <w:rsid w:val="00F769FB"/>
    <w:rsid w:val="00F7751C"/>
    <w:rsid w:val="00F7763E"/>
    <w:rsid w:val="00F776CD"/>
    <w:rsid w:val="00F777AC"/>
    <w:rsid w:val="00F77811"/>
    <w:rsid w:val="00F77B19"/>
    <w:rsid w:val="00F77D80"/>
    <w:rsid w:val="00F77E51"/>
    <w:rsid w:val="00F77F28"/>
    <w:rsid w:val="00F77F87"/>
    <w:rsid w:val="00F801B9"/>
    <w:rsid w:val="00F803D3"/>
    <w:rsid w:val="00F808A9"/>
    <w:rsid w:val="00F809B3"/>
    <w:rsid w:val="00F809E3"/>
    <w:rsid w:val="00F80AAF"/>
    <w:rsid w:val="00F80DA7"/>
    <w:rsid w:val="00F80E50"/>
    <w:rsid w:val="00F81161"/>
    <w:rsid w:val="00F813C7"/>
    <w:rsid w:val="00F8192A"/>
    <w:rsid w:val="00F81A30"/>
    <w:rsid w:val="00F81AB6"/>
    <w:rsid w:val="00F81C0E"/>
    <w:rsid w:val="00F81ED6"/>
    <w:rsid w:val="00F82439"/>
    <w:rsid w:val="00F826D2"/>
    <w:rsid w:val="00F826F4"/>
    <w:rsid w:val="00F82964"/>
    <w:rsid w:val="00F82C27"/>
    <w:rsid w:val="00F82D74"/>
    <w:rsid w:val="00F83093"/>
    <w:rsid w:val="00F83170"/>
    <w:rsid w:val="00F83299"/>
    <w:rsid w:val="00F83529"/>
    <w:rsid w:val="00F835D7"/>
    <w:rsid w:val="00F8360A"/>
    <w:rsid w:val="00F836CB"/>
    <w:rsid w:val="00F836D5"/>
    <w:rsid w:val="00F8418E"/>
    <w:rsid w:val="00F84F74"/>
    <w:rsid w:val="00F853E3"/>
    <w:rsid w:val="00F858AB"/>
    <w:rsid w:val="00F85962"/>
    <w:rsid w:val="00F85FFE"/>
    <w:rsid w:val="00F86467"/>
    <w:rsid w:val="00F86A01"/>
    <w:rsid w:val="00F86E05"/>
    <w:rsid w:val="00F86EF0"/>
    <w:rsid w:val="00F87400"/>
    <w:rsid w:val="00F878FD"/>
    <w:rsid w:val="00F907F2"/>
    <w:rsid w:val="00F90A5B"/>
    <w:rsid w:val="00F90D1C"/>
    <w:rsid w:val="00F912CE"/>
    <w:rsid w:val="00F91346"/>
    <w:rsid w:val="00F91675"/>
    <w:rsid w:val="00F91C6E"/>
    <w:rsid w:val="00F9258B"/>
    <w:rsid w:val="00F925E1"/>
    <w:rsid w:val="00F925F7"/>
    <w:rsid w:val="00F92EEC"/>
    <w:rsid w:val="00F92F25"/>
    <w:rsid w:val="00F92FE1"/>
    <w:rsid w:val="00F93319"/>
    <w:rsid w:val="00F933A0"/>
    <w:rsid w:val="00F933BA"/>
    <w:rsid w:val="00F94450"/>
    <w:rsid w:val="00F9462D"/>
    <w:rsid w:val="00F9470C"/>
    <w:rsid w:val="00F94748"/>
    <w:rsid w:val="00F94B1D"/>
    <w:rsid w:val="00F94DFD"/>
    <w:rsid w:val="00F9513D"/>
    <w:rsid w:val="00F95270"/>
    <w:rsid w:val="00F953F3"/>
    <w:rsid w:val="00F9546E"/>
    <w:rsid w:val="00F9560F"/>
    <w:rsid w:val="00F9580D"/>
    <w:rsid w:val="00F95B12"/>
    <w:rsid w:val="00F95D8B"/>
    <w:rsid w:val="00F960E2"/>
    <w:rsid w:val="00F96282"/>
    <w:rsid w:val="00F962DA"/>
    <w:rsid w:val="00F96355"/>
    <w:rsid w:val="00F96BD6"/>
    <w:rsid w:val="00F96FFC"/>
    <w:rsid w:val="00F97530"/>
    <w:rsid w:val="00F9787D"/>
    <w:rsid w:val="00F978AC"/>
    <w:rsid w:val="00F97AC3"/>
    <w:rsid w:val="00F97BCB"/>
    <w:rsid w:val="00F97CA0"/>
    <w:rsid w:val="00F97DDB"/>
    <w:rsid w:val="00F97FF3"/>
    <w:rsid w:val="00F97FFE"/>
    <w:rsid w:val="00FA0157"/>
    <w:rsid w:val="00FA0180"/>
    <w:rsid w:val="00FA096C"/>
    <w:rsid w:val="00FA0B5B"/>
    <w:rsid w:val="00FA10D3"/>
    <w:rsid w:val="00FA1871"/>
    <w:rsid w:val="00FA19DF"/>
    <w:rsid w:val="00FA1C25"/>
    <w:rsid w:val="00FA1E6D"/>
    <w:rsid w:val="00FA1EAD"/>
    <w:rsid w:val="00FA1ECF"/>
    <w:rsid w:val="00FA20B6"/>
    <w:rsid w:val="00FA2266"/>
    <w:rsid w:val="00FA2310"/>
    <w:rsid w:val="00FA231B"/>
    <w:rsid w:val="00FA23DE"/>
    <w:rsid w:val="00FA258D"/>
    <w:rsid w:val="00FA2710"/>
    <w:rsid w:val="00FA2729"/>
    <w:rsid w:val="00FA2A02"/>
    <w:rsid w:val="00FA2C56"/>
    <w:rsid w:val="00FA2F84"/>
    <w:rsid w:val="00FA309F"/>
    <w:rsid w:val="00FA32C6"/>
    <w:rsid w:val="00FA36E3"/>
    <w:rsid w:val="00FA3A8F"/>
    <w:rsid w:val="00FA3AA9"/>
    <w:rsid w:val="00FA3BBF"/>
    <w:rsid w:val="00FA3D5C"/>
    <w:rsid w:val="00FA3FD5"/>
    <w:rsid w:val="00FA42D6"/>
    <w:rsid w:val="00FA44FC"/>
    <w:rsid w:val="00FA4958"/>
    <w:rsid w:val="00FA4ACA"/>
    <w:rsid w:val="00FA5916"/>
    <w:rsid w:val="00FA5D46"/>
    <w:rsid w:val="00FA6001"/>
    <w:rsid w:val="00FA67EA"/>
    <w:rsid w:val="00FA6985"/>
    <w:rsid w:val="00FA6C62"/>
    <w:rsid w:val="00FA6F62"/>
    <w:rsid w:val="00FA749F"/>
    <w:rsid w:val="00FA783E"/>
    <w:rsid w:val="00FA789A"/>
    <w:rsid w:val="00FA7B6A"/>
    <w:rsid w:val="00FB01B9"/>
    <w:rsid w:val="00FB04D2"/>
    <w:rsid w:val="00FB0583"/>
    <w:rsid w:val="00FB061D"/>
    <w:rsid w:val="00FB0CC3"/>
    <w:rsid w:val="00FB0DF2"/>
    <w:rsid w:val="00FB1038"/>
    <w:rsid w:val="00FB11C7"/>
    <w:rsid w:val="00FB1B04"/>
    <w:rsid w:val="00FB1CBD"/>
    <w:rsid w:val="00FB1FAB"/>
    <w:rsid w:val="00FB209E"/>
    <w:rsid w:val="00FB24A0"/>
    <w:rsid w:val="00FB275D"/>
    <w:rsid w:val="00FB2933"/>
    <w:rsid w:val="00FB2AAB"/>
    <w:rsid w:val="00FB2FE7"/>
    <w:rsid w:val="00FB3030"/>
    <w:rsid w:val="00FB34A7"/>
    <w:rsid w:val="00FB37C1"/>
    <w:rsid w:val="00FB3F8E"/>
    <w:rsid w:val="00FB43AB"/>
    <w:rsid w:val="00FB47E3"/>
    <w:rsid w:val="00FB4881"/>
    <w:rsid w:val="00FB49CF"/>
    <w:rsid w:val="00FB4E90"/>
    <w:rsid w:val="00FB5031"/>
    <w:rsid w:val="00FB5171"/>
    <w:rsid w:val="00FB5538"/>
    <w:rsid w:val="00FB5609"/>
    <w:rsid w:val="00FB5671"/>
    <w:rsid w:val="00FB5B83"/>
    <w:rsid w:val="00FB5E15"/>
    <w:rsid w:val="00FB62DC"/>
    <w:rsid w:val="00FB6B2D"/>
    <w:rsid w:val="00FB6B95"/>
    <w:rsid w:val="00FB6CA1"/>
    <w:rsid w:val="00FB71A6"/>
    <w:rsid w:val="00FB71EA"/>
    <w:rsid w:val="00FB73CA"/>
    <w:rsid w:val="00FB741F"/>
    <w:rsid w:val="00FB74DD"/>
    <w:rsid w:val="00FB780F"/>
    <w:rsid w:val="00FB7B06"/>
    <w:rsid w:val="00FB7BEE"/>
    <w:rsid w:val="00FC0B07"/>
    <w:rsid w:val="00FC0EF9"/>
    <w:rsid w:val="00FC0FD2"/>
    <w:rsid w:val="00FC13D5"/>
    <w:rsid w:val="00FC19E1"/>
    <w:rsid w:val="00FC1A5B"/>
    <w:rsid w:val="00FC1F0D"/>
    <w:rsid w:val="00FC2518"/>
    <w:rsid w:val="00FC252B"/>
    <w:rsid w:val="00FC2A85"/>
    <w:rsid w:val="00FC307D"/>
    <w:rsid w:val="00FC330D"/>
    <w:rsid w:val="00FC34A4"/>
    <w:rsid w:val="00FC34FC"/>
    <w:rsid w:val="00FC38F4"/>
    <w:rsid w:val="00FC3E1D"/>
    <w:rsid w:val="00FC4331"/>
    <w:rsid w:val="00FC43C1"/>
    <w:rsid w:val="00FC444E"/>
    <w:rsid w:val="00FC4A67"/>
    <w:rsid w:val="00FC4BC8"/>
    <w:rsid w:val="00FC4EFD"/>
    <w:rsid w:val="00FC50F6"/>
    <w:rsid w:val="00FC550A"/>
    <w:rsid w:val="00FC56FF"/>
    <w:rsid w:val="00FC57FB"/>
    <w:rsid w:val="00FC5900"/>
    <w:rsid w:val="00FC59CE"/>
    <w:rsid w:val="00FC5B4E"/>
    <w:rsid w:val="00FC5E6B"/>
    <w:rsid w:val="00FC697F"/>
    <w:rsid w:val="00FC6AAF"/>
    <w:rsid w:val="00FC6AEA"/>
    <w:rsid w:val="00FC6CBF"/>
    <w:rsid w:val="00FC7326"/>
    <w:rsid w:val="00FC7367"/>
    <w:rsid w:val="00FC7380"/>
    <w:rsid w:val="00FC73A7"/>
    <w:rsid w:val="00FC744F"/>
    <w:rsid w:val="00FC74D1"/>
    <w:rsid w:val="00FC7F94"/>
    <w:rsid w:val="00FD0127"/>
    <w:rsid w:val="00FD05B2"/>
    <w:rsid w:val="00FD05F2"/>
    <w:rsid w:val="00FD0647"/>
    <w:rsid w:val="00FD07AF"/>
    <w:rsid w:val="00FD1330"/>
    <w:rsid w:val="00FD15B6"/>
    <w:rsid w:val="00FD19D6"/>
    <w:rsid w:val="00FD2170"/>
    <w:rsid w:val="00FD2260"/>
    <w:rsid w:val="00FD2699"/>
    <w:rsid w:val="00FD269E"/>
    <w:rsid w:val="00FD2FDA"/>
    <w:rsid w:val="00FD3052"/>
    <w:rsid w:val="00FD31BD"/>
    <w:rsid w:val="00FD366B"/>
    <w:rsid w:val="00FD3965"/>
    <w:rsid w:val="00FD3A76"/>
    <w:rsid w:val="00FD3CDD"/>
    <w:rsid w:val="00FD4762"/>
    <w:rsid w:val="00FD4920"/>
    <w:rsid w:val="00FD4A01"/>
    <w:rsid w:val="00FD4BCD"/>
    <w:rsid w:val="00FD4FBC"/>
    <w:rsid w:val="00FD53AF"/>
    <w:rsid w:val="00FD547F"/>
    <w:rsid w:val="00FD561B"/>
    <w:rsid w:val="00FD5764"/>
    <w:rsid w:val="00FD58FE"/>
    <w:rsid w:val="00FD5AB8"/>
    <w:rsid w:val="00FD5CDF"/>
    <w:rsid w:val="00FD6239"/>
    <w:rsid w:val="00FD623C"/>
    <w:rsid w:val="00FD62A5"/>
    <w:rsid w:val="00FD62D6"/>
    <w:rsid w:val="00FD6385"/>
    <w:rsid w:val="00FD6468"/>
    <w:rsid w:val="00FD6A47"/>
    <w:rsid w:val="00FD6D09"/>
    <w:rsid w:val="00FD6D16"/>
    <w:rsid w:val="00FD73B4"/>
    <w:rsid w:val="00FD79BF"/>
    <w:rsid w:val="00FD7A2A"/>
    <w:rsid w:val="00FD7D04"/>
    <w:rsid w:val="00FD7DD3"/>
    <w:rsid w:val="00FE06F0"/>
    <w:rsid w:val="00FE0820"/>
    <w:rsid w:val="00FE082A"/>
    <w:rsid w:val="00FE09A7"/>
    <w:rsid w:val="00FE0A7E"/>
    <w:rsid w:val="00FE0D3D"/>
    <w:rsid w:val="00FE0F76"/>
    <w:rsid w:val="00FE13B8"/>
    <w:rsid w:val="00FE15DB"/>
    <w:rsid w:val="00FE1BBE"/>
    <w:rsid w:val="00FE1F4C"/>
    <w:rsid w:val="00FE2712"/>
    <w:rsid w:val="00FE272D"/>
    <w:rsid w:val="00FE2C1C"/>
    <w:rsid w:val="00FE2D2D"/>
    <w:rsid w:val="00FE2DEA"/>
    <w:rsid w:val="00FE3012"/>
    <w:rsid w:val="00FE367C"/>
    <w:rsid w:val="00FE37CA"/>
    <w:rsid w:val="00FE3A09"/>
    <w:rsid w:val="00FE3CA5"/>
    <w:rsid w:val="00FE3CCD"/>
    <w:rsid w:val="00FE3D2E"/>
    <w:rsid w:val="00FE3DB2"/>
    <w:rsid w:val="00FE3F50"/>
    <w:rsid w:val="00FE4110"/>
    <w:rsid w:val="00FE43A5"/>
    <w:rsid w:val="00FE464D"/>
    <w:rsid w:val="00FE4743"/>
    <w:rsid w:val="00FE48A5"/>
    <w:rsid w:val="00FE529C"/>
    <w:rsid w:val="00FE555E"/>
    <w:rsid w:val="00FE598C"/>
    <w:rsid w:val="00FE5A7C"/>
    <w:rsid w:val="00FE5D54"/>
    <w:rsid w:val="00FE615C"/>
    <w:rsid w:val="00FE658A"/>
    <w:rsid w:val="00FE65CA"/>
    <w:rsid w:val="00FE6655"/>
    <w:rsid w:val="00FE6780"/>
    <w:rsid w:val="00FE6959"/>
    <w:rsid w:val="00FE6B16"/>
    <w:rsid w:val="00FE6D04"/>
    <w:rsid w:val="00FE6EC9"/>
    <w:rsid w:val="00FE74D5"/>
    <w:rsid w:val="00FE752F"/>
    <w:rsid w:val="00FE7643"/>
    <w:rsid w:val="00FE7771"/>
    <w:rsid w:val="00FE7AE5"/>
    <w:rsid w:val="00FE7D65"/>
    <w:rsid w:val="00FE7F93"/>
    <w:rsid w:val="00FE7FB1"/>
    <w:rsid w:val="00FF019A"/>
    <w:rsid w:val="00FF04A1"/>
    <w:rsid w:val="00FF05F1"/>
    <w:rsid w:val="00FF07EA"/>
    <w:rsid w:val="00FF0CE6"/>
    <w:rsid w:val="00FF11CD"/>
    <w:rsid w:val="00FF13D5"/>
    <w:rsid w:val="00FF186D"/>
    <w:rsid w:val="00FF1BB9"/>
    <w:rsid w:val="00FF1D3F"/>
    <w:rsid w:val="00FF1E8B"/>
    <w:rsid w:val="00FF20D3"/>
    <w:rsid w:val="00FF22EC"/>
    <w:rsid w:val="00FF243E"/>
    <w:rsid w:val="00FF27E9"/>
    <w:rsid w:val="00FF2822"/>
    <w:rsid w:val="00FF28BD"/>
    <w:rsid w:val="00FF29EB"/>
    <w:rsid w:val="00FF2BA5"/>
    <w:rsid w:val="00FF2E2C"/>
    <w:rsid w:val="00FF2FCF"/>
    <w:rsid w:val="00FF310F"/>
    <w:rsid w:val="00FF3181"/>
    <w:rsid w:val="00FF34AF"/>
    <w:rsid w:val="00FF36AD"/>
    <w:rsid w:val="00FF36DB"/>
    <w:rsid w:val="00FF3790"/>
    <w:rsid w:val="00FF3AD7"/>
    <w:rsid w:val="00FF3E81"/>
    <w:rsid w:val="00FF3F46"/>
    <w:rsid w:val="00FF4036"/>
    <w:rsid w:val="00FF419D"/>
    <w:rsid w:val="00FF41B4"/>
    <w:rsid w:val="00FF4290"/>
    <w:rsid w:val="00FF4359"/>
    <w:rsid w:val="00FF43CF"/>
    <w:rsid w:val="00FF449B"/>
    <w:rsid w:val="00FF457C"/>
    <w:rsid w:val="00FF4874"/>
    <w:rsid w:val="00FF4919"/>
    <w:rsid w:val="00FF4BBF"/>
    <w:rsid w:val="00FF4C83"/>
    <w:rsid w:val="00FF5054"/>
    <w:rsid w:val="00FF5561"/>
    <w:rsid w:val="00FF56B5"/>
    <w:rsid w:val="00FF57F7"/>
    <w:rsid w:val="00FF5A55"/>
    <w:rsid w:val="00FF5A9C"/>
    <w:rsid w:val="00FF5BEB"/>
    <w:rsid w:val="00FF5D27"/>
    <w:rsid w:val="00FF633D"/>
    <w:rsid w:val="00FF65C1"/>
    <w:rsid w:val="00FF68B5"/>
    <w:rsid w:val="00FF691B"/>
    <w:rsid w:val="00FF6D8C"/>
    <w:rsid w:val="00FF701E"/>
    <w:rsid w:val="00FF7043"/>
    <w:rsid w:val="00FF72D0"/>
    <w:rsid w:val="00FF7530"/>
    <w:rsid w:val="00FF7D98"/>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2F8E8"/>
  <w15:chartTrackingRefBased/>
  <w15:docId w15:val="{69DEC1CC-E9D5-8C47-ACEE-AB117F75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VN"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uiPriority="39"/>
    <w:lsdException w:name="header" w:uiPriority="99"/>
    <w:lsdException w:name="footer" w:uiPriority="99"/>
    <w:lsdException w:name="caption" w:semiHidden="1" w:uiPriority="35" w:unhideWhenUsed="1" w:qFormat="1"/>
    <w:lsdException w:name="footnote reference" w:uiPriority="99"/>
    <w:lsdException w:name="Title" w:uiPriority="10" w:qFormat="1"/>
    <w:lsdException w:name="Body Text" w:uiPriority="1" w:qFormat="1"/>
    <w:lsdException w:name="Subtitle" w:uiPriority="11"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A309F"/>
    <w:rPr>
      <w:rFonts w:ascii="Times New Roman" w:hAnsi="Times New Roman"/>
      <w:color w:val="000000"/>
      <w:sz w:val="24"/>
      <w:szCs w:val="24"/>
      <w:lang w:val="en-US"/>
    </w:rPr>
  </w:style>
  <w:style w:type="paragraph" w:styleId="Heading1">
    <w:name w:val="heading 1"/>
    <w:basedOn w:val="Normal"/>
    <w:next w:val="Normal"/>
    <w:link w:val="Heading1Char"/>
    <w:uiPriority w:val="9"/>
    <w:qFormat/>
    <w:rsid w:val="00C35EC8"/>
    <w:pPr>
      <w:keepNext/>
      <w:outlineLvl w:val="0"/>
    </w:pPr>
    <w:rPr>
      <w:rFonts w:ascii="Cambria" w:hAnsi="Cambria"/>
      <w:b/>
      <w:bCs/>
      <w:kern w:val="32"/>
      <w:sz w:val="32"/>
      <w:szCs w:val="32"/>
    </w:rPr>
  </w:style>
  <w:style w:type="paragraph" w:styleId="Heading2">
    <w:name w:val="heading 2"/>
    <w:basedOn w:val="Normal"/>
    <w:next w:val="Normal"/>
    <w:link w:val="Heading2Char"/>
    <w:uiPriority w:val="9"/>
    <w:unhideWhenUsed/>
    <w:qFormat/>
    <w:rsid w:val="00C35EC8"/>
    <w:pPr>
      <w:keepNext/>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C35EC8"/>
    <w:pPr>
      <w:keepNext/>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C35EC8"/>
    <w:pPr>
      <w:keepNext/>
      <w:outlineLvl w:val="3"/>
    </w:pPr>
    <w:rPr>
      <w:b/>
      <w:bCs/>
      <w:sz w:val="28"/>
      <w:szCs w:val="28"/>
    </w:rPr>
  </w:style>
  <w:style w:type="paragraph" w:styleId="Heading5">
    <w:name w:val="heading 5"/>
    <w:basedOn w:val="Normal"/>
    <w:next w:val="Normal"/>
    <w:link w:val="Heading5Char"/>
    <w:uiPriority w:val="9"/>
    <w:unhideWhenUsed/>
    <w:qFormat/>
    <w:rsid w:val="00C35EC8"/>
    <w:pPr>
      <w:outlineLvl w:val="4"/>
    </w:pPr>
    <w:rPr>
      <w:b/>
      <w:bCs/>
      <w:i/>
      <w:iCs/>
      <w:sz w:val="26"/>
      <w:szCs w:val="26"/>
    </w:rPr>
  </w:style>
  <w:style w:type="paragraph" w:styleId="Heading6">
    <w:name w:val="heading 6"/>
    <w:basedOn w:val="Normal"/>
    <w:next w:val="Normal"/>
    <w:link w:val="Heading6Char"/>
    <w:unhideWhenUsed/>
    <w:qFormat/>
    <w:rsid w:val="00C35EC8"/>
    <w:pPr>
      <w:outlineLvl w:val="5"/>
    </w:pPr>
    <w:rPr>
      <w:b/>
      <w:bCs/>
      <w:sz w:val="22"/>
      <w:szCs w:val="22"/>
    </w:rPr>
  </w:style>
  <w:style w:type="paragraph" w:styleId="Heading7">
    <w:name w:val="heading 7"/>
    <w:basedOn w:val="Normal"/>
    <w:next w:val="Normal"/>
    <w:link w:val="Heading7Char"/>
    <w:uiPriority w:val="9"/>
    <w:unhideWhenUsed/>
    <w:qFormat/>
    <w:rsid w:val="00C35EC8"/>
    <w:pPr>
      <w:outlineLvl w:val="6"/>
    </w:pPr>
  </w:style>
  <w:style w:type="paragraph" w:styleId="Heading8">
    <w:name w:val="heading 8"/>
    <w:basedOn w:val="Normal"/>
    <w:next w:val="Normal"/>
    <w:link w:val="Heading8Char"/>
    <w:uiPriority w:val="9"/>
    <w:unhideWhenUsed/>
    <w:qFormat/>
    <w:rsid w:val="00C35EC8"/>
    <w:pPr>
      <w:outlineLvl w:val="7"/>
    </w:pPr>
    <w:rPr>
      <w:i/>
      <w:iCs/>
    </w:rPr>
  </w:style>
  <w:style w:type="paragraph" w:styleId="Heading9">
    <w:name w:val="heading 9"/>
    <w:basedOn w:val="Normal"/>
    <w:next w:val="Normal"/>
    <w:link w:val="Heading9Char"/>
    <w:uiPriority w:val="9"/>
    <w:unhideWhenUsed/>
    <w:qFormat/>
    <w:rsid w:val="00C35EC8"/>
    <w:pPr>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trongbang,Bảng TK"/>
    <w:basedOn w:val="TableNormal"/>
    <w:uiPriority w:val="39"/>
    <w:qFormat/>
    <w:rsid w:val="00BD1A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D1A07"/>
    <w:pPr>
      <w:tabs>
        <w:tab w:val="left" w:pos="9576"/>
      </w:tabs>
    </w:pPr>
    <w:rPr>
      <w:rFonts w:ascii="VNI-Times" w:hAnsi="VNI-Times"/>
      <w:sz w:val="22"/>
    </w:rPr>
  </w:style>
  <w:style w:type="paragraph" w:customStyle="1" w:styleId="CharCharCharChar">
    <w:name w:val="Char Char Char Char"/>
    <w:basedOn w:val="Normal"/>
    <w:autoRedefine/>
    <w:rsid w:val="00BD1A0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apple-converted-space">
    <w:name w:val="apple-converted-space"/>
    <w:basedOn w:val="DefaultParagraphFont"/>
    <w:rsid w:val="00935B93"/>
  </w:style>
  <w:style w:type="paragraph" w:customStyle="1" w:styleId="postdate">
    <w:name w:val="postdate"/>
    <w:basedOn w:val="Normal"/>
    <w:rsid w:val="00935B93"/>
    <w:pPr>
      <w:spacing w:before="100" w:beforeAutospacing="1" w:after="100" w:afterAutospacing="1"/>
    </w:pPr>
  </w:style>
  <w:style w:type="paragraph" w:styleId="NormalWeb">
    <w:name w:val="Normal (Web)"/>
    <w:aliases w:val="Char Char Char Char Char Char Char Char Char Char Char Char Char Char Char,Char Char Char Char Char Char Char Char Char Char Char Char Char,Char Char Char Char Char Char Char Char Char Char Char Char,Char Char Cha"/>
    <w:basedOn w:val="Normal"/>
    <w:link w:val="NormalWebChar"/>
    <w:uiPriority w:val="99"/>
    <w:qFormat/>
    <w:rsid w:val="00935B93"/>
    <w:pPr>
      <w:spacing w:before="100" w:beforeAutospacing="1" w:after="100" w:afterAutospacing="1"/>
    </w:pPr>
  </w:style>
  <w:style w:type="paragraph" w:styleId="Footer">
    <w:name w:val="footer"/>
    <w:basedOn w:val="Normal"/>
    <w:link w:val="FooterChar"/>
    <w:uiPriority w:val="99"/>
    <w:rsid w:val="00367ADD"/>
    <w:pPr>
      <w:tabs>
        <w:tab w:val="center" w:pos="4320"/>
        <w:tab w:val="right" w:pos="8640"/>
      </w:tabs>
    </w:pPr>
  </w:style>
  <w:style w:type="paragraph" w:styleId="Header">
    <w:name w:val="header"/>
    <w:basedOn w:val="Normal"/>
    <w:link w:val="HeaderChar"/>
    <w:uiPriority w:val="99"/>
    <w:rsid w:val="008560AF"/>
    <w:pPr>
      <w:tabs>
        <w:tab w:val="center" w:pos="4320"/>
        <w:tab w:val="right" w:pos="8640"/>
      </w:tabs>
    </w:pPr>
    <w:rPr>
      <w:rFonts w:ascii="VNI-Times" w:hAnsi="VNI-Times"/>
      <w:b/>
    </w:rPr>
  </w:style>
  <w:style w:type="paragraph" w:styleId="BodyText2">
    <w:name w:val="Body Text 2"/>
    <w:basedOn w:val="Normal"/>
    <w:link w:val="BodyText2Char"/>
    <w:rsid w:val="00ED3BB4"/>
    <w:pPr>
      <w:spacing w:after="120" w:line="480" w:lineRule="auto"/>
    </w:pPr>
  </w:style>
  <w:style w:type="character" w:styleId="Hyperlink">
    <w:name w:val="Hyperlink"/>
    <w:uiPriority w:val="99"/>
    <w:rsid w:val="00DB21AA"/>
    <w:rPr>
      <w:color w:val="0000FF"/>
      <w:u w:val="single"/>
    </w:rPr>
  </w:style>
  <w:style w:type="paragraph" w:customStyle="1" w:styleId="Style1">
    <w:name w:val="Style1"/>
    <w:basedOn w:val="Normal"/>
    <w:rsid w:val="007E460D"/>
  </w:style>
  <w:style w:type="character" w:styleId="Strong">
    <w:name w:val="Strong"/>
    <w:uiPriority w:val="22"/>
    <w:qFormat/>
    <w:rsid w:val="00C35EC8"/>
    <w:rPr>
      <w:b/>
      <w:bCs/>
    </w:rPr>
  </w:style>
  <w:style w:type="paragraph" w:styleId="ListParagraph">
    <w:name w:val="List Paragraph"/>
    <w:aliases w:val="body -,mau cau hoi"/>
    <w:basedOn w:val="Normal"/>
    <w:link w:val="ListParagraphChar"/>
    <w:uiPriority w:val="1"/>
    <w:qFormat/>
    <w:rsid w:val="00C35EC8"/>
    <w:pPr>
      <w:ind w:left="720"/>
      <w:contextualSpacing/>
    </w:pPr>
  </w:style>
  <w:style w:type="character" w:customStyle="1" w:styleId="Heading1Char">
    <w:name w:val="Heading 1 Char"/>
    <w:link w:val="Heading1"/>
    <w:uiPriority w:val="9"/>
    <w:rsid w:val="00C35EC8"/>
    <w:rPr>
      <w:rFonts w:ascii="Cambria" w:eastAsia="Times New Roman" w:hAnsi="Cambria"/>
      <w:b/>
      <w:bCs/>
      <w:kern w:val="32"/>
      <w:sz w:val="32"/>
      <w:szCs w:val="32"/>
    </w:rPr>
  </w:style>
  <w:style w:type="paragraph" w:styleId="NoSpacing">
    <w:name w:val="No Spacing"/>
    <w:basedOn w:val="Normal"/>
    <w:link w:val="NoSpacingChar"/>
    <w:uiPriority w:val="1"/>
    <w:qFormat/>
    <w:rsid w:val="00C35EC8"/>
    <w:rPr>
      <w:szCs w:val="32"/>
    </w:rPr>
  </w:style>
  <w:style w:type="paragraph" w:customStyle="1" w:styleId="msolistparagraph0">
    <w:name w:val="msolistparagraph"/>
    <w:basedOn w:val="Normal"/>
    <w:rsid w:val="007E5112"/>
    <w:pPr>
      <w:spacing w:after="200" w:line="276" w:lineRule="auto"/>
      <w:ind w:left="720"/>
      <w:contextualSpacing/>
    </w:pPr>
    <w:rPr>
      <w:rFonts w:eastAsia="Calibri"/>
      <w:sz w:val="22"/>
      <w:szCs w:val="22"/>
    </w:rPr>
  </w:style>
  <w:style w:type="paragraph" w:customStyle="1" w:styleId="CharCharChar">
    <w:name w:val="Char Char Char"/>
    <w:basedOn w:val="Normal"/>
    <w:autoRedefine/>
    <w:rsid w:val="005A054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alloonText">
    <w:name w:val="Balloon Text"/>
    <w:basedOn w:val="Normal"/>
    <w:link w:val="BalloonTextChar"/>
    <w:uiPriority w:val="99"/>
    <w:rsid w:val="00CF12E1"/>
    <w:rPr>
      <w:rFonts w:ascii="Tahoma" w:hAnsi="Tahoma" w:cs="Tahoma"/>
      <w:sz w:val="16"/>
      <w:szCs w:val="16"/>
    </w:rPr>
  </w:style>
  <w:style w:type="character" w:customStyle="1" w:styleId="BalloonTextChar">
    <w:name w:val="Balloon Text Char"/>
    <w:link w:val="BalloonText"/>
    <w:uiPriority w:val="99"/>
    <w:rsid w:val="00CF12E1"/>
    <w:rPr>
      <w:rFonts w:ascii="Tahoma" w:hAnsi="Tahoma" w:cs="Tahoma"/>
      <w:sz w:val="16"/>
      <w:szCs w:val="16"/>
    </w:rPr>
  </w:style>
  <w:style w:type="paragraph" w:customStyle="1" w:styleId="Default">
    <w:name w:val="Default"/>
    <w:rsid w:val="005F2E62"/>
    <w:pPr>
      <w:autoSpaceDE w:val="0"/>
      <w:autoSpaceDN w:val="0"/>
      <w:adjustRightInd w:val="0"/>
    </w:pPr>
    <w:rPr>
      <w:color w:val="000000"/>
      <w:sz w:val="24"/>
      <w:szCs w:val="24"/>
      <w:lang w:val="en-US"/>
    </w:rPr>
  </w:style>
  <w:style w:type="paragraph" w:styleId="BodyTextIndent">
    <w:name w:val="Body Text Indent"/>
    <w:basedOn w:val="Normal"/>
    <w:link w:val="BodyTextIndentChar"/>
    <w:rsid w:val="00A0160B"/>
    <w:pPr>
      <w:spacing w:after="120"/>
      <w:ind w:left="360"/>
    </w:pPr>
  </w:style>
  <w:style w:type="character" w:customStyle="1" w:styleId="BodyTextIndentChar">
    <w:name w:val="Body Text Indent Char"/>
    <w:link w:val="BodyTextIndent"/>
    <w:rsid w:val="00A0160B"/>
    <w:rPr>
      <w:rFonts w:ascii=".VnTime" w:hAnsi=".VnTime"/>
      <w:sz w:val="28"/>
      <w:szCs w:val="28"/>
    </w:rPr>
  </w:style>
  <w:style w:type="paragraph" w:customStyle="1" w:styleId="Char">
    <w:name w:val="Char"/>
    <w:basedOn w:val="Normal"/>
    <w:autoRedefine/>
    <w:rsid w:val="00A0160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Heading2Char">
    <w:name w:val="Heading 2 Char"/>
    <w:link w:val="Heading2"/>
    <w:uiPriority w:val="9"/>
    <w:rsid w:val="00C35EC8"/>
    <w:rPr>
      <w:rFonts w:ascii="Cambria" w:eastAsia="Times New Roman" w:hAnsi="Cambria"/>
      <w:b/>
      <w:bCs/>
      <w:i/>
      <w:iCs/>
      <w:sz w:val="28"/>
      <w:szCs w:val="28"/>
    </w:rPr>
  </w:style>
  <w:style w:type="character" w:customStyle="1" w:styleId="Heading3Char">
    <w:name w:val="Heading 3 Char"/>
    <w:link w:val="Heading3"/>
    <w:uiPriority w:val="9"/>
    <w:qFormat/>
    <w:rsid w:val="00C35EC8"/>
    <w:rPr>
      <w:rFonts w:ascii="Cambria" w:eastAsia="Times New Roman" w:hAnsi="Cambria"/>
      <w:b/>
      <w:bCs/>
      <w:sz w:val="26"/>
      <w:szCs w:val="26"/>
    </w:rPr>
  </w:style>
  <w:style w:type="character" w:customStyle="1" w:styleId="Heading4Char">
    <w:name w:val="Heading 4 Char"/>
    <w:link w:val="Heading4"/>
    <w:uiPriority w:val="9"/>
    <w:rsid w:val="00C35EC8"/>
    <w:rPr>
      <w:b/>
      <w:bCs/>
      <w:sz w:val="28"/>
      <w:szCs w:val="28"/>
    </w:rPr>
  </w:style>
  <w:style w:type="character" w:customStyle="1" w:styleId="Heading5Char">
    <w:name w:val="Heading 5 Char"/>
    <w:link w:val="Heading5"/>
    <w:uiPriority w:val="9"/>
    <w:rsid w:val="00C35EC8"/>
    <w:rPr>
      <w:b/>
      <w:bCs/>
      <w:i/>
      <w:iCs/>
      <w:sz w:val="26"/>
      <w:szCs w:val="26"/>
    </w:rPr>
  </w:style>
  <w:style w:type="character" w:customStyle="1" w:styleId="Heading6Char">
    <w:name w:val="Heading 6 Char"/>
    <w:link w:val="Heading6"/>
    <w:rsid w:val="00C35EC8"/>
    <w:rPr>
      <w:b/>
      <w:bCs/>
    </w:rPr>
  </w:style>
  <w:style w:type="character" w:customStyle="1" w:styleId="Heading7Char">
    <w:name w:val="Heading 7 Char"/>
    <w:link w:val="Heading7"/>
    <w:uiPriority w:val="9"/>
    <w:rsid w:val="00C35EC8"/>
    <w:rPr>
      <w:sz w:val="24"/>
      <w:szCs w:val="24"/>
    </w:rPr>
  </w:style>
  <w:style w:type="character" w:customStyle="1" w:styleId="Heading8Char">
    <w:name w:val="Heading 8 Char"/>
    <w:link w:val="Heading8"/>
    <w:uiPriority w:val="9"/>
    <w:rsid w:val="00C35EC8"/>
    <w:rPr>
      <w:i/>
      <w:iCs/>
      <w:sz w:val="24"/>
      <w:szCs w:val="24"/>
    </w:rPr>
  </w:style>
  <w:style w:type="character" w:customStyle="1" w:styleId="Heading9Char">
    <w:name w:val="Heading 9 Char"/>
    <w:link w:val="Heading9"/>
    <w:uiPriority w:val="9"/>
    <w:rsid w:val="00C35EC8"/>
    <w:rPr>
      <w:rFonts w:ascii="Cambria" w:eastAsia="Times New Roman" w:hAnsi="Cambria"/>
    </w:rPr>
  </w:style>
  <w:style w:type="paragraph" w:customStyle="1" w:styleId="1">
    <w:name w:val="1"/>
    <w:basedOn w:val="Normal"/>
    <w:autoRedefine/>
    <w:rsid w:val="00EC3942"/>
    <w:pPr>
      <w:spacing w:after="160" w:line="240" w:lineRule="exact"/>
      <w:ind w:firstLine="567"/>
    </w:pPr>
    <w:rPr>
      <w:rFonts w:ascii="Verdana" w:hAnsi="Verdana" w:cs="Verdana"/>
      <w:sz w:val="20"/>
      <w:szCs w:val="20"/>
    </w:rPr>
  </w:style>
  <w:style w:type="character" w:customStyle="1" w:styleId="BodyText2Char">
    <w:name w:val="Body Text 2 Char"/>
    <w:link w:val="BodyText2"/>
    <w:locked/>
    <w:rsid w:val="00EC3942"/>
    <w:rPr>
      <w:rFonts w:ascii=".VnTime" w:hAnsi=".VnTime"/>
      <w:sz w:val="28"/>
      <w:szCs w:val="28"/>
    </w:rPr>
  </w:style>
  <w:style w:type="paragraph" w:customStyle="1" w:styleId="CharCharChar0">
    <w:name w:val="Char Char Char"/>
    <w:basedOn w:val="Normal"/>
    <w:autoRedefine/>
    <w:rsid w:val="00EC394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PageNumber">
    <w:name w:val="page number"/>
    <w:rsid w:val="00EC3942"/>
  </w:style>
  <w:style w:type="character" w:customStyle="1" w:styleId="googqs-tidbitgoogqs-tidbit-0">
    <w:name w:val="goog_qs-tidbit goog_qs-tidbit-0"/>
    <w:rsid w:val="00EC3942"/>
  </w:style>
  <w:style w:type="paragraph" w:styleId="BodyTextIndent2">
    <w:name w:val="Body Text Indent 2"/>
    <w:basedOn w:val="Normal"/>
    <w:link w:val="BodyTextIndent2Char"/>
    <w:rsid w:val="00EC3942"/>
    <w:pPr>
      <w:spacing w:after="120" w:line="480" w:lineRule="auto"/>
      <w:ind w:left="283"/>
    </w:pPr>
  </w:style>
  <w:style w:type="character" w:customStyle="1" w:styleId="BodyTextIndent2Char">
    <w:name w:val="Body Text Indent 2 Char"/>
    <w:link w:val="BodyTextIndent2"/>
    <w:qFormat/>
    <w:rsid w:val="00EC3942"/>
    <w:rPr>
      <w:rFonts w:ascii=".VnTime" w:hAnsi=".VnTime"/>
      <w:sz w:val="28"/>
      <w:szCs w:val="28"/>
    </w:rPr>
  </w:style>
  <w:style w:type="paragraph" w:styleId="PlainText">
    <w:name w:val="Plain Text"/>
    <w:basedOn w:val="Normal"/>
    <w:link w:val="PlainTextChar"/>
    <w:rsid w:val="00EC3942"/>
    <w:rPr>
      <w:rFonts w:ascii="Courier New" w:hAnsi="Courier New"/>
      <w:sz w:val="20"/>
      <w:szCs w:val="20"/>
    </w:rPr>
  </w:style>
  <w:style w:type="character" w:customStyle="1" w:styleId="PlainTextChar">
    <w:name w:val="Plain Text Char"/>
    <w:link w:val="PlainText"/>
    <w:rsid w:val="00EC3942"/>
    <w:rPr>
      <w:rFonts w:ascii="Courier New" w:hAnsi="Courier New"/>
    </w:rPr>
  </w:style>
  <w:style w:type="table" w:customStyle="1" w:styleId="TableGrid1">
    <w:name w:val="Table Grid1"/>
    <w:basedOn w:val="TableNormal"/>
    <w:next w:val="TableGrid"/>
    <w:rsid w:val="002640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0B3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B3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0B3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rsid w:val="003F1791"/>
    <w:pPr>
      <w:spacing w:after="120"/>
    </w:pPr>
    <w:rPr>
      <w:sz w:val="16"/>
      <w:szCs w:val="16"/>
    </w:rPr>
  </w:style>
  <w:style w:type="character" w:customStyle="1" w:styleId="BodyText3Char">
    <w:name w:val="Body Text 3 Char"/>
    <w:link w:val="BodyText3"/>
    <w:rsid w:val="003F1791"/>
    <w:rPr>
      <w:rFonts w:ascii=".VnTime" w:hAnsi=".VnTime"/>
      <w:sz w:val="16"/>
      <w:szCs w:val="16"/>
    </w:rPr>
  </w:style>
  <w:style w:type="character" w:styleId="Emphasis">
    <w:name w:val="Emphasis"/>
    <w:uiPriority w:val="20"/>
    <w:qFormat/>
    <w:rsid w:val="00C35EC8"/>
    <w:rPr>
      <w:rFonts w:ascii="Calibri" w:hAnsi="Calibri"/>
      <w:b/>
      <w:i/>
      <w:iCs/>
    </w:rPr>
  </w:style>
  <w:style w:type="paragraph" w:customStyle="1" w:styleId="TableParagraph">
    <w:name w:val="Table Paragraph"/>
    <w:basedOn w:val="Normal"/>
    <w:uiPriority w:val="1"/>
    <w:qFormat/>
    <w:rsid w:val="00261688"/>
    <w:pPr>
      <w:widowControl w:val="0"/>
      <w:autoSpaceDE w:val="0"/>
      <w:autoSpaceDN w:val="0"/>
    </w:pPr>
    <w:rPr>
      <w:rFonts w:ascii="Arial" w:eastAsia="Arial" w:hAnsi="Arial" w:cs="Arial"/>
      <w:sz w:val="22"/>
      <w:szCs w:val="22"/>
      <w:lang w:bidi="en-US"/>
    </w:rPr>
  </w:style>
  <w:style w:type="paragraph" w:styleId="z-TopofForm">
    <w:name w:val="HTML Top of Form"/>
    <w:basedOn w:val="Normal"/>
    <w:next w:val="Normal"/>
    <w:link w:val="z-TopofFormChar"/>
    <w:hidden/>
    <w:rsid w:val="00962941"/>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rsid w:val="00962941"/>
    <w:rPr>
      <w:rFonts w:ascii="Arial" w:hAnsi="Arial" w:cs="Arial"/>
      <w:vanish/>
      <w:sz w:val="16"/>
      <w:szCs w:val="16"/>
    </w:rPr>
  </w:style>
  <w:style w:type="paragraph" w:styleId="z-BottomofForm">
    <w:name w:val="HTML Bottom of Form"/>
    <w:basedOn w:val="Normal"/>
    <w:next w:val="Normal"/>
    <w:link w:val="z-BottomofFormChar"/>
    <w:hidden/>
    <w:rsid w:val="00962941"/>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rsid w:val="00962941"/>
    <w:rPr>
      <w:rFonts w:ascii="Arial" w:hAnsi="Arial" w:cs="Arial"/>
      <w:vanish/>
      <w:sz w:val="16"/>
      <w:szCs w:val="16"/>
    </w:rPr>
  </w:style>
  <w:style w:type="character" w:customStyle="1" w:styleId="apple-style-span">
    <w:name w:val="apple-style-span"/>
    <w:rsid w:val="00057389"/>
  </w:style>
  <w:style w:type="paragraph" w:customStyle="1" w:styleId="DefaultParagraphFontParaCharCharCharCharChar">
    <w:name w:val="Default Paragraph Font Para Char Char Char Char Char"/>
    <w:autoRedefine/>
    <w:rsid w:val="005B4FC3"/>
    <w:pPr>
      <w:tabs>
        <w:tab w:val="left" w:pos="1152"/>
      </w:tabs>
      <w:spacing w:before="120" w:after="120" w:line="312" w:lineRule="auto"/>
    </w:pPr>
    <w:rPr>
      <w:rFonts w:ascii="Arial" w:hAnsi="Arial" w:cs="Arial"/>
      <w:sz w:val="26"/>
      <w:szCs w:val="26"/>
      <w:lang w:val="en-US"/>
    </w:rPr>
  </w:style>
  <w:style w:type="paragraph" w:customStyle="1" w:styleId="Char0">
    <w:name w:val="Char"/>
    <w:basedOn w:val="Normal"/>
    <w:rsid w:val="005B4FC3"/>
    <w:pPr>
      <w:spacing w:after="160" w:line="240" w:lineRule="exact"/>
    </w:pPr>
    <w:rPr>
      <w:rFonts w:ascii="Arial" w:hAnsi="Arial" w:cs="Arial"/>
    </w:rPr>
  </w:style>
  <w:style w:type="character" w:customStyle="1" w:styleId="text">
    <w:name w:val="text"/>
    <w:rsid w:val="005B4FC3"/>
  </w:style>
  <w:style w:type="character" w:customStyle="1" w:styleId="BodyTextChar">
    <w:name w:val="Body Text Char"/>
    <w:link w:val="BodyText"/>
    <w:uiPriority w:val="1"/>
    <w:qFormat/>
    <w:rsid w:val="005B4FC3"/>
    <w:rPr>
      <w:rFonts w:ascii="VNI-Times" w:hAnsi="VNI-Times"/>
      <w:sz w:val="22"/>
      <w:szCs w:val="24"/>
    </w:rPr>
  </w:style>
  <w:style w:type="paragraph" w:customStyle="1" w:styleId="pyt">
    <w:name w:val="pyt"/>
    <w:basedOn w:val="Normal"/>
    <w:rsid w:val="005B4FC3"/>
    <w:pPr>
      <w:spacing w:before="100" w:beforeAutospacing="1" w:after="100" w:afterAutospacing="1"/>
    </w:pPr>
  </w:style>
  <w:style w:type="character" w:customStyle="1" w:styleId="bsta">
    <w:name w:val="bs_ta"/>
    <w:rsid w:val="005B4FC3"/>
  </w:style>
  <w:style w:type="character" w:styleId="CommentReference">
    <w:name w:val="annotation reference"/>
    <w:rsid w:val="005B4FC3"/>
    <w:rPr>
      <w:sz w:val="16"/>
      <w:szCs w:val="16"/>
    </w:rPr>
  </w:style>
  <w:style w:type="paragraph" w:styleId="CommentText">
    <w:name w:val="annotation text"/>
    <w:basedOn w:val="Normal"/>
    <w:link w:val="CommentTextChar"/>
    <w:rsid w:val="005B4FC3"/>
    <w:rPr>
      <w:sz w:val="20"/>
      <w:szCs w:val="20"/>
    </w:rPr>
  </w:style>
  <w:style w:type="character" w:customStyle="1" w:styleId="CommentTextChar">
    <w:name w:val="Comment Text Char"/>
    <w:basedOn w:val="DefaultParagraphFont"/>
    <w:link w:val="CommentText"/>
    <w:rsid w:val="005B4FC3"/>
  </w:style>
  <w:style w:type="character" w:customStyle="1" w:styleId="NoSpacingChar">
    <w:name w:val="No Spacing Char"/>
    <w:link w:val="NoSpacing"/>
    <w:uiPriority w:val="1"/>
    <w:qFormat/>
    <w:rsid w:val="005B4FC3"/>
    <w:rPr>
      <w:sz w:val="24"/>
      <w:szCs w:val="32"/>
    </w:rPr>
  </w:style>
  <w:style w:type="character" w:customStyle="1" w:styleId="textta">
    <w:name w:val="text_ta"/>
    <w:rsid w:val="005B4FC3"/>
  </w:style>
  <w:style w:type="character" w:customStyle="1" w:styleId="texttv">
    <w:name w:val="text_tv"/>
    <w:rsid w:val="005B4FC3"/>
  </w:style>
  <w:style w:type="paragraph" w:customStyle="1" w:styleId="ng-scope">
    <w:name w:val="ng-scope"/>
    <w:basedOn w:val="Normal"/>
    <w:rsid w:val="005B4FC3"/>
    <w:pPr>
      <w:spacing w:before="100" w:beforeAutospacing="1" w:after="100" w:afterAutospacing="1"/>
    </w:pPr>
  </w:style>
  <w:style w:type="character" w:customStyle="1" w:styleId="paragraph">
    <w:name w:val="paragraph"/>
    <w:rsid w:val="005B4FC3"/>
  </w:style>
  <w:style w:type="character" w:customStyle="1" w:styleId="speaker">
    <w:name w:val="speaker"/>
    <w:rsid w:val="005B4FC3"/>
  </w:style>
  <w:style w:type="numbering" w:customStyle="1" w:styleId="NoList1">
    <w:name w:val="No List1"/>
    <w:next w:val="NoList"/>
    <w:uiPriority w:val="99"/>
    <w:semiHidden/>
    <w:rsid w:val="005B4FC3"/>
  </w:style>
  <w:style w:type="character" w:customStyle="1" w:styleId="Heading4Char1">
    <w:name w:val="Heading 4 Char1"/>
    <w:rsid w:val="005B4FC3"/>
    <w:rPr>
      <w:rFonts w:ascii=".VnTimeH" w:hAnsi=".VnTimeH"/>
      <w:b/>
      <w:sz w:val="24"/>
      <w:szCs w:val="24"/>
      <w:lang w:val="en-US" w:eastAsia="en-US" w:bidi="ar-SA"/>
    </w:rPr>
  </w:style>
  <w:style w:type="character" w:customStyle="1" w:styleId="FooterChar">
    <w:name w:val="Footer Char"/>
    <w:link w:val="Footer"/>
    <w:uiPriority w:val="99"/>
    <w:locked/>
    <w:rsid w:val="005B4FC3"/>
    <w:rPr>
      <w:sz w:val="28"/>
      <w:szCs w:val="28"/>
    </w:rPr>
  </w:style>
  <w:style w:type="character" w:customStyle="1" w:styleId="HeaderChar">
    <w:name w:val="Header Char"/>
    <w:link w:val="Header"/>
    <w:uiPriority w:val="99"/>
    <w:locked/>
    <w:rsid w:val="005B4FC3"/>
    <w:rPr>
      <w:rFonts w:ascii="VNI-Times" w:hAnsi="VNI-Times"/>
      <w:b/>
      <w:sz w:val="24"/>
      <w:szCs w:val="24"/>
    </w:rPr>
  </w:style>
  <w:style w:type="character" w:customStyle="1" w:styleId="exa">
    <w:name w:val="exa"/>
    <w:rsid w:val="005B4FC3"/>
  </w:style>
  <w:style w:type="character" w:customStyle="1" w:styleId="quizresultsanswertext">
    <w:name w:val="quiz_results_answertext"/>
    <w:rsid w:val="005B4FC3"/>
  </w:style>
  <w:style w:type="character" w:customStyle="1" w:styleId="questiontext">
    <w:name w:val="questiontext"/>
    <w:rsid w:val="005B4FC3"/>
  </w:style>
  <w:style w:type="character" w:customStyle="1" w:styleId="answertext">
    <w:name w:val="answertext"/>
    <w:rsid w:val="005B4FC3"/>
  </w:style>
  <w:style w:type="paragraph" w:customStyle="1" w:styleId="Normal0">
    <w:name w:val="[Normal]"/>
    <w:qFormat/>
    <w:rsid w:val="005B4FC3"/>
    <w:pPr>
      <w:widowControl w:val="0"/>
    </w:pPr>
    <w:rPr>
      <w:rFonts w:ascii="Arial" w:eastAsia="Arial" w:hAnsi="Arial" w:cs="Arial"/>
      <w:sz w:val="24"/>
      <w:szCs w:val="22"/>
      <w:lang w:val="zh-CN" w:eastAsia="zh-CN"/>
    </w:rPr>
  </w:style>
  <w:style w:type="table" w:customStyle="1" w:styleId="TableGrid11">
    <w:name w:val="Table Grid11"/>
    <w:basedOn w:val="TableNormal"/>
    <w:next w:val="TableGrid"/>
    <w:uiPriority w:val="59"/>
    <w:rsid w:val="005B4FC3"/>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arial">
    <w:name w:val="font-arial"/>
    <w:rsid w:val="005B4FC3"/>
  </w:style>
  <w:style w:type="paragraph" w:customStyle="1" w:styleId="Style10">
    <w:name w:val="Style 1"/>
    <w:rsid w:val="005B4FC3"/>
    <w:pPr>
      <w:widowControl w:val="0"/>
      <w:autoSpaceDE w:val="0"/>
      <w:autoSpaceDN w:val="0"/>
      <w:spacing w:line="309" w:lineRule="auto"/>
      <w:ind w:left="360"/>
    </w:pPr>
    <w:rPr>
      <w:rFonts w:ascii="Garamond" w:hAnsi="Garamond" w:cs="Garamond"/>
      <w:sz w:val="24"/>
      <w:szCs w:val="24"/>
      <w:lang w:val="en-US"/>
    </w:rPr>
  </w:style>
  <w:style w:type="paragraph" w:customStyle="1" w:styleId="Style2">
    <w:name w:val="Style 2"/>
    <w:link w:val="CharStyle3"/>
    <w:rsid w:val="005B4FC3"/>
    <w:pPr>
      <w:widowControl w:val="0"/>
      <w:autoSpaceDE w:val="0"/>
      <w:autoSpaceDN w:val="0"/>
      <w:adjustRightInd w:val="0"/>
    </w:pPr>
    <w:rPr>
      <w:sz w:val="22"/>
      <w:szCs w:val="22"/>
      <w:lang w:val="en-US"/>
    </w:rPr>
  </w:style>
  <w:style w:type="character" w:customStyle="1" w:styleId="CharacterStyle1">
    <w:name w:val="Character Style 1"/>
    <w:rsid w:val="005B4FC3"/>
    <w:rPr>
      <w:rFonts w:ascii="Garamond" w:hAnsi="Garamond" w:cs="Garamond"/>
      <w:sz w:val="24"/>
      <w:szCs w:val="24"/>
    </w:rPr>
  </w:style>
  <w:style w:type="character" w:customStyle="1" w:styleId="colloinexa">
    <w:name w:val="colloinexa"/>
    <w:rsid w:val="005B4FC3"/>
    <w:rPr>
      <w:rFonts w:cs="Times New Roman"/>
    </w:rPr>
  </w:style>
  <w:style w:type="paragraph" w:customStyle="1" w:styleId="eg">
    <w:name w:val="eg"/>
    <w:basedOn w:val="Normal"/>
    <w:rsid w:val="005B4FC3"/>
    <w:pPr>
      <w:spacing w:before="100" w:beforeAutospacing="1" w:after="100" w:afterAutospacing="1"/>
    </w:pPr>
  </w:style>
  <w:style w:type="paragraph" w:customStyle="1" w:styleId="Style24">
    <w:name w:val="Style 24"/>
    <w:basedOn w:val="Normal"/>
    <w:rsid w:val="005B4FC3"/>
    <w:pPr>
      <w:widowControl w:val="0"/>
      <w:autoSpaceDE w:val="0"/>
      <w:autoSpaceDN w:val="0"/>
      <w:spacing w:line="192" w:lineRule="exact"/>
      <w:ind w:left="216"/>
    </w:pPr>
    <w:rPr>
      <w:rFonts w:ascii="Bookman Old Style" w:hAnsi="Bookman Old Style" w:cs="Bookman Old Style"/>
      <w:i/>
      <w:iCs/>
      <w:sz w:val="19"/>
      <w:szCs w:val="19"/>
    </w:rPr>
  </w:style>
  <w:style w:type="paragraph" w:customStyle="1" w:styleId="Style12">
    <w:name w:val="Style 12"/>
    <w:basedOn w:val="Normal"/>
    <w:rsid w:val="005B4FC3"/>
    <w:pPr>
      <w:widowControl w:val="0"/>
      <w:autoSpaceDE w:val="0"/>
      <w:autoSpaceDN w:val="0"/>
      <w:ind w:left="1080"/>
    </w:pPr>
    <w:rPr>
      <w:rFonts w:ascii="Arial" w:hAnsi="Arial" w:cs="Arial"/>
      <w:b/>
      <w:bCs/>
      <w:i/>
      <w:iCs/>
      <w:sz w:val="17"/>
      <w:szCs w:val="17"/>
    </w:rPr>
  </w:style>
  <w:style w:type="paragraph" w:customStyle="1" w:styleId="Style3">
    <w:name w:val="Style 3"/>
    <w:basedOn w:val="Normal"/>
    <w:rsid w:val="005B4FC3"/>
    <w:pPr>
      <w:widowControl w:val="0"/>
      <w:autoSpaceDE w:val="0"/>
      <w:autoSpaceDN w:val="0"/>
      <w:spacing w:line="180" w:lineRule="exact"/>
      <w:ind w:left="504" w:right="144"/>
    </w:pPr>
    <w:rPr>
      <w:b/>
      <w:bCs/>
      <w:i/>
      <w:iCs/>
      <w:sz w:val="19"/>
      <w:szCs w:val="19"/>
    </w:rPr>
  </w:style>
  <w:style w:type="paragraph" w:customStyle="1" w:styleId="Style">
    <w:name w:val="Style"/>
    <w:rsid w:val="005B4FC3"/>
    <w:pPr>
      <w:widowControl w:val="0"/>
      <w:autoSpaceDE w:val="0"/>
      <w:autoSpaceDN w:val="0"/>
      <w:adjustRightInd w:val="0"/>
    </w:pPr>
    <w:rPr>
      <w:rFonts w:ascii="Arial" w:hAnsi="Arial" w:cs="Arial"/>
      <w:sz w:val="24"/>
      <w:szCs w:val="24"/>
      <w:lang w:val="en-US"/>
    </w:rPr>
  </w:style>
  <w:style w:type="paragraph" w:styleId="BodyTextIndent3">
    <w:name w:val="Body Text Indent 3"/>
    <w:basedOn w:val="Normal"/>
    <w:link w:val="BodyTextIndent3Char"/>
    <w:rsid w:val="005B4FC3"/>
    <w:pPr>
      <w:spacing w:after="120"/>
      <w:ind w:left="360"/>
    </w:pPr>
    <w:rPr>
      <w:sz w:val="16"/>
      <w:szCs w:val="16"/>
    </w:rPr>
  </w:style>
  <w:style w:type="character" w:customStyle="1" w:styleId="BodyTextIndent3Char">
    <w:name w:val="Body Text Indent 3 Char"/>
    <w:link w:val="BodyTextIndent3"/>
    <w:rsid w:val="005B4FC3"/>
    <w:rPr>
      <w:sz w:val="16"/>
      <w:szCs w:val="16"/>
    </w:rPr>
  </w:style>
  <w:style w:type="character" w:customStyle="1" w:styleId="FontStyle28">
    <w:name w:val="Font Style28"/>
    <w:rsid w:val="005B4FC3"/>
    <w:rPr>
      <w:rFonts w:ascii="Arial" w:hAnsi="Arial" w:cs="Arial"/>
      <w:sz w:val="20"/>
      <w:szCs w:val="20"/>
    </w:rPr>
  </w:style>
  <w:style w:type="paragraph" w:customStyle="1" w:styleId="Style4">
    <w:name w:val="Style4"/>
    <w:basedOn w:val="Normal"/>
    <w:rsid w:val="005B4FC3"/>
    <w:pPr>
      <w:widowControl w:val="0"/>
      <w:autoSpaceDE w:val="0"/>
      <w:autoSpaceDN w:val="0"/>
      <w:adjustRightInd w:val="0"/>
      <w:spacing w:line="274" w:lineRule="exact"/>
      <w:ind w:hanging="355"/>
    </w:pPr>
  </w:style>
  <w:style w:type="paragraph" w:customStyle="1" w:styleId="Style7">
    <w:name w:val="Style7"/>
    <w:basedOn w:val="Normal"/>
    <w:rsid w:val="005B4FC3"/>
    <w:pPr>
      <w:widowControl w:val="0"/>
      <w:autoSpaceDE w:val="0"/>
      <w:autoSpaceDN w:val="0"/>
      <w:adjustRightInd w:val="0"/>
      <w:spacing w:before="10" w:line="276" w:lineRule="auto"/>
      <w:ind w:left="331" w:hanging="331"/>
    </w:pPr>
    <w:rPr>
      <w:rFonts w:ascii="Trebuchet MS" w:hAnsi="Trebuchet MS"/>
    </w:rPr>
  </w:style>
  <w:style w:type="paragraph" w:customStyle="1" w:styleId="Style120">
    <w:name w:val="Style12"/>
    <w:basedOn w:val="Normal"/>
    <w:rsid w:val="005B4FC3"/>
    <w:pPr>
      <w:widowControl w:val="0"/>
      <w:autoSpaceDE w:val="0"/>
      <w:autoSpaceDN w:val="0"/>
      <w:adjustRightInd w:val="0"/>
      <w:spacing w:before="10" w:line="288" w:lineRule="exact"/>
      <w:ind w:left="331" w:hanging="331"/>
      <w:jc w:val="both"/>
    </w:pPr>
    <w:rPr>
      <w:rFonts w:ascii="Trebuchet MS" w:hAnsi="Trebuchet MS"/>
    </w:rPr>
  </w:style>
  <w:style w:type="paragraph" w:customStyle="1" w:styleId="Style17">
    <w:name w:val="Style17"/>
    <w:basedOn w:val="Normal"/>
    <w:rsid w:val="005B4FC3"/>
    <w:pPr>
      <w:widowControl w:val="0"/>
      <w:autoSpaceDE w:val="0"/>
      <w:autoSpaceDN w:val="0"/>
      <w:adjustRightInd w:val="0"/>
      <w:spacing w:before="10" w:line="276" w:lineRule="auto"/>
      <w:ind w:left="331" w:hanging="331"/>
    </w:pPr>
    <w:rPr>
      <w:rFonts w:ascii="Trebuchet MS" w:hAnsi="Trebuchet MS"/>
    </w:rPr>
  </w:style>
  <w:style w:type="character" w:customStyle="1" w:styleId="FontStyle99">
    <w:name w:val="Font Style99"/>
    <w:rsid w:val="005B4FC3"/>
    <w:rPr>
      <w:rFonts w:ascii="Times New Roman" w:hAnsi="Times New Roman" w:cs="Times New Roman"/>
      <w:sz w:val="20"/>
      <w:szCs w:val="20"/>
    </w:rPr>
  </w:style>
  <w:style w:type="paragraph" w:customStyle="1" w:styleId="Style20">
    <w:name w:val="Style2"/>
    <w:basedOn w:val="Normal"/>
    <w:rsid w:val="005B4FC3"/>
    <w:pPr>
      <w:widowControl w:val="0"/>
      <w:autoSpaceDE w:val="0"/>
      <w:autoSpaceDN w:val="0"/>
      <w:adjustRightInd w:val="0"/>
      <w:jc w:val="both"/>
    </w:pPr>
    <w:rPr>
      <w:rFonts w:ascii="Cambria" w:hAnsi="Cambria"/>
    </w:rPr>
  </w:style>
  <w:style w:type="paragraph" w:customStyle="1" w:styleId="Style16">
    <w:name w:val="Style16"/>
    <w:basedOn w:val="Normal"/>
    <w:rsid w:val="005B4FC3"/>
    <w:pPr>
      <w:widowControl w:val="0"/>
      <w:autoSpaceDE w:val="0"/>
      <w:autoSpaceDN w:val="0"/>
      <w:adjustRightInd w:val="0"/>
      <w:spacing w:line="307" w:lineRule="exact"/>
      <w:ind w:firstLine="662"/>
      <w:jc w:val="both"/>
    </w:pPr>
    <w:rPr>
      <w:rFonts w:ascii="Cambria" w:hAnsi="Cambria"/>
    </w:rPr>
  </w:style>
  <w:style w:type="character" w:customStyle="1" w:styleId="FontStyle68">
    <w:name w:val="Font Style68"/>
    <w:rsid w:val="005B4FC3"/>
    <w:rPr>
      <w:rFonts w:ascii="Calibri" w:hAnsi="Calibri" w:cs="Calibri"/>
      <w:sz w:val="20"/>
      <w:szCs w:val="20"/>
    </w:rPr>
  </w:style>
  <w:style w:type="paragraph" w:customStyle="1" w:styleId="Style6">
    <w:name w:val="Style6"/>
    <w:basedOn w:val="Normal"/>
    <w:rsid w:val="005B4FC3"/>
    <w:pPr>
      <w:widowControl w:val="0"/>
      <w:autoSpaceDE w:val="0"/>
      <w:autoSpaceDN w:val="0"/>
      <w:adjustRightInd w:val="0"/>
      <w:jc w:val="both"/>
    </w:pPr>
    <w:rPr>
      <w:rFonts w:ascii="Trebuchet MS" w:hAnsi="Trebuchet MS"/>
    </w:rPr>
  </w:style>
  <w:style w:type="paragraph" w:customStyle="1" w:styleId="Style14">
    <w:name w:val="Style14"/>
    <w:basedOn w:val="Normal"/>
    <w:rsid w:val="005B4FC3"/>
    <w:pPr>
      <w:spacing w:after="200" w:line="252" w:lineRule="auto"/>
      <w:jc w:val="both"/>
    </w:pPr>
    <w:rPr>
      <w:rFonts w:ascii="Cambria" w:hAnsi="Cambria"/>
      <w:sz w:val="22"/>
      <w:szCs w:val="22"/>
      <w:lang w:bidi="en-US"/>
    </w:rPr>
  </w:style>
  <w:style w:type="paragraph" w:customStyle="1" w:styleId="Style240">
    <w:name w:val="Style24"/>
    <w:basedOn w:val="Normal"/>
    <w:rsid w:val="005B4FC3"/>
    <w:pPr>
      <w:widowControl w:val="0"/>
      <w:autoSpaceDE w:val="0"/>
      <w:autoSpaceDN w:val="0"/>
      <w:adjustRightInd w:val="0"/>
      <w:jc w:val="both"/>
    </w:pPr>
  </w:style>
  <w:style w:type="paragraph" w:customStyle="1" w:styleId="Style15">
    <w:name w:val="Style15"/>
    <w:basedOn w:val="Normal"/>
    <w:rsid w:val="005B4FC3"/>
    <w:pPr>
      <w:spacing w:after="200" w:line="245" w:lineRule="exact"/>
      <w:ind w:hanging="307"/>
      <w:jc w:val="both"/>
    </w:pPr>
    <w:rPr>
      <w:rFonts w:ascii="Cambria" w:hAnsi="Cambria"/>
      <w:sz w:val="22"/>
      <w:szCs w:val="22"/>
      <w:lang w:bidi="en-US"/>
    </w:rPr>
  </w:style>
  <w:style w:type="character" w:customStyle="1" w:styleId="FontStyle80">
    <w:name w:val="Font Style80"/>
    <w:rsid w:val="005B4FC3"/>
    <w:rPr>
      <w:rFonts w:ascii="Times New Roman" w:hAnsi="Times New Roman" w:cs="Times New Roman"/>
      <w:sz w:val="22"/>
      <w:szCs w:val="22"/>
    </w:rPr>
  </w:style>
  <w:style w:type="character" w:customStyle="1" w:styleId="ilad">
    <w:name w:val="il_ad"/>
    <w:rsid w:val="005B4FC3"/>
  </w:style>
  <w:style w:type="paragraph" w:styleId="List2">
    <w:name w:val="List 2"/>
    <w:basedOn w:val="Normal"/>
    <w:rsid w:val="005B4FC3"/>
    <w:pPr>
      <w:ind w:left="720" w:hanging="360"/>
    </w:pPr>
    <w:rPr>
      <w:rFonts w:ascii="VNI-Times" w:hAnsi="VNI-Times"/>
      <w:szCs w:val="20"/>
    </w:rPr>
  </w:style>
  <w:style w:type="paragraph" w:customStyle="1" w:styleId="Style5">
    <w:name w:val="Style 5"/>
    <w:rsid w:val="005B4FC3"/>
    <w:pPr>
      <w:widowControl w:val="0"/>
      <w:autoSpaceDE w:val="0"/>
      <w:autoSpaceDN w:val="0"/>
      <w:spacing w:before="72" w:line="199" w:lineRule="auto"/>
      <w:ind w:left="288"/>
    </w:pPr>
    <w:rPr>
      <w:rFonts w:ascii="Garamond" w:hAnsi="Garamond" w:cs="Garamond"/>
      <w:color w:val="0E0B09"/>
      <w:sz w:val="22"/>
      <w:szCs w:val="22"/>
      <w:lang w:val="en-US"/>
    </w:rPr>
  </w:style>
  <w:style w:type="character" w:customStyle="1" w:styleId="CharacterStyle2">
    <w:name w:val="Character Style 2"/>
    <w:rsid w:val="005B4FC3"/>
    <w:rPr>
      <w:rFonts w:ascii="Garamond" w:hAnsi="Garamond" w:cs="Garamond"/>
      <w:color w:val="1A1514"/>
      <w:sz w:val="20"/>
      <w:szCs w:val="20"/>
    </w:rPr>
  </w:style>
  <w:style w:type="character" w:customStyle="1" w:styleId="question">
    <w:name w:val="question"/>
    <w:rsid w:val="005B4FC3"/>
  </w:style>
  <w:style w:type="paragraph" w:customStyle="1" w:styleId="CharChar2Char">
    <w:name w:val="Char Char2 Char"/>
    <w:basedOn w:val="Normal"/>
    <w:autoRedefine/>
    <w:rsid w:val="005B4FC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acterStyle6">
    <w:name w:val="Character Style 6"/>
    <w:rsid w:val="005B4FC3"/>
    <w:rPr>
      <w:rFonts w:ascii="Garamond" w:hAnsi="Garamond" w:cs="Garamond"/>
      <w:color w:val="000000"/>
      <w:sz w:val="20"/>
      <w:szCs w:val="20"/>
    </w:rPr>
  </w:style>
  <w:style w:type="paragraph" w:customStyle="1" w:styleId="Style11">
    <w:name w:val="Style 11"/>
    <w:rsid w:val="005B4FC3"/>
    <w:pPr>
      <w:widowControl w:val="0"/>
      <w:autoSpaceDE w:val="0"/>
      <w:autoSpaceDN w:val="0"/>
      <w:spacing w:line="321" w:lineRule="auto"/>
    </w:pPr>
    <w:rPr>
      <w:color w:val="0F0F0A"/>
      <w:sz w:val="18"/>
      <w:szCs w:val="18"/>
      <w:lang w:val="en-US"/>
    </w:rPr>
  </w:style>
  <w:style w:type="paragraph" w:customStyle="1" w:styleId="Style8">
    <w:name w:val="Style 8"/>
    <w:link w:val="CharStyle9"/>
    <w:rsid w:val="005B4FC3"/>
    <w:pPr>
      <w:widowControl w:val="0"/>
      <w:autoSpaceDE w:val="0"/>
      <w:autoSpaceDN w:val="0"/>
      <w:adjustRightInd w:val="0"/>
    </w:pPr>
    <w:rPr>
      <w:color w:val="000000"/>
      <w:sz w:val="22"/>
      <w:szCs w:val="22"/>
      <w:lang w:val="en-US"/>
    </w:rPr>
  </w:style>
  <w:style w:type="character" w:customStyle="1" w:styleId="CharacterStyle14">
    <w:name w:val="Character Style 14"/>
    <w:rsid w:val="005B4FC3"/>
    <w:rPr>
      <w:color w:val="000000"/>
      <w:sz w:val="20"/>
      <w:szCs w:val="20"/>
    </w:rPr>
  </w:style>
  <w:style w:type="paragraph" w:styleId="Title">
    <w:name w:val="Title"/>
    <w:basedOn w:val="Normal"/>
    <w:next w:val="Normal"/>
    <w:link w:val="TitleChar"/>
    <w:uiPriority w:val="10"/>
    <w:qFormat/>
    <w:rsid w:val="00C35EC8"/>
    <w:pPr>
      <w:spacing w:before="240" w:after="60"/>
      <w:jc w:val="center"/>
      <w:outlineLvl w:val="0"/>
    </w:pPr>
    <w:rPr>
      <w:rFonts w:ascii="Cambria" w:hAnsi="Cambria"/>
      <w:b/>
      <w:bCs/>
      <w:kern w:val="28"/>
      <w:sz w:val="32"/>
      <w:szCs w:val="32"/>
    </w:rPr>
  </w:style>
  <w:style w:type="character" w:customStyle="1" w:styleId="TitleChar">
    <w:name w:val="Title Char"/>
    <w:link w:val="Title"/>
    <w:rsid w:val="00C35EC8"/>
    <w:rPr>
      <w:rFonts w:ascii="Cambria" w:eastAsia="Times New Roman" w:hAnsi="Cambria"/>
      <w:b/>
      <w:bCs/>
      <w:kern w:val="28"/>
      <w:sz w:val="32"/>
      <w:szCs w:val="32"/>
    </w:rPr>
  </w:style>
  <w:style w:type="paragraph" w:customStyle="1" w:styleId="mab5">
    <w:name w:val="mab5"/>
    <w:basedOn w:val="Normal"/>
    <w:rsid w:val="005B4FC3"/>
    <w:pPr>
      <w:spacing w:before="100" w:beforeAutospacing="1" w:after="100" w:afterAutospacing="1"/>
    </w:pPr>
  </w:style>
  <w:style w:type="paragraph" w:customStyle="1" w:styleId="pbody">
    <w:name w:val="pbody"/>
    <w:basedOn w:val="Normal"/>
    <w:rsid w:val="005B4FC3"/>
    <w:pPr>
      <w:spacing w:before="100" w:beforeAutospacing="1" w:after="100" w:afterAutospacing="1"/>
    </w:pPr>
    <w:rPr>
      <w:rFonts w:ascii="Arial" w:hAnsi="Arial" w:cs="Arial"/>
      <w:sz w:val="20"/>
      <w:szCs w:val="20"/>
    </w:rPr>
  </w:style>
  <w:style w:type="character" w:customStyle="1" w:styleId="postbody">
    <w:name w:val="postbody"/>
    <w:rsid w:val="005B4FC3"/>
  </w:style>
  <w:style w:type="character" w:customStyle="1" w:styleId="a">
    <w:name w:val="a"/>
    <w:rsid w:val="005B4FC3"/>
  </w:style>
  <w:style w:type="character" w:styleId="SubtleEmphasis">
    <w:name w:val="Subtle Emphasis"/>
    <w:uiPriority w:val="19"/>
    <w:qFormat/>
    <w:rsid w:val="00C35EC8"/>
    <w:rPr>
      <w:i/>
      <w:color w:val="5A5A5A"/>
    </w:rPr>
  </w:style>
  <w:style w:type="character" w:customStyle="1" w:styleId="blue">
    <w:name w:val="blue"/>
    <w:rsid w:val="005B4FC3"/>
  </w:style>
  <w:style w:type="numbering" w:customStyle="1" w:styleId="NoList2">
    <w:name w:val="No List2"/>
    <w:next w:val="NoList"/>
    <w:uiPriority w:val="99"/>
    <w:semiHidden/>
    <w:rsid w:val="005B4FC3"/>
  </w:style>
  <w:style w:type="table" w:customStyle="1" w:styleId="TableGrid21">
    <w:name w:val="Table Grid21"/>
    <w:basedOn w:val="TableNormal"/>
    <w:next w:val="TableGrid"/>
    <w:uiPriority w:val="39"/>
    <w:rsid w:val="005B4FC3"/>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question-name">
    <w:name w:val="question-name"/>
    <w:basedOn w:val="Normal"/>
    <w:rsid w:val="00D06586"/>
    <w:pPr>
      <w:spacing w:before="100" w:beforeAutospacing="1" w:after="100" w:afterAutospacing="1"/>
    </w:pPr>
  </w:style>
  <w:style w:type="paragraph" w:customStyle="1" w:styleId="justify">
    <w:name w:val="justify"/>
    <w:basedOn w:val="Normal"/>
    <w:rsid w:val="00256486"/>
    <w:pPr>
      <w:spacing w:before="100" w:beforeAutospacing="1" w:after="100" w:afterAutospacing="1"/>
    </w:pPr>
  </w:style>
  <w:style w:type="character" w:customStyle="1" w:styleId="correct">
    <w:name w:val="correct"/>
    <w:rsid w:val="007E207C"/>
  </w:style>
  <w:style w:type="numbering" w:customStyle="1" w:styleId="NoList3">
    <w:name w:val="No List3"/>
    <w:next w:val="NoList"/>
    <w:uiPriority w:val="99"/>
    <w:semiHidden/>
    <w:unhideWhenUsed/>
    <w:rsid w:val="000D685D"/>
  </w:style>
  <w:style w:type="character" w:customStyle="1" w:styleId="CharStyle4">
    <w:name w:val="Char Style 4"/>
    <w:rsid w:val="000D685D"/>
    <w:rPr>
      <w:rFonts w:ascii="Arial" w:hAnsi="Arial" w:cs="Arial"/>
      <w:spacing w:val="0"/>
      <w:sz w:val="23"/>
      <w:szCs w:val="23"/>
      <w:u w:val="single"/>
    </w:rPr>
  </w:style>
  <w:style w:type="character" w:customStyle="1" w:styleId="CharStyle9">
    <w:name w:val="Char Style 9"/>
    <w:link w:val="Style8"/>
    <w:rsid w:val="000D685D"/>
    <w:rPr>
      <w:color w:val="000000"/>
    </w:rPr>
  </w:style>
  <w:style w:type="character" w:customStyle="1" w:styleId="CharStyle8">
    <w:name w:val="Char Style 8"/>
    <w:link w:val="Style70"/>
    <w:rsid w:val="000D685D"/>
    <w:rPr>
      <w:rFonts w:ascii="Arial" w:hAnsi="Arial"/>
      <w:w w:val="120"/>
      <w:shd w:val="clear" w:color="auto" w:fill="FFFFFF"/>
    </w:rPr>
  </w:style>
  <w:style w:type="character" w:customStyle="1" w:styleId="CharStyle3">
    <w:name w:val="Char Style 3"/>
    <w:link w:val="Style2"/>
    <w:rsid w:val="000D685D"/>
  </w:style>
  <w:style w:type="paragraph" w:customStyle="1" w:styleId="CharCharCharChar0">
    <w:name w:val="Char Char Char Char"/>
    <w:basedOn w:val="Normal"/>
    <w:autoRedefine/>
    <w:rsid w:val="000D685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tyle70">
    <w:name w:val="Style 7"/>
    <w:basedOn w:val="Normal"/>
    <w:link w:val="CharStyle8"/>
    <w:qFormat/>
    <w:rsid w:val="000D685D"/>
    <w:pPr>
      <w:widowControl w:val="0"/>
      <w:shd w:val="clear" w:color="auto" w:fill="FFFFFF"/>
      <w:spacing w:before="120" w:line="302" w:lineRule="exact"/>
      <w:ind w:hanging="300"/>
    </w:pPr>
    <w:rPr>
      <w:rFonts w:ascii="Arial" w:hAnsi="Arial"/>
      <w:w w:val="120"/>
      <w:sz w:val="20"/>
      <w:szCs w:val="20"/>
    </w:rPr>
  </w:style>
  <w:style w:type="character" w:customStyle="1" w:styleId="TextnumberedChar">
    <w:name w:val="Text numbered Char"/>
    <w:link w:val="Textnumbered"/>
    <w:rsid w:val="000D685D"/>
    <w:rPr>
      <w:rFonts w:ascii="Arial" w:hAnsi="Arial"/>
      <w:color w:val="333333"/>
      <w:lang w:val="en-GB" w:eastAsia="en-GB"/>
    </w:rPr>
  </w:style>
  <w:style w:type="paragraph" w:customStyle="1" w:styleId="Textnumbered">
    <w:name w:val="Text numbered"/>
    <w:basedOn w:val="Normal"/>
    <w:link w:val="TextnumberedChar"/>
    <w:rsid w:val="000D685D"/>
    <w:pPr>
      <w:spacing w:after="20" w:line="360" w:lineRule="auto"/>
      <w:ind w:left="568" w:hanging="284"/>
    </w:pPr>
    <w:rPr>
      <w:rFonts w:ascii="Arial" w:hAnsi="Arial"/>
      <w:color w:val="333333"/>
      <w:sz w:val="20"/>
      <w:szCs w:val="20"/>
      <w:lang w:val="en-GB" w:eastAsia="en-GB"/>
    </w:rPr>
  </w:style>
  <w:style w:type="paragraph" w:customStyle="1" w:styleId="Rubric">
    <w:name w:val="Rubric"/>
    <w:basedOn w:val="Normal"/>
    <w:next w:val="Textnumbered"/>
    <w:rsid w:val="000D685D"/>
    <w:pPr>
      <w:spacing w:before="180" w:after="60"/>
      <w:ind w:left="284" w:hanging="284"/>
    </w:pPr>
    <w:rPr>
      <w:rFonts w:ascii="Arial" w:hAnsi="Arial"/>
      <w:b/>
      <w:color w:val="333333"/>
      <w:sz w:val="22"/>
      <w:szCs w:val="20"/>
      <w:lang w:val="en-GB" w:eastAsia="en-GB"/>
    </w:rPr>
  </w:style>
  <w:style w:type="table" w:customStyle="1" w:styleId="TableGrid5">
    <w:name w:val="Table Grid5"/>
    <w:basedOn w:val="TableNormal"/>
    <w:next w:val="TableGrid"/>
    <w:uiPriority w:val="39"/>
    <w:rsid w:val="000D685D"/>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acsimile">
    <w:name w:val="Facsimile"/>
    <w:basedOn w:val="Normal"/>
    <w:rsid w:val="000D685D"/>
    <w:pPr>
      <w:spacing w:before="60" w:after="60"/>
      <w:ind w:left="284"/>
    </w:pPr>
    <w:rPr>
      <w:color w:val="339966"/>
      <w:sz w:val="22"/>
      <w:lang w:val="en-GB" w:eastAsia="en-GB"/>
    </w:rPr>
  </w:style>
  <w:style w:type="character" w:customStyle="1" w:styleId="mw-headline">
    <w:name w:val="mw-headline"/>
    <w:rsid w:val="00450D68"/>
  </w:style>
  <w:style w:type="paragraph" w:customStyle="1" w:styleId="ListParagraph1">
    <w:name w:val="List Paragraph1"/>
    <w:basedOn w:val="Normal"/>
    <w:uiPriority w:val="1"/>
    <w:qFormat/>
    <w:rsid w:val="00450D68"/>
    <w:pPr>
      <w:widowControl w:val="0"/>
      <w:autoSpaceDE w:val="0"/>
      <w:autoSpaceDN w:val="0"/>
      <w:ind w:left="118"/>
    </w:pPr>
    <w:rPr>
      <w:sz w:val="22"/>
      <w:szCs w:val="22"/>
      <w:lang w:eastAsia="zh-CN"/>
    </w:rPr>
  </w:style>
  <w:style w:type="paragraph" w:customStyle="1" w:styleId="bodytext21">
    <w:name w:val="bodytext21"/>
    <w:basedOn w:val="Normal"/>
    <w:rsid w:val="00DC775D"/>
    <w:pPr>
      <w:spacing w:before="100" w:beforeAutospacing="1" w:after="100" w:afterAutospacing="1"/>
    </w:pPr>
  </w:style>
  <w:style w:type="table" w:customStyle="1" w:styleId="NormalTablePHPDOCX">
    <w:name w:val="Normal Table PHPDOCX"/>
    <w:uiPriority w:val="99"/>
    <w:semiHidden/>
    <w:unhideWhenUsed/>
    <w:qFormat/>
    <w:rsid w:val="00F836CB"/>
    <w:rPr>
      <w:sz w:val="22"/>
      <w:szCs w:val="22"/>
      <w:lang w:val="en-US"/>
    </w:rPr>
    <w:tblPr>
      <w:tblInd w:w="0" w:type="dxa"/>
      <w:tblCellMar>
        <w:top w:w="0" w:type="dxa"/>
        <w:left w:w="108" w:type="dxa"/>
        <w:bottom w:w="0" w:type="dxa"/>
        <w:right w:w="108" w:type="dxa"/>
      </w:tblCellMar>
    </w:tblPr>
  </w:style>
  <w:style w:type="character" w:customStyle="1" w:styleId="BodyTextIndentCharCharCharChar">
    <w:name w:val="Body Text Indent Char Char Char Char"/>
    <w:link w:val="BodyTextIndentCharChar"/>
    <w:rsid w:val="005D380D"/>
    <w:rPr>
      <w:sz w:val="24"/>
      <w:szCs w:val="24"/>
    </w:rPr>
  </w:style>
  <w:style w:type="paragraph" w:customStyle="1" w:styleId="BodyTextIndentCharChar">
    <w:name w:val="Body Text Indent Char Char"/>
    <w:basedOn w:val="Normal"/>
    <w:link w:val="BodyTextIndentCharCharCharChar"/>
    <w:rsid w:val="005D380D"/>
    <w:pPr>
      <w:spacing w:after="120"/>
      <w:ind w:left="360"/>
    </w:pPr>
  </w:style>
  <w:style w:type="paragraph" w:customStyle="1" w:styleId="Normal1">
    <w:name w:val="Normal1"/>
    <w:rsid w:val="00104DAD"/>
    <w:pPr>
      <w:spacing w:line="276" w:lineRule="auto"/>
    </w:pPr>
    <w:rPr>
      <w:rFonts w:ascii="Arial" w:eastAsia="Arial" w:hAnsi="Arial" w:cs="Arial"/>
      <w:color w:val="000000"/>
      <w:sz w:val="22"/>
      <w:szCs w:val="22"/>
      <w:lang w:val="en-US"/>
    </w:rPr>
  </w:style>
  <w:style w:type="character" w:customStyle="1" w:styleId="b">
    <w:name w:val="b"/>
    <w:rsid w:val="0080310A"/>
  </w:style>
  <w:style w:type="character" w:customStyle="1" w:styleId="Bodytext20">
    <w:name w:val="Body text (2)_"/>
    <w:link w:val="Bodytext22"/>
    <w:rsid w:val="00AA5C1C"/>
    <w:rPr>
      <w:rFonts w:ascii="Arial" w:eastAsia="Arial" w:hAnsi="Arial" w:cs="Arial"/>
      <w:b/>
      <w:bCs/>
      <w:i/>
      <w:iCs/>
    </w:rPr>
  </w:style>
  <w:style w:type="paragraph" w:customStyle="1" w:styleId="Bodytext22">
    <w:name w:val="Body text (2)"/>
    <w:basedOn w:val="Normal"/>
    <w:link w:val="Bodytext20"/>
    <w:qFormat/>
    <w:rsid w:val="00AA5C1C"/>
    <w:pPr>
      <w:widowControl w:val="0"/>
      <w:spacing w:after="40" w:line="343" w:lineRule="auto"/>
    </w:pPr>
    <w:rPr>
      <w:rFonts w:ascii="Arial" w:eastAsia="Arial" w:hAnsi="Arial" w:cs="Arial"/>
      <w:b/>
      <w:bCs/>
      <w:i/>
      <w:iCs/>
      <w:sz w:val="20"/>
      <w:szCs w:val="20"/>
    </w:rPr>
  </w:style>
  <w:style w:type="paragraph" w:styleId="IntenseQuote">
    <w:name w:val="Intense Quote"/>
    <w:basedOn w:val="Normal"/>
    <w:next w:val="Normal"/>
    <w:link w:val="IntenseQuoteChar"/>
    <w:uiPriority w:val="30"/>
    <w:qFormat/>
    <w:rsid w:val="00C35EC8"/>
    <w:pPr>
      <w:ind w:left="720" w:right="720"/>
    </w:pPr>
    <w:rPr>
      <w:b/>
      <w:i/>
      <w:szCs w:val="22"/>
    </w:rPr>
  </w:style>
  <w:style w:type="character" w:customStyle="1" w:styleId="IntenseQuoteChar">
    <w:name w:val="Intense Quote Char"/>
    <w:link w:val="IntenseQuote"/>
    <w:uiPriority w:val="30"/>
    <w:rsid w:val="00C35EC8"/>
    <w:rPr>
      <w:b/>
      <w:i/>
      <w:sz w:val="24"/>
    </w:rPr>
  </w:style>
  <w:style w:type="character" w:styleId="FootnoteReference">
    <w:name w:val="footnote reference"/>
    <w:uiPriority w:val="99"/>
    <w:unhideWhenUsed/>
    <w:rsid w:val="00BD6546"/>
    <w:rPr>
      <w:vertAlign w:val="superscript"/>
    </w:rPr>
  </w:style>
  <w:style w:type="paragraph" w:customStyle="1" w:styleId="Style100">
    <w:name w:val="Style 10"/>
    <w:basedOn w:val="Normal"/>
    <w:rsid w:val="00A9394A"/>
    <w:pPr>
      <w:widowControl w:val="0"/>
      <w:autoSpaceDE w:val="0"/>
      <w:autoSpaceDN w:val="0"/>
      <w:ind w:left="432"/>
    </w:pPr>
    <w:rPr>
      <w:sz w:val="25"/>
      <w:szCs w:val="25"/>
    </w:rPr>
  </w:style>
  <w:style w:type="character" w:customStyle="1" w:styleId="Bodytext0">
    <w:name w:val="Body text_"/>
    <w:link w:val="BodyText23"/>
    <w:rsid w:val="00993549"/>
    <w:rPr>
      <w:sz w:val="22"/>
      <w:szCs w:val="22"/>
      <w:shd w:val="clear" w:color="auto" w:fill="FFFFFF"/>
    </w:rPr>
  </w:style>
  <w:style w:type="character" w:customStyle="1" w:styleId="BodyText7">
    <w:name w:val="Body Text7"/>
    <w:rsid w:val="0099354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rPr>
  </w:style>
  <w:style w:type="paragraph" w:customStyle="1" w:styleId="BodyText23">
    <w:name w:val="Body Text23"/>
    <w:basedOn w:val="Normal"/>
    <w:link w:val="Bodytext0"/>
    <w:rsid w:val="00993549"/>
    <w:pPr>
      <w:widowControl w:val="0"/>
      <w:shd w:val="clear" w:color="auto" w:fill="FFFFFF"/>
      <w:spacing w:line="0" w:lineRule="atLeast"/>
      <w:ind w:hanging="900"/>
      <w:jc w:val="both"/>
    </w:pPr>
    <w:rPr>
      <w:sz w:val="22"/>
      <w:szCs w:val="22"/>
    </w:rPr>
  </w:style>
  <w:style w:type="paragraph" w:styleId="Caption">
    <w:name w:val="caption"/>
    <w:basedOn w:val="Normal"/>
    <w:next w:val="Normal"/>
    <w:uiPriority w:val="35"/>
    <w:semiHidden/>
    <w:unhideWhenUsed/>
    <w:qFormat/>
    <w:rsid w:val="00C35EC8"/>
    <w:rPr>
      <w:b/>
      <w:bCs/>
      <w:smallCaps/>
      <w:color w:val="595959"/>
      <w:spacing w:val="6"/>
    </w:rPr>
  </w:style>
  <w:style w:type="paragraph" w:styleId="Subtitle">
    <w:name w:val="Subtitle"/>
    <w:basedOn w:val="Normal"/>
    <w:next w:val="Normal"/>
    <w:link w:val="SubtitleChar"/>
    <w:uiPriority w:val="11"/>
    <w:qFormat/>
    <w:rsid w:val="00C35EC8"/>
    <w:pPr>
      <w:spacing w:after="60"/>
      <w:jc w:val="center"/>
      <w:outlineLvl w:val="1"/>
    </w:pPr>
    <w:rPr>
      <w:rFonts w:ascii="Cambria" w:hAnsi="Cambria"/>
    </w:rPr>
  </w:style>
  <w:style w:type="character" w:customStyle="1" w:styleId="SubtitleChar">
    <w:name w:val="Subtitle Char"/>
    <w:link w:val="Subtitle"/>
    <w:uiPriority w:val="11"/>
    <w:qFormat/>
    <w:rsid w:val="00C35EC8"/>
    <w:rPr>
      <w:rFonts w:ascii="Cambria" w:eastAsia="Times New Roman" w:hAnsi="Cambria"/>
      <w:sz w:val="24"/>
      <w:szCs w:val="24"/>
    </w:rPr>
  </w:style>
  <w:style w:type="paragraph" w:styleId="Quote">
    <w:name w:val="Quote"/>
    <w:basedOn w:val="Normal"/>
    <w:next w:val="Normal"/>
    <w:link w:val="QuoteChar"/>
    <w:uiPriority w:val="29"/>
    <w:qFormat/>
    <w:rsid w:val="00C35EC8"/>
    <w:rPr>
      <w:i/>
    </w:rPr>
  </w:style>
  <w:style w:type="character" w:customStyle="1" w:styleId="QuoteChar">
    <w:name w:val="Quote Char"/>
    <w:link w:val="Quote"/>
    <w:uiPriority w:val="29"/>
    <w:rsid w:val="00C35EC8"/>
    <w:rPr>
      <w:i/>
      <w:sz w:val="24"/>
      <w:szCs w:val="24"/>
    </w:rPr>
  </w:style>
  <w:style w:type="character" w:styleId="IntenseEmphasis">
    <w:name w:val="Intense Emphasis"/>
    <w:uiPriority w:val="21"/>
    <w:qFormat/>
    <w:rsid w:val="00C35EC8"/>
    <w:rPr>
      <w:b/>
      <w:i/>
      <w:sz w:val="24"/>
      <w:szCs w:val="24"/>
      <w:u w:val="single"/>
    </w:rPr>
  </w:style>
  <w:style w:type="character" w:styleId="SubtleReference">
    <w:name w:val="Subtle Reference"/>
    <w:uiPriority w:val="31"/>
    <w:qFormat/>
    <w:rsid w:val="00C35EC8"/>
    <w:rPr>
      <w:sz w:val="24"/>
      <w:szCs w:val="24"/>
      <w:u w:val="single"/>
    </w:rPr>
  </w:style>
  <w:style w:type="character" w:styleId="IntenseReference">
    <w:name w:val="Intense Reference"/>
    <w:uiPriority w:val="32"/>
    <w:qFormat/>
    <w:rsid w:val="00C35EC8"/>
    <w:rPr>
      <w:b/>
      <w:sz w:val="24"/>
      <w:u w:val="single"/>
    </w:rPr>
  </w:style>
  <w:style w:type="character" w:styleId="BookTitle">
    <w:name w:val="Book Title"/>
    <w:uiPriority w:val="33"/>
    <w:qFormat/>
    <w:rsid w:val="00C35EC8"/>
    <w:rPr>
      <w:rFonts w:ascii="Cambria" w:eastAsia="Times New Roman" w:hAnsi="Cambria"/>
      <w:b/>
      <w:i/>
      <w:sz w:val="24"/>
      <w:szCs w:val="24"/>
    </w:rPr>
  </w:style>
  <w:style w:type="paragraph" w:styleId="TOCHeading">
    <w:name w:val="TOC Heading"/>
    <w:basedOn w:val="Heading1"/>
    <w:next w:val="Normal"/>
    <w:uiPriority w:val="39"/>
    <w:unhideWhenUsed/>
    <w:qFormat/>
    <w:rsid w:val="00C35EC8"/>
    <w:pPr>
      <w:outlineLvl w:val="9"/>
    </w:pPr>
  </w:style>
  <w:style w:type="character" w:customStyle="1" w:styleId="BodyText24">
    <w:name w:val="Body Text2"/>
    <w:rsid w:val="00427E82"/>
    <w:rPr>
      <w:rFonts w:ascii="Times New Roman" w:eastAsia="Times New Roman" w:hAnsi="Times New Roman" w:cs="Times New Roman"/>
      <w:b w:val="0"/>
      <w:bCs w:val="0"/>
      <w:i w:val="0"/>
      <w:iCs w:val="0"/>
      <w:smallCaps w:val="0"/>
      <w:strike/>
      <w:color w:val="000000"/>
      <w:spacing w:val="0"/>
      <w:w w:val="100"/>
      <w:position w:val="0"/>
      <w:sz w:val="15"/>
      <w:szCs w:val="15"/>
      <w:u w:val="none"/>
      <w:shd w:val="clear" w:color="auto" w:fill="FFFFFF"/>
      <w:lang w:val="en-US" w:eastAsia="en-US" w:bidi="en-US"/>
    </w:rPr>
  </w:style>
  <w:style w:type="character" w:customStyle="1" w:styleId="BodytextItalic">
    <w:name w:val="Body text + Italic"/>
    <w:rsid w:val="00427E82"/>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en-US" w:eastAsia="en-US" w:bidi="en-US"/>
    </w:rPr>
  </w:style>
  <w:style w:type="paragraph" w:customStyle="1" w:styleId="BodyText4">
    <w:name w:val="Body Text4"/>
    <w:basedOn w:val="Normal"/>
    <w:rsid w:val="00427E82"/>
    <w:pPr>
      <w:widowControl w:val="0"/>
      <w:shd w:val="clear" w:color="auto" w:fill="FFFFFF"/>
      <w:spacing w:line="77" w:lineRule="exact"/>
      <w:jc w:val="both"/>
    </w:pPr>
    <w:rPr>
      <w:rFonts w:ascii="Book Antiqua" w:eastAsia="Book Antiqua" w:hAnsi="Book Antiqua" w:cs="Book Antiqua"/>
      <w:sz w:val="8"/>
      <w:szCs w:val="8"/>
      <w:lang w:bidi="en-US"/>
    </w:rPr>
  </w:style>
  <w:style w:type="character" w:customStyle="1" w:styleId="Heading112pt">
    <w:name w:val="Heading #1 + 12 pt"/>
    <w:rsid w:val="00427E82"/>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en-US" w:eastAsia="en-US" w:bidi="en-US"/>
    </w:rPr>
  </w:style>
  <w:style w:type="character" w:customStyle="1" w:styleId="Bodytext13pt">
    <w:name w:val="Body text + 13 pt"/>
    <w:rsid w:val="00427E82"/>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lang w:val="en-US" w:eastAsia="en-US" w:bidi="en-US"/>
    </w:rPr>
  </w:style>
  <w:style w:type="character" w:customStyle="1" w:styleId="Bodytext5">
    <w:name w:val="Body text (5)_"/>
    <w:link w:val="Bodytext50"/>
    <w:rsid w:val="00427E82"/>
    <w:rPr>
      <w:rFonts w:ascii="Franklin Gothic Heavy" w:eastAsia="Franklin Gothic Heavy" w:hAnsi="Franklin Gothic Heavy" w:cs="Franklin Gothic Heavy"/>
      <w:i/>
      <w:iCs/>
      <w:sz w:val="13"/>
      <w:szCs w:val="13"/>
      <w:shd w:val="clear" w:color="auto" w:fill="FFFFFF"/>
    </w:rPr>
  </w:style>
  <w:style w:type="paragraph" w:customStyle="1" w:styleId="Bodytext50">
    <w:name w:val="Body text (5)"/>
    <w:basedOn w:val="Normal"/>
    <w:link w:val="Bodytext5"/>
    <w:rsid w:val="00427E82"/>
    <w:pPr>
      <w:widowControl w:val="0"/>
      <w:shd w:val="clear" w:color="auto" w:fill="FFFFFF"/>
      <w:spacing w:line="0" w:lineRule="atLeast"/>
      <w:jc w:val="both"/>
    </w:pPr>
    <w:rPr>
      <w:rFonts w:ascii="Franklin Gothic Heavy" w:eastAsia="Franklin Gothic Heavy" w:hAnsi="Franklin Gothic Heavy" w:cs="Franklin Gothic Heavy"/>
      <w:i/>
      <w:iCs/>
      <w:sz w:val="13"/>
      <w:szCs w:val="13"/>
    </w:rPr>
  </w:style>
  <w:style w:type="table" w:customStyle="1" w:styleId="TableGrid6">
    <w:name w:val="Table Grid6"/>
    <w:basedOn w:val="TableNormal"/>
    <w:next w:val="TableGrid"/>
    <w:uiPriority w:val="39"/>
    <w:rsid w:val="009F2912"/>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E52EEC"/>
    <w:rPr>
      <w:rFonts w:ascii="Times New Roman" w:hAnsi="Times New Roman" w:cs="Times New Roman" w:hint="default"/>
      <w:b/>
      <w:bCs/>
      <w:i w:val="0"/>
      <w:iCs w:val="0"/>
      <w:color w:val="000000"/>
      <w:sz w:val="24"/>
      <w:szCs w:val="24"/>
    </w:rPr>
  </w:style>
  <w:style w:type="character" w:customStyle="1" w:styleId="fontstyle21">
    <w:name w:val="fontstyle21"/>
    <w:rsid w:val="00E52EEC"/>
    <w:rPr>
      <w:rFonts w:ascii="Times New Roman" w:hAnsi="Times New Roman" w:cs="Times New Roman" w:hint="default"/>
      <w:b w:val="0"/>
      <w:bCs w:val="0"/>
      <w:i w:val="0"/>
      <w:iCs w:val="0"/>
      <w:color w:val="000000"/>
      <w:sz w:val="24"/>
      <w:szCs w:val="24"/>
    </w:rPr>
  </w:style>
  <w:style w:type="table" w:customStyle="1" w:styleId="TableGrid7">
    <w:name w:val="Table Grid7"/>
    <w:basedOn w:val="TableNormal"/>
    <w:next w:val="TableGrid"/>
    <w:uiPriority w:val="39"/>
    <w:rsid w:val="00826DDC"/>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Exact">
    <w:name w:val="Body text (2) Exact"/>
    <w:rsid w:val="00BB5339"/>
    <w:rPr>
      <w:rFonts w:ascii="Times New Roman" w:eastAsia="Times New Roman" w:hAnsi="Times New Roman" w:cs="Times New Roman"/>
      <w:b w:val="0"/>
      <w:bCs w:val="0"/>
      <w:i w:val="0"/>
      <w:iCs w:val="0"/>
      <w:smallCaps w:val="0"/>
      <w:strike w:val="0"/>
      <w:sz w:val="28"/>
      <w:szCs w:val="28"/>
      <w:u w:val="none"/>
    </w:rPr>
  </w:style>
  <w:style w:type="character" w:customStyle="1" w:styleId="Bodytext222ptSpacing0ptExact">
    <w:name w:val="Body text (2) + 22 pt.Spacing 0 pt Exact"/>
    <w:rsid w:val="00BB5339"/>
    <w:rPr>
      <w:rFonts w:ascii="Times New Roman" w:eastAsia="Times New Roman" w:hAnsi="Times New Roman" w:cs="Times New Roman"/>
      <w:b w:val="0"/>
      <w:bCs w:val="0"/>
      <w:i w:val="0"/>
      <w:iCs w:val="0"/>
      <w:smallCaps w:val="0"/>
      <w:strike w:val="0"/>
      <w:color w:val="000000"/>
      <w:spacing w:val="-10"/>
      <w:w w:val="100"/>
      <w:position w:val="0"/>
      <w:sz w:val="44"/>
      <w:szCs w:val="44"/>
      <w:u w:val="none"/>
      <w:shd w:val="clear" w:color="auto" w:fill="FFFFFF"/>
      <w:lang w:val="en-US" w:eastAsia="en-US" w:bidi="en-US"/>
    </w:rPr>
  </w:style>
  <w:style w:type="table" w:customStyle="1" w:styleId="TableGrid8">
    <w:name w:val="Table Grid8"/>
    <w:basedOn w:val="TableNormal"/>
    <w:next w:val="TableGrid"/>
    <w:uiPriority w:val="39"/>
    <w:rsid w:val="00CF1F98"/>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rsid w:val="003505BE"/>
  </w:style>
  <w:style w:type="numbering" w:customStyle="1" w:styleId="NoList11">
    <w:name w:val="No List11"/>
    <w:next w:val="NoList"/>
    <w:semiHidden/>
    <w:rsid w:val="003505BE"/>
  </w:style>
  <w:style w:type="numbering" w:customStyle="1" w:styleId="NoList21">
    <w:name w:val="No List21"/>
    <w:next w:val="NoList"/>
    <w:semiHidden/>
    <w:rsid w:val="003505BE"/>
  </w:style>
  <w:style w:type="numbering" w:customStyle="1" w:styleId="NoList31">
    <w:name w:val="No List31"/>
    <w:next w:val="NoList"/>
    <w:uiPriority w:val="99"/>
    <w:semiHidden/>
    <w:unhideWhenUsed/>
    <w:rsid w:val="003505BE"/>
  </w:style>
  <w:style w:type="character" w:customStyle="1" w:styleId="Heading60">
    <w:name w:val="Heading #6_"/>
    <w:link w:val="Heading61"/>
    <w:rsid w:val="007E10D2"/>
    <w:rPr>
      <w:rFonts w:ascii="Times New Roman" w:hAnsi="Times New Roman"/>
      <w:b/>
      <w:bCs/>
      <w:sz w:val="22"/>
      <w:szCs w:val="22"/>
    </w:rPr>
  </w:style>
  <w:style w:type="paragraph" w:customStyle="1" w:styleId="Heading61">
    <w:name w:val="Heading #6"/>
    <w:basedOn w:val="Normal"/>
    <w:link w:val="Heading60"/>
    <w:rsid w:val="007E10D2"/>
    <w:pPr>
      <w:widowControl w:val="0"/>
      <w:spacing w:after="40" w:line="288" w:lineRule="auto"/>
      <w:outlineLvl w:val="5"/>
    </w:pPr>
    <w:rPr>
      <w:b/>
      <w:bCs/>
      <w:sz w:val="22"/>
      <w:szCs w:val="22"/>
    </w:rPr>
  </w:style>
  <w:style w:type="character" w:customStyle="1" w:styleId="Bodytext2Bold">
    <w:name w:val="Body text (2) + Bold"/>
    <w:aliases w:val="Italic,Body text + Bold,Body text + 10 pt,Bold,Body text + Georgia,4 pt,Body text + 13.5 pt,Body text + 12.5 pt,Footnote (2) + Bold,Body text + 11.5 pt,Spacing 1 pt,Body text + 10.5 pt,Table of contents (2) + Candara,4.5 pt,Not Bold"/>
    <w:rsid w:val="00A14D14"/>
    <w:rPr>
      <w:rFonts w:ascii="Arial" w:eastAsia="Times New Roman" w:hAnsi="Arial" w:cs="Times New Roman"/>
      <w:b/>
      <w:bCs/>
      <w:i/>
      <w:iCs/>
      <w:color w:val="000000"/>
      <w:spacing w:val="0"/>
      <w:w w:val="100"/>
      <w:position w:val="0"/>
      <w:sz w:val="24"/>
      <w:szCs w:val="24"/>
      <w:u w:val="single"/>
      <w:shd w:val="clear" w:color="auto" w:fill="FFFFFF"/>
      <w:lang w:val="en-US" w:eastAsia="en-US" w:bidi="en-US"/>
    </w:rPr>
  </w:style>
  <w:style w:type="paragraph" w:customStyle="1" w:styleId="msonospacing0">
    <w:name w:val="msonospacing"/>
    <w:rsid w:val="00141031"/>
    <w:rPr>
      <w:rFonts w:ascii=".VnTime" w:hAnsi=".VnTime"/>
      <w:sz w:val="28"/>
      <w:szCs w:val="28"/>
      <w:lang w:val="en-US"/>
    </w:rPr>
  </w:style>
  <w:style w:type="table" w:customStyle="1" w:styleId="TableGrid111">
    <w:name w:val="Table Grid111"/>
    <w:basedOn w:val="TableNormal"/>
    <w:next w:val="TableGrid"/>
    <w:qFormat/>
    <w:rsid w:val="006E4814"/>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radioxradio-1">
    <w:name w:val="xradio xradio-1"/>
    <w:basedOn w:val="DefaultParagraphFont"/>
    <w:rsid w:val="001E2D02"/>
  </w:style>
  <w:style w:type="numbering" w:customStyle="1" w:styleId="NoList5">
    <w:name w:val="No List5"/>
    <w:next w:val="NoList"/>
    <w:uiPriority w:val="99"/>
    <w:semiHidden/>
    <w:unhideWhenUsed/>
    <w:rsid w:val="0031207B"/>
  </w:style>
  <w:style w:type="table" w:customStyle="1" w:styleId="TableGrid9">
    <w:name w:val="Table Grid9"/>
    <w:basedOn w:val="TableNormal"/>
    <w:next w:val="TableGrid"/>
    <w:uiPriority w:val="39"/>
    <w:rsid w:val="0031207B"/>
    <w:rPr>
      <w:rFonts w:ascii="Times New Roman" w:eastAsia="Calibri" w:hAnsi="Times New Roman"/>
      <w:sz w:val="26"/>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tab-span">
    <w:name w:val="apple-tab-span"/>
    <w:basedOn w:val="DefaultParagraphFont"/>
    <w:rsid w:val="0031207B"/>
  </w:style>
  <w:style w:type="table" w:customStyle="1" w:styleId="TableNormal1">
    <w:name w:val="Table Normal1"/>
    <w:uiPriority w:val="2"/>
    <w:semiHidden/>
    <w:unhideWhenUsed/>
    <w:qFormat/>
    <w:rsid w:val="0031207B"/>
    <w:pPr>
      <w:widowControl w:val="0"/>
      <w:autoSpaceDE w:val="0"/>
      <w:autoSpaceDN w:val="0"/>
    </w:pPr>
    <w:rPr>
      <w:rFonts w:eastAsia="Calibri"/>
      <w:sz w:val="22"/>
      <w:szCs w:val="22"/>
      <w:lang w:val="en-US"/>
    </w:rPr>
    <w:tblPr>
      <w:tblInd w:w="0" w:type="dxa"/>
      <w:tblCellMar>
        <w:top w:w="0" w:type="dxa"/>
        <w:left w:w="0" w:type="dxa"/>
        <w:bottom w:w="0" w:type="dxa"/>
        <w:right w:w="0" w:type="dxa"/>
      </w:tblCellMar>
    </w:tblPr>
  </w:style>
  <w:style w:type="table" w:customStyle="1" w:styleId="TableGrid10">
    <w:name w:val="Table Grid10"/>
    <w:basedOn w:val="TableNormal"/>
    <w:next w:val="TableGrid"/>
    <w:uiPriority w:val="39"/>
    <w:rsid w:val="00F40678"/>
    <w:rPr>
      <w:rFonts w:ascii="Times New Roman" w:eastAsia="Calibri"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1">
    <w:name w:val="Normal Table PHPDOCX1"/>
    <w:uiPriority w:val="99"/>
    <w:semiHidden/>
    <w:unhideWhenUsed/>
    <w:qFormat/>
    <w:rsid w:val="007A00DC"/>
    <w:rPr>
      <w:rFonts w:eastAsia="Calibri"/>
      <w:sz w:val="22"/>
      <w:szCs w:val="22"/>
      <w:lang w:val="en-US"/>
    </w:rPr>
    <w:tblPr>
      <w:tblInd w:w="0" w:type="dxa"/>
      <w:tblCellMar>
        <w:top w:w="0" w:type="dxa"/>
        <w:left w:w="108" w:type="dxa"/>
        <w:bottom w:w="0" w:type="dxa"/>
        <w:right w:w="108" w:type="dxa"/>
      </w:tblCellMar>
    </w:tblPr>
  </w:style>
  <w:style w:type="paragraph" w:customStyle="1" w:styleId="bodytext00">
    <w:name w:val="bodytext0"/>
    <w:basedOn w:val="Normal"/>
    <w:rsid w:val="00423004"/>
    <w:pPr>
      <w:spacing w:before="100" w:beforeAutospacing="1" w:after="100" w:afterAutospacing="1"/>
    </w:pPr>
  </w:style>
  <w:style w:type="table" w:customStyle="1" w:styleId="NormalTablePHPDOCX2">
    <w:name w:val="Normal Table PHPDOCX2"/>
    <w:uiPriority w:val="99"/>
    <w:semiHidden/>
    <w:unhideWhenUsed/>
    <w:qFormat/>
    <w:rsid w:val="00BB3991"/>
    <w:rPr>
      <w:rFonts w:eastAsia="Calibri"/>
      <w:sz w:val="22"/>
      <w:szCs w:val="22"/>
      <w:lang w:val="en-US"/>
    </w:rPr>
    <w:tblPr>
      <w:tblInd w:w="0" w:type="dxa"/>
      <w:tblCellMar>
        <w:top w:w="0" w:type="dxa"/>
        <w:left w:w="108" w:type="dxa"/>
        <w:bottom w:w="0" w:type="dxa"/>
        <w:right w:w="108" w:type="dxa"/>
      </w:tblCellMar>
    </w:tblPr>
  </w:style>
  <w:style w:type="table" w:customStyle="1" w:styleId="TableGrid12">
    <w:name w:val="Table Grid12"/>
    <w:basedOn w:val="TableNormal"/>
    <w:next w:val="TableGrid"/>
    <w:rsid w:val="00D87F22"/>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rsid w:val="00137E2F"/>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137E2F"/>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2">
    <w:name w:val="Văn bản nội dung (2)_"/>
    <w:link w:val="Vnbnnidung20"/>
    <w:rsid w:val="001A0EF5"/>
    <w:rPr>
      <w:rFonts w:ascii="Arial" w:eastAsia="Arial" w:hAnsi="Arial" w:cs="Arial"/>
      <w:b/>
      <w:bCs/>
    </w:rPr>
  </w:style>
  <w:style w:type="paragraph" w:customStyle="1" w:styleId="Vnbnnidung20">
    <w:name w:val="Văn bản nội dung (2)"/>
    <w:basedOn w:val="Normal"/>
    <w:link w:val="Vnbnnidung2"/>
    <w:rsid w:val="001A0EF5"/>
    <w:pPr>
      <w:widowControl w:val="0"/>
      <w:spacing w:after="150" w:line="283" w:lineRule="auto"/>
    </w:pPr>
    <w:rPr>
      <w:rFonts w:ascii="Arial" w:eastAsia="Arial" w:hAnsi="Arial" w:cs="Arial"/>
      <w:b/>
      <w:bCs/>
      <w:sz w:val="20"/>
      <w:szCs w:val="20"/>
    </w:rPr>
  </w:style>
  <w:style w:type="character" w:customStyle="1" w:styleId="Vnbnnidung">
    <w:name w:val="Văn bản nội dung_"/>
    <w:link w:val="Vnbnnidung0"/>
    <w:rsid w:val="001A0EF5"/>
    <w:rPr>
      <w:rFonts w:ascii="Times New Roman" w:hAnsi="Times New Roman"/>
    </w:rPr>
  </w:style>
  <w:style w:type="paragraph" w:customStyle="1" w:styleId="Vnbnnidung0">
    <w:name w:val="Văn bản nội dung"/>
    <w:basedOn w:val="Normal"/>
    <w:link w:val="Vnbnnidung"/>
    <w:rsid w:val="001A0EF5"/>
    <w:pPr>
      <w:widowControl w:val="0"/>
      <w:spacing w:after="80" w:line="262" w:lineRule="auto"/>
      <w:ind w:firstLine="390"/>
    </w:pPr>
    <w:rPr>
      <w:sz w:val="20"/>
      <w:szCs w:val="20"/>
    </w:rPr>
  </w:style>
  <w:style w:type="table" w:customStyle="1" w:styleId="TableGrid15">
    <w:name w:val="Table Grid15"/>
    <w:basedOn w:val="TableNormal"/>
    <w:next w:val="TableGrid"/>
    <w:uiPriority w:val="59"/>
    <w:rsid w:val="0092588A"/>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rsid w:val="00DB4E10"/>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rsid w:val="009A25AE"/>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rsid w:val="0083670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59"/>
    <w:rsid w:val="00E47603"/>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59"/>
    <w:rsid w:val="00AA3126"/>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rsid w:val="00ED2BE1"/>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Char Char Char Char Char Char Char Char Char Char Char Char Char Char Char Char1,Char Char Char Char Char Char Char Char Char Char Char Char Char Char,Char Char Char Char Char Char Char Char Char Char Char Char Char1,Char Char Cha Char"/>
    <w:link w:val="NormalWeb"/>
    <w:uiPriority w:val="99"/>
    <w:qFormat/>
    <w:rsid w:val="00661A1D"/>
    <w:rPr>
      <w:rFonts w:ascii="Times New Roman" w:hAnsi="Times New Roman"/>
      <w:sz w:val="24"/>
      <w:szCs w:val="24"/>
    </w:rPr>
  </w:style>
  <w:style w:type="table" w:customStyle="1" w:styleId="TableNormal11">
    <w:name w:val="Table Normal11"/>
    <w:uiPriority w:val="2"/>
    <w:semiHidden/>
    <w:unhideWhenUsed/>
    <w:qFormat/>
    <w:rsid w:val="0016019B"/>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table" w:customStyle="1" w:styleId="trongbang1">
    <w:name w:val="trongbang1"/>
    <w:basedOn w:val="TableNormal"/>
    <w:next w:val="TableGrid"/>
    <w:uiPriority w:val="39"/>
    <w:qFormat/>
    <w:rsid w:val="000A3579"/>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rsid w:val="00F9258B"/>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next w:val="TableGrid"/>
    <w:rsid w:val="00BD71A8"/>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next w:val="TableGrid"/>
    <w:uiPriority w:val="59"/>
    <w:rsid w:val="00AB08AF"/>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rsid w:val="00402EF7"/>
  </w:style>
  <w:style w:type="table" w:customStyle="1" w:styleId="trongbang2">
    <w:name w:val="trongbang2"/>
    <w:basedOn w:val="TableNormal"/>
    <w:next w:val="TableGrid"/>
    <w:uiPriority w:val="59"/>
    <w:qFormat/>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0">
    <w:name w:val="Table Grid110"/>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ofcontents">
    <w:name w:val="Table of contents_"/>
    <w:link w:val="Tableofcontents0"/>
    <w:rsid w:val="00402EF7"/>
    <w:rPr>
      <w:sz w:val="22"/>
      <w:szCs w:val="22"/>
    </w:rPr>
  </w:style>
  <w:style w:type="paragraph" w:customStyle="1" w:styleId="Tableofcontents0">
    <w:name w:val="Table of contents"/>
    <w:basedOn w:val="Normal"/>
    <w:link w:val="Tableofcontents"/>
    <w:rsid w:val="00402EF7"/>
    <w:pPr>
      <w:widowControl w:val="0"/>
      <w:spacing w:line="288" w:lineRule="auto"/>
    </w:pPr>
    <w:rPr>
      <w:sz w:val="22"/>
      <w:szCs w:val="22"/>
    </w:rPr>
  </w:style>
  <w:style w:type="character" w:customStyle="1" w:styleId="Other">
    <w:name w:val="Other_"/>
    <w:link w:val="Other0"/>
    <w:qFormat/>
    <w:rsid w:val="00402EF7"/>
    <w:rPr>
      <w:sz w:val="22"/>
      <w:szCs w:val="22"/>
    </w:rPr>
  </w:style>
  <w:style w:type="paragraph" w:customStyle="1" w:styleId="Other0">
    <w:name w:val="Other"/>
    <w:basedOn w:val="Normal"/>
    <w:link w:val="Other"/>
    <w:qFormat/>
    <w:rsid w:val="00402EF7"/>
    <w:pPr>
      <w:widowControl w:val="0"/>
      <w:spacing w:line="286" w:lineRule="auto"/>
    </w:pPr>
    <w:rPr>
      <w:sz w:val="22"/>
      <w:szCs w:val="22"/>
    </w:rPr>
  </w:style>
  <w:style w:type="paragraph" w:customStyle="1" w:styleId="Normal00">
    <w:name w:val="Normal_0"/>
    <w:qFormat/>
    <w:rsid w:val="00402EF7"/>
    <w:pPr>
      <w:widowControl w:val="0"/>
    </w:pPr>
    <w:rPr>
      <w:rFonts w:ascii="Times New Roman" w:eastAsia="Arial" w:hAnsi="Times New Roman" w:hint="eastAsia"/>
      <w:color w:val="000000"/>
      <w:lang w:val="vi-VN" w:eastAsia="vi-VN"/>
    </w:rPr>
  </w:style>
  <w:style w:type="table" w:customStyle="1" w:styleId="TableGrid112">
    <w:name w:val="Table Grid112"/>
    <w:basedOn w:val="TableNormal"/>
    <w:next w:val="TableGrid"/>
    <w:rsid w:val="00402EF7"/>
    <w:rPr>
      <w:rFonts w:eastAsia="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thchbng">
    <w:name w:val="Chú thích bảng_"/>
    <w:link w:val="Chthchbng0"/>
    <w:rsid w:val="00402EF7"/>
    <w:rPr>
      <w:rFonts w:ascii="Arial" w:eastAsia="Arial" w:hAnsi="Arial" w:cs="Arial"/>
    </w:rPr>
  </w:style>
  <w:style w:type="paragraph" w:customStyle="1" w:styleId="Chthchbng0">
    <w:name w:val="Chú thích bảng"/>
    <w:basedOn w:val="Normal"/>
    <w:link w:val="Chthchbng"/>
    <w:rsid w:val="00402EF7"/>
    <w:pPr>
      <w:widowControl w:val="0"/>
    </w:pPr>
    <w:rPr>
      <w:rFonts w:ascii="Arial" w:eastAsia="Arial" w:hAnsi="Arial" w:cs="Arial"/>
      <w:sz w:val="20"/>
      <w:szCs w:val="20"/>
    </w:rPr>
  </w:style>
  <w:style w:type="table" w:customStyle="1" w:styleId="NormalTablePHPDOCX3">
    <w:name w:val="Normal Table PHPDOCX3"/>
    <w:uiPriority w:val="99"/>
    <w:semiHidden/>
    <w:unhideWhenUsed/>
    <w:qFormat/>
    <w:rsid w:val="00402EF7"/>
    <w:rPr>
      <w:rFonts w:eastAsia="Calibri"/>
      <w:sz w:val="22"/>
      <w:szCs w:val="22"/>
      <w:lang w:val="en-US"/>
    </w:rPr>
    <w:tblPr>
      <w:tblInd w:w="0" w:type="dxa"/>
      <w:tblCellMar>
        <w:top w:w="0" w:type="dxa"/>
        <w:left w:w="108" w:type="dxa"/>
        <w:bottom w:w="0" w:type="dxa"/>
        <w:right w:w="108" w:type="dxa"/>
      </w:tblCellMar>
    </w:tblPr>
  </w:style>
  <w:style w:type="table" w:customStyle="1" w:styleId="TableGrid211">
    <w:name w:val="Table Grid211"/>
    <w:basedOn w:val="TableNormal"/>
    <w:next w:val="TableGrid"/>
    <w:rsid w:val="00402EF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TableNormal"/>
    <w:next w:val="TableGrid"/>
    <w:rsid w:val="00402EF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
    <w:name w:val="Table Grid411"/>
    <w:basedOn w:val="TableNormal"/>
    <w:next w:val="TableGrid"/>
    <w:rsid w:val="00402EF7"/>
    <w:rPr>
      <w:rFonts w:eastAsia="Malgun Gothic"/>
      <w:sz w:val="24"/>
      <w:szCs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
    <w:name w:val="Table Grid51"/>
    <w:basedOn w:val="TableNormal"/>
    <w:next w:val="TableGrid"/>
    <w:uiPriority w:val="59"/>
    <w:rsid w:val="00402EF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402EF7"/>
  </w:style>
  <w:style w:type="character" w:customStyle="1" w:styleId="Heading20">
    <w:name w:val="Heading #2_"/>
    <w:link w:val="Heading21"/>
    <w:qFormat/>
    <w:locked/>
    <w:rsid w:val="00402EF7"/>
    <w:rPr>
      <w:rFonts w:ascii="Tahoma" w:eastAsia="Tahoma" w:hAnsi="Tahoma" w:cs="Tahoma"/>
      <w:b/>
      <w:bCs/>
      <w:sz w:val="38"/>
      <w:szCs w:val="38"/>
      <w:shd w:val="clear" w:color="auto" w:fill="FFFFFF"/>
    </w:rPr>
  </w:style>
  <w:style w:type="paragraph" w:customStyle="1" w:styleId="Heading21">
    <w:name w:val="Heading #2"/>
    <w:basedOn w:val="Normal"/>
    <w:link w:val="Heading20"/>
    <w:qFormat/>
    <w:rsid w:val="00402EF7"/>
    <w:pPr>
      <w:widowControl w:val="0"/>
      <w:shd w:val="clear" w:color="auto" w:fill="FFFFFF"/>
      <w:spacing w:line="389" w:lineRule="exact"/>
      <w:jc w:val="both"/>
      <w:outlineLvl w:val="1"/>
    </w:pPr>
    <w:rPr>
      <w:rFonts w:ascii="Tahoma" w:eastAsia="Tahoma" w:hAnsi="Tahoma" w:cs="Tahoma"/>
      <w:b/>
      <w:bCs/>
      <w:sz w:val="38"/>
      <w:szCs w:val="38"/>
    </w:rPr>
  </w:style>
  <w:style w:type="table" w:customStyle="1" w:styleId="TableGrid61">
    <w:name w:val="Table Grid61"/>
    <w:basedOn w:val="TableNormal"/>
    <w:next w:val="TableGrid"/>
    <w:uiPriority w:val="39"/>
    <w:rsid w:val="00402E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eyword1">
    <w:name w:val="Keyword1"/>
    <w:rsid w:val="00402EF7"/>
    <w:rPr>
      <w:rFonts w:ascii="Tahoma" w:hAnsi="Tahoma" w:cs="Tahoma" w:hint="default"/>
      <w:b/>
      <w:bCs/>
      <w:sz w:val="20"/>
    </w:rPr>
  </w:style>
  <w:style w:type="character" w:customStyle="1" w:styleId="HeaderChar1">
    <w:name w:val="Header Char1"/>
    <w:uiPriority w:val="99"/>
    <w:semiHidden/>
    <w:rsid w:val="00402EF7"/>
    <w:rPr>
      <w:rFonts w:ascii="Calibri" w:hAnsi="Calibri"/>
      <w:sz w:val="22"/>
    </w:rPr>
  </w:style>
  <w:style w:type="character" w:customStyle="1" w:styleId="FooterChar1">
    <w:name w:val="Footer Char1"/>
    <w:uiPriority w:val="99"/>
    <w:semiHidden/>
    <w:rsid w:val="00402EF7"/>
    <w:rPr>
      <w:rFonts w:ascii="Calibri" w:hAnsi="Calibri"/>
      <w:sz w:val="22"/>
    </w:rPr>
  </w:style>
  <w:style w:type="character" w:customStyle="1" w:styleId="BodyTextIndentChar1">
    <w:name w:val="Body Text Indent Char1"/>
    <w:uiPriority w:val="99"/>
    <w:semiHidden/>
    <w:rsid w:val="00402EF7"/>
    <w:rPr>
      <w:rFonts w:ascii="Calibri" w:hAnsi="Calibri"/>
      <w:sz w:val="22"/>
    </w:rPr>
  </w:style>
  <w:style w:type="character" w:customStyle="1" w:styleId="BodyText2Char1">
    <w:name w:val="Body Text 2 Char1"/>
    <w:uiPriority w:val="99"/>
    <w:semiHidden/>
    <w:rsid w:val="00402EF7"/>
    <w:rPr>
      <w:rFonts w:ascii="Calibri" w:hAnsi="Calibri"/>
      <w:sz w:val="22"/>
    </w:rPr>
  </w:style>
  <w:style w:type="character" w:customStyle="1" w:styleId="BodyText3Char1">
    <w:name w:val="Body Text 3 Char1"/>
    <w:uiPriority w:val="99"/>
    <w:semiHidden/>
    <w:rsid w:val="00402EF7"/>
    <w:rPr>
      <w:rFonts w:ascii="Calibri" w:hAnsi="Calibri"/>
      <w:sz w:val="16"/>
      <w:szCs w:val="16"/>
    </w:rPr>
  </w:style>
  <w:style w:type="character" w:customStyle="1" w:styleId="BodyTextIndent2Char1">
    <w:name w:val="Body Text Indent 2 Char1"/>
    <w:uiPriority w:val="99"/>
    <w:semiHidden/>
    <w:rsid w:val="00402EF7"/>
    <w:rPr>
      <w:rFonts w:ascii="Calibri" w:hAnsi="Calibri"/>
      <w:sz w:val="22"/>
    </w:rPr>
  </w:style>
  <w:style w:type="character" w:customStyle="1" w:styleId="BalloonTextChar1">
    <w:name w:val="Balloon Text Char1"/>
    <w:uiPriority w:val="99"/>
    <w:semiHidden/>
    <w:rsid w:val="00402EF7"/>
    <w:rPr>
      <w:rFonts w:ascii="Segoe UI" w:hAnsi="Segoe UI" w:cs="Segoe UI"/>
      <w:sz w:val="18"/>
      <w:szCs w:val="18"/>
    </w:rPr>
  </w:style>
  <w:style w:type="paragraph" w:customStyle="1" w:styleId="Style40">
    <w:name w:val="Style 4"/>
    <w:uiPriority w:val="99"/>
    <w:rsid w:val="00402EF7"/>
    <w:pPr>
      <w:widowControl w:val="0"/>
      <w:autoSpaceDE w:val="0"/>
      <w:autoSpaceDN w:val="0"/>
      <w:spacing w:line="360" w:lineRule="auto"/>
      <w:ind w:left="288"/>
    </w:pPr>
    <w:rPr>
      <w:rFonts w:ascii="Bookman Old Style" w:hAnsi="Bookman Old Style" w:cs="Bookman Old Style"/>
      <w:color w:val="000000"/>
      <w:sz w:val="16"/>
      <w:szCs w:val="16"/>
      <w:lang w:val="en-US"/>
    </w:rPr>
  </w:style>
  <w:style w:type="paragraph" w:customStyle="1" w:styleId="TableContents">
    <w:name w:val="Table Contents"/>
    <w:basedOn w:val="Normal"/>
    <w:uiPriority w:val="99"/>
    <w:qFormat/>
    <w:rsid w:val="00402EF7"/>
    <w:rPr>
      <w:rFonts w:eastAsia="Noto Sans CJK SC Regular" w:cs="FreeSans"/>
      <w:lang w:eastAsia="zh-CN" w:bidi="hi-IN"/>
    </w:rPr>
  </w:style>
  <w:style w:type="paragraph" w:customStyle="1" w:styleId="MTDisplayEquation">
    <w:name w:val="MTDisplayEquation"/>
    <w:basedOn w:val="Normal"/>
    <w:uiPriority w:val="99"/>
    <w:rsid w:val="00402EF7"/>
    <w:pPr>
      <w:tabs>
        <w:tab w:val="center" w:pos="4320"/>
        <w:tab w:val="right" w:pos="8640"/>
      </w:tabs>
      <w:ind w:left="360" w:hanging="360"/>
    </w:pPr>
    <w:rPr>
      <w:b/>
      <w:bCs/>
    </w:rPr>
  </w:style>
  <w:style w:type="paragraph" w:customStyle="1" w:styleId="ParagraphStyle">
    <w:name w:val="Paragraph Style"/>
    <w:rsid w:val="00402EF7"/>
    <w:pPr>
      <w:widowControl w:val="0"/>
      <w:autoSpaceDE w:val="0"/>
      <w:autoSpaceDN w:val="0"/>
      <w:adjustRightInd w:val="0"/>
    </w:pPr>
    <w:rPr>
      <w:rFonts w:ascii="Tahoma" w:hAnsi="Tahoma" w:cs="Tahoma"/>
      <w:sz w:val="24"/>
      <w:szCs w:val="24"/>
      <w:lang w:val="en-US"/>
    </w:rPr>
  </w:style>
  <w:style w:type="paragraph" w:customStyle="1" w:styleId="AnsCol2">
    <w:name w:val="AnsCol2"/>
    <w:uiPriority w:val="99"/>
    <w:rsid w:val="00402EF7"/>
    <w:pPr>
      <w:widowControl w:val="0"/>
      <w:tabs>
        <w:tab w:val="left" w:pos="240"/>
        <w:tab w:val="left" w:pos="5040"/>
        <w:tab w:val="left" w:pos="9840"/>
      </w:tabs>
      <w:autoSpaceDE w:val="0"/>
      <w:autoSpaceDN w:val="0"/>
      <w:adjustRightInd w:val="0"/>
    </w:pPr>
    <w:rPr>
      <w:rFonts w:ascii="Tahoma" w:hAnsi="Tahoma" w:cs="Tahoma"/>
      <w:sz w:val="24"/>
      <w:szCs w:val="24"/>
      <w:lang w:val="en-US"/>
    </w:rPr>
  </w:style>
  <w:style w:type="paragraph" w:customStyle="1" w:styleId="TxBrt144">
    <w:name w:val="TxBr_t144"/>
    <w:basedOn w:val="Normal"/>
    <w:uiPriority w:val="99"/>
    <w:rsid w:val="00402EF7"/>
    <w:pPr>
      <w:widowControl w:val="0"/>
      <w:autoSpaceDE w:val="0"/>
      <w:autoSpaceDN w:val="0"/>
      <w:adjustRightInd w:val="0"/>
      <w:spacing w:line="240" w:lineRule="atLeast"/>
    </w:pPr>
  </w:style>
  <w:style w:type="paragraph" w:customStyle="1" w:styleId="TxBrt91">
    <w:name w:val="TxBr_t91"/>
    <w:basedOn w:val="Normal"/>
    <w:uiPriority w:val="99"/>
    <w:rsid w:val="00402EF7"/>
    <w:pPr>
      <w:widowControl w:val="0"/>
      <w:autoSpaceDE w:val="0"/>
      <w:autoSpaceDN w:val="0"/>
      <w:adjustRightInd w:val="0"/>
      <w:spacing w:line="238" w:lineRule="atLeast"/>
    </w:pPr>
  </w:style>
  <w:style w:type="paragraph" w:customStyle="1" w:styleId="TxBrt92">
    <w:name w:val="TxBr_t92"/>
    <w:basedOn w:val="Normal"/>
    <w:uiPriority w:val="99"/>
    <w:rsid w:val="00402EF7"/>
    <w:pPr>
      <w:widowControl w:val="0"/>
      <w:autoSpaceDE w:val="0"/>
      <w:autoSpaceDN w:val="0"/>
      <w:adjustRightInd w:val="0"/>
      <w:spacing w:line="240" w:lineRule="atLeast"/>
    </w:pPr>
  </w:style>
  <w:style w:type="paragraph" w:customStyle="1" w:styleId="TxBrt71">
    <w:name w:val="TxBr_t71"/>
    <w:basedOn w:val="Normal"/>
    <w:uiPriority w:val="99"/>
    <w:rsid w:val="00402EF7"/>
    <w:pPr>
      <w:widowControl w:val="0"/>
      <w:autoSpaceDE w:val="0"/>
      <w:autoSpaceDN w:val="0"/>
      <w:adjustRightInd w:val="0"/>
      <w:spacing w:line="240" w:lineRule="atLeast"/>
    </w:pPr>
  </w:style>
  <w:style w:type="paragraph" w:customStyle="1" w:styleId="TxBrt69">
    <w:name w:val="TxBr_t69"/>
    <w:basedOn w:val="Normal"/>
    <w:uiPriority w:val="99"/>
    <w:qFormat/>
    <w:rsid w:val="00402EF7"/>
    <w:pPr>
      <w:widowControl w:val="0"/>
      <w:autoSpaceDE w:val="0"/>
      <w:autoSpaceDN w:val="0"/>
      <w:adjustRightInd w:val="0"/>
      <w:spacing w:line="240" w:lineRule="atLeast"/>
    </w:pPr>
  </w:style>
  <w:style w:type="paragraph" w:customStyle="1" w:styleId="TxBrt72">
    <w:name w:val="TxBr_t72"/>
    <w:basedOn w:val="Normal"/>
    <w:uiPriority w:val="99"/>
    <w:rsid w:val="00402EF7"/>
    <w:pPr>
      <w:widowControl w:val="0"/>
      <w:autoSpaceDE w:val="0"/>
      <w:autoSpaceDN w:val="0"/>
      <w:adjustRightInd w:val="0"/>
      <w:spacing w:line="240" w:lineRule="atLeast"/>
    </w:pPr>
  </w:style>
  <w:style w:type="paragraph" w:customStyle="1" w:styleId="TxBrt73">
    <w:name w:val="TxBr_t73"/>
    <w:basedOn w:val="Normal"/>
    <w:uiPriority w:val="99"/>
    <w:rsid w:val="00402EF7"/>
    <w:pPr>
      <w:widowControl w:val="0"/>
      <w:autoSpaceDE w:val="0"/>
      <w:autoSpaceDN w:val="0"/>
      <w:adjustRightInd w:val="0"/>
      <w:spacing w:line="240" w:lineRule="atLeast"/>
    </w:pPr>
  </w:style>
  <w:style w:type="paragraph" w:customStyle="1" w:styleId="Normal10">
    <w:name w:val="Normal1"/>
    <w:basedOn w:val="Normal"/>
    <w:uiPriority w:val="99"/>
    <w:rsid w:val="00402EF7"/>
    <w:pPr>
      <w:spacing w:before="100" w:beforeAutospacing="1" w:after="100" w:afterAutospacing="1"/>
    </w:pPr>
  </w:style>
  <w:style w:type="paragraph" w:customStyle="1" w:styleId="Style160">
    <w:name w:val="Style 16"/>
    <w:basedOn w:val="Normal"/>
    <w:uiPriority w:val="99"/>
    <w:qFormat/>
    <w:rsid w:val="00402EF7"/>
    <w:pPr>
      <w:widowControl w:val="0"/>
      <w:autoSpaceDE w:val="0"/>
      <w:autoSpaceDN w:val="0"/>
      <w:spacing w:before="144"/>
      <w:ind w:left="936"/>
    </w:pPr>
    <w:rPr>
      <w:lang w:eastAsia="vi-VN"/>
    </w:rPr>
  </w:style>
  <w:style w:type="paragraph" w:customStyle="1" w:styleId="TxBrt121">
    <w:name w:val="TxBr_t121"/>
    <w:basedOn w:val="Normal"/>
    <w:uiPriority w:val="99"/>
    <w:qFormat/>
    <w:rsid w:val="00402EF7"/>
    <w:pPr>
      <w:widowControl w:val="0"/>
      <w:autoSpaceDE w:val="0"/>
      <w:autoSpaceDN w:val="0"/>
      <w:adjustRightInd w:val="0"/>
      <w:spacing w:line="221" w:lineRule="atLeast"/>
    </w:pPr>
  </w:style>
  <w:style w:type="character" w:customStyle="1" w:styleId="Tablecaption">
    <w:name w:val="Table caption_"/>
    <w:link w:val="Tablecaption0"/>
    <w:qFormat/>
    <w:locked/>
    <w:rsid w:val="00402EF7"/>
    <w:rPr>
      <w:b/>
      <w:bCs/>
      <w:i/>
      <w:iCs/>
      <w:shd w:val="clear" w:color="auto" w:fill="FFFFFF"/>
      <w:lang w:val="vi-VN" w:eastAsia="vi-VN" w:bidi="vi-VN"/>
    </w:rPr>
  </w:style>
  <w:style w:type="paragraph" w:customStyle="1" w:styleId="Tablecaption0">
    <w:name w:val="Table caption"/>
    <w:basedOn w:val="Normal"/>
    <w:link w:val="Tablecaption"/>
    <w:qFormat/>
    <w:rsid w:val="00402EF7"/>
    <w:pPr>
      <w:widowControl w:val="0"/>
      <w:shd w:val="clear" w:color="auto" w:fill="FFFFFF"/>
      <w:spacing w:line="0" w:lineRule="atLeast"/>
    </w:pPr>
    <w:rPr>
      <w:b/>
      <w:bCs/>
      <w:i/>
      <w:iCs/>
      <w:sz w:val="20"/>
      <w:szCs w:val="20"/>
      <w:lang w:val="vi-VN" w:eastAsia="vi-VN" w:bidi="vi-VN"/>
    </w:rPr>
  </w:style>
  <w:style w:type="character" w:customStyle="1" w:styleId="Heading52">
    <w:name w:val="Heading #5 (2)_"/>
    <w:link w:val="Heading520"/>
    <w:qFormat/>
    <w:locked/>
    <w:rsid w:val="00402EF7"/>
    <w:rPr>
      <w:shd w:val="clear" w:color="auto" w:fill="FFFFFF"/>
    </w:rPr>
  </w:style>
  <w:style w:type="paragraph" w:customStyle="1" w:styleId="Heading520">
    <w:name w:val="Heading #5 (2)"/>
    <w:basedOn w:val="Normal"/>
    <w:link w:val="Heading52"/>
    <w:qFormat/>
    <w:rsid w:val="00402EF7"/>
    <w:pPr>
      <w:widowControl w:val="0"/>
      <w:shd w:val="clear" w:color="auto" w:fill="FFFFFF"/>
      <w:spacing w:line="403" w:lineRule="exact"/>
      <w:jc w:val="both"/>
      <w:outlineLvl w:val="4"/>
    </w:pPr>
    <w:rPr>
      <w:sz w:val="20"/>
      <w:szCs w:val="20"/>
    </w:rPr>
  </w:style>
  <w:style w:type="character" w:customStyle="1" w:styleId="Heading53">
    <w:name w:val="Heading #5 (3)_"/>
    <w:link w:val="Heading530"/>
    <w:locked/>
    <w:rsid w:val="00402EF7"/>
    <w:rPr>
      <w:rFonts w:ascii="Consolas" w:eastAsia="Consolas" w:hAnsi="Consolas" w:cs="Consolas"/>
      <w:b/>
      <w:bCs/>
      <w:sz w:val="21"/>
      <w:szCs w:val="21"/>
      <w:shd w:val="clear" w:color="auto" w:fill="FFFFFF"/>
      <w:lang w:val="vi-VN" w:eastAsia="vi-VN" w:bidi="vi-VN"/>
    </w:rPr>
  </w:style>
  <w:style w:type="paragraph" w:customStyle="1" w:styleId="Heading530">
    <w:name w:val="Heading #5 (3)"/>
    <w:basedOn w:val="Normal"/>
    <w:link w:val="Heading53"/>
    <w:qFormat/>
    <w:rsid w:val="00402EF7"/>
    <w:pPr>
      <w:widowControl w:val="0"/>
      <w:shd w:val="clear" w:color="auto" w:fill="FFFFFF"/>
      <w:spacing w:line="0" w:lineRule="atLeast"/>
      <w:jc w:val="both"/>
      <w:outlineLvl w:val="4"/>
    </w:pPr>
    <w:rPr>
      <w:rFonts w:ascii="Consolas" w:eastAsia="Consolas" w:hAnsi="Consolas" w:cs="Consolas"/>
      <w:b/>
      <w:bCs/>
      <w:sz w:val="21"/>
      <w:szCs w:val="21"/>
      <w:lang w:val="vi-VN" w:eastAsia="vi-VN" w:bidi="vi-VN"/>
    </w:rPr>
  </w:style>
  <w:style w:type="character" w:customStyle="1" w:styleId="Tablecaption2">
    <w:name w:val="Table caption (2)_"/>
    <w:link w:val="Tablecaption20"/>
    <w:qFormat/>
    <w:locked/>
    <w:rsid w:val="00402EF7"/>
    <w:rPr>
      <w:b/>
      <w:bCs/>
      <w:shd w:val="clear" w:color="auto" w:fill="FFFFFF"/>
      <w:lang w:val="vi-VN" w:eastAsia="vi-VN" w:bidi="vi-VN"/>
    </w:rPr>
  </w:style>
  <w:style w:type="paragraph" w:customStyle="1" w:styleId="Tablecaption20">
    <w:name w:val="Table caption (2)"/>
    <w:basedOn w:val="Normal"/>
    <w:link w:val="Tablecaption2"/>
    <w:qFormat/>
    <w:rsid w:val="00402EF7"/>
    <w:pPr>
      <w:widowControl w:val="0"/>
      <w:shd w:val="clear" w:color="auto" w:fill="FFFFFF"/>
      <w:spacing w:line="0" w:lineRule="atLeast"/>
    </w:pPr>
    <w:rPr>
      <w:b/>
      <w:bCs/>
      <w:sz w:val="20"/>
      <w:szCs w:val="20"/>
      <w:lang w:val="vi-VN" w:eastAsia="vi-VN" w:bidi="vi-VN"/>
    </w:rPr>
  </w:style>
  <w:style w:type="character" w:customStyle="1" w:styleId="Tablecaption5">
    <w:name w:val="Table caption (5)_"/>
    <w:link w:val="Tablecaption50"/>
    <w:qFormat/>
    <w:locked/>
    <w:rsid w:val="00402EF7"/>
    <w:rPr>
      <w:b/>
      <w:bCs/>
      <w:sz w:val="40"/>
      <w:szCs w:val="40"/>
      <w:shd w:val="clear" w:color="auto" w:fill="FFFFFF"/>
      <w:lang w:val="vi-VN" w:eastAsia="vi-VN" w:bidi="vi-VN"/>
    </w:rPr>
  </w:style>
  <w:style w:type="paragraph" w:customStyle="1" w:styleId="Tablecaption50">
    <w:name w:val="Table caption (5)"/>
    <w:basedOn w:val="Normal"/>
    <w:link w:val="Tablecaption5"/>
    <w:rsid w:val="00402EF7"/>
    <w:pPr>
      <w:widowControl w:val="0"/>
      <w:shd w:val="clear" w:color="auto" w:fill="FFFFFF"/>
      <w:spacing w:line="0" w:lineRule="atLeast"/>
    </w:pPr>
    <w:rPr>
      <w:b/>
      <w:bCs/>
      <w:sz w:val="40"/>
      <w:szCs w:val="40"/>
      <w:lang w:val="vi-VN" w:eastAsia="vi-VN" w:bidi="vi-VN"/>
    </w:rPr>
  </w:style>
  <w:style w:type="character" w:customStyle="1" w:styleId="Bodytext11">
    <w:name w:val="Body text (11)_"/>
    <w:link w:val="Bodytext110"/>
    <w:qFormat/>
    <w:locked/>
    <w:rsid w:val="00402EF7"/>
    <w:rPr>
      <w:b/>
      <w:bCs/>
      <w:sz w:val="21"/>
      <w:szCs w:val="21"/>
      <w:shd w:val="clear" w:color="auto" w:fill="FFFFFF"/>
    </w:rPr>
  </w:style>
  <w:style w:type="paragraph" w:customStyle="1" w:styleId="Bodytext110">
    <w:name w:val="Body text (11)"/>
    <w:basedOn w:val="Normal"/>
    <w:link w:val="Bodytext11"/>
    <w:qFormat/>
    <w:rsid w:val="00402EF7"/>
    <w:pPr>
      <w:widowControl w:val="0"/>
      <w:shd w:val="clear" w:color="auto" w:fill="FFFFFF"/>
      <w:spacing w:line="374" w:lineRule="exact"/>
    </w:pPr>
    <w:rPr>
      <w:b/>
      <w:bCs/>
      <w:sz w:val="21"/>
      <w:szCs w:val="21"/>
    </w:rPr>
  </w:style>
  <w:style w:type="character" w:customStyle="1" w:styleId="Picturecaption2">
    <w:name w:val="Picture caption (2)_"/>
    <w:link w:val="Picturecaption20"/>
    <w:qFormat/>
    <w:locked/>
    <w:rsid w:val="00402EF7"/>
    <w:rPr>
      <w:b/>
      <w:bCs/>
      <w:sz w:val="40"/>
      <w:szCs w:val="40"/>
      <w:shd w:val="clear" w:color="auto" w:fill="FFFFFF"/>
      <w:lang w:val="vi-VN" w:eastAsia="vi-VN" w:bidi="vi-VN"/>
    </w:rPr>
  </w:style>
  <w:style w:type="paragraph" w:customStyle="1" w:styleId="Picturecaption20">
    <w:name w:val="Picture caption (2)"/>
    <w:basedOn w:val="Normal"/>
    <w:link w:val="Picturecaption2"/>
    <w:qFormat/>
    <w:rsid w:val="00402EF7"/>
    <w:pPr>
      <w:widowControl w:val="0"/>
      <w:shd w:val="clear" w:color="auto" w:fill="FFFFFF"/>
      <w:spacing w:line="0" w:lineRule="atLeast"/>
    </w:pPr>
    <w:rPr>
      <w:b/>
      <w:bCs/>
      <w:sz w:val="40"/>
      <w:szCs w:val="40"/>
      <w:lang w:val="vi-VN" w:eastAsia="vi-VN" w:bidi="vi-VN"/>
    </w:rPr>
  </w:style>
  <w:style w:type="character" w:customStyle="1" w:styleId="Picturecaption3">
    <w:name w:val="Picture caption (3)_"/>
    <w:link w:val="Picturecaption30"/>
    <w:qFormat/>
    <w:locked/>
    <w:rsid w:val="00402EF7"/>
    <w:rPr>
      <w:shd w:val="clear" w:color="auto" w:fill="FFFFFF"/>
    </w:rPr>
  </w:style>
  <w:style w:type="paragraph" w:customStyle="1" w:styleId="Picturecaption30">
    <w:name w:val="Picture caption (3)"/>
    <w:basedOn w:val="Normal"/>
    <w:link w:val="Picturecaption3"/>
    <w:qFormat/>
    <w:rsid w:val="00402EF7"/>
    <w:pPr>
      <w:widowControl w:val="0"/>
      <w:shd w:val="clear" w:color="auto" w:fill="FFFFFF"/>
      <w:spacing w:line="0" w:lineRule="atLeast"/>
    </w:pPr>
    <w:rPr>
      <w:sz w:val="20"/>
      <w:szCs w:val="20"/>
    </w:rPr>
  </w:style>
  <w:style w:type="character" w:customStyle="1" w:styleId="Heading50">
    <w:name w:val="Heading #5_"/>
    <w:link w:val="Heading51"/>
    <w:locked/>
    <w:rsid w:val="00402EF7"/>
    <w:rPr>
      <w:b/>
      <w:bCs/>
      <w:sz w:val="32"/>
      <w:szCs w:val="32"/>
      <w:shd w:val="clear" w:color="auto" w:fill="FFFFFF"/>
    </w:rPr>
  </w:style>
  <w:style w:type="paragraph" w:customStyle="1" w:styleId="Heading51">
    <w:name w:val="Heading #5"/>
    <w:basedOn w:val="Normal"/>
    <w:link w:val="Heading50"/>
    <w:qFormat/>
    <w:rsid w:val="00402EF7"/>
    <w:pPr>
      <w:widowControl w:val="0"/>
      <w:shd w:val="clear" w:color="auto" w:fill="FFFFFF"/>
      <w:spacing w:line="0" w:lineRule="atLeast"/>
      <w:ind w:hanging="800"/>
      <w:jc w:val="both"/>
      <w:outlineLvl w:val="4"/>
    </w:pPr>
    <w:rPr>
      <w:b/>
      <w:bCs/>
      <w:sz w:val="32"/>
      <w:szCs w:val="32"/>
    </w:rPr>
  </w:style>
  <w:style w:type="character" w:customStyle="1" w:styleId="Bodytext13">
    <w:name w:val="Body text (13)_"/>
    <w:link w:val="Bodytext130"/>
    <w:locked/>
    <w:rsid w:val="00402EF7"/>
    <w:rPr>
      <w:b/>
      <w:bCs/>
      <w:sz w:val="32"/>
      <w:szCs w:val="32"/>
      <w:shd w:val="clear" w:color="auto" w:fill="FFFFFF"/>
    </w:rPr>
  </w:style>
  <w:style w:type="paragraph" w:customStyle="1" w:styleId="Bodytext130">
    <w:name w:val="Body text (13)"/>
    <w:basedOn w:val="Normal"/>
    <w:link w:val="Bodytext13"/>
    <w:rsid w:val="00402EF7"/>
    <w:pPr>
      <w:widowControl w:val="0"/>
      <w:shd w:val="clear" w:color="auto" w:fill="FFFFFF"/>
      <w:spacing w:line="0" w:lineRule="atLeast"/>
      <w:jc w:val="both"/>
    </w:pPr>
    <w:rPr>
      <w:b/>
      <w:bCs/>
      <w:sz w:val="32"/>
      <w:szCs w:val="32"/>
    </w:rPr>
  </w:style>
  <w:style w:type="character" w:customStyle="1" w:styleId="Heading22">
    <w:name w:val="Heading #2 (2)_"/>
    <w:link w:val="Heading220"/>
    <w:qFormat/>
    <w:locked/>
    <w:rsid w:val="00402EF7"/>
    <w:rPr>
      <w:b/>
      <w:bCs/>
      <w:sz w:val="48"/>
      <w:szCs w:val="48"/>
      <w:shd w:val="clear" w:color="auto" w:fill="FFFFFF"/>
    </w:rPr>
  </w:style>
  <w:style w:type="paragraph" w:customStyle="1" w:styleId="Heading220">
    <w:name w:val="Heading #2 (2)"/>
    <w:basedOn w:val="Normal"/>
    <w:link w:val="Heading22"/>
    <w:qFormat/>
    <w:rsid w:val="00402EF7"/>
    <w:pPr>
      <w:widowControl w:val="0"/>
      <w:shd w:val="clear" w:color="auto" w:fill="FFFFFF"/>
      <w:spacing w:line="384" w:lineRule="exact"/>
      <w:outlineLvl w:val="1"/>
    </w:pPr>
    <w:rPr>
      <w:b/>
      <w:bCs/>
      <w:sz w:val="48"/>
      <w:szCs w:val="48"/>
    </w:rPr>
  </w:style>
  <w:style w:type="character" w:customStyle="1" w:styleId="Heading30">
    <w:name w:val="Heading #3_"/>
    <w:link w:val="Heading31"/>
    <w:qFormat/>
    <w:locked/>
    <w:rsid w:val="00402EF7"/>
    <w:rPr>
      <w:shd w:val="clear" w:color="auto" w:fill="FFFFFF"/>
    </w:rPr>
  </w:style>
  <w:style w:type="paragraph" w:customStyle="1" w:styleId="Heading31">
    <w:name w:val="Heading #3"/>
    <w:basedOn w:val="Normal"/>
    <w:link w:val="Heading30"/>
    <w:rsid w:val="00402EF7"/>
    <w:pPr>
      <w:widowControl w:val="0"/>
      <w:shd w:val="clear" w:color="auto" w:fill="FFFFFF"/>
      <w:spacing w:line="0" w:lineRule="atLeast"/>
      <w:jc w:val="both"/>
      <w:outlineLvl w:val="2"/>
    </w:pPr>
    <w:rPr>
      <w:sz w:val="20"/>
      <w:szCs w:val="20"/>
    </w:rPr>
  </w:style>
  <w:style w:type="character" w:customStyle="1" w:styleId="Heading32">
    <w:name w:val="Heading #3 (2)_"/>
    <w:link w:val="Heading320"/>
    <w:locked/>
    <w:rsid w:val="00402EF7"/>
    <w:rPr>
      <w:rFonts w:ascii="Tahoma" w:eastAsia="Tahoma" w:hAnsi="Tahoma" w:cs="Tahoma"/>
      <w:sz w:val="40"/>
      <w:szCs w:val="40"/>
      <w:shd w:val="clear" w:color="auto" w:fill="FFFFFF"/>
    </w:rPr>
  </w:style>
  <w:style w:type="paragraph" w:customStyle="1" w:styleId="Heading320">
    <w:name w:val="Heading #3 (2)"/>
    <w:basedOn w:val="Normal"/>
    <w:link w:val="Heading32"/>
    <w:rsid w:val="00402EF7"/>
    <w:pPr>
      <w:widowControl w:val="0"/>
      <w:shd w:val="clear" w:color="auto" w:fill="FFFFFF"/>
      <w:spacing w:line="0" w:lineRule="atLeast"/>
      <w:outlineLvl w:val="2"/>
    </w:pPr>
    <w:rPr>
      <w:rFonts w:ascii="Tahoma" w:eastAsia="Tahoma" w:hAnsi="Tahoma" w:cs="Tahoma"/>
      <w:sz w:val="40"/>
      <w:szCs w:val="40"/>
    </w:rPr>
  </w:style>
  <w:style w:type="character" w:customStyle="1" w:styleId="Tablecaption7">
    <w:name w:val="Table caption (7)_"/>
    <w:link w:val="Tablecaption70"/>
    <w:locked/>
    <w:rsid w:val="00402EF7"/>
    <w:rPr>
      <w:b/>
      <w:bCs/>
      <w:i/>
      <w:iCs/>
      <w:shd w:val="clear" w:color="auto" w:fill="FFFFFF"/>
      <w:lang w:val="fr-FR" w:eastAsia="fr-FR" w:bidi="fr-FR"/>
    </w:rPr>
  </w:style>
  <w:style w:type="paragraph" w:customStyle="1" w:styleId="Tablecaption70">
    <w:name w:val="Table caption (7)"/>
    <w:basedOn w:val="Normal"/>
    <w:link w:val="Tablecaption7"/>
    <w:rsid w:val="00402EF7"/>
    <w:pPr>
      <w:widowControl w:val="0"/>
      <w:shd w:val="clear" w:color="auto" w:fill="FFFFFF"/>
      <w:spacing w:line="0" w:lineRule="atLeast"/>
    </w:pPr>
    <w:rPr>
      <w:b/>
      <w:bCs/>
      <w:i/>
      <w:iCs/>
      <w:sz w:val="20"/>
      <w:szCs w:val="20"/>
      <w:lang w:val="fr-FR" w:eastAsia="fr-FR" w:bidi="fr-FR"/>
    </w:rPr>
  </w:style>
  <w:style w:type="character" w:customStyle="1" w:styleId="Bodytext15">
    <w:name w:val="Body text (15)_"/>
    <w:link w:val="Bodytext150"/>
    <w:locked/>
    <w:rsid w:val="00402EF7"/>
    <w:rPr>
      <w:sz w:val="56"/>
      <w:szCs w:val="56"/>
      <w:shd w:val="clear" w:color="auto" w:fill="FFFFFF"/>
      <w:lang w:val="vi-VN" w:eastAsia="vi-VN" w:bidi="vi-VN"/>
    </w:rPr>
  </w:style>
  <w:style w:type="paragraph" w:customStyle="1" w:styleId="Bodytext150">
    <w:name w:val="Body text (15)"/>
    <w:basedOn w:val="Normal"/>
    <w:link w:val="Bodytext15"/>
    <w:rsid w:val="00402EF7"/>
    <w:pPr>
      <w:widowControl w:val="0"/>
      <w:shd w:val="clear" w:color="auto" w:fill="FFFFFF"/>
      <w:spacing w:line="0" w:lineRule="atLeast"/>
      <w:jc w:val="center"/>
    </w:pPr>
    <w:rPr>
      <w:sz w:val="56"/>
      <w:szCs w:val="56"/>
      <w:lang w:val="vi-VN" w:eastAsia="vi-VN" w:bidi="vi-VN"/>
    </w:rPr>
  </w:style>
  <w:style w:type="character" w:customStyle="1" w:styleId="Bodytext16">
    <w:name w:val="Body text (16)_"/>
    <w:link w:val="Bodytext160"/>
    <w:locked/>
    <w:rsid w:val="00402EF7"/>
    <w:rPr>
      <w:rFonts w:ascii="Tahoma" w:eastAsia="Tahoma" w:hAnsi="Tahoma" w:cs="Tahoma"/>
      <w:i/>
      <w:iCs/>
      <w:spacing w:val="-10"/>
      <w:szCs w:val="24"/>
      <w:shd w:val="clear" w:color="auto" w:fill="FFFFFF"/>
      <w:lang w:val="vi-VN" w:eastAsia="vi-VN" w:bidi="vi-VN"/>
    </w:rPr>
  </w:style>
  <w:style w:type="paragraph" w:customStyle="1" w:styleId="Bodytext160">
    <w:name w:val="Body text (16)"/>
    <w:basedOn w:val="Normal"/>
    <w:link w:val="Bodytext16"/>
    <w:rsid w:val="00402EF7"/>
    <w:pPr>
      <w:widowControl w:val="0"/>
      <w:shd w:val="clear" w:color="auto" w:fill="FFFFFF"/>
      <w:spacing w:line="0" w:lineRule="atLeast"/>
    </w:pPr>
    <w:rPr>
      <w:rFonts w:ascii="Tahoma" w:eastAsia="Tahoma" w:hAnsi="Tahoma" w:cs="Tahoma"/>
      <w:i/>
      <w:iCs/>
      <w:spacing w:val="-10"/>
      <w:sz w:val="20"/>
      <w:lang w:val="vi-VN" w:eastAsia="vi-VN" w:bidi="vi-VN"/>
    </w:rPr>
  </w:style>
  <w:style w:type="character" w:customStyle="1" w:styleId="Heading10">
    <w:name w:val="Heading #1_"/>
    <w:link w:val="Heading11"/>
    <w:locked/>
    <w:rsid w:val="00402EF7"/>
    <w:rPr>
      <w:rFonts w:ascii="Century Schoolbook" w:eastAsia="Century Schoolbook" w:hAnsi="Century Schoolbook" w:cs="Century Schoolbook"/>
      <w:spacing w:val="-50"/>
      <w:w w:val="150"/>
      <w:sz w:val="42"/>
      <w:szCs w:val="42"/>
      <w:shd w:val="clear" w:color="auto" w:fill="FFFFFF"/>
      <w:lang w:val="vi-VN" w:eastAsia="vi-VN" w:bidi="vi-VN"/>
    </w:rPr>
  </w:style>
  <w:style w:type="paragraph" w:customStyle="1" w:styleId="Heading11">
    <w:name w:val="Heading #1"/>
    <w:basedOn w:val="Normal"/>
    <w:link w:val="Heading10"/>
    <w:rsid w:val="00402EF7"/>
    <w:pPr>
      <w:widowControl w:val="0"/>
      <w:shd w:val="clear" w:color="auto" w:fill="FFFFFF"/>
      <w:spacing w:line="0" w:lineRule="atLeast"/>
      <w:outlineLvl w:val="0"/>
    </w:pPr>
    <w:rPr>
      <w:rFonts w:ascii="Century Schoolbook" w:eastAsia="Century Schoolbook" w:hAnsi="Century Schoolbook" w:cs="Century Schoolbook"/>
      <w:spacing w:val="-50"/>
      <w:w w:val="150"/>
      <w:sz w:val="42"/>
      <w:szCs w:val="42"/>
      <w:lang w:val="vi-VN" w:eastAsia="vi-VN" w:bidi="vi-VN"/>
    </w:rPr>
  </w:style>
  <w:style w:type="character" w:customStyle="1" w:styleId="Bodytext18">
    <w:name w:val="Body text (18)_"/>
    <w:link w:val="Bodytext180"/>
    <w:locked/>
    <w:rsid w:val="00402EF7"/>
    <w:rPr>
      <w:sz w:val="26"/>
      <w:szCs w:val="26"/>
      <w:shd w:val="clear" w:color="auto" w:fill="FFFFFF"/>
      <w:lang w:val="vi-VN" w:eastAsia="vi-VN" w:bidi="vi-VN"/>
    </w:rPr>
  </w:style>
  <w:style w:type="paragraph" w:customStyle="1" w:styleId="Bodytext180">
    <w:name w:val="Body text (18)"/>
    <w:basedOn w:val="Normal"/>
    <w:link w:val="Bodytext18"/>
    <w:rsid w:val="00402EF7"/>
    <w:pPr>
      <w:widowControl w:val="0"/>
      <w:shd w:val="clear" w:color="auto" w:fill="FFFFFF"/>
      <w:spacing w:line="0" w:lineRule="atLeast"/>
      <w:jc w:val="both"/>
    </w:pPr>
    <w:rPr>
      <w:sz w:val="26"/>
      <w:szCs w:val="26"/>
      <w:lang w:val="vi-VN" w:eastAsia="vi-VN" w:bidi="vi-VN"/>
    </w:rPr>
  </w:style>
  <w:style w:type="paragraph" w:customStyle="1" w:styleId="Normal2">
    <w:name w:val="Normal2"/>
    <w:basedOn w:val="Normal"/>
    <w:uiPriority w:val="99"/>
    <w:rsid w:val="00402EF7"/>
    <w:pPr>
      <w:spacing w:before="100" w:beforeAutospacing="1" w:after="100" w:afterAutospacing="1"/>
    </w:pPr>
  </w:style>
  <w:style w:type="character" w:customStyle="1" w:styleId="pron">
    <w:name w:val="pron"/>
    <w:rsid w:val="00402EF7"/>
  </w:style>
  <w:style w:type="character" w:customStyle="1" w:styleId="ipa">
    <w:name w:val="ipa"/>
    <w:rsid w:val="00402EF7"/>
  </w:style>
  <w:style w:type="character" w:customStyle="1" w:styleId="sp">
    <w:name w:val="sp"/>
    <w:rsid w:val="00402EF7"/>
  </w:style>
  <w:style w:type="character" w:customStyle="1" w:styleId="CharacterStyle7">
    <w:name w:val="Character Style 7"/>
    <w:rsid w:val="00402EF7"/>
    <w:rPr>
      <w:rFonts w:ascii="Bookman Old Style" w:hAnsi="Bookman Old Style" w:cs="Bookman Old Style" w:hint="default"/>
      <w:color w:val="000000"/>
      <w:sz w:val="16"/>
      <w:szCs w:val="16"/>
    </w:rPr>
  </w:style>
  <w:style w:type="character" w:customStyle="1" w:styleId="Normaltext">
    <w:name w:val="Normal text"/>
    <w:rsid w:val="00402EF7"/>
    <w:rPr>
      <w:sz w:val="20"/>
      <w:szCs w:val="20"/>
    </w:rPr>
  </w:style>
  <w:style w:type="character" w:customStyle="1" w:styleId="i1">
    <w:name w:val="i1"/>
    <w:rsid w:val="00402EF7"/>
    <w:rPr>
      <w:rFonts w:ascii="Lucida Sans Unicode" w:hAnsi="Lucida Sans Unicode" w:cs="Lucida Sans Unicode" w:hint="default"/>
      <w:sz w:val="23"/>
      <w:szCs w:val="23"/>
    </w:rPr>
  </w:style>
  <w:style w:type="character" w:customStyle="1" w:styleId="prondelim">
    <w:name w:val="prondelim"/>
    <w:rsid w:val="00402EF7"/>
  </w:style>
  <w:style w:type="character" w:customStyle="1" w:styleId="y2">
    <w:name w:val="y2"/>
    <w:rsid w:val="00402EF7"/>
    <w:rPr>
      <w:rFonts w:ascii="Lucida Sans Unicode" w:hAnsi="Lucida Sans Unicode" w:cs="Lucida Sans Unicode" w:hint="default"/>
      <w:sz w:val="23"/>
      <w:szCs w:val="23"/>
    </w:rPr>
  </w:style>
  <w:style w:type="character" w:customStyle="1" w:styleId="FontStyle30">
    <w:name w:val="Font Style30"/>
    <w:rsid w:val="00402EF7"/>
    <w:rPr>
      <w:rFonts w:ascii="Times New Roman" w:hAnsi="Times New Roman" w:cs="Times New Roman" w:hint="default"/>
      <w:sz w:val="18"/>
      <w:szCs w:val="18"/>
    </w:rPr>
  </w:style>
  <w:style w:type="character" w:customStyle="1" w:styleId="FontStyle107">
    <w:name w:val="Font Style107"/>
    <w:rsid w:val="00402EF7"/>
    <w:rPr>
      <w:rFonts w:ascii="Times New Roman" w:hAnsi="Times New Roman" w:cs="Times New Roman" w:hint="default"/>
      <w:spacing w:val="10"/>
      <w:sz w:val="20"/>
      <w:szCs w:val="20"/>
    </w:rPr>
  </w:style>
  <w:style w:type="character" w:customStyle="1" w:styleId="FontStyle105">
    <w:name w:val="Font Style105"/>
    <w:rsid w:val="00402EF7"/>
    <w:rPr>
      <w:rFonts w:ascii="Times New Roman" w:hAnsi="Times New Roman" w:cs="Times New Roman" w:hint="default"/>
      <w:b/>
      <w:bCs/>
      <w:sz w:val="20"/>
      <w:szCs w:val="20"/>
    </w:rPr>
  </w:style>
  <w:style w:type="character" w:customStyle="1" w:styleId="FontStyle106">
    <w:name w:val="Font Style106"/>
    <w:rsid w:val="00402EF7"/>
    <w:rPr>
      <w:rFonts w:ascii="Times New Roman" w:hAnsi="Times New Roman" w:cs="Times New Roman" w:hint="default"/>
      <w:b/>
      <w:bCs/>
      <w:sz w:val="20"/>
      <w:szCs w:val="20"/>
    </w:rPr>
  </w:style>
  <w:style w:type="character" w:customStyle="1" w:styleId="FontStyle109">
    <w:name w:val="Font Style109"/>
    <w:rsid w:val="00402EF7"/>
    <w:rPr>
      <w:rFonts w:ascii="Times New Roman" w:hAnsi="Times New Roman" w:cs="Times New Roman" w:hint="default"/>
      <w:sz w:val="24"/>
      <w:szCs w:val="24"/>
    </w:rPr>
  </w:style>
  <w:style w:type="character" w:customStyle="1" w:styleId="FontStyle112">
    <w:name w:val="Font Style112"/>
    <w:rsid w:val="00402EF7"/>
    <w:rPr>
      <w:rFonts w:ascii="Times New Roman" w:hAnsi="Times New Roman" w:cs="Times New Roman" w:hint="default"/>
      <w:b/>
      <w:bCs/>
      <w:i/>
      <w:iCs/>
      <w:sz w:val="22"/>
      <w:szCs w:val="22"/>
    </w:rPr>
  </w:style>
  <w:style w:type="character" w:customStyle="1" w:styleId="FontStyle104">
    <w:name w:val="Font Style104"/>
    <w:rsid w:val="00402EF7"/>
    <w:rPr>
      <w:rFonts w:ascii="Times New Roman" w:hAnsi="Times New Roman" w:cs="Times New Roman" w:hint="default"/>
      <w:sz w:val="18"/>
      <w:szCs w:val="18"/>
    </w:rPr>
  </w:style>
  <w:style w:type="character" w:customStyle="1" w:styleId="result">
    <w:name w:val="result"/>
    <w:rsid w:val="00402EF7"/>
  </w:style>
  <w:style w:type="character" w:customStyle="1" w:styleId="CharacterStyle5">
    <w:name w:val="Character Style 5"/>
    <w:rsid w:val="00402EF7"/>
    <w:rPr>
      <w:sz w:val="24"/>
      <w:szCs w:val="24"/>
    </w:rPr>
  </w:style>
  <w:style w:type="character" w:customStyle="1" w:styleId="sttl-spsp-child">
    <w:name w:val="sttl-sp sp-child"/>
    <w:rsid w:val="00402EF7"/>
  </w:style>
  <w:style w:type="character" w:customStyle="1" w:styleId="sp-choice">
    <w:name w:val="sp-choice"/>
    <w:rsid w:val="00402EF7"/>
  </w:style>
  <w:style w:type="character" w:customStyle="1" w:styleId="7oe">
    <w:name w:val="_7oe"/>
    <w:basedOn w:val="DefaultParagraphFont"/>
    <w:rsid w:val="00402EF7"/>
  </w:style>
  <w:style w:type="character" w:customStyle="1" w:styleId="Heading40">
    <w:name w:val="Heading #4_"/>
    <w:rsid w:val="00402EF7"/>
    <w:rPr>
      <w:rFonts w:ascii="Times New Roman" w:eastAsia="Times New Roman" w:hAnsi="Times New Roman" w:cs="Times New Roman" w:hint="default"/>
      <w:b/>
      <w:bCs/>
      <w:sz w:val="40"/>
      <w:szCs w:val="40"/>
      <w:u w:val="none"/>
      <w:lang w:val="vi-VN" w:eastAsia="vi-VN" w:bidi="vi-VN"/>
    </w:rPr>
  </w:style>
  <w:style w:type="character" w:customStyle="1" w:styleId="Headerorfooter">
    <w:name w:val="Header or footer_"/>
    <w:rsid w:val="00402EF7"/>
    <w:rPr>
      <w:rFonts w:ascii="Times New Roman" w:eastAsia="Times New Roman" w:hAnsi="Times New Roman" w:cs="Times New Roman" w:hint="default"/>
      <w:b/>
      <w:bCs/>
      <w:u w:val="none"/>
      <w:lang w:val="vi-VN" w:eastAsia="vi-VN" w:bidi="vi-VN"/>
    </w:rPr>
  </w:style>
  <w:style w:type="character" w:customStyle="1" w:styleId="Headerorfooter0">
    <w:name w:val="Header or footer"/>
    <w:rsid w:val="00402EF7"/>
    <w:rPr>
      <w:rFonts w:ascii="Times New Roman" w:eastAsia="Times New Roman" w:hAnsi="Times New Roman" w:cs="Times New Roman" w:hint="default"/>
      <w:b/>
      <w:bCs/>
      <w:color w:val="000000"/>
      <w:spacing w:val="0"/>
      <w:w w:val="100"/>
      <w:position w:val="0"/>
      <w:sz w:val="24"/>
      <w:szCs w:val="24"/>
      <w:u w:val="none"/>
      <w:lang w:val="vi-VN" w:eastAsia="vi-VN" w:bidi="vi-VN"/>
    </w:rPr>
  </w:style>
  <w:style w:type="character" w:customStyle="1" w:styleId="Headerorfooter13pt">
    <w:name w:val="Header or footer + 13 pt"/>
    <w:rsid w:val="00402EF7"/>
    <w:rPr>
      <w:rFonts w:ascii="Times New Roman" w:eastAsia="Times New Roman" w:hAnsi="Times New Roman" w:cs="Times New Roman" w:hint="default"/>
      <w:b/>
      <w:bCs/>
      <w:color w:val="000000"/>
      <w:spacing w:val="0"/>
      <w:w w:val="100"/>
      <w:position w:val="0"/>
      <w:sz w:val="26"/>
      <w:szCs w:val="26"/>
      <w:u w:val="none"/>
      <w:lang w:val="vi-VN" w:eastAsia="vi-VN" w:bidi="vi-VN"/>
    </w:rPr>
  </w:style>
  <w:style w:type="character" w:customStyle="1" w:styleId="Bodytext30">
    <w:name w:val="Body text (3)_"/>
    <w:rsid w:val="00402EF7"/>
    <w:rPr>
      <w:rFonts w:ascii="Times New Roman" w:eastAsia="Times New Roman" w:hAnsi="Times New Roman" w:cs="Times New Roman" w:hint="default"/>
      <w:b/>
      <w:bCs/>
      <w:sz w:val="28"/>
      <w:szCs w:val="28"/>
      <w:u w:val="none"/>
      <w:lang w:val="vi-VN" w:eastAsia="vi-VN" w:bidi="vi-VN"/>
    </w:rPr>
  </w:style>
  <w:style w:type="character" w:customStyle="1" w:styleId="Bodytext40">
    <w:name w:val="Body text (4)_"/>
    <w:rsid w:val="00402EF7"/>
    <w:rPr>
      <w:rFonts w:ascii="Times New Roman" w:eastAsia="Times New Roman" w:hAnsi="Times New Roman" w:cs="Times New Roman" w:hint="default"/>
      <w:i/>
      <w:iCs/>
      <w:spacing w:val="-20"/>
      <w:sz w:val="40"/>
      <w:szCs w:val="40"/>
      <w:u w:val="none"/>
      <w:lang w:val="vi-VN" w:eastAsia="vi-VN" w:bidi="vi-VN"/>
    </w:rPr>
  </w:style>
  <w:style w:type="character" w:customStyle="1" w:styleId="Bodytext6">
    <w:name w:val="Body text (6)_"/>
    <w:rsid w:val="00402EF7"/>
    <w:rPr>
      <w:rFonts w:ascii="Times New Roman" w:eastAsia="Times New Roman" w:hAnsi="Times New Roman" w:cs="Times New Roman" w:hint="default"/>
      <w:b/>
      <w:bCs/>
      <w:i/>
      <w:iCs/>
      <w:u w:val="none"/>
      <w:lang w:val="vi-VN" w:eastAsia="vi-VN" w:bidi="vi-VN"/>
    </w:rPr>
  </w:style>
  <w:style w:type="character" w:customStyle="1" w:styleId="Headerorfooter14pt">
    <w:name w:val="Header or footer + 14 pt"/>
    <w:rsid w:val="00402EF7"/>
    <w:rPr>
      <w:rFonts w:ascii="Times New Roman" w:eastAsia="Times New Roman" w:hAnsi="Times New Roman" w:cs="Times New Roman" w:hint="default"/>
      <w:b/>
      <w:bCs/>
      <w:color w:val="000000"/>
      <w:spacing w:val="0"/>
      <w:w w:val="100"/>
      <w:position w:val="0"/>
      <w:sz w:val="28"/>
      <w:szCs w:val="28"/>
      <w:u w:val="none"/>
      <w:lang w:val="en-US" w:eastAsia="en-US" w:bidi="en-US"/>
    </w:rPr>
  </w:style>
  <w:style w:type="character" w:customStyle="1" w:styleId="Bodytext5Italic">
    <w:name w:val="Body text (5) + Italic"/>
    <w:rsid w:val="00402EF7"/>
    <w:rPr>
      <w:rFonts w:ascii="Times New Roman" w:eastAsia="Times New Roman" w:hAnsi="Times New Roman" w:cs="Times New Roman" w:hint="default"/>
      <w:b/>
      <w:bCs/>
      <w:i/>
      <w:iCs/>
      <w:color w:val="000000"/>
      <w:spacing w:val="0"/>
      <w:w w:val="100"/>
      <w:position w:val="0"/>
      <w:sz w:val="24"/>
      <w:szCs w:val="24"/>
      <w:u w:val="none"/>
      <w:lang w:val="vi-VN" w:eastAsia="vi-VN" w:bidi="vi-VN"/>
    </w:rPr>
  </w:style>
  <w:style w:type="character" w:customStyle="1" w:styleId="Bodytext70">
    <w:name w:val="Body text (7)_"/>
    <w:rsid w:val="00402EF7"/>
    <w:rPr>
      <w:rFonts w:ascii="Times New Roman" w:eastAsia="Times New Roman" w:hAnsi="Times New Roman" w:cs="Times New Roman" w:hint="default"/>
      <w:b/>
      <w:bCs/>
      <w:i/>
      <w:iCs/>
      <w:u w:val="none"/>
      <w:lang w:val="vi-VN" w:eastAsia="vi-VN" w:bidi="vi-VN"/>
    </w:rPr>
  </w:style>
  <w:style w:type="character" w:customStyle="1" w:styleId="Bodytext9">
    <w:name w:val="Body text (9)"/>
    <w:rsid w:val="00402EF7"/>
    <w:rPr>
      <w:rFonts w:ascii="Courier New" w:eastAsia="Courier New" w:hAnsi="Courier New" w:cs="Courier New" w:hint="default"/>
      <w:spacing w:val="-40"/>
      <w:sz w:val="26"/>
      <w:szCs w:val="26"/>
      <w:u w:val="none"/>
    </w:rPr>
  </w:style>
  <w:style w:type="character" w:customStyle="1" w:styleId="Tablecaption3">
    <w:name w:val="Table caption (3)_"/>
    <w:rsid w:val="00402EF7"/>
    <w:rPr>
      <w:rFonts w:ascii="Times New Roman" w:eastAsia="Times New Roman" w:hAnsi="Times New Roman" w:cs="Times New Roman" w:hint="default"/>
      <w:u w:val="none"/>
      <w:lang w:val="vi-VN" w:eastAsia="vi-VN" w:bidi="vi-VN"/>
    </w:rPr>
  </w:style>
  <w:style w:type="character" w:customStyle="1" w:styleId="Tablecaption4">
    <w:name w:val="Table caption (4)_"/>
    <w:rsid w:val="00402EF7"/>
    <w:rPr>
      <w:rFonts w:ascii="Times New Roman" w:eastAsia="Times New Roman" w:hAnsi="Times New Roman" w:cs="Times New Roman" w:hint="default"/>
      <w:sz w:val="11"/>
      <w:szCs w:val="11"/>
      <w:u w:val="none"/>
    </w:rPr>
  </w:style>
  <w:style w:type="character" w:customStyle="1" w:styleId="Tablecaption40">
    <w:name w:val="Table caption (4)"/>
    <w:rsid w:val="00402EF7"/>
    <w:rPr>
      <w:rFonts w:ascii="Times New Roman" w:eastAsia="Times New Roman" w:hAnsi="Times New Roman" w:cs="Times New Roman" w:hint="default"/>
      <w:color w:val="000000"/>
      <w:spacing w:val="0"/>
      <w:w w:val="100"/>
      <w:position w:val="0"/>
      <w:sz w:val="11"/>
      <w:szCs w:val="11"/>
      <w:u w:val="single"/>
      <w:lang w:val="en-US" w:eastAsia="en-US" w:bidi="en-US"/>
    </w:rPr>
  </w:style>
  <w:style w:type="character" w:customStyle="1" w:styleId="Bodytext8">
    <w:name w:val="Body text (8)_"/>
    <w:rsid w:val="00402EF7"/>
    <w:rPr>
      <w:rFonts w:ascii="Times New Roman" w:eastAsia="Times New Roman" w:hAnsi="Times New Roman" w:cs="Times New Roman" w:hint="default"/>
      <w:b/>
      <w:bCs/>
      <w:sz w:val="40"/>
      <w:szCs w:val="40"/>
      <w:u w:val="none"/>
      <w:lang w:val="vi-VN" w:eastAsia="vi-VN" w:bidi="vi-VN"/>
    </w:rPr>
  </w:style>
  <w:style w:type="character" w:customStyle="1" w:styleId="Bodytext41">
    <w:name w:val="Body text (4)"/>
    <w:rsid w:val="00402EF7"/>
    <w:rPr>
      <w:rFonts w:ascii="Times New Roman" w:eastAsia="Times New Roman" w:hAnsi="Times New Roman" w:cs="Times New Roman" w:hint="default"/>
      <w:i/>
      <w:iCs/>
      <w:spacing w:val="-20"/>
      <w:sz w:val="40"/>
      <w:szCs w:val="40"/>
      <w:u w:val="none"/>
      <w:lang w:val="vi-VN" w:eastAsia="vi-VN" w:bidi="vi-VN"/>
    </w:rPr>
  </w:style>
  <w:style w:type="character" w:customStyle="1" w:styleId="Heading41">
    <w:name w:val="Heading #4"/>
    <w:rsid w:val="00402EF7"/>
    <w:rPr>
      <w:rFonts w:ascii="Times New Roman" w:eastAsia="Times New Roman" w:hAnsi="Times New Roman" w:cs="Times New Roman" w:hint="default"/>
      <w:b/>
      <w:bCs/>
      <w:sz w:val="40"/>
      <w:szCs w:val="40"/>
      <w:u w:val="none"/>
      <w:lang w:val="vi-VN" w:eastAsia="vi-VN" w:bidi="vi-VN"/>
    </w:rPr>
  </w:style>
  <w:style w:type="character" w:customStyle="1" w:styleId="Heading4SmallCaps">
    <w:name w:val="Heading #4 + Small Caps"/>
    <w:rsid w:val="00402EF7"/>
    <w:rPr>
      <w:rFonts w:ascii="Times New Roman" w:eastAsia="Times New Roman" w:hAnsi="Times New Roman" w:cs="Times New Roman" w:hint="default"/>
      <w:b/>
      <w:bCs/>
      <w:smallCaps/>
      <w:color w:val="000000"/>
      <w:spacing w:val="0"/>
      <w:w w:val="100"/>
      <w:position w:val="0"/>
      <w:sz w:val="40"/>
      <w:szCs w:val="40"/>
      <w:u w:val="none"/>
      <w:lang w:val="vi-VN" w:eastAsia="vi-VN" w:bidi="vi-VN"/>
    </w:rPr>
  </w:style>
  <w:style w:type="character" w:customStyle="1" w:styleId="Bodytext60">
    <w:name w:val="Body text (6)"/>
    <w:rsid w:val="00402EF7"/>
    <w:rPr>
      <w:rFonts w:ascii="Times New Roman" w:eastAsia="Times New Roman" w:hAnsi="Times New Roman" w:cs="Times New Roman" w:hint="default"/>
      <w:b/>
      <w:bCs/>
      <w:i/>
      <w:iCs/>
      <w:u w:val="none"/>
      <w:lang w:val="vi-VN" w:eastAsia="vi-VN" w:bidi="vi-VN"/>
    </w:rPr>
  </w:style>
  <w:style w:type="character" w:customStyle="1" w:styleId="Bodytext6NotItalic">
    <w:name w:val="Body text (6) + Not Italic"/>
    <w:rsid w:val="00402EF7"/>
    <w:rPr>
      <w:rFonts w:ascii="Times New Roman" w:eastAsia="Times New Roman" w:hAnsi="Times New Roman" w:cs="Times New Roman" w:hint="default"/>
      <w:b/>
      <w:bCs/>
      <w:i/>
      <w:iCs/>
      <w:color w:val="000000"/>
      <w:spacing w:val="0"/>
      <w:w w:val="100"/>
      <w:position w:val="0"/>
      <w:sz w:val="24"/>
      <w:szCs w:val="24"/>
      <w:u w:val="none"/>
      <w:lang w:val="vi-VN" w:eastAsia="vi-VN" w:bidi="vi-VN"/>
    </w:rPr>
  </w:style>
  <w:style w:type="character" w:customStyle="1" w:styleId="Bodytext10">
    <w:name w:val="Body text (10)"/>
    <w:rsid w:val="00402EF7"/>
    <w:rPr>
      <w:rFonts w:ascii="Times New Roman" w:eastAsia="Times New Roman" w:hAnsi="Times New Roman" w:cs="Times New Roman" w:hint="default"/>
      <w:sz w:val="11"/>
      <w:szCs w:val="11"/>
      <w:u w:val="none"/>
      <w:lang w:val="vi-VN" w:eastAsia="vi-VN" w:bidi="vi-VN"/>
    </w:rPr>
  </w:style>
  <w:style w:type="character" w:customStyle="1" w:styleId="Bodytext80">
    <w:name w:val="Body text (8)"/>
    <w:rsid w:val="00402EF7"/>
    <w:rPr>
      <w:rFonts w:ascii="Times New Roman" w:eastAsia="Times New Roman" w:hAnsi="Times New Roman" w:cs="Times New Roman" w:hint="default"/>
      <w:b/>
      <w:bCs/>
      <w:sz w:val="40"/>
      <w:szCs w:val="40"/>
      <w:u w:val="none"/>
      <w:lang w:val="vi-VN" w:eastAsia="vi-VN" w:bidi="vi-VN"/>
    </w:rPr>
  </w:style>
  <w:style w:type="character" w:customStyle="1" w:styleId="Heading42">
    <w:name w:val="Heading #4 (2)_"/>
    <w:rsid w:val="00402EF7"/>
    <w:rPr>
      <w:rFonts w:ascii="Times New Roman" w:eastAsia="Times New Roman" w:hAnsi="Times New Roman" w:cs="Times New Roman" w:hint="default"/>
      <w:u w:val="none"/>
    </w:rPr>
  </w:style>
  <w:style w:type="character" w:customStyle="1" w:styleId="Heading420">
    <w:name w:val="Heading #4 (2)"/>
    <w:rsid w:val="00402EF7"/>
    <w:rPr>
      <w:rFonts w:ascii="Times New Roman" w:eastAsia="Times New Roman" w:hAnsi="Times New Roman" w:cs="Times New Roman" w:hint="default"/>
      <w:color w:val="000000"/>
      <w:spacing w:val="0"/>
      <w:w w:val="100"/>
      <w:position w:val="0"/>
      <w:sz w:val="24"/>
      <w:szCs w:val="24"/>
      <w:u w:val="none"/>
      <w:lang w:val="en-US" w:eastAsia="en-US" w:bidi="en-US"/>
    </w:rPr>
  </w:style>
  <w:style w:type="character" w:customStyle="1" w:styleId="HeaderorfooterSpacing1pt">
    <w:name w:val="Header or footer + Spacing 1 pt"/>
    <w:rsid w:val="00402EF7"/>
    <w:rPr>
      <w:rFonts w:ascii="Times New Roman" w:eastAsia="Times New Roman" w:hAnsi="Times New Roman" w:cs="Times New Roman" w:hint="default"/>
      <w:b/>
      <w:bCs/>
      <w:color w:val="000000"/>
      <w:spacing w:val="30"/>
      <w:w w:val="100"/>
      <w:position w:val="0"/>
      <w:sz w:val="24"/>
      <w:szCs w:val="24"/>
      <w:u w:val="none"/>
      <w:lang w:val="vi-VN" w:eastAsia="vi-VN" w:bidi="vi-VN"/>
    </w:rPr>
  </w:style>
  <w:style w:type="character" w:customStyle="1" w:styleId="Tablecaption30">
    <w:name w:val="Table caption (3)"/>
    <w:rsid w:val="00402EF7"/>
    <w:rPr>
      <w:rFonts w:ascii="Times New Roman" w:eastAsia="Times New Roman" w:hAnsi="Times New Roman" w:cs="Times New Roman" w:hint="default"/>
      <w:u w:val="none"/>
    </w:rPr>
  </w:style>
  <w:style w:type="character" w:customStyle="1" w:styleId="Tablecaption6">
    <w:name w:val="Table caption (6)_"/>
    <w:rsid w:val="00402EF7"/>
    <w:rPr>
      <w:rFonts w:ascii="Times New Roman" w:eastAsia="Times New Roman" w:hAnsi="Times New Roman" w:cs="Times New Roman" w:hint="default"/>
      <w:sz w:val="11"/>
      <w:szCs w:val="11"/>
      <w:u w:val="none"/>
      <w:lang w:val="vi-VN" w:eastAsia="vi-VN" w:bidi="vi-VN"/>
    </w:rPr>
  </w:style>
  <w:style w:type="character" w:customStyle="1" w:styleId="Tablecaption60">
    <w:name w:val="Table caption (6)"/>
    <w:rsid w:val="00402EF7"/>
    <w:rPr>
      <w:rFonts w:ascii="Times New Roman" w:eastAsia="Times New Roman" w:hAnsi="Times New Roman" w:cs="Times New Roman" w:hint="default"/>
      <w:color w:val="000000"/>
      <w:spacing w:val="0"/>
      <w:w w:val="100"/>
      <w:position w:val="0"/>
      <w:sz w:val="11"/>
      <w:szCs w:val="11"/>
      <w:u w:val="single"/>
      <w:lang w:val="vi-VN" w:eastAsia="vi-VN" w:bidi="vi-VN"/>
    </w:rPr>
  </w:style>
  <w:style w:type="character" w:customStyle="1" w:styleId="TablecaptionNotItalic">
    <w:name w:val="Table caption + Not Italic"/>
    <w:rsid w:val="00402EF7"/>
    <w:rPr>
      <w:rFonts w:ascii="Times New Roman" w:eastAsia="Times New Roman" w:hAnsi="Times New Roman" w:cs="Times New Roman" w:hint="default"/>
      <w:b/>
      <w:bCs/>
      <w:i/>
      <w:iCs/>
      <w:color w:val="000000"/>
      <w:spacing w:val="0"/>
      <w:w w:val="100"/>
      <w:position w:val="0"/>
      <w:sz w:val="24"/>
      <w:szCs w:val="24"/>
      <w:u w:val="none"/>
      <w:lang w:val="vi-VN" w:eastAsia="vi-VN" w:bidi="vi-VN"/>
    </w:rPr>
  </w:style>
  <w:style w:type="character" w:customStyle="1" w:styleId="Bodytext2Italic">
    <w:name w:val="Body text (2) + Italic"/>
    <w:rsid w:val="00402EF7"/>
    <w:rPr>
      <w:rFonts w:ascii="Times New Roman" w:eastAsia="Times New Roman" w:hAnsi="Times New Roman" w:cs="Times New Roman" w:hint="default"/>
      <w:i/>
      <w:iCs/>
      <w:color w:val="000000"/>
      <w:spacing w:val="0"/>
      <w:w w:val="100"/>
      <w:position w:val="0"/>
      <w:sz w:val="24"/>
      <w:szCs w:val="24"/>
      <w:u w:val="none"/>
      <w:lang w:val="en-US" w:eastAsia="en-US" w:bidi="en-US"/>
    </w:rPr>
  </w:style>
  <w:style w:type="character" w:customStyle="1" w:styleId="Bodytext514pt">
    <w:name w:val="Body text (5) + 14 pt"/>
    <w:rsid w:val="00402EF7"/>
    <w:rPr>
      <w:rFonts w:ascii="Times New Roman" w:eastAsia="Times New Roman" w:hAnsi="Times New Roman" w:cs="Times New Roman" w:hint="default"/>
      <w:b/>
      <w:bCs/>
      <w:color w:val="000000"/>
      <w:spacing w:val="0"/>
      <w:w w:val="100"/>
      <w:position w:val="0"/>
      <w:sz w:val="28"/>
      <w:szCs w:val="28"/>
      <w:u w:val="none"/>
      <w:lang w:val="vi-VN" w:eastAsia="vi-VN" w:bidi="vi-VN"/>
    </w:rPr>
  </w:style>
  <w:style w:type="character" w:customStyle="1" w:styleId="Bodytext12">
    <w:name w:val="Body text (12)_"/>
    <w:rsid w:val="00402EF7"/>
    <w:rPr>
      <w:rFonts w:ascii="Times New Roman" w:eastAsia="Times New Roman" w:hAnsi="Times New Roman" w:cs="Times New Roman" w:hint="default"/>
      <w:sz w:val="11"/>
      <w:szCs w:val="11"/>
      <w:u w:val="none"/>
      <w:lang w:val="vi-VN" w:eastAsia="vi-VN" w:bidi="vi-VN"/>
    </w:rPr>
  </w:style>
  <w:style w:type="character" w:customStyle="1" w:styleId="Bodytext120">
    <w:name w:val="Body text (12)"/>
    <w:rsid w:val="00402EF7"/>
    <w:rPr>
      <w:rFonts w:ascii="Times New Roman" w:eastAsia="Times New Roman" w:hAnsi="Times New Roman" w:cs="Times New Roman" w:hint="default"/>
      <w:color w:val="000000"/>
      <w:spacing w:val="0"/>
      <w:w w:val="100"/>
      <w:position w:val="0"/>
      <w:sz w:val="11"/>
      <w:szCs w:val="11"/>
      <w:u w:val="single"/>
      <w:lang w:val="vi-VN" w:eastAsia="vi-VN" w:bidi="vi-VN"/>
    </w:rPr>
  </w:style>
  <w:style w:type="character" w:customStyle="1" w:styleId="Bodytext31">
    <w:name w:val="Body text (3)"/>
    <w:rsid w:val="00402EF7"/>
    <w:rPr>
      <w:rFonts w:ascii="Times New Roman" w:eastAsia="Times New Roman" w:hAnsi="Times New Roman" w:cs="Times New Roman" w:hint="default"/>
      <w:b/>
      <w:bCs/>
      <w:sz w:val="28"/>
      <w:szCs w:val="28"/>
      <w:u w:val="none"/>
      <w:lang w:val="vi-VN" w:eastAsia="vi-VN" w:bidi="vi-VN"/>
    </w:rPr>
  </w:style>
  <w:style w:type="character" w:customStyle="1" w:styleId="Picturecaption">
    <w:name w:val="Picture caption_"/>
    <w:rsid w:val="00402EF7"/>
    <w:rPr>
      <w:rFonts w:ascii="Times New Roman" w:eastAsia="Times New Roman" w:hAnsi="Times New Roman" w:cs="Times New Roman" w:hint="default"/>
      <w:sz w:val="11"/>
      <w:szCs w:val="11"/>
      <w:u w:val="none"/>
      <w:lang w:val="vi-VN" w:eastAsia="vi-VN" w:bidi="vi-VN"/>
    </w:rPr>
  </w:style>
  <w:style w:type="character" w:customStyle="1" w:styleId="Picturecaption0">
    <w:name w:val="Picture caption"/>
    <w:rsid w:val="00402EF7"/>
    <w:rPr>
      <w:rFonts w:ascii="Times New Roman" w:eastAsia="Times New Roman" w:hAnsi="Times New Roman" w:cs="Times New Roman" w:hint="default"/>
      <w:color w:val="000000"/>
      <w:spacing w:val="0"/>
      <w:w w:val="100"/>
      <w:position w:val="0"/>
      <w:sz w:val="11"/>
      <w:szCs w:val="11"/>
      <w:u w:val="single"/>
      <w:lang w:val="vi-VN" w:eastAsia="vi-VN" w:bidi="vi-VN"/>
    </w:rPr>
  </w:style>
  <w:style w:type="character" w:customStyle="1" w:styleId="Bodytext5NotBold">
    <w:name w:val="Body text (5) + Not Bold"/>
    <w:rsid w:val="00402EF7"/>
    <w:rPr>
      <w:rFonts w:ascii="Times New Roman" w:eastAsia="Times New Roman" w:hAnsi="Times New Roman" w:cs="Times New Roman" w:hint="default"/>
      <w:b/>
      <w:bCs/>
      <w:color w:val="000000"/>
      <w:spacing w:val="0"/>
      <w:w w:val="100"/>
      <w:position w:val="0"/>
      <w:sz w:val="24"/>
      <w:szCs w:val="24"/>
      <w:u w:val="none"/>
      <w:lang w:val="en-US" w:eastAsia="en-US" w:bidi="en-US"/>
    </w:rPr>
  </w:style>
  <w:style w:type="character" w:customStyle="1" w:styleId="Tablecaption2Italic">
    <w:name w:val="Table caption (2) + Italic"/>
    <w:rsid w:val="00402EF7"/>
    <w:rPr>
      <w:rFonts w:ascii="Times New Roman" w:eastAsia="Times New Roman" w:hAnsi="Times New Roman" w:cs="Times New Roman" w:hint="default"/>
      <w:b/>
      <w:bCs/>
      <w:i/>
      <w:iCs/>
      <w:color w:val="000000"/>
      <w:spacing w:val="0"/>
      <w:w w:val="100"/>
      <w:position w:val="0"/>
      <w:sz w:val="24"/>
      <w:szCs w:val="24"/>
      <w:u w:val="none"/>
      <w:lang w:val="en-US" w:eastAsia="en-US" w:bidi="en-US"/>
    </w:rPr>
  </w:style>
  <w:style w:type="character" w:customStyle="1" w:styleId="Headerorfooter11pt">
    <w:name w:val="Header or footer + 11 pt"/>
    <w:rsid w:val="00402EF7"/>
    <w:rPr>
      <w:rFonts w:ascii="Times New Roman" w:eastAsia="Times New Roman" w:hAnsi="Times New Roman" w:cs="Times New Roman" w:hint="default"/>
      <w:b/>
      <w:bCs/>
      <w:color w:val="000000"/>
      <w:spacing w:val="0"/>
      <w:w w:val="100"/>
      <w:position w:val="0"/>
      <w:sz w:val="22"/>
      <w:szCs w:val="22"/>
      <w:u w:val="none"/>
      <w:lang w:val="en-US" w:eastAsia="en-US" w:bidi="en-US"/>
    </w:rPr>
  </w:style>
  <w:style w:type="character" w:customStyle="1" w:styleId="Bodytext71">
    <w:name w:val="Body text (7)"/>
    <w:rsid w:val="00402EF7"/>
    <w:rPr>
      <w:rFonts w:ascii="Times New Roman" w:eastAsia="Times New Roman" w:hAnsi="Times New Roman" w:cs="Times New Roman" w:hint="default"/>
      <w:b/>
      <w:bCs/>
      <w:i/>
      <w:iCs/>
      <w:u w:val="none"/>
      <w:lang w:val="vi-VN" w:eastAsia="vi-VN" w:bidi="vi-VN"/>
    </w:rPr>
  </w:style>
  <w:style w:type="character" w:customStyle="1" w:styleId="Tablecaption3Bold">
    <w:name w:val="Table caption (3) + Bold"/>
    <w:rsid w:val="00402EF7"/>
    <w:rPr>
      <w:rFonts w:ascii="Times New Roman" w:eastAsia="Times New Roman" w:hAnsi="Times New Roman" w:cs="Times New Roman" w:hint="default"/>
      <w:b/>
      <w:bCs/>
      <w:color w:val="000000"/>
      <w:spacing w:val="0"/>
      <w:w w:val="100"/>
      <w:position w:val="0"/>
      <w:sz w:val="24"/>
      <w:szCs w:val="24"/>
      <w:u w:val="none"/>
      <w:lang w:val="fr-FR" w:eastAsia="fr-FR" w:bidi="fr-FR"/>
    </w:rPr>
  </w:style>
  <w:style w:type="character" w:customStyle="1" w:styleId="Bodytext100">
    <w:name w:val="Body text (10)_"/>
    <w:rsid w:val="00402EF7"/>
    <w:rPr>
      <w:rFonts w:ascii="Times New Roman" w:eastAsia="Times New Roman" w:hAnsi="Times New Roman" w:cs="Times New Roman" w:hint="default"/>
      <w:color w:val="141414"/>
      <w:sz w:val="11"/>
      <w:szCs w:val="11"/>
      <w:u w:val="none"/>
      <w:lang w:val="vi-VN" w:eastAsia="vi-VN" w:bidi="vi-VN"/>
    </w:rPr>
  </w:style>
  <w:style w:type="character" w:customStyle="1" w:styleId="Bodytext14">
    <w:name w:val="Body text (14)_"/>
    <w:rsid w:val="00402EF7"/>
    <w:rPr>
      <w:rFonts w:ascii="Tahoma" w:eastAsia="Tahoma" w:hAnsi="Tahoma" w:cs="Tahoma" w:hint="default"/>
      <w:sz w:val="20"/>
      <w:szCs w:val="20"/>
      <w:u w:val="none"/>
      <w:lang w:val="vi-VN" w:eastAsia="vi-VN" w:bidi="vi-VN"/>
    </w:rPr>
  </w:style>
  <w:style w:type="character" w:customStyle="1" w:styleId="Bodytext140">
    <w:name w:val="Body text (14)"/>
    <w:rsid w:val="00402EF7"/>
    <w:rPr>
      <w:rFonts w:ascii="Tahoma" w:eastAsia="Tahoma" w:hAnsi="Tahoma" w:cs="Tahoma" w:hint="default"/>
      <w:color w:val="FFFFFF"/>
      <w:spacing w:val="0"/>
      <w:w w:val="100"/>
      <w:position w:val="0"/>
      <w:sz w:val="20"/>
      <w:szCs w:val="20"/>
      <w:u w:val="none"/>
      <w:lang w:val="vi-VN" w:eastAsia="vi-VN" w:bidi="vi-VN"/>
    </w:rPr>
  </w:style>
  <w:style w:type="character" w:customStyle="1" w:styleId="Bodytext17">
    <w:name w:val="Body text (17)_"/>
    <w:rsid w:val="00402EF7"/>
    <w:rPr>
      <w:rFonts w:ascii="Century Schoolbook" w:eastAsia="Century Schoolbook" w:hAnsi="Century Schoolbook" w:cs="Century Schoolbook" w:hint="default"/>
      <w:b/>
      <w:bCs/>
      <w:spacing w:val="0"/>
      <w:sz w:val="28"/>
      <w:szCs w:val="28"/>
      <w:u w:val="none"/>
    </w:rPr>
  </w:style>
  <w:style w:type="character" w:customStyle="1" w:styleId="Bodytext3Spacing1pt">
    <w:name w:val="Body text (3) + Spacing 1 pt"/>
    <w:rsid w:val="00402EF7"/>
    <w:rPr>
      <w:rFonts w:ascii="Times New Roman" w:eastAsia="Times New Roman" w:hAnsi="Times New Roman" w:cs="Times New Roman" w:hint="default"/>
      <w:b/>
      <w:bCs/>
      <w:color w:val="000000"/>
      <w:spacing w:val="30"/>
      <w:w w:val="100"/>
      <w:position w:val="0"/>
      <w:sz w:val="28"/>
      <w:szCs w:val="28"/>
      <w:u w:val="none"/>
      <w:lang w:val="vi-VN" w:eastAsia="vi-VN" w:bidi="vi-VN"/>
    </w:rPr>
  </w:style>
  <w:style w:type="character" w:customStyle="1" w:styleId="Bodytext210pt">
    <w:name w:val="Body text (2) + 10 pt"/>
    <w:rsid w:val="00402EF7"/>
    <w:rPr>
      <w:rFonts w:ascii="Times New Roman" w:eastAsia="Times New Roman" w:hAnsi="Times New Roman" w:cs="Times New Roman" w:hint="default"/>
      <w:color w:val="000000"/>
      <w:spacing w:val="0"/>
      <w:w w:val="100"/>
      <w:position w:val="0"/>
      <w:sz w:val="20"/>
      <w:szCs w:val="20"/>
      <w:u w:val="none"/>
      <w:lang w:val="vi-VN" w:eastAsia="vi-VN" w:bidi="vi-VN"/>
    </w:rPr>
  </w:style>
  <w:style w:type="character" w:customStyle="1" w:styleId="Bodytext7NotItalic">
    <w:name w:val="Body text (7) + Not Italic"/>
    <w:rsid w:val="00402EF7"/>
    <w:rPr>
      <w:rFonts w:ascii="Times New Roman" w:eastAsia="Times New Roman" w:hAnsi="Times New Roman" w:cs="Times New Roman" w:hint="default"/>
      <w:b/>
      <w:bCs/>
      <w:i/>
      <w:iCs/>
      <w:color w:val="000000"/>
      <w:spacing w:val="0"/>
      <w:w w:val="100"/>
      <w:position w:val="0"/>
      <w:sz w:val="24"/>
      <w:szCs w:val="24"/>
      <w:u w:val="none"/>
      <w:lang w:val="vi-VN" w:eastAsia="vi-VN" w:bidi="vi-VN"/>
    </w:rPr>
  </w:style>
  <w:style w:type="character" w:customStyle="1" w:styleId="Bodytext170">
    <w:name w:val="Body text (17)"/>
    <w:rsid w:val="00402EF7"/>
    <w:rPr>
      <w:rFonts w:ascii="Century Schoolbook" w:eastAsia="Century Schoolbook" w:hAnsi="Century Schoolbook" w:cs="Century Schoolbook" w:hint="default"/>
      <w:b/>
      <w:bCs/>
      <w:spacing w:val="0"/>
      <w:sz w:val="28"/>
      <w:szCs w:val="28"/>
      <w:u w:val="none"/>
      <w:lang w:val="vi-VN" w:eastAsia="vi-VN" w:bidi="vi-VN"/>
    </w:rPr>
  </w:style>
  <w:style w:type="character" w:customStyle="1" w:styleId="Bodytext2SmallCaps">
    <w:name w:val="Body text (2) + Small Caps"/>
    <w:rsid w:val="00402EF7"/>
    <w:rPr>
      <w:rFonts w:ascii="Times New Roman" w:eastAsia="Times New Roman" w:hAnsi="Times New Roman" w:cs="Times New Roman" w:hint="default"/>
      <w:smallCaps/>
      <w:color w:val="000000"/>
      <w:spacing w:val="0"/>
      <w:w w:val="100"/>
      <w:position w:val="0"/>
      <w:sz w:val="24"/>
      <w:szCs w:val="24"/>
      <w:u w:val="single"/>
      <w:lang w:val="en-US" w:eastAsia="en-US" w:bidi="en-US"/>
    </w:rPr>
  </w:style>
  <w:style w:type="character" w:customStyle="1" w:styleId="Bodytext90">
    <w:name w:val="Body text (9)_"/>
    <w:rsid w:val="00402EF7"/>
    <w:rPr>
      <w:rFonts w:ascii="Courier New" w:eastAsia="Courier New" w:hAnsi="Courier New" w:cs="Courier New" w:hint="default"/>
      <w:spacing w:val="-40"/>
      <w:sz w:val="26"/>
      <w:szCs w:val="26"/>
      <w:u w:val="none"/>
      <w:lang w:val="vi-VN" w:eastAsia="vi-VN" w:bidi="vi-VN"/>
    </w:rPr>
  </w:style>
  <w:style w:type="character" w:customStyle="1" w:styleId="Bodytext9Spacing0pt">
    <w:name w:val="Body text (9) + Spacing 0 pt"/>
    <w:rsid w:val="00402EF7"/>
    <w:rPr>
      <w:rFonts w:ascii="Courier New" w:eastAsia="Courier New" w:hAnsi="Courier New" w:cs="Courier New" w:hint="default"/>
      <w:color w:val="000000"/>
      <w:spacing w:val="-10"/>
      <w:w w:val="100"/>
      <w:position w:val="0"/>
      <w:sz w:val="26"/>
      <w:szCs w:val="26"/>
      <w:u w:val="none"/>
      <w:lang w:val="vi-VN" w:eastAsia="vi-VN" w:bidi="vi-VN"/>
    </w:rPr>
  </w:style>
  <w:style w:type="table" w:customStyle="1" w:styleId="PlainTable51">
    <w:name w:val="Plain Table 51"/>
    <w:basedOn w:val="TableNormal"/>
    <w:uiPriority w:val="45"/>
    <w:rsid w:val="00402EF7"/>
    <w:rPr>
      <w:rFonts w:ascii="Times New Roman" w:eastAsia="SimSun" w:hAnsi="Times New Roman"/>
      <w:lang w:val="vi-VN" w:eastAsia="vi-VN"/>
    </w:rPr>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
    <w:name w:val="Plain Table 21"/>
    <w:basedOn w:val="TableNormal"/>
    <w:uiPriority w:val="42"/>
    <w:rsid w:val="00402EF7"/>
    <w:rPr>
      <w:rFonts w:ascii="Times New Roman" w:eastAsia="SimSun" w:hAnsi="Times New Roman"/>
      <w:lang w:val="vi-VN" w:eastAsia="vi-VN"/>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BodyText1">
    <w:name w:val="Body Text1"/>
    <w:rsid w:val="00402EF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vi-VN"/>
    </w:rPr>
  </w:style>
  <w:style w:type="paragraph" w:customStyle="1" w:styleId="BodyText210">
    <w:name w:val="Body Text21"/>
    <w:basedOn w:val="Normal"/>
    <w:rsid w:val="00402EF7"/>
    <w:pPr>
      <w:widowControl w:val="0"/>
      <w:shd w:val="clear" w:color="auto" w:fill="FFFFFF"/>
      <w:spacing w:before="420" w:after="60" w:line="0" w:lineRule="atLeast"/>
      <w:ind w:hanging="560"/>
      <w:jc w:val="both"/>
    </w:pPr>
    <w:rPr>
      <w:sz w:val="20"/>
      <w:szCs w:val="20"/>
    </w:rPr>
  </w:style>
  <w:style w:type="character" w:customStyle="1" w:styleId="Khc">
    <w:name w:val="Khác_"/>
    <w:link w:val="Khc0"/>
    <w:rsid w:val="00402EF7"/>
    <w:rPr>
      <w:rFonts w:ascii="Cambria" w:hAnsi="Cambria" w:cs="Cambria"/>
    </w:rPr>
  </w:style>
  <w:style w:type="paragraph" w:customStyle="1" w:styleId="Khc0">
    <w:name w:val="Khác"/>
    <w:basedOn w:val="Normal"/>
    <w:link w:val="Khc"/>
    <w:rsid w:val="00402EF7"/>
    <w:pPr>
      <w:widowControl w:val="0"/>
    </w:pPr>
    <w:rPr>
      <w:rFonts w:ascii="Cambria" w:hAnsi="Cambria" w:cs="Cambria"/>
      <w:sz w:val="20"/>
      <w:szCs w:val="20"/>
    </w:rPr>
  </w:style>
  <w:style w:type="numbering" w:customStyle="1" w:styleId="NoList111">
    <w:name w:val="No List111"/>
    <w:next w:val="NoList"/>
    <w:semiHidden/>
    <w:unhideWhenUsed/>
    <w:rsid w:val="00402EF7"/>
  </w:style>
  <w:style w:type="table" w:customStyle="1" w:styleId="TableGrid121">
    <w:name w:val="Table Grid121"/>
    <w:basedOn w:val="TableNormal"/>
    <w:next w:val="TableGrid"/>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2">
    <w:name w:val="No List22"/>
    <w:next w:val="NoList"/>
    <w:semiHidden/>
    <w:unhideWhenUsed/>
    <w:rsid w:val="00402EF7"/>
  </w:style>
  <w:style w:type="table" w:customStyle="1" w:styleId="TableGrid221">
    <w:name w:val="Table Grid221"/>
    <w:basedOn w:val="TableNormal"/>
    <w:next w:val="TableGrid"/>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2">
    <w:name w:val="No List32"/>
    <w:next w:val="NoList"/>
    <w:uiPriority w:val="99"/>
    <w:semiHidden/>
    <w:unhideWhenUsed/>
    <w:rsid w:val="00402EF7"/>
  </w:style>
  <w:style w:type="table" w:customStyle="1" w:styleId="TableGrid32">
    <w:name w:val="Table Grid32"/>
    <w:basedOn w:val="TableNormal"/>
    <w:next w:val="TableGrid"/>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41">
    <w:name w:val="No List41"/>
    <w:next w:val="NoList"/>
    <w:semiHidden/>
    <w:unhideWhenUsed/>
    <w:rsid w:val="00402EF7"/>
  </w:style>
  <w:style w:type="table" w:customStyle="1" w:styleId="TableGrid42">
    <w:name w:val="Table Grid42"/>
    <w:basedOn w:val="TableNormal"/>
    <w:next w:val="TableGrid"/>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51">
    <w:name w:val="No List51"/>
    <w:next w:val="NoList"/>
    <w:semiHidden/>
    <w:unhideWhenUsed/>
    <w:rsid w:val="00402EF7"/>
  </w:style>
  <w:style w:type="table" w:customStyle="1" w:styleId="TableGrid511">
    <w:name w:val="Table Grid511"/>
    <w:basedOn w:val="TableNormal"/>
    <w:next w:val="TableGrid"/>
    <w:uiPriority w:val="39"/>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1">
    <w:name w:val="No List61"/>
    <w:next w:val="NoList"/>
    <w:semiHidden/>
    <w:unhideWhenUsed/>
    <w:rsid w:val="00402EF7"/>
  </w:style>
  <w:style w:type="table" w:customStyle="1" w:styleId="TableGrid611">
    <w:name w:val="Table Grid611"/>
    <w:basedOn w:val="TableNormal"/>
    <w:next w:val="TableGrid"/>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71">
    <w:name w:val="Table Grid71"/>
    <w:basedOn w:val="TableNormal"/>
    <w:next w:val="TableGrid"/>
    <w:uiPriority w:val="39"/>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character" w:customStyle="1" w:styleId="UnresolvedMention1">
    <w:name w:val="Unresolved Mention1"/>
    <w:uiPriority w:val="99"/>
    <w:semiHidden/>
    <w:unhideWhenUsed/>
    <w:rsid w:val="00402EF7"/>
    <w:rPr>
      <w:color w:val="605E5C"/>
      <w:shd w:val="clear" w:color="auto" w:fill="E1DFDD"/>
    </w:rPr>
  </w:style>
  <w:style w:type="table" w:customStyle="1" w:styleId="TableGrid81">
    <w:name w:val="Table Grid81"/>
    <w:basedOn w:val="TableNormal"/>
    <w:next w:val="TableGrid"/>
    <w:uiPriority w:val="39"/>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91">
    <w:name w:val="Table Grid91"/>
    <w:basedOn w:val="TableNormal"/>
    <w:next w:val="TableGrid"/>
    <w:uiPriority w:val="39"/>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101">
    <w:name w:val="Table Grid101"/>
    <w:basedOn w:val="TableNormal"/>
    <w:next w:val="TableGrid"/>
    <w:uiPriority w:val="39"/>
    <w:rsid w:val="00402EF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paragraph" w:styleId="TOC1">
    <w:name w:val="toc 1"/>
    <w:basedOn w:val="Normal"/>
    <w:next w:val="Normal"/>
    <w:autoRedefine/>
    <w:uiPriority w:val="39"/>
    <w:unhideWhenUsed/>
    <w:rsid w:val="00402EF7"/>
    <w:pPr>
      <w:spacing w:after="100" w:line="259" w:lineRule="auto"/>
    </w:pPr>
    <w:rPr>
      <w:rFonts w:eastAsia="SimSun"/>
      <w:sz w:val="28"/>
      <w:szCs w:val="22"/>
    </w:rPr>
  </w:style>
  <w:style w:type="paragraph" w:styleId="Revision">
    <w:name w:val="Revision"/>
    <w:hidden/>
    <w:uiPriority w:val="99"/>
    <w:semiHidden/>
    <w:rsid w:val="00402EF7"/>
    <w:rPr>
      <w:rFonts w:ascii="Times New Roman" w:eastAsia="SimSun" w:hAnsi="Times New Roman"/>
      <w:sz w:val="28"/>
      <w:szCs w:val="22"/>
      <w:lang w:val="en-US"/>
    </w:rPr>
  </w:style>
  <w:style w:type="character" w:customStyle="1" w:styleId="BodyText121">
    <w:name w:val="Body Text12"/>
    <w:rsid w:val="00402EF7"/>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FFFFFF"/>
      <w:lang w:val="vi-VN"/>
    </w:rPr>
  </w:style>
  <w:style w:type="paragraph" w:customStyle="1" w:styleId="msonormal0">
    <w:name w:val="msonormal"/>
    <w:basedOn w:val="Normal"/>
    <w:rsid w:val="00402EF7"/>
    <w:pPr>
      <w:spacing w:before="100" w:beforeAutospacing="1" w:after="100" w:afterAutospacing="1"/>
    </w:pPr>
  </w:style>
  <w:style w:type="character" w:styleId="UnresolvedMention">
    <w:name w:val="Unresolved Mention"/>
    <w:uiPriority w:val="99"/>
    <w:semiHidden/>
    <w:unhideWhenUsed/>
    <w:rsid w:val="00402EF7"/>
    <w:rPr>
      <w:color w:val="605E5C"/>
      <w:shd w:val="clear" w:color="auto" w:fill="E1DFDD"/>
    </w:rPr>
  </w:style>
  <w:style w:type="table" w:customStyle="1" w:styleId="TableGrid1111">
    <w:name w:val="Table Grid1111"/>
    <w:basedOn w:val="TableNormal"/>
    <w:next w:val="TableGrid"/>
    <w:uiPriority w:val="59"/>
    <w:rsid w:val="00402E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402EF7"/>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character" w:customStyle="1" w:styleId="drop">
    <w:name w:val="drop"/>
    <w:basedOn w:val="DefaultParagraphFont"/>
    <w:rsid w:val="00402EF7"/>
  </w:style>
  <w:style w:type="character" w:customStyle="1" w:styleId="drag">
    <w:name w:val="drag"/>
    <w:basedOn w:val="DefaultParagraphFont"/>
    <w:rsid w:val="00402EF7"/>
  </w:style>
  <w:style w:type="paragraph" w:styleId="HTMLPreformatted">
    <w:name w:val="HTML Preformatted"/>
    <w:basedOn w:val="Normal"/>
    <w:link w:val="HTMLPreformattedChar"/>
    <w:uiPriority w:val="99"/>
    <w:unhideWhenUsed/>
    <w:rsid w:val="00402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402EF7"/>
    <w:rPr>
      <w:rFonts w:ascii="Courier New" w:hAnsi="Courier New" w:cs="Courier New"/>
    </w:rPr>
  </w:style>
  <w:style w:type="numbering" w:customStyle="1" w:styleId="NoList7">
    <w:name w:val="No List7"/>
    <w:next w:val="NoList"/>
    <w:uiPriority w:val="99"/>
    <w:semiHidden/>
    <w:unhideWhenUsed/>
    <w:rsid w:val="00402EF7"/>
  </w:style>
  <w:style w:type="character" w:customStyle="1" w:styleId="q-label">
    <w:name w:val="q-label"/>
    <w:rsid w:val="00402EF7"/>
  </w:style>
  <w:style w:type="character" w:customStyle="1" w:styleId="Bodytext11Exact">
    <w:name w:val="Body text (11) Exact"/>
    <w:rsid w:val="00402EF7"/>
    <w:rPr>
      <w:rFonts w:ascii="Trebuchet MS" w:eastAsia="Trebuchet MS" w:hAnsi="Trebuchet MS" w:cs="Trebuchet MS"/>
      <w:sz w:val="8"/>
      <w:szCs w:val="8"/>
      <w:shd w:val="clear" w:color="auto" w:fill="FFFFFF"/>
    </w:rPr>
  </w:style>
  <w:style w:type="character" w:customStyle="1" w:styleId="ff8">
    <w:name w:val="ff8"/>
    <w:rsid w:val="00402EF7"/>
  </w:style>
  <w:style w:type="character" w:customStyle="1" w:styleId="blank">
    <w:name w:val="blank"/>
    <w:rsid w:val="00402EF7"/>
  </w:style>
  <w:style w:type="character" w:customStyle="1" w:styleId="fontstyle31">
    <w:name w:val="fontstyle31"/>
    <w:rsid w:val="00402EF7"/>
    <w:rPr>
      <w:rFonts w:ascii="Times New Roman" w:hAnsi="Times New Roman" w:cs="Times New Roman" w:hint="default"/>
      <w:b w:val="0"/>
      <w:bCs w:val="0"/>
      <w:i w:val="0"/>
      <w:iCs w:val="0"/>
      <w:color w:val="000000"/>
      <w:sz w:val="26"/>
      <w:szCs w:val="26"/>
    </w:rPr>
  </w:style>
  <w:style w:type="character" w:customStyle="1" w:styleId="SGDChar">
    <w:name w:val="SGD Char"/>
    <w:link w:val="SGD"/>
    <w:locked/>
    <w:rsid w:val="00402EF7"/>
    <w:rPr>
      <w:rFonts w:ascii="Cambria" w:hAnsi="Cambria"/>
      <w:b/>
      <w:color w:val="1F4E79"/>
      <w:sz w:val="24"/>
    </w:rPr>
  </w:style>
  <w:style w:type="paragraph" w:customStyle="1" w:styleId="SGD">
    <w:name w:val="SGD"/>
    <w:basedOn w:val="Normal"/>
    <w:link w:val="SGDChar"/>
    <w:qFormat/>
    <w:rsid w:val="00402EF7"/>
    <w:pPr>
      <w:spacing w:after="160" w:line="256" w:lineRule="auto"/>
    </w:pPr>
    <w:rPr>
      <w:rFonts w:ascii="Cambria" w:hAnsi="Cambria"/>
      <w:b/>
      <w:color w:val="1F4E79"/>
      <w:szCs w:val="20"/>
    </w:rPr>
  </w:style>
  <w:style w:type="character" w:customStyle="1" w:styleId="YoungMixChar">
    <w:name w:val="YoungMix_Char"/>
    <w:rsid w:val="00402EF7"/>
    <w:rPr>
      <w:rFonts w:ascii="Times New Roman" w:hAnsi="Times New Roman"/>
      <w:sz w:val="24"/>
    </w:rPr>
  </w:style>
  <w:style w:type="numbering" w:customStyle="1" w:styleId="NoList8">
    <w:name w:val="No List8"/>
    <w:next w:val="NoList"/>
    <w:semiHidden/>
    <w:rsid w:val="00402EF7"/>
  </w:style>
  <w:style w:type="table" w:customStyle="1" w:styleId="TableGrid1211">
    <w:name w:val="Table Grid121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1">
    <w:name w:val="Char Char Char1"/>
    <w:basedOn w:val="Normal"/>
    <w:autoRedefine/>
    <w:rsid w:val="00402E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customStyle="1" w:styleId="TableGrid131">
    <w:name w:val="Table Grid13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
    <w:name w:val="Table Grid211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
    <w:name w:val="Table Grid311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1">
    <w:name w:val="Char1"/>
    <w:basedOn w:val="Normal"/>
    <w:rsid w:val="00402EF7"/>
    <w:pPr>
      <w:spacing w:after="160" w:line="240" w:lineRule="exact"/>
    </w:pPr>
    <w:rPr>
      <w:rFonts w:ascii="Arial" w:hAnsi="Arial" w:cs="Arial"/>
    </w:rPr>
  </w:style>
  <w:style w:type="numbering" w:customStyle="1" w:styleId="NoList1111">
    <w:name w:val="No List1111"/>
    <w:next w:val="NoList"/>
    <w:semiHidden/>
    <w:rsid w:val="00402EF7"/>
  </w:style>
  <w:style w:type="table" w:customStyle="1" w:styleId="TableGrid11111">
    <w:name w:val="Table Grid11111"/>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2Char0">
    <w:name w:val="Char Char2 Char"/>
    <w:basedOn w:val="Normal"/>
    <w:autoRedefine/>
    <w:uiPriority w:val="99"/>
    <w:rsid w:val="00402E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numbering" w:customStyle="1" w:styleId="NoList211">
    <w:name w:val="No List211"/>
    <w:next w:val="NoList"/>
    <w:semiHidden/>
    <w:rsid w:val="00402EF7"/>
  </w:style>
  <w:style w:type="table" w:customStyle="1" w:styleId="TableGrid21111">
    <w:name w:val="Table Grid21111"/>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1">
    <w:name w:val="No List311"/>
    <w:next w:val="NoList"/>
    <w:uiPriority w:val="99"/>
    <w:semiHidden/>
    <w:unhideWhenUsed/>
    <w:rsid w:val="00402EF7"/>
  </w:style>
  <w:style w:type="paragraph" w:customStyle="1" w:styleId="CharCharCharChar1">
    <w:name w:val="Char Char Char Char1"/>
    <w:basedOn w:val="Normal"/>
    <w:autoRedefine/>
    <w:uiPriority w:val="99"/>
    <w:rsid w:val="00402E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customStyle="1" w:styleId="TableGrid5111">
    <w:name w:val="Table Grid5111"/>
    <w:basedOn w:val="TableNormal"/>
    <w:next w:val="TableGrid"/>
    <w:uiPriority w:val="59"/>
    <w:rsid w:val="00402EF7"/>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PHPDOCX11">
    <w:name w:val="Normal Table PHPDOCX11"/>
    <w:uiPriority w:val="99"/>
    <w:semiHidden/>
    <w:unhideWhenUsed/>
    <w:qFormat/>
    <w:rsid w:val="00402EF7"/>
    <w:rPr>
      <w:sz w:val="22"/>
      <w:szCs w:val="22"/>
      <w:lang w:val="en-US"/>
    </w:rPr>
    <w:tblPr>
      <w:tblInd w:w="0" w:type="dxa"/>
      <w:tblCellMar>
        <w:top w:w="0" w:type="dxa"/>
        <w:left w:w="108" w:type="dxa"/>
        <w:bottom w:w="0" w:type="dxa"/>
        <w:right w:w="108" w:type="dxa"/>
      </w:tblCellMar>
    </w:tblPr>
  </w:style>
  <w:style w:type="paragraph" w:customStyle="1" w:styleId="Normal3">
    <w:name w:val="Normal3"/>
    <w:rsid w:val="00402EF7"/>
    <w:pPr>
      <w:spacing w:line="276" w:lineRule="auto"/>
    </w:pPr>
    <w:rPr>
      <w:rFonts w:ascii="Arial" w:eastAsia="Arial" w:hAnsi="Arial" w:cs="Arial"/>
      <w:color w:val="000000"/>
      <w:sz w:val="22"/>
      <w:szCs w:val="22"/>
      <w:lang w:val="en-US"/>
    </w:rPr>
  </w:style>
  <w:style w:type="numbering" w:customStyle="1" w:styleId="NoList9">
    <w:name w:val="No List9"/>
    <w:next w:val="NoList"/>
    <w:uiPriority w:val="99"/>
    <w:semiHidden/>
    <w:unhideWhenUsed/>
    <w:rsid w:val="00402EF7"/>
  </w:style>
  <w:style w:type="paragraph" w:customStyle="1" w:styleId="NormalDoubleunderline">
    <w:name w:val="Normal + Double underline"/>
    <w:basedOn w:val="Normal"/>
    <w:rsid w:val="00402EF7"/>
    <w:rPr>
      <w:b/>
      <w:sz w:val="28"/>
      <w:szCs w:val="26"/>
    </w:rPr>
  </w:style>
  <w:style w:type="character" w:customStyle="1" w:styleId="itemradiotext">
    <w:name w:val="item_radio_text"/>
    <w:rsid w:val="00402EF7"/>
  </w:style>
  <w:style w:type="paragraph" w:customStyle="1" w:styleId="iconp">
    <w:name w:val="icon_p"/>
    <w:basedOn w:val="Normal"/>
    <w:rsid w:val="00402EF7"/>
    <w:pPr>
      <w:spacing w:before="100" w:beforeAutospacing="1" w:after="100" w:afterAutospacing="1"/>
    </w:pPr>
  </w:style>
  <w:style w:type="character" w:customStyle="1" w:styleId="index">
    <w:name w:val="index"/>
    <w:rsid w:val="00402EF7"/>
  </w:style>
  <w:style w:type="character" w:customStyle="1" w:styleId="openmore">
    <w:name w:val="open_more"/>
    <w:rsid w:val="00402EF7"/>
  </w:style>
  <w:style w:type="paragraph" w:customStyle="1" w:styleId="bodytext151">
    <w:name w:val="bodytext15"/>
    <w:basedOn w:val="Normal"/>
    <w:rsid w:val="00402EF7"/>
    <w:pPr>
      <w:spacing w:before="100" w:beforeAutospacing="1" w:after="100" w:afterAutospacing="1"/>
    </w:pPr>
  </w:style>
  <w:style w:type="paragraph" w:customStyle="1" w:styleId="bodytext300">
    <w:name w:val="bodytext30"/>
    <w:basedOn w:val="Normal"/>
    <w:rsid w:val="00402EF7"/>
    <w:pPr>
      <w:spacing w:before="100" w:beforeAutospacing="1" w:after="100" w:afterAutospacing="1"/>
    </w:pPr>
  </w:style>
  <w:style w:type="paragraph" w:customStyle="1" w:styleId="bodytext400">
    <w:name w:val="bodytext40"/>
    <w:basedOn w:val="Normal"/>
    <w:rsid w:val="00402EF7"/>
    <w:pPr>
      <w:spacing w:before="100" w:beforeAutospacing="1" w:after="100" w:afterAutospacing="1"/>
    </w:pPr>
  </w:style>
  <w:style w:type="paragraph" w:customStyle="1" w:styleId="bodytext500">
    <w:name w:val="bodytext50"/>
    <w:basedOn w:val="Normal"/>
    <w:rsid w:val="00402EF7"/>
    <w:pPr>
      <w:spacing w:before="100" w:beforeAutospacing="1" w:after="100" w:afterAutospacing="1"/>
    </w:pPr>
  </w:style>
  <w:style w:type="paragraph" w:customStyle="1" w:styleId="bodytext600">
    <w:name w:val="bodytext60"/>
    <w:basedOn w:val="Normal"/>
    <w:rsid w:val="00402EF7"/>
    <w:pPr>
      <w:spacing w:before="100" w:beforeAutospacing="1" w:after="100" w:afterAutospacing="1"/>
    </w:pPr>
  </w:style>
  <w:style w:type="paragraph" w:customStyle="1" w:styleId="bodytext700">
    <w:name w:val="bodytext70"/>
    <w:basedOn w:val="Normal"/>
    <w:rsid w:val="00402EF7"/>
    <w:pPr>
      <w:spacing w:before="100" w:beforeAutospacing="1" w:after="100" w:afterAutospacing="1"/>
    </w:pPr>
  </w:style>
  <w:style w:type="paragraph" w:customStyle="1" w:styleId="bodytext800">
    <w:name w:val="bodytext80"/>
    <w:basedOn w:val="Normal"/>
    <w:rsid w:val="00402EF7"/>
    <w:pPr>
      <w:spacing w:before="100" w:beforeAutospacing="1" w:after="100" w:afterAutospacing="1"/>
    </w:pPr>
  </w:style>
  <w:style w:type="paragraph" w:customStyle="1" w:styleId="bodytext900">
    <w:name w:val="bodytext90"/>
    <w:basedOn w:val="Normal"/>
    <w:rsid w:val="00402EF7"/>
    <w:pPr>
      <w:spacing w:before="100" w:beforeAutospacing="1" w:after="100" w:afterAutospacing="1"/>
    </w:pPr>
  </w:style>
  <w:style w:type="character" w:customStyle="1" w:styleId="pron-info">
    <w:name w:val="pron-info"/>
    <w:rsid w:val="00402EF7"/>
  </w:style>
  <w:style w:type="paragraph" w:customStyle="1" w:styleId="bodytext1100">
    <w:name w:val="bodytext110"/>
    <w:basedOn w:val="Normal"/>
    <w:rsid w:val="00402EF7"/>
    <w:pPr>
      <w:spacing w:before="100" w:beforeAutospacing="1" w:after="100" w:afterAutospacing="1"/>
    </w:pPr>
  </w:style>
  <w:style w:type="paragraph" w:customStyle="1" w:styleId="bodytext250">
    <w:name w:val="bodytext250"/>
    <w:basedOn w:val="Normal"/>
    <w:rsid w:val="00402EF7"/>
    <w:pPr>
      <w:spacing w:before="100" w:beforeAutospacing="1" w:after="100" w:afterAutospacing="1"/>
    </w:pPr>
  </w:style>
  <w:style w:type="paragraph" w:customStyle="1" w:styleId="bodytext260">
    <w:name w:val="bodytext260"/>
    <w:basedOn w:val="Normal"/>
    <w:rsid w:val="00402EF7"/>
    <w:pPr>
      <w:spacing w:before="100" w:beforeAutospacing="1" w:after="100" w:afterAutospacing="1"/>
    </w:pPr>
  </w:style>
  <w:style w:type="paragraph" w:customStyle="1" w:styleId="bodytext270">
    <w:name w:val="bodytext270"/>
    <w:basedOn w:val="Normal"/>
    <w:rsid w:val="00402EF7"/>
    <w:pPr>
      <w:spacing w:before="100" w:beforeAutospacing="1" w:after="100" w:afterAutospacing="1"/>
    </w:pPr>
  </w:style>
  <w:style w:type="character" w:customStyle="1" w:styleId="choicewordquestion">
    <w:name w:val="choice_word_question"/>
    <w:rsid w:val="00402EF7"/>
  </w:style>
  <w:style w:type="character" w:customStyle="1" w:styleId="a0">
    <w:name w:val="_"/>
    <w:rsid w:val="00402EF7"/>
  </w:style>
  <w:style w:type="paragraph" w:customStyle="1" w:styleId="margin-bottom-5px">
    <w:name w:val="margin-bottom-5px"/>
    <w:basedOn w:val="Normal"/>
    <w:rsid w:val="00402EF7"/>
    <w:pPr>
      <w:spacing w:before="100" w:beforeAutospacing="1" w:after="100" w:afterAutospacing="1"/>
    </w:pPr>
  </w:style>
  <w:style w:type="character" w:customStyle="1" w:styleId="index-number">
    <w:name w:val="index-number"/>
    <w:rsid w:val="00402EF7"/>
  </w:style>
  <w:style w:type="character" w:customStyle="1" w:styleId="ng-binding">
    <w:name w:val="ng-binding"/>
    <w:rsid w:val="00402EF7"/>
  </w:style>
  <w:style w:type="character" w:customStyle="1" w:styleId="answer-desc">
    <w:name w:val="answer-desc"/>
    <w:rsid w:val="00402EF7"/>
  </w:style>
  <w:style w:type="table" w:customStyle="1" w:styleId="NormalTablePHPDOCX21">
    <w:name w:val="Normal Table PHPDOCX21"/>
    <w:uiPriority w:val="99"/>
    <w:semiHidden/>
    <w:unhideWhenUsed/>
    <w:qFormat/>
    <w:rsid w:val="00402EF7"/>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ableGrid1011">
    <w:name w:val="Table Grid1011"/>
    <w:basedOn w:val="TableNormal"/>
    <w:next w:val="TableGrid"/>
    <w:uiPriority w:val="59"/>
    <w:rsid w:val="00402EF7"/>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hrv-styled-list-item">
    <w:name w:val="thrv-styled-list-item"/>
    <w:basedOn w:val="Normal"/>
    <w:rsid w:val="00402EF7"/>
    <w:pPr>
      <w:spacing w:before="100" w:beforeAutospacing="1" w:after="100" w:afterAutospacing="1"/>
    </w:pPr>
    <w:rPr>
      <w:lang w:val="vi-VN" w:eastAsia="vi-VN"/>
    </w:rPr>
  </w:style>
  <w:style w:type="character" w:customStyle="1" w:styleId="thrv-advanced-inline-text">
    <w:name w:val="thrv-advanced-inline-text"/>
    <w:basedOn w:val="DefaultParagraphFont"/>
    <w:rsid w:val="00402EF7"/>
  </w:style>
  <w:style w:type="character" w:customStyle="1" w:styleId="mlwqmnquestion">
    <w:name w:val="mlw_qmn_question"/>
    <w:basedOn w:val="DefaultParagraphFont"/>
    <w:rsid w:val="00402EF7"/>
  </w:style>
  <w:style w:type="character" w:customStyle="1" w:styleId="ListParagraphChar">
    <w:name w:val="List Paragraph Char"/>
    <w:aliases w:val="body - Char,mau cau hoi Char"/>
    <w:link w:val="ListParagraph"/>
    <w:uiPriority w:val="1"/>
    <w:qFormat/>
    <w:locked/>
    <w:rsid w:val="00402EF7"/>
    <w:rPr>
      <w:sz w:val="24"/>
      <w:szCs w:val="24"/>
    </w:rPr>
  </w:style>
  <w:style w:type="paragraph" w:customStyle="1" w:styleId="quiz-section">
    <w:name w:val="quiz-section"/>
    <w:basedOn w:val="Normal"/>
    <w:rsid w:val="00402EF7"/>
    <w:pPr>
      <w:spacing w:before="100" w:beforeAutospacing="1" w:after="100" w:afterAutospacing="1"/>
    </w:pPr>
  </w:style>
  <w:style w:type="paragraph" w:customStyle="1" w:styleId="list-item">
    <w:name w:val="list-item"/>
    <w:basedOn w:val="Normal"/>
    <w:rsid w:val="00402EF7"/>
    <w:pPr>
      <w:spacing w:before="100" w:beforeAutospacing="1" w:after="100" w:afterAutospacing="1"/>
    </w:pPr>
  </w:style>
  <w:style w:type="character" w:customStyle="1" w:styleId="Bodytext3Exact">
    <w:name w:val="Body text (3) Exact"/>
    <w:rsid w:val="00402EF7"/>
    <w:rPr>
      <w:rFonts w:ascii="Tahoma" w:hAnsi="Tahoma" w:cs="Tahoma"/>
      <w:u w:val="none"/>
    </w:rPr>
  </w:style>
  <w:style w:type="table" w:customStyle="1" w:styleId="TableGrid0">
    <w:name w:val="TableGrid"/>
    <w:rsid w:val="00402EF7"/>
    <w:rPr>
      <w:rFonts w:ascii="Arial" w:hAnsi="Arial"/>
      <w:sz w:val="22"/>
      <w:szCs w:val="22"/>
      <w:lang w:val="vi-VN" w:eastAsia="vi-VN"/>
    </w:rPr>
    <w:tblPr>
      <w:tblCellMar>
        <w:top w:w="0" w:type="dxa"/>
        <w:left w:w="0" w:type="dxa"/>
        <w:bottom w:w="0" w:type="dxa"/>
        <w:right w:w="0" w:type="dxa"/>
      </w:tblCellMar>
    </w:tblPr>
  </w:style>
  <w:style w:type="paragraph" w:customStyle="1" w:styleId="Bodytext19">
    <w:name w:val="Body text1"/>
    <w:basedOn w:val="Normal"/>
    <w:rsid w:val="00402EF7"/>
    <w:pPr>
      <w:widowControl w:val="0"/>
      <w:shd w:val="clear" w:color="auto" w:fill="FFFFFF"/>
      <w:spacing w:before="1440" w:line="598" w:lineRule="exact"/>
      <w:ind w:hanging="600"/>
    </w:pPr>
    <w:rPr>
      <w:rFonts w:ascii="Tahoma" w:eastAsia="SimSun" w:hAnsi="Tahoma" w:cs="Tahoma"/>
      <w:spacing w:val="-5"/>
      <w:sz w:val="23"/>
      <w:szCs w:val="23"/>
    </w:rPr>
  </w:style>
  <w:style w:type="character" w:customStyle="1" w:styleId="user-answer">
    <w:name w:val="user-answer"/>
    <w:basedOn w:val="DefaultParagraphFont"/>
    <w:rsid w:val="00402EF7"/>
  </w:style>
  <w:style w:type="character" w:customStyle="1" w:styleId="xradio">
    <w:name w:val="xradio"/>
    <w:basedOn w:val="DefaultParagraphFont"/>
    <w:rsid w:val="00402EF7"/>
  </w:style>
  <w:style w:type="character" w:customStyle="1" w:styleId="box-xs-95">
    <w:name w:val="box-xs-95"/>
    <w:basedOn w:val="DefaultParagraphFont"/>
    <w:rsid w:val="00402EF7"/>
  </w:style>
  <w:style w:type="table" w:customStyle="1" w:styleId="NormalTablePHPDOCX31">
    <w:name w:val="Normal Table PHPDOCX31"/>
    <w:uiPriority w:val="99"/>
    <w:semiHidden/>
    <w:unhideWhenUsed/>
    <w:qFormat/>
    <w:rsid w:val="00402EF7"/>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ableGrid102">
    <w:name w:val="Table Grid102"/>
    <w:basedOn w:val="TableNormal"/>
    <w:next w:val="TableGrid"/>
    <w:uiPriority w:val="59"/>
    <w:rsid w:val="00402EF7"/>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59"/>
    <w:rsid w:val="00402EF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
    <w:name w:val="No List10"/>
    <w:next w:val="NoList"/>
    <w:semiHidden/>
    <w:rsid w:val="00402EF7"/>
  </w:style>
  <w:style w:type="table" w:customStyle="1" w:styleId="TableGrid161">
    <w:name w:val="Table Grid161"/>
    <w:basedOn w:val="TableNormal"/>
    <w:next w:val="TableGrid"/>
    <w:uiPriority w:val="39"/>
    <w:rsid w:val="00402E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2">
    <w:name w:val="Char Char Char Char2"/>
    <w:basedOn w:val="Normal"/>
    <w:autoRedefine/>
    <w:rsid w:val="00402E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2">
    <w:name w:val="Char Char Char2"/>
    <w:basedOn w:val="Normal"/>
    <w:autoRedefine/>
    <w:rsid w:val="00402E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customStyle="1" w:styleId="TableGrid171">
    <w:name w:val="Table Grid171"/>
    <w:basedOn w:val="TableNormal"/>
    <w:next w:val="TableGrid"/>
    <w:uiPriority w:val="59"/>
    <w:rsid w:val="00402E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rsid w:val="00402E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
    <w:name w:val="Table Grid321"/>
    <w:basedOn w:val="TableNormal"/>
    <w:next w:val="TableGrid"/>
    <w:rsid w:val="00402E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
    <w:name w:val="Table Grid421"/>
    <w:basedOn w:val="TableNormal"/>
    <w:next w:val="TableGrid"/>
    <w:rsid w:val="00402E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rsid w:val="00402EF7"/>
    <w:pPr>
      <w:spacing w:after="160" w:line="240" w:lineRule="exact"/>
    </w:pPr>
    <w:rPr>
      <w:rFonts w:ascii="Arial" w:eastAsia="SimSun" w:hAnsi="Arial" w:cs="Arial"/>
    </w:rPr>
  </w:style>
  <w:style w:type="numbering" w:customStyle="1" w:styleId="NoList121">
    <w:name w:val="No List121"/>
    <w:next w:val="NoList"/>
    <w:semiHidden/>
    <w:rsid w:val="00402EF7"/>
  </w:style>
  <w:style w:type="table" w:customStyle="1" w:styleId="TableGrid1121">
    <w:name w:val="Table Grid1121"/>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2Char1">
    <w:name w:val="Char Char2 Char1"/>
    <w:basedOn w:val="Normal"/>
    <w:autoRedefine/>
    <w:rsid w:val="00402EF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numbering" w:customStyle="1" w:styleId="NoList221">
    <w:name w:val="No List221"/>
    <w:next w:val="NoList"/>
    <w:semiHidden/>
    <w:rsid w:val="00402EF7"/>
  </w:style>
  <w:style w:type="table" w:customStyle="1" w:styleId="TableGrid212">
    <w:name w:val="Table Grid212"/>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21">
    <w:name w:val="No List321"/>
    <w:next w:val="NoList"/>
    <w:uiPriority w:val="99"/>
    <w:semiHidden/>
    <w:unhideWhenUsed/>
    <w:rsid w:val="00402EF7"/>
  </w:style>
  <w:style w:type="table" w:customStyle="1" w:styleId="TableGrid52">
    <w:name w:val="Table Grid52"/>
    <w:basedOn w:val="TableNormal"/>
    <w:next w:val="TableGrid"/>
    <w:uiPriority w:val="59"/>
    <w:rsid w:val="00402EF7"/>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PHPDOCX4">
    <w:name w:val="Normal Table PHPDOCX4"/>
    <w:uiPriority w:val="99"/>
    <w:semiHidden/>
    <w:unhideWhenUsed/>
    <w:qFormat/>
    <w:rsid w:val="00402EF7"/>
    <w:rPr>
      <w:rFonts w:eastAsia="SimSun"/>
      <w:sz w:val="22"/>
      <w:szCs w:val="22"/>
      <w:lang w:val="en-US"/>
    </w:rPr>
    <w:tblPr>
      <w:tblInd w:w="0" w:type="dxa"/>
      <w:tblCellMar>
        <w:top w:w="0" w:type="dxa"/>
        <w:left w:w="108" w:type="dxa"/>
        <w:bottom w:w="0" w:type="dxa"/>
        <w:right w:w="108" w:type="dxa"/>
      </w:tblCellMar>
    </w:tblPr>
  </w:style>
  <w:style w:type="paragraph" w:customStyle="1" w:styleId="Normal4">
    <w:name w:val="Normal4"/>
    <w:rsid w:val="00402EF7"/>
    <w:pPr>
      <w:spacing w:line="276" w:lineRule="auto"/>
    </w:pPr>
    <w:rPr>
      <w:rFonts w:ascii="Arial" w:eastAsia="Arial" w:hAnsi="Arial" w:cs="Arial"/>
      <w:color w:val="000000"/>
      <w:sz w:val="22"/>
      <w:szCs w:val="22"/>
      <w:lang w:val="en-US"/>
    </w:rPr>
  </w:style>
  <w:style w:type="table" w:customStyle="1" w:styleId="TableGrid6111">
    <w:name w:val="Table Grid6111"/>
    <w:basedOn w:val="TableNormal"/>
    <w:next w:val="TableGrid"/>
    <w:uiPriority w:val="5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
    <w:name w:val="No List411"/>
    <w:next w:val="NoList"/>
    <w:uiPriority w:val="99"/>
    <w:semiHidden/>
    <w:rsid w:val="00402EF7"/>
  </w:style>
  <w:style w:type="table" w:customStyle="1" w:styleId="TableGrid711">
    <w:name w:val="Table Grid71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
    <w:name w:val="No List11111"/>
    <w:next w:val="NoList"/>
    <w:semiHidden/>
    <w:rsid w:val="00402EF7"/>
  </w:style>
  <w:style w:type="numbering" w:customStyle="1" w:styleId="NoList2111">
    <w:name w:val="No List2111"/>
    <w:next w:val="NoList"/>
    <w:semiHidden/>
    <w:rsid w:val="00402EF7"/>
  </w:style>
  <w:style w:type="numbering" w:customStyle="1" w:styleId="NoList3111">
    <w:name w:val="No List3111"/>
    <w:next w:val="NoList"/>
    <w:uiPriority w:val="99"/>
    <w:semiHidden/>
    <w:unhideWhenUsed/>
    <w:rsid w:val="00402EF7"/>
  </w:style>
  <w:style w:type="numbering" w:customStyle="1" w:styleId="NoList4111">
    <w:name w:val="No List4111"/>
    <w:next w:val="NoList"/>
    <w:semiHidden/>
    <w:rsid w:val="00402EF7"/>
  </w:style>
  <w:style w:type="table" w:customStyle="1" w:styleId="TableGrid61111">
    <w:name w:val="Table Grid611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sicmean">
    <w:name w:val="basic_mean"/>
    <w:rsid w:val="00402EF7"/>
  </w:style>
  <w:style w:type="paragraph" w:customStyle="1" w:styleId="CharCharCharCharCharCharCharCharCharCharCharCharCharCharCharChar">
    <w:name w:val="Char Char Char Char Char Char Char Char Char Char Char Char Char Char Char Char"/>
    <w:basedOn w:val="Normal"/>
    <w:semiHidden/>
    <w:rsid w:val="00402EF7"/>
    <w:pPr>
      <w:spacing w:after="160" w:line="240" w:lineRule="exact"/>
    </w:pPr>
    <w:rPr>
      <w:rFonts w:ascii="Arial" w:hAnsi="Arial"/>
      <w:sz w:val="22"/>
      <w:szCs w:val="22"/>
    </w:rPr>
  </w:style>
  <w:style w:type="paragraph" w:customStyle="1" w:styleId="cs95e872d0">
    <w:name w:val="cs95e872d0"/>
    <w:basedOn w:val="Normal"/>
    <w:uiPriority w:val="99"/>
    <w:rsid w:val="00402EF7"/>
    <w:pPr>
      <w:spacing w:before="100" w:beforeAutospacing="1" w:after="100" w:afterAutospacing="1"/>
    </w:pPr>
  </w:style>
  <w:style w:type="character" w:customStyle="1" w:styleId="cs1b16eeb5">
    <w:name w:val="cs1b16eeb5"/>
    <w:rsid w:val="00402EF7"/>
  </w:style>
  <w:style w:type="paragraph" w:customStyle="1" w:styleId="bodytext410">
    <w:name w:val="bodytext41"/>
    <w:basedOn w:val="Normal"/>
    <w:rsid w:val="00402EF7"/>
    <w:pPr>
      <w:spacing w:before="100" w:beforeAutospacing="1" w:after="100" w:afterAutospacing="1"/>
    </w:pPr>
  </w:style>
  <w:style w:type="paragraph" w:customStyle="1" w:styleId="bodytext1a">
    <w:name w:val="bodytext1"/>
    <w:basedOn w:val="Normal"/>
    <w:rsid w:val="00402EF7"/>
    <w:pPr>
      <w:spacing w:before="100" w:beforeAutospacing="1" w:after="100" w:afterAutospacing="1"/>
    </w:pPr>
  </w:style>
  <w:style w:type="paragraph" w:customStyle="1" w:styleId="bodytext51">
    <w:name w:val="bodytext51"/>
    <w:basedOn w:val="Normal"/>
    <w:rsid w:val="00402EF7"/>
    <w:pPr>
      <w:spacing w:before="100" w:beforeAutospacing="1" w:after="100" w:afterAutospacing="1"/>
    </w:pPr>
  </w:style>
  <w:style w:type="paragraph" w:customStyle="1" w:styleId="heading920">
    <w:name w:val="heading920"/>
    <w:basedOn w:val="Normal"/>
    <w:rsid w:val="00402EF7"/>
    <w:pPr>
      <w:spacing w:before="100" w:beforeAutospacing="1" w:after="100" w:afterAutospacing="1"/>
    </w:pPr>
  </w:style>
  <w:style w:type="paragraph" w:customStyle="1" w:styleId="section-name">
    <w:name w:val="section-name"/>
    <w:basedOn w:val="Normal"/>
    <w:rsid w:val="00402EF7"/>
    <w:pPr>
      <w:spacing w:before="100" w:beforeAutospacing="1" w:after="100" w:afterAutospacing="1"/>
    </w:pPr>
  </w:style>
  <w:style w:type="character" w:customStyle="1" w:styleId="fontstyle41">
    <w:name w:val="fontstyle41"/>
    <w:rsid w:val="00402EF7"/>
    <w:rPr>
      <w:rFonts w:ascii="TimesNewRomanPS-BoldMT" w:eastAsia="TimesNewRomanPS-BoldMT" w:hint="eastAsia"/>
      <w:b/>
      <w:bCs/>
      <w:i w:val="0"/>
      <w:iCs w:val="0"/>
      <w:color w:val="000000"/>
      <w:sz w:val="28"/>
      <w:szCs w:val="28"/>
    </w:rPr>
  </w:style>
  <w:style w:type="table" w:customStyle="1" w:styleId="TableGrid12111">
    <w:name w:val="Table Grid121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
    <w:name w:val="Table Grid311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
    <w:name w:val="Table Grid411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
    <w:name w:val="No List111111"/>
    <w:next w:val="NoList"/>
    <w:semiHidden/>
    <w:rsid w:val="00402EF7"/>
  </w:style>
  <w:style w:type="numbering" w:customStyle="1" w:styleId="NoList21111">
    <w:name w:val="No List21111"/>
    <w:next w:val="NoList"/>
    <w:semiHidden/>
    <w:rsid w:val="00402EF7"/>
  </w:style>
  <w:style w:type="numbering" w:customStyle="1" w:styleId="NoList31111">
    <w:name w:val="No List31111"/>
    <w:next w:val="NoList"/>
    <w:uiPriority w:val="99"/>
    <w:semiHidden/>
    <w:unhideWhenUsed/>
    <w:rsid w:val="00402EF7"/>
  </w:style>
  <w:style w:type="character" w:styleId="FollowedHyperlink">
    <w:name w:val="FollowedHyperlink"/>
    <w:uiPriority w:val="99"/>
    <w:unhideWhenUsed/>
    <w:rsid w:val="00402EF7"/>
    <w:rPr>
      <w:color w:val="800080"/>
      <w:u w:val="single"/>
    </w:rPr>
  </w:style>
  <w:style w:type="paragraph" w:customStyle="1" w:styleId="xl65">
    <w:name w:val="xl65"/>
    <w:basedOn w:val="Normal"/>
    <w:uiPriority w:val="99"/>
    <w:rsid w:val="00402EF7"/>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Normal"/>
    <w:uiPriority w:val="99"/>
    <w:rsid w:val="00402EF7"/>
    <w:pPr>
      <w:pBdr>
        <w:top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Normal"/>
    <w:uiPriority w:val="99"/>
    <w:rsid w:val="00402EF7"/>
    <w:pPr>
      <w:pBdr>
        <w:top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8">
    <w:name w:val="xl68"/>
    <w:basedOn w:val="Normal"/>
    <w:uiPriority w:val="99"/>
    <w:rsid w:val="00402EF7"/>
    <w:pPr>
      <w:pBdr>
        <w:top w:val="single" w:sz="4" w:space="0" w:color="auto"/>
        <w:bottom w:val="single" w:sz="8" w:space="0" w:color="auto"/>
        <w:right w:val="single" w:sz="4" w:space="0" w:color="auto"/>
      </w:pBdr>
      <w:spacing w:before="100" w:beforeAutospacing="1" w:after="100" w:afterAutospacing="1"/>
      <w:jc w:val="center"/>
      <w:textAlignment w:val="center"/>
    </w:pPr>
    <w:rPr>
      <w:sz w:val="20"/>
      <w:szCs w:val="20"/>
    </w:rPr>
  </w:style>
  <w:style w:type="paragraph" w:customStyle="1" w:styleId="xl69">
    <w:name w:val="xl69"/>
    <w:basedOn w:val="Normal"/>
    <w:uiPriority w:val="99"/>
    <w:rsid w:val="00402EF7"/>
    <w:pPr>
      <w:pBdr>
        <w:top w:val="single" w:sz="4" w:space="0" w:color="auto"/>
        <w:bottom w:val="single" w:sz="8" w:space="0" w:color="auto"/>
        <w:right w:val="single" w:sz="4" w:space="0" w:color="auto"/>
      </w:pBdr>
      <w:spacing w:before="100" w:beforeAutospacing="1" w:after="100" w:afterAutospacing="1"/>
      <w:textAlignment w:val="center"/>
    </w:pPr>
    <w:rPr>
      <w:sz w:val="20"/>
      <w:szCs w:val="20"/>
    </w:rPr>
  </w:style>
  <w:style w:type="paragraph" w:customStyle="1" w:styleId="xl70">
    <w:name w:val="xl70"/>
    <w:basedOn w:val="Normal"/>
    <w:uiPriority w:val="99"/>
    <w:rsid w:val="00402EF7"/>
    <w:pPr>
      <w:pBdr>
        <w:top w:val="single" w:sz="4" w:space="0" w:color="auto"/>
        <w:bottom w:val="single" w:sz="8" w:space="0" w:color="auto"/>
        <w:right w:val="single" w:sz="4" w:space="0" w:color="auto"/>
      </w:pBdr>
      <w:spacing w:before="100" w:beforeAutospacing="1" w:after="100" w:afterAutospacing="1"/>
    </w:pPr>
    <w:rPr>
      <w:sz w:val="20"/>
      <w:szCs w:val="20"/>
    </w:rPr>
  </w:style>
  <w:style w:type="paragraph" w:customStyle="1" w:styleId="xl71">
    <w:name w:val="xl71"/>
    <w:basedOn w:val="Normal"/>
    <w:uiPriority w:val="99"/>
    <w:rsid w:val="00402EF7"/>
    <w:pPr>
      <w:spacing w:before="100" w:beforeAutospacing="1" w:after="100" w:afterAutospacing="1"/>
      <w:textAlignment w:val="center"/>
    </w:pPr>
    <w:rPr>
      <w:b/>
      <w:bCs/>
      <w:sz w:val="20"/>
      <w:szCs w:val="20"/>
    </w:rPr>
  </w:style>
  <w:style w:type="paragraph" w:customStyle="1" w:styleId="xl72">
    <w:name w:val="xl72"/>
    <w:basedOn w:val="Normal"/>
    <w:uiPriority w:val="99"/>
    <w:rsid w:val="00402EF7"/>
    <w:pPr>
      <w:spacing w:before="100" w:beforeAutospacing="1" w:after="100" w:afterAutospacing="1"/>
      <w:jc w:val="center"/>
      <w:textAlignment w:val="center"/>
    </w:pPr>
    <w:rPr>
      <w:b/>
      <w:bCs/>
      <w:sz w:val="20"/>
      <w:szCs w:val="20"/>
    </w:rPr>
  </w:style>
  <w:style w:type="character" w:customStyle="1" w:styleId="c3">
    <w:name w:val="c3"/>
    <w:rsid w:val="00402EF7"/>
  </w:style>
  <w:style w:type="table" w:customStyle="1" w:styleId="TableGrid7111">
    <w:name w:val="Table Grid71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
    <w:name w:val="No List41111"/>
    <w:next w:val="NoList"/>
    <w:semiHidden/>
    <w:rsid w:val="00402EF7"/>
  </w:style>
  <w:style w:type="table" w:customStyle="1" w:styleId="TableGrid811">
    <w:name w:val="Table Grid811"/>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1">
    <w:name w:val="No List511"/>
    <w:next w:val="NoList"/>
    <w:uiPriority w:val="99"/>
    <w:semiHidden/>
    <w:rsid w:val="00402EF7"/>
  </w:style>
  <w:style w:type="table" w:customStyle="1" w:styleId="TableGrid911">
    <w:name w:val="Table Grid911"/>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1">
    <w:name w:val="Table Grid13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6qdm">
    <w:name w:val="_6qdm"/>
    <w:rsid w:val="00402EF7"/>
  </w:style>
  <w:style w:type="table" w:customStyle="1" w:styleId="TableGrid141">
    <w:name w:val="Table Grid141"/>
    <w:basedOn w:val="TableNormal"/>
    <w:next w:val="TableGrid"/>
    <w:uiPriority w:val="5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1">
    <w:name w:val="Table Grid1511"/>
    <w:basedOn w:val="TableNormal"/>
    <w:next w:val="TableGrid"/>
    <w:uiPriority w:val="5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1">
    <w:name w:val="Table Grid1611"/>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3CharChar">
    <w:name w:val="Heading 3 Char Char"/>
    <w:basedOn w:val="Normal"/>
    <w:rsid w:val="00402EF7"/>
    <w:pPr>
      <w:widowControl w:val="0"/>
      <w:autoSpaceDE w:val="0"/>
      <w:autoSpaceDN w:val="0"/>
      <w:ind w:left="640" w:right="442"/>
      <w:outlineLvl w:val="3"/>
    </w:pPr>
    <w:rPr>
      <w:b/>
      <w:bCs/>
      <w:i/>
      <w:lang w:val="vi-VN" w:eastAsia="vi-VN"/>
    </w:rPr>
  </w:style>
  <w:style w:type="table" w:customStyle="1" w:styleId="NormalTablePHPDOCX111">
    <w:name w:val="Normal Table PHPDOCX111"/>
    <w:uiPriority w:val="99"/>
    <w:semiHidden/>
    <w:unhideWhenUsed/>
    <w:qFormat/>
    <w:rsid w:val="00402EF7"/>
    <w:rPr>
      <w:rFonts w:ascii="Times New Roman" w:hAnsi="Times New Roman"/>
      <w:sz w:val="22"/>
      <w:szCs w:val="22"/>
      <w:lang w:val="en-US"/>
    </w:rPr>
    <w:tblPr>
      <w:tblInd w:w="0" w:type="dxa"/>
      <w:tblCellMar>
        <w:top w:w="0" w:type="dxa"/>
        <w:left w:w="108" w:type="dxa"/>
        <w:bottom w:w="0" w:type="dxa"/>
        <w:right w:w="108" w:type="dxa"/>
      </w:tblCellMar>
    </w:tblPr>
  </w:style>
  <w:style w:type="character" w:customStyle="1" w:styleId="importword-defaultparagraphfont-000010">
    <w:name w:val="importword-defaultparagraphfont-000010"/>
    <w:basedOn w:val="DefaultParagraphFont"/>
    <w:rsid w:val="00402EF7"/>
  </w:style>
  <w:style w:type="character" w:customStyle="1" w:styleId="Bodytext7pt">
    <w:name w:val="Body text + 7 pt"/>
    <w:aliases w:val="Small Caps"/>
    <w:rsid w:val="00402EF7"/>
    <w:rPr>
      <w:rFonts w:ascii="Times New Roman" w:eastAsia="Times New Roman" w:hAnsi="Times New Roman" w:cs="Times New Roman"/>
      <w:b w:val="0"/>
      <w:bCs w:val="0"/>
      <w:i w:val="0"/>
      <w:iCs w:val="0"/>
      <w:smallCaps/>
      <w:strike w:val="0"/>
      <w:color w:val="000000"/>
      <w:spacing w:val="0"/>
      <w:w w:val="100"/>
      <w:position w:val="0"/>
      <w:sz w:val="14"/>
      <w:szCs w:val="14"/>
      <w:u w:val="none"/>
      <w:shd w:val="clear" w:color="auto" w:fill="FFFFFF"/>
      <w:lang w:val="en-US" w:eastAsia="en-US" w:bidi="en-US"/>
    </w:rPr>
  </w:style>
  <w:style w:type="paragraph" w:customStyle="1" w:styleId="BodyText32">
    <w:name w:val="Body Text3"/>
    <w:basedOn w:val="Normal"/>
    <w:rsid w:val="00402EF7"/>
    <w:pPr>
      <w:widowControl w:val="0"/>
      <w:shd w:val="clear" w:color="auto" w:fill="FFFFFF"/>
      <w:spacing w:after="60" w:line="0" w:lineRule="atLeast"/>
      <w:ind w:hanging="160"/>
    </w:pPr>
    <w:rPr>
      <w:sz w:val="15"/>
      <w:szCs w:val="15"/>
      <w:lang w:bidi="en-US"/>
    </w:rPr>
  </w:style>
  <w:style w:type="table" w:customStyle="1" w:styleId="TableGrid611111">
    <w:name w:val="Table Grid611111"/>
    <w:basedOn w:val="TableNormal"/>
    <w:next w:val="TableGrid"/>
    <w:uiPriority w:val="5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11">
    <w:name w:val="Table Grid61111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1">
    <w:name w:val="Table Grid1711"/>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
    <w:name w:val="No List611"/>
    <w:next w:val="NoList"/>
    <w:semiHidden/>
    <w:rsid w:val="00402EF7"/>
  </w:style>
  <w:style w:type="table" w:customStyle="1" w:styleId="TableGrid17111">
    <w:name w:val="Table Grid17111"/>
    <w:basedOn w:val="TableNormal"/>
    <w:next w:val="TableGrid"/>
    <w:uiPriority w:val="39"/>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
    <w:name w:val="Table Grid181"/>
    <w:basedOn w:val="TableNormal"/>
    <w:next w:val="TableGrid"/>
    <w:uiPriority w:val="39"/>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
    <w:name w:val="Table Grid23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1">
    <w:name w:val="Table Grid32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
    <w:name w:val="Table Grid4211"/>
    <w:basedOn w:val="TableNormal"/>
    <w:next w:val="TableGrid"/>
    <w:rsid w:val="00402EF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
    <w:name w:val="No List1211"/>
    <w:next w:val="NoList"/>
    <w:semiHidden/>
    <w:rsid w:val="00402EF7"/>
  </w:style>
  <w:style w:type="numbering" w:customStyle="1" w:styleId="NoList2211">
    <w:name w:val="No List2211"/>
    <w:next w:val="NoList"/>
    <w:semiHidden/>
    <w:rsid w:val="00402EF7"/>
  </w:style>
  <w:style w:type="numbering" w:customStyle="1" w:styleId="NoList3211">
    <w:name w:val="No List3211"/>
    <w:next w:val="NoList"/>
    <w:uiPriority w:val="99"/>
    <w:semiHidden/>
    <w:unhideWhenUsed/>
    <w:rsid w:val="00402EF7"/>
  </w:style>
  <w:style w:type="table" w:customStyle="1" w:styleId="NormalTablePHPDOCX41">
    <w:name w:val="Normal Table PHPDOCX41"/>
    <w:uiPriority w:val="99"/>
    <w:semiHidden/>
    <w:unhideWhenUsed/>
    <w:qFormat/>
    <w:rsid w:val="00402EF7"/>
    <w:rPr>
      <w:rFonts w:ascii="Times New Roman" w:hAnsi="Times New Roman"/>
      <w:sz w:val="22"/>
      <w:szCs w:val="22"/>
      <w:lang w:val="en-US"/>
    </w:rPr>
    <w:tblPr>
      <w:tblInd w:w="0" w:type="dxa"/>
      <w:tblCellMar>
        <w:top w:w="0" w:type="dxa"/>
        <w:left w:w="108" w:type="dxa"/>
        <w:bottom w:w="0" w:type="dxa"/>
        <w:right w:w="108" w:type="dxa"/>
      </w:tblCellMar>
    </w:tblPr>
  </w:style>
  <w:style w:type="numbering" w:customStyle="1" w:styleId="NoList42">
    <w:name w:val="No List42"/>
    <w:next w:val="NoList"/>
    <w:uiPriority w:val="99"/>
    <w:semiHidden/>
    <w:unhideWhenUsed/>
    <w:rsid w:val="00402EF7"/>
  </w:style>
  <w:style w:type="character" w:customStyle="1" w:styleId="Bodytext3NotItalic">
    <w:name w:val="Body text (3) + Not Italic"/>
    <w:rsid w:val="00402EF7"/>
    <w:rPr>
      <w:rFonts w:ascii="Times New Roman" w:eastAsia="Times New Roman" w:hAnsi="Times New Roman" w:cs="Times New Roman"/>
      <w:b w:val="0"/>
      <w:bCs w:val="0"/>
      <w:i/>
      <w:iCs/>
      <w:smallCaps w:val="0"/>
      <w:strike w:val="0"/>
      <w:color w:val="000000"/>
      <w:spacing w:val="0"/>
      <w:w w:val="100"/>
      <w:position w:val="0"/>
      <w:sz w:val="12"/>
      <w:szCs w:val="12"/>
      <w:u w:val="none"/>
      <w:shd w:val="clear" w:color="auto" w:fill="FFFFFF"/>
      <w:lang w:val="en-US" w:eastAsia="en-US" w:bidi="en-US"/>
    </w:rPr>
  </w:style>
  <w:style w:type="character" w:customStyle="1" w:styleId="Bodytext12NotItalic">
    <w:name w:val="Body text (12) + Not Italic"/>
    <w:aliases w:val="Spacing 0 pt Exact,Body text (7) + 10 pt,Body text (12) + Bookman Old Style,9.5 pt,Body text (6) + Franklin Gothic Heavy"/>
    <w:rsid w:val="00402EF7"/>
    <w:rPr>
      <w:rFonts w:ascii="Times New Roman" w:eastAsia="Times New Roman" w:hAnsi="Times New Roman" w:cs="Times New Roman"/>
      <w:b w:val="0"/>
      <w:bCs w:val="0"/>
      <w:i/>
      <w:iCs/>
      <w:smallCaps w:val="0"/>
      <w:strike w:val="0"/>
      <w:color w:val="000000"/>
      <w:spacing w:val="0"/>
      <w:w w:val="100"/>
      <w:position w:val="0"/>
      <w:sz w:val="13"/>
      <w:szCs w:val="13"/>
      <w:u w:val="none"/>
      <w:lang w:val="en-US" w:eastAsia="en-US" w:bidi="en-US"/>
    </w:rPr>
  </w:style>
  <w:style w:type="character" w:customStyle="1" w:styleId="Bodytext9NotItalic">
    <w:name w:val="Body text (9) + Not Italic"/>
    <w:rsid w:val="00402EF7"/>
    <w:rPr>
      <w:rFonts w:ascii="Times New Roman" w:eastAsia="Times New Roman" w:hAnsi="Times New Roman" w:cs="Times New Roman"/>
      <w:b w:val="0"/>
      <w:bCs w:val="0"/>
      <w:i/>
      <w:iCs/>
      <w:smallCaps w:val="0"/>
      <w:strike w:val="0"/>
      <w:color w:val="000000"/>
      <w:spacing w:val="0"/>
      <w:w w:val="100"/>
      <w:position w:val="0"/>
      <w:sz w:val="15"/>
      <w:szCs w:val="15"/>
      <w:u w:val="none"/>
      <w:lang w:val="en-US" w:eastAsia="en-US" w:bidi="en-US"/>
    </w:rPr>
  </w:style>
  <w:style w:type="character" w:customStyle="1" w:styleId="BodytextSpacing1pt">
    <w:name w:val="Body text + Spacing 1 pt"/>
    <w:rsid w:val="00402EF7"/>
    <w:rPr>
      <w:rFonts w:ascii="Franklin Gothic Heavy" w:eastAsia="Franklin Gothic Heavy" w:hAnsi="Franklin Gothic Heavy" w:cs="Franklin Gothic Heavy"/>
      <w:b w:val="0"/>
      <w:bCs w:val="0"/>
      <w:i w:val="0"/>
      <w:iCs w:val="0"/>
      <w:smallCaps w:val="0"/>
      <w:strike w:val="0"/>
      <w:color w:val="000000"/>
      <w:spacing w:val="20"/>
      <w:w w:val="100"/>
      <w:position w:val="0"/>
      <w:sz w:val="20"/>
      <w:szCs w:val="20"/>
      <w:u w:val="none"/>
      <w:shd w:val="clear" w:color="auto" w:fill="FFFFFF"/>
      <w:lang w:val="en-US" w:eastAsia="en-US" w:bidi="en-US"/>
    </w:rPr>
  </w:style>
  <w:style w:type="character" w:customStyle="1" w:styleId="Bodytext11pt">
    <w:name w:val="Body text + 11 pt"/>
    <w:rsid w:val="00402EF7"/>
    <w:rPr>
      <w:rFonts w:ascii="Franklin Gothic Heavy" w:eastAsia="Franklin Gothic Heavy" w:hAnsi="Franklin Gothic Heavy" w:cs="Franklin Gothic Heavy"/>
      <w:b w:val="0"/>
      <w:bCs w:val="0"/>
      <w:i w:val="0"/>
      <w:iCs w:val="0"/>
      <w:smallCaps w:val="0"/>
      <w:strike w:val="0"/>
      <w:color w:val="000000"/>
      <w:spacing w:val="-10"/>
      <w:w w:val="100"/>
      <w:position w:val="0"/>
      <w:sz w:val="22"/>
      <w:szCs w:val="22"/>
      <w:u w:val="none"/>
      <w:shd w:val="clear" w:color="auto" w:fill="FFFFFF"/>
      <w:lang w:val="en-US" w:eastAsia="en-US" w:bidi="en-US"/>
    </w:rPr>
  </w:style>
  <w:style w:type="character" w:customStyle="1" w:styleId="Footnote">
    <w:name w:val="Footnote"/>
    <w:rsid w:val="00402EF7"/>
    <w:rPr>
      <w:rFonts w:ascii="Franklin Gothic Heavy" w:eastAsia="Franklin Gothic Heavy" w:hAnsi="Franklin Gothic Heavy" w:cs="Franklin Gothic Heavy"/>
      <w:b w:val="0"/>
      <w:bCs w:val="0"/>
      <w:i w:val="0"/>
      <w:iCs w:val="0"/>
      <w:smallCaps w:val="0"/>
      <w:strike w:val="0"/>
      <w:color w:val="000000"/>
      <w:spacing w:val="0"/>
      <w:w w:val="100"/>
      <w:position w:val="0"/>
      <w:sz w:val="19"/>
      <w:szCs w:val="19"/>
      <w:u w:val="none"/>
      <w:lang w:val="en-US" w:eastAsia="en-US" w:bidi="en-US"/>
    </w:rPr>
  </w:style>
  <w:style w:type="character" w:customStyle="1" w:styleId="2ono">
    <w:name w:val="_2on_o"/>
    <w:basedOn w:val="DefaultParagraphFont"/>
    <w:rsid w:val="00402EF7"/>
  </w:style>
  <w:style w:type="numbering" w:customStyle="1" w:styleId="NoList5111">
    <w:name w:val="No List5111"/>
    <w:next w:val="NoList"/>
    <w:uiPriority w:val="99"/>
    <w:semiHidden/>
    <w:unhideWhenUsed/>
    <w:rsid w:val="00402EF7"/>
  </w:style>
  <w:style w:type="paragraph" w:customStyle="1" w:styleId="importword-normal0-000002">
    <w:name w:val="importword-normal0-000002"/>
    <w:basedOn w:val="Normal"/>
    <w:uiPriority w:val="99"/>
    <w:rsid w:val="00402EF7"/>
    <w:pPr>
      <w:spacing w:before="100" w:beforeAutospacing="1" w:after="100" w:afterAutospacing="1"/>
    </w:pPr>
  </w:style>
  <w:style w:type="paragraph" w:customStyle="1" w:styleId="mau">
    <w:name w:val="mau"/>
    <w:basedOn w:val="Normal"/>
    <w:uiPriority w:val="99"/>
    <w:qFormat/>
    <w:rsid w:val="00402EF7"/>
    <w:pPr>
      <w:tabs>
        <w:tab w:val="left" w:pos="180"/>
        <w:tab w:val="left" w:pos="2700"/>
        <w:tab w:val="left" w:pos="5220"/>
        <w:tab w:val="left" w:pos="7740"/>
      </w:tabs>
      <w:spacing w:before="40" w:after="40" w:line="288" w:lineRule="auto"/>
      <w:jc w:val="both"/>
    </w:pPr>
    <w:rPr>
      <w:rFonts w:eastAsia="Calibri"/>
    </w:rPr>
  </w:style>
  <w:style w:type="table" w:customStyle="1" w:styleId="TableGrid62">
    <w:name w:val="Table Grid62"/>
    <w:basedOn w:val="TableNormal"/>
    <w:rsid w:val="00402EF7"/>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1">
    <w:name w:val="Table Grid10111"/>
    <w:basedOn w:val="TableNormal"/>
    <w:rsid w:val="00402EF7"/>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1">
    <w:name w:val="No List71"/>
    <w:next w:val="NoList"/>
    <w:uiPriority w:val="99"/>
    <w:semiHidden/>
    <w:unhideWhenUsed/>
    <w:rsid w:val="00402EF7"/>
  </w:style>
  <w:style w:type="table" w:customStyle="1" w:styleId="TableGrid191">
    <w:name w:val="Table Grid191"/>
    <w:basedOn w:val="TableNormal"/>
    <w:next w:val="TableGrid"/>
    <w:uiPriority w:val="59"/>
    <w:rsid w:val="00402EF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3">
    <w:name w:val="Table Grid63"/>
    <w:basedOn w:val="TableNormal"/>
    <w:next w:val="TableGrid"/>
    <w:uiPriority w:val="5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
    <w:name w:val="No List81"/>
    <w:next w:val="NoList"/>
    <w:uiPriority w:val="99"/>
    <w:semiHidden/>
    <w:unhideWhenUsed/>
    <w:rsid w:val="00402EF7"/>
  </w:style>
  <w:style w:type="table" w:customStyle="1" w:styleId="TableGrid201">
    <w:name w:val="Table Grid201"/>
    <w:basedOn w:val="TableNormal"/>
    <w:next w:val="TableGrid"/>
    <w:uiPriority w:val="59"/>
    <w:rsid w:val="00402EF7"/>
    <w:rPr>
      <w:rFonts w:ascii="Times New Roman" w:eastAsia="Calibri"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nsCol1">
    <w:name w:val="AnsCol1"/>
    <w:rsid w:val="00402EF7"/>
    <w:pPr>
      <w:widowControl w:val="0"/>
      <w:tabs>
        <w:tab w:val="left" w:pos="240"/>
        <w:tab w:val="left" w:pos="9840"/>
      </w:tabs>
      <w:autoSpaceDE w:val="0"/>
      <w:autoSpaceDN w:val="0"/>
      <w:adjustRightInd w:val="0"/>
    </w:pPr>
    <w:rPr>
      <w:rFonts w:ascii="Tahoma" w:eastAsia="Batang" w:hAnsi="Tahoma" w:cs="Tahoma"/>
      <w:sz w:val="24"/>
      <w:szCs w:val="24"/>
      <w:lang w:val="en-US"/>
    </w:rPr>
  </w:style>
  <w:style w:type="numbering" w:customStyle="1" w:styleId="NoList13">
    <w:name w:val="No List13"/>
    <w:next w:val="NoList"/>
    <w:semiHidden/>
    <w:rsid w:val="00402EF7"/>
  </w:style>
  <w:style w:type="table" w:customStyle="1" w:styleId="TableGrid1101">
    <w:name w:val="Table Grid110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1">
    <w:name w:val="Table Grid241"/>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
    <w:name w:val="No List1111111"/>
    <w:next w:val="NoList"/>
    <w:semiHidden/>
    <w:rsid w:val="00402EF7"/>
  </w:style>
  <w:style w:type="table" w:customStyle="1" w:styleId="TableGrid113">
    <w:name w:val="Table Grid113"/>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3">
    <w:name w:val="No List23"/>
    <w:next w:val="NoList"/>
    <w:semiHidden/>
    <w:rsid w:val="00402EF7"/>
  </w:style>
  <w:style w:type="table" w:customStyle="1" w:styleId="TableGrid213">
    <w:name w:val="Table Grid213"/>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3">
    <w:name w:val="No List33"/>
    <w:next w:val="NoList"/>
    <w:uiPriority w:val="99"/>
    <w:semiHidden/>
    <w:unhideWhenUsed/>
    <w:rsid w:val="00402EF7"/>
  </w:style>
  <w:style w:type="table" w:customStyle="1" w:styleId="TableGrid53">
    <w:name w:val="Table Grid53"/>
    <w:basedOn w:val="TableNormal"/>
    <w:next w:val="TableGrid"/>
    <w:uiPriority w:val="59"/>
    <w:rsid w:val="00402EF7"/>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PHPDOCX5">
    <w:name w:val="Normal Table PHPDOCX5"/>
    <w:uiPriority w:val="99"/>
    <w:semiHidden/>
    <w:unhideWhenUsed/>
    <w:qFormat/>
    <w:rsid w:val="00402EF7"/>
    <w:rPr>
      <w:sz w:val="22"/>
      <w:szCs w:val="22"/>
      <w:lang w:val="en-US"/>
    </w:rPr>
    <w:tblPr>
      <w:tblInd w:w="0" w:type="dxa"/>
      <w:tblCellMar>
        <w:top w:w="0" w:type="dxa"/>
        <w:left w:w="108" w:type="dxa"/>
        <w:bottom w:w="0" w:type="dxa"/>
        <w:right w:w="108" w:type="dxa"/>
      </w:tblCellMar>
    </w:tblPr>
  </w:style>
  <w:style w:type="numbering" w:customStyle="1" w:styleId="NoList91">
    <w:name w:val="No List91"/>
    <w:next w:val="NoList"/>
    <w:uiPriority w:val="99"/>
    <w:semiHidden/>
    <w:unhideWhenUsed/>
    <w:rsid w:val="00402EF7"/>
  </w:style>
  <w:style w:type="table" w:customStyle="1" w:styleId="TableGrid251">
    <w:name w:val="Table Grid251"/>
    <w:basedOn w:val="TableNormal"/>
    <w:next w:val="TableGrid"/>
    <w:uiPriority w:val="59"/>
    <w:rsid w:val="00402EF7"/>
    <w:rPr>
      <w:rFonts w:ascii="Times New Roman" w:eastAsia="Calibri"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uiPriority w:val="1"/>
    <w:qFormat/>
    <w:rsid w:val="00402EF7"/>
    <w:rPr>
      <w:rFonts w:ascii="Times New Roman" w:hAnsi="Times New Roman"/>
      <w:sz w:val="24"/>
      <w:szCs w:val="24"/>
      <w:lang w:val="en-US"/>
    </w:rPr>
  </w:style>
  <w:style w:type="numbering" w:customStyle="1" w:styleId="NoList14">
    <w:name w:val="No List14"/>
    <w:next w:val="NoList"/>
    <w:semiHidden/>
    <w:rsid w:val="00402EF7"/>
  </w:style>
  <w:style w:type="table" w:customStyle="1" w:styleId="TableGrid261">
    <w:name w:val="Table Grid261"/>
    <w:basedOn w:val="TableNormal"/>
    <w:next w:val="TableGrid"/>
    <w:uiPriority w:val="59"/>
    <w:qFormat/>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next w:val="TableGrid"/>
    <w:uiPriority w:val="59"/>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rsid w:val="00402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semiHidden/>
    <w:rsid w:val="00402EF7"/>
  </w:style>
  <w:style w:type="table" w:customStyle="1" w:styleId="TableGrid115">
    <w:name w:val="Table Grid115"/>
    <w:basedOn w:val="TableNormal"/>
    <w:next w:val="TableGrid"/>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4">
    <w:name w:val="No List24"/>
    <w:next w:val="NoList"/>
    <w:uiPriority w:val="99"/>
    <w:semiHidden/>
    <w:rsid w:val="00402EF7"/>
  </w:style>
  <w:style w:type="table" w:customStyle="1" w:styleId="TableGrid214">
    <w:name w:val="Table Grid214"/>
    <w:basedOn w:val="TableNormal"/>
    <w:next w:val="TableGrid"/>
    <w:uiPriority w:val="59"/>
    <w:rsid w:val="00402EF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4">
    <w:name w:val="No List34"/>
    <w:next w:val="NoList"/>
    <w:uiPriority w:val="99"/>
    <w:semiHidden/>
    <w:unhideWhenUsed/>
    <w:rsid w:val="00402EF7"/>
  </w:style>
  <w:style w:type="table" w:customStyle="1" w:styleId="TableGrid54">
    <w:name w:val="Table Grid54"/>
    <w:basedOn w:val="TableNormal"/>
    <w:next w:val="TableGrid"/>
    <w:uiPriority w:val="39"/>
    <w:rsid w:val="00402EF7"/>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PHPDOCX6">
    <w:name w:val="Normal Table PHPDOCX6"/>
    <w:uiPriority w:val="99"/>
    <w:semiHidden/>
    <w:unhideWhenUsed/>
    <w:qFormat/>
    <w:rsid w:val="00402EF7"/>
    <w:rPr>
      <w:sz w:val="22"/>
      <w:szCs w:val="22"/>
      <w:lang w:val="en-US"/>
    </w:rPr>
    <w:tblPr>
      <w:tblInd w:w="0" w:type="dxa"/>
      <w:tblCellMar>
        <w:top w:w="0" w:type="dxa"/>
        <w:left w:w="108" w:type="dxa"/>
        <w:bottom w:w="0" w:type="dxa"/>
        <w:right w:w="108" w:type="dxa"/>
      </w:tblCellMar>
    </w:tblPr>
  </w:style>
  <w:style w:type="table" w:customStyle="1" w:styleId="TableGrid64">
    <w:name w:val="Table Grid64"/>
    <w:basedOn w:val="TableNormal"/>
    <w:next w:val="TableGrid"/>
    <w:uiPriority w:val="59"/>
    <w:qFormat/>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
    <w:name w:val="Table Grid72"/>
    <w:basedOn w:val="TableNormal"/>
    <w:next w:val="TableGrid"/>
    <w:uiPriority w:val="59"/>
    <w:rsid w:val="00402EF7"/>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
    <w:name w:val="Table Grid82"/>
    <w:basedOn w:val="TableNormal"/>
    <w:next w:val="TableGrid"/>
    <w:rsid w:val="00402EF7"/>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3">
    <w:name w:val="No List43"/>
    <w:next w:val="NoList"/>
    <w:uiPriority w:val="99"/>
    <w:semiHidden/>
    <w:rsid w:val="00402EF7"/>
  </w:style>
  <w:style w:type="numbering" w:customStyle="1" w:styleId="NoList112">
    <w:name w:val="No List112"/>
    <w:next w:val="NoList"/>
    <w:semiHidden/>
    <w:rsid w:val="00402EF7"/>
  </w:style>
  <w:style w:type="numbering" w:customStyle="1" w:styleId="NoList212">
    <w:name w:val="No List212"/>
    <w:next w:val="NoList"/>
    <w:semiHidden/>
    <w:rsid w:val="00402EF7"/>
  </w:style>
  <w:style w:type="numbering" w:customStyle="1" w:styleId="NoList312">
    <w:name w:val="No List312"/>
    <w:next w:val="NoList"/>
    <w:uiPriority w:val="99"/>
    <w:semiHidden/>
    <w:unhideWhenUsed/>
    <w:rsid w:val="00402EF7"/>
  </w:style>
  <w:style w:type="table" w:customStyle="1" w:styleId="TableGrid1112">
    <w:name w:val="Table Grid1112"/>
    <w:basedOn w:val="TableNormal"/>
    <w:next w:val="TableGrid"/>
    <w:qFormat/>
    <w:rsid w:val="00402EF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2">
    <w:name w:val="No List52"/>
    <w:next w:val="NoList"/>
    <w:uiPriority w:val="99"/>
    <w:semiHidden/>
    <w:unhideWhenUsed/>
    <w:rsid w:val="00402EF7"/>
  </w:style>
  <w:style w:type="table" w:customStyle="1" w:styleId="TableGrid92">
    <w:name w:val="Table Grid92"/>
    <w:basedOn w:val="TableNormal"/>
    <w:next w:val="TableGrid"/>
    <w:uiPriority w:val="39"/>
    <w:rsid w:val="00402EF7"/>
    <w:rPr>
      <w:rFonts w:ascii="Times New Roman" w:eastAsia="Calibri" w:hAnsi="Times New Roman"/>
      <w:sz w:val="26"/>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semiHidden/>
    <w:unhideWhenUsed/>
    <w:qFormat/>
    <w:rsid w:val="00402EF7"/>
    <w:pPr>
      <w:widowControl w:val="0"/>
      <w:autoSpaceDE w:val="0"/>
      <w:autoSpaceDN w:val="0"/>
    </w:pPr>
    <w:rPr>
      <w:rFonts w:eastAsia="Calibri"/>
      <w:sz w:val="22"/>
      <w:szCs w:val="22"/>
      <w:lang w:val="en-US"/>
    </w:rPr>
    <w:tblPr>
      <w:tblInd w:w="0" w:type="dxa"/>
      <w:tblCellMar>
        <w:top w:w="0" w:type="dxa"/>
        <w:left w:w="0" w:type="dxa"/>
        <w:bottom w:w="0" w:type="dxa"/>
        <w:right w:w="0" w:type="dxa"/>
      </w:tblCellMar>
    </w:tblPr>
  </w:style>
  <w:style w:type="table" w:customStyle="1" w:styleId="TableGrid104">
    <w:name w:val="Table Grid104"/>
    <w:basedOn w:val="TableNormal"/>
    <w:next w:val="TableGrid"/>
    <w:uiPriority w:val="59"/>
    <w:rsid w:val="00402EF7"/>
    <w:rPr>
      <w:rFonts w:ascii="Times New Roman" w:eastAsia="Calibri"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12">
    <w:name w:val="Normal Table PHPDOCX12"/>
    <w:uiPriority w:val="99"/>
    <w:semiHidden/>
    <w:unhideWhenUsed/>
    <w:qFormat/>
    <w:rsid w:val="00402EF7"/>
    <w:rPr>
      <w:rFonts w:eastAsia="Calibri"/>
      <w:sz w:val="22"/>
      <w:szCs w:val="22"/>
      <w:lang w:val="en-US"/>
    </w:rPr>
    <w:tblPr>
      <w:tblInd w:w="0" w:type="dxa"/>
      <w:tblCellMar>
        <w:top w:w="0" w:type="dxa"/>
        <w:left w:w="108" w:type="dxa"/>
        <w:bottom w:w="0" w:type="dxa"/>
        <w:right w:w="108" w:type="dxa"/>
      </w:tblCellMar>
    </w:tblPr>
  </w:style>
  <w:style w:type="table" w:customStyle="1" w:styleId="NormalTablePHPDOCX211">
    <w:name w:val="Normal Table PHPDOCX211"/>
    <w:uiPriority w:val="99"/>
    <w:semiHidden/>
    <w:unhideWhenUsed/>
    <w:qFormat/>
    <w:rsid w:val="00402EF7"/>
    <w:rPr>
      <w:rFonts w:eastAsia="Calibri"/>
      <w:sz w:val="22"/>
      <w:szCs w:val="22"/>
      <w:lang w:val="en-US"/>
    </w:rPr>
    <w:tblPr>
      <w:tblInd w:w="0" w:type="dxa"/>
      <w:tblCellMar>
        <w:top w:w="0" w:type="dxa"/>
        <w:left w:w="108" w:type="dxa"/>
        <w:bottom w:w="0" w:type="dxa"/>
        <w:right w:w="108" w:type="dxa"/>
      </w:tblCellMar>
    </w:tblPr>
  </w:style>
  <w:style w:type="table" w:customStyle="1" w:styleId="TableGrid122">
    <w:name w:val="Table Grid122"/>
    <w:basedOn w:val="TableNormal"/>
    <w:next w:val="TableGrid"/>
    <w:uiPriority w:val="39"/>
    <w:rsid w:val="00402EF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next w:val="TableGrid"/>
    <w:uiPriority w:val="39"/>
    <w:rsid w:val="00402EF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2">
    <w:name w:val="Table Grid152"/>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2">
    <w:name w:val="Table Grid162"/>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2">
    <w:name w:val="Table Grid172"/>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1">
    <w:name w:val="Table Grid1811"/>
    <w:basedOn w:val="TableNormal"/>
    <w:next w:val="TableGrid"/>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11">
    <w:name w:val="Table Grid1911"/>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11">
    <w:name w:val="Table Grid2011"/>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2">
    <w:name w:val="Table Grid222"/>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11">
    <w:name w:val="Table Grid2311"/>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2">
    <w:name w:val="Grid Table 4 Accent 2"/>
    <w:basedOn w:val="TableNormal"/>
    <w:uiPriority w:val="49"/>
    <w:rsid w:val="00402EF7"/>
    <w:rPr>
      <w:rFonts w:eastAsia="Calibri"/>
      <w:sz w:val="22"/>
      <w:szCs w:val="22"/>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TableGrid28">
    <w:name w:val="Table Grid28"/>
    <w:basedOn w:val="TableNormal"/>
    <w:next w:val="TableGrid"/>
    <w:uiPriority w:val="39"/>
    <w:rsid w:val="00402EF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402EF7"/>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table" w:customStyle="1" w:styleId="TableGrid2411">
    <w:name w:val="Table Grid2411"/>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11">
    <w:name w:val="Table Grid2511"/>
    <w:basedOn w:val="TableNormal"/>
    <w:next w:val="TableGrid"/>
    <w:uiPriority w:val="39"/>
    <w:rsid w:val="00402EF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uiPriority w:val="99"/>
    <w:semiHidden/>
    <w:unhideWhenUsed/>
    <w:rsid w:val="008868DF"/>
  </w:style>
  <w:style w:type="table" w:customStyle="1" w:styleId="TableGrid29">
    <w:name w:val="Table Grid29"/>
    <w:basedOn w:val="TableNormal"/>
    <w:next w:val="TableGrid"/>
    <w:rsid w:val="008868DF"/>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14"/>
    <w:rsid w:val="003A782E"/>
    <w:rPr>
      <w:rFonts w:ascii="Times New Roman" w:hAnsi="Times New Roman"/>
      <w:sz w:val="28"/>
    </w:rPr>
  </w:style>
  <w:style w:type="character" w:customStyle="1" w:styleId="142">
    <w:name w:val="142"/>
    <w:rsid w:val="003A782E"/>
    <w:rPr>
      <w:rFonts w:ascii="Times New Roman" w:hAnsi="Times New Roman"/>
      <w:sz w:val="28"/>
    </w:rPr>
  </w:style>
  <w:style w:type="character" w:customStyle="1" w:styleId="141">
    <w:name w:val="141"/>
    <w:rsid w:val="003A782E"/>
    <w:rPr>
      <w:rFonts w:ascii="Times New Roman" w:hAnsi="Times New Roman"/>
      <w:sz w:val="28"/>
    </w:rPr>
  </w:style>
  <w:style w:type="paragraph" w:customStyle="1" w:styleId="first-token">
    <w:name w:val="first-token"/>
    <w:basedOn w:val="Normal"/>
    <w:rsid w:val="00FF36DB"/>
    <w:pPr>
      <w:spacing w:before="100" w:beforeAutospacing="1" w:after="100" w:afterAutospacing="1"/>
    </w:pPr>
  </w:style>
  <w:style w:type="character" w:customStyle="1" w:styleId="emoji-sizer">
    <w:name w:val="emoji-sizer"/>
    <w:rsid w:val="007646EC"/>
  </w:style>
  <w:style w:type="paragraph" w:customStyle="1" w:styleId="chat-box-toolbar-item">
    <w:name w:val="chat-box-toolbar-item"/>
    <w:basedOn w:val="Normal"/>
    <w:rsid w:val="007646EC"/>
    <w:pPr>
      <w:spacing w:before="100" w:beforeAutospacing="1" w:after="100" w:afterAutospacing="1"/>
    </w:pPr>
  </w:style>
  <w:style w:type="paragraph" w:customStyle="1" w:styleId="CharCharCharChar4">
    <w:name w:val="Char Char Char Char4"/>
    <w:basedOn w:val="Normal"/>
    <w:autoRedefine/>
    <w:rsid w:val="007646E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3">
    <w:name w:val="Char Char Char Char3"/>
    <w:basedOn w:val="Normal"/>
    <w:autoRedefine/>
    <w:rsid w:val="007646E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3">
    <w:name w:val="Char Char Char3"/>
    <w:basedOn w:val="Normal"/>
    <w:autoRedefine/>
    <w:rsid w:val="007646E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3">
    <w:name w:val="Char3"/>
    <w:basedOn w:val="Normal"/>
    <w:rsid w:val="007646EC"/>
    <w:pPr>
      <w:spacing w:after="160" w:line="240" w:lineRule="exact"/>
    </w:pPr>
    <w:rPr>
      <w:rFonts w:ascii="Arial" w:hAnsi="Arial" w:cs="Arial"/>
    </w:rPr>
  </w:style>
  <w:style w:type="table" w:customStyle="1" w:styleId="TableGrid116">
    <w:name w:val="Table Grid116"/>
    <w:basedOn w:val="TableNormal"/>
    <w:next w:val="TableGrid"/>
    <w:uiPriority w:val="39"/>
    <w:rsid w:val="007646EC"/>
    <w:rPr>
      <w:rFonts w:eastAsia="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TableNormal"/>
    <w:next w:val="TableGrid"/>
    <w:uiPriority w:val="39"/>
    <w:rsid w:val="007646EC"/>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uiPriority w:val="39"/>
    <w:rsid w:val="007646EC"/>
    <w:rPr>
      <w:rFonts w:eastAsia="Malgun Gothic"/>
      <w:sz w:val="24"/>
      <w:szCs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1">
    <w:name w:val="Plain Table 511"/>
    <w:basedOn w:val="TableNormal"/>
    <w:uiPriority w:val="45"/>
    <w:rsid w:val="007646EC"/>
    <w:rPr>
      <w:rFonts w:ascii="Times New Roman" w:eastAsia="SimSun" w:hAnsi="Times New Roman"/>
      <w:lang w:val="vi-VN" w:eastAsia="vi-VN"/>
    </w:rPr>
    <w:tblPr/>
    <w:tblStylePr w:type="firstRow">
      <w:rPr>
        <w:rFonts w:ascii="Palatino Linotype" w:eastAsia="Times New Roman" w:hAnsi="Palatino Linotype" w:cs="Times New Roman"/>
        <w:i/>
        <w:iCs/>
        <w:sz w:val="26"/>
      </w:rPr>
      <w:tblPr/>
      <w:tcPr>
        <w:tcBorders>
          <w:bottom w:val="single" w:sz="4" w:space="0" w:color="7F7F7F"/>
        </w:tcBorders>
        <w:shd w:val="clear" w:color="auto" w:fill="FFFFFF"/>
      </w:tcPr>
    </w:tblStylePr>
    <w:tblStylePr w:type="lastRow">
      <w:rPr>
        <w:rFonts w:ascii="Palatino Linotype" w:eastAsia="Times New Roman" w:hAnsi="Palatino Linotype" w:cs="Times New Roman"/>
        <w:i/>
        <w:iCs/>
        <w:sz w:val="26"/>
      </w:rPr>
      <w:tblPr/>
      <w:tcPr>
        <w:tcBorders>
          <w:top w:val="single" w:sz="4" w:space="0" w:color="7F7F7F"/>
        </w:tcBorders>
        <w:shd w:val="clear" w:color="auto" w:fill="FFFFFF"/>
      </w:tcPr>
    </w:tblStylePr>
    <w:tblStylePr w:type="firstCol">
      <w:pPr>
        <w:jc w:val="right"/>
      </w:pPr>
      <w:rPr>
        <w:rFonts w:ascii="Palatino Linotype" w:eastAsia="Times New Roman" w:hAnsi="Palatino Linotype" w:cs="Times New Roman"/>
        <w:i/>
        <w:iCs/>
        <w:sz w:val="26"/>
      </w:rPr>
      <w:tblPr/>
      <w:tcPr>
        <w:tcBorders>
          <w:right w:val="single" w:sz="4" w:space="0" w:color="7F7F7F"/>
        </w:tcBorders>
        <w:shd w:val="clear" w:color="auto" w:fill="FFFFFF"/>
      </w:tcPr>
    </w:tblStylePr>
    <w:tblStylePr w:type="lastCol">
      <w:rPr>
        <w:rFonts w:ascii="Palatino Linotype" w:eastAsia="Times New Roman" w:hAnsi="Palatino Linotype"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
    <w:name w:val="Plain Table 211"/>
    <w:basedOn w:val="TableNormal"/>
    <w:uiPriority w:val="42"/>
    <w:rsid w:val="007646EC"/>
    <w:rPr>
      <w:rFonts w:ascii="Times New Roman" w:eastAsia="SimSun" w:hAnsi="Times New Roman"/>
      <w:lang w:val="vi-VN" w:eastAsia="vi-VN"/>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eGrid322">
    <w:name w:val="Table Grid322"/>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422">
    <w:name w:val="Table Grid422"/>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2">
    <w:name w:val="No List62"/>
    <w:next w:val="NoList"/>
    <w:uiPriority w:val="99"/>
    <w:semiHidden/>
    <w:unhideWhenUsed/>
    <w:rsid w:val="007646EC"/>
  </w:style>
  <w:style w:type="table" w:customStyle="1" w:styleId="TableGrid612">
    <w:name w:val="Table Grid612"/>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712">
    <w:name w:val="Table Grid712"/>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Normal111">
    <w:name w:val="Table Normal111"/>
    <w:uiPriority w:val="2"/>
    <w:semiHidden/>
    <w:unhideWhenUsed/>
    <w:qFormat/>
    <w:rsid w:val="007646EC"/>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numbering" w:customStyle="1" w:styleId="NoList72">
    <w:name w:val="No List72"/>
    <w:next w:val="NoList"/>
    <w:uiPriority w:val="99"/>
    <w:semiHidden/>
    <w:unhideWhenUsed/>
    <w:rsid w:val="007646EC"/>
  </w:style>
  <w:style w:type="numbering" w:customStyle="1" w:styleId="NoList82">
    <w:name w:val="No List82"/>
    <w:next w:val="NoList"/>
    <w:semiHidden/>
    <w:rsid w:val="007646EC"/>
  </w:style>
  <w:style w:type="numbering" w:customStyle="1" w:styleId="NoList1112">
    <w:name w:val="No List1112"/>
    <w:next w:val="NoList"/>
    <w:semiHidden/>
    <w:rsid w:val="007646EC"/>
  </w:style>
  <w:style w:type="numbering" w:customStyle="1" w:styleId="NoList92">
    <w:name w:val="No List92"/>
    <w:next w:val="NoList"/>
    <w:uiPriority w:val="99"/>
    <w:semiHidden/>
    <w:unhideWhenUsed/>
    <w:rsid w:val="007646EC"/>
  </w:style>
  <w:style w:type="numbering" w:customStyle="1" w:styleId="NoList101">
    <w:name w:val="No List101"/>
    <w:next w:val="NoList"/>
    <w:semiHidden/>
    <w:rsid w:val="007646EC"/>
  </w:style>
  <w:style w:type="table" w:customStyle="1" w:styleId="TableGrid2212">
    <w:name w:val="Table Grid2212"/>
    <w:basedOn w:val="TableNormal"/>
    <w:next w:val="TableGrid"/>
    <w:rsid w:val="00764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
    <w:name w:val="No List122"/>
    <w:next w:val="NoList"/>
    <w:semiHidden/>
    <w:rsid w:val="007646EC"/>
  </w:style>
  <w:style w:type="numbering" w:customStyle="1" w:styleId="NoList222">
    <w:name w:val="No List222"/>
    <w:next w:val="NoList"/>
    <w:semiHidden/>
    <w:rsid w:val="007646EC"/>
  </w:style>
  <w:style w:type="numbering" w:customStyle="1" w:styleId="NoList322">
    <w:name w:val="No List322"/>
    <w:next w:val="NoList"/>
    <w:uiPriority w:val="99"/>
    <w:semiHidden/>
    <w:unhideWhenUsed/>
    <w:rsid w:val="007646EC"/>
  </w:style>
  <w:style w:type="table" w:customStyle="1" w:styleId="TableGrid6112">
    <w:name w:val="Table Grid6112"/>
    <w:basedOn w:val="TableNormal"/>
    <w:next w:val="TableGrid"/>
    <w:uiPriority w:val="39"/>
    <w:rsid w:val="007646E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
    <w:name w:val="No List412"/>
    <w:next w:val="NoList"/>
    <w:semiHidden/>
    <w:rsid w:val="007646EC"/>
  </w:style>
  <w:style w:type="numbering" w:customStyle="1" w:styleId="NoList11112">
    <w:name w:val="No List11112"/>
    <w:next w:val="NoList"/>
    <w:semiHidden/>
    <w:rsid w:val="007646EC"/>
  </w:style>
  <w:style w:type="numbering" w:customStyle="1" w:styleId="NoList2112">
    <w:name w:val="No List2112"/>
    <w:next w:val="NoList"/>
    <w:semiHidden/>
    <w:rsid w:val="007646EC"/>
  </w:style>
  <w:style w:type="numbering" w:customStyle="1" w:styleId="NoList3112">
    <w:name w:val="No List3112"/>
    <w:next w:val="NoList"/>
    <w:uiPriority w:val="99"/>
    <w:semiHidden/>
    <w:unhideWhenUsed/>
    <w:rsid w:val="007646EC"/>
  </w:style>
  <w:style w:type="numbering" w:customStyle="1" w:styleId="NoList4112">
    <w:name w:val="No List4112"/>
    <w:next w:val="NoList"/>
    <w:uiPriority w:val="99"/>
    <w:semiHidden/>
    <w:rsid w:val="007646EC"/>
  </w:style>
  <w:style w:type="table" w:customStyle="1" w:styleId="TableGrid61112">
    <w:name w:val="Table Grid611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11">
    <w:name w:val="Table Grid71111"/>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2">
    <w:name w:val="No List512"/>
    <w:next w:val="NoList"/>
    <w:semiHidden/>
    <w:rsid w:val="007646EC"/>
  </w:style>
  <w:style w:type="table" w:customStyle="1" w:styleId="TableGrid32111">
    <w:name w:val="Table Grid32111"/>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
    <w:name w:val="Table Grid42111"/>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21">
    <w:name w:val="No List421"/>
    <w:next w:val="NoList"/>
    <w:uiPriority w:val="99"/>
    <w:semiHidden/>
    <w:unhideWhenUsed/>
    <w:rsid w:val="007646EC"/>
  </w:style>
  <w:style w:type="numbering" w:customStyle="1" w:styleId="NoList711">
    <w:name w:val="No List711"/>
    <w:next w:val="NoList"/>
    <w:uiPriority w:val="99"/>
    <w:semiHidden/>
    <w:unhideWhenUsed/>
    <w:rsid w:val="007646EC"/>
  </w:style>
  <w:style w:type="numbering" w:customStyle="1" w:styleId="NoList811">
    <w:name w:val="No List811"/>
    <w:next w:val="NoList"/>
    <w:uiPriority w:val="99"/>
    <w:semiHidden/>
    <w:unhideWhenUsed/>
    <w:rsid w:val="007646EC"/>
  </w:style>
  <w:style w:type="numbering" w:customStyle="1" w:styleId="NoList131">
    <w:name w:val="No List131"/>
    <w:next w:val="NoList"/>
    <w:semiHidden/>
    <w:rsid w:val="007646EC"/>
  </w:style>
  <w:style w:type="numbering" w:customStyle="1" w:styleId="NoList231">
    <w:name w:val="No List231"/>
    <w:next w:val="NoList"/>
    <w:semiHidden/>
    <w:rsid w:val="007646EC"/>
  </w:style>
  <w:style w:type="numbering" w:customStyle="1" w:styleId="NoList331">
    <w:name w:val="No List331"/>
    <w:next w:val="NoList"/>
    <w:uiPriority w:val="99"/>
    <w:semiHidden/>
    <w:unhideWhenUsed/>
    <w:rsid w:val="007646EC"/>
  </w:style>
  <w:style w:type="numbering" w:customStyle="1" w:styleId="NoList911">
    <w:name w:val="No List911"/>
    <w:next w:val="NoList"/>
    <w:uiPriority w:val="99"/>
    <w:semiHidden/>
    <w:unhideWhenUsed/>
    <w:rsid w:val="007646EC"/>
  </w:style>
  <w:style w:type="numbering" w:customStyle="1" w:styleId="NoList141">
    <w:name w:val="No List141"/>
    <w:next w:val="NoList"/>
    <w:uiPriority w:val="99"/>
    <w:semiHidden/>
    <w:unhideWhenUsed/>
    <w:rsid w:val="007646EC"/>
  </w:style>
  <w:style w:type="numbering" w:customStyle="1" w:styleId="NoList151">
    <w:name w:val="No List151"/>
    <w:next w:val="NoList"/>
    <w:semiHidden/>
    <w:unhideWhenUsed/>
    <w:rsid w:val="007646EC"/>
  </w:style>
  <w:style w:type="table" w:customStyle="1" w:styleId="TableGrid1141">
    <w:name w:val="Table Grid1141"/>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41">
    <w:name w:val="No List241"/>
    <w:next w:val="NoList"/>
    <w:uiPriority w:val="99"/>
    <w:semiHidden/>
    <w:unhideWhenUsed/>
    <w:rsid w:val="007646EC"/>
  </w:style>
  <w:style w:type="table" w:customStyle="1" w:styleId="TableGrid271">
    <w:name w:val="Table Grid271"/>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41">
    <w:name w:val="No List341"/>
    <w:next w:val="NoList"/>
    <w:uiPriority w:val="99"/>
    <w:semiHidden/>
    <w:unhideWhenUsed/>
    <w:rsid w:val="007646EC"/>
  </w:style>
  <w:style w:type="table" w:customStyle="1" w:styleId="TableGrid341">
    <w:name w:val="Table Grid341"/>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431">
    <w:name w:val="No List431"/>
    <w:next w:val="NoList"/>
    <w:uiPriority w:val="99"/>
    <w:semiHidden/>
    <w:unhideWhenUsed/>
    <w:rsid w:val="007646EC"/>
  </w:style>
  <w:style w:type="table" w:customStyle="1" w:styleId="TableGrid441">
    <w:name w:val="Table Grid441"/>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521">
    <w:name w:val="No List521"/>
    <w:next w:val="NoList"/>
    <w:uiPriority w:val="99"/>
    <w:semiHidden/>
    <w:unhideWhenUsed/>
    <w:rsid w:val="007646EC"/>
  </w:style>
  <w:style w:type="table" w:customStyle="1" w:styleId="TableGrid541">
    <w:name w:val="Table Grid541"/>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21">
    <w:name w:val="No List621"/>
    <w:next w:val="NoList"/>
    <w:uiPriority w:val="99"/>
    <w:semiHidden/>
    <w:unhideWhenUsed/>
    <w:rsid w:val="007646EC"/>
  </w:style>
  <w:style w:type="table" w:customStyle="1" w:styleId="TableGrid641">
    <w:name w:val="Table Grid641"/>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721">
    <w:name w:val="Table Grid721"/>
    <w:basedOn w:val="TableNormal"/>
    <w:next w:val="TableGrid"/>
    <w:uiPriority w:val="39"/>
    <w:rsid w:val="007646EC"/>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1151">
    <w:name w:val="Table Grid1151"/>
    <w:basedOn w:val="TableNormal"/>
    <w:next w:val="TableGrid"/>
    <w:uiPriority w:val="59"/>
    <w:rsid w:val="00764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21">
    <w:name w:val="No List721"/>
    <w:next w:val="NoList"/>
    <w:uiPriority w:val="99"/>
    <w:semiHidden/>
    <w:unhideWhenUsed/>
    <w:rsid w:val="007646EC"/>
  </w:style>
  <w:style w:type="numbering" w:customStyle="1" w:styleId="NoList821">
    <w:name w:val="No List821"/>
    <w:next w:val="NoList"/>
    <w:semiHidden/>
    <w:rsid w:val="007646EC"/>
  </w:style>
  <w:style w:type="table" w:customStyle="1" w:styleId="TableGrid1221">
    <w:name w:val="Table Grid1221"/>
    <w:basedOn w:val="TableNormal"/>
    <w:next w:val="TableGrid"/>
    <w:rsid w:val="0076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1">
    <w:name w:val="Table Grid2141"/>
    <w:basedOn w:val="TableNormal"/>
    <w:next w:val="TableGrid"/>
    <w:rsid w:val="0076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
    <w:name w:val="Table Grid3121"/>
    <w:basedOn w:val="TableNormal"/>
    <w:next w:val="TableGrid"/>
    <w:rsid w:val="0076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
    <w:name w:val="Table Grid4121"/>
    <w:basedOn w:val="TableNormal"/>
    <w:next w:val="TableGrid"/>
    <w:rsid w:val="0076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
    <w:name w:val="No List1121"/>
    <w:next w:val="NoList"/>
    <w:semiHidden/>
    <w:rsid w:val="007646EC"/>
  </w:style>
  <w:style w:type="numbering" w:customStyle="1" w:styleId="NoList2121">
    <w:name w:val="No List2121"/>
    <w:next w:val="NoList"/>
    <w:semiHidden/>
    <w:rsid w:val="007646EC"/>
  </w:style>
  <w:style w:type="table" w:customStyle="1" w:styleId="TableGrid2112">
    <w:name w:val="Table Grid2112"/>
    <w:basedOn w:val="TableNormal"/>
    <w:next w:val="TableGrid"/>
    <w:rsid w:val="007646EC"/>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21">
    <w:name w:val="No List3121"/>
    <w:next w:val="NoList"/>
    <w:uiPriority w:val="99"/>
    <w:semiHidden/>
    <w:unhideWhenUsed/>
    <w:rsid w:val="007646EC"/>
  </w:style>
  <w:style w:type="table" w:customStyle="1" w:styleId="TableGrid512">
    <w:name w:val="Table Grid512"/>
    <w:basedOn w:val="TableNormal"/>
    <w:next w:val="TableGrid"/>
    <w:uiPriority w:val="59"/>
    <w:rsid w:val="007646EC"/>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921">
    <w:name w:val="No List921"/>
    <w:next w:val="NoList"/>
    <w:uiPriority w:val="99"/>
    <w:semiHidden/>
    <w:unhideWhenUsed/>
    <w:rsid w:val="007646EC"/>
  </w:style>
  <w:style w:type="numbering" w:customStyle="1" w:styleId="NoList1011">
    <w:name w:val="No List1011"/>
    <w:next w:val="NoList"/>
    <w:semiHidden/>
    <w:rsid w:val="007646EC"/>
  </w:style>
  <w:style w:type="table" w:customStyle="1" w:styleId="TableGrid2221">
    <w:name w:val="Table Grid2221"/>
    <w:basedOn w:val="TableNormal"/>
    <w:next w:val="TableGrid"/>
    <w:rsid w:val="00764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
    <w:name w:val="Table Grid3221"/>
    <w:basedOn w:val="TableNormal"/>
    <w:next w:val="TableGrid"/>
    <w:rsid w:val="00764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
    <w:name w:val="Table Grid4221"/>
    <w:basedOn w:val="TableNormal"/>
    <w:next w:val="TableGrid"/>
    <w:rsid w:val="00764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
    <w:name w:val="No List1221"/>
    <w:next w:val="NoList"/>
    <w:semiHidden/>
    <w:rsid w:val="007646EC"/>
  </w:style>
  <w:style w:type="numbering" w:customStyle="1" w:styleId="NoList2221">
    <w:name w:val="No List2221"/>
    <w:next w:val="NoList"/>
    <w:semiHidden/>
    <w:rsid w:val="007646EC"/>
  </w:style>
  <w:style w:type="numbering" w:customStyle="1" w:styleId="NoList3221">
    <w:name w:val="No List3221"/>
    <w:next w:val="NoList"/>
    <w:uiPriority w:val="99"/>
    <w:semiHidden/>
    <w:unhideWhenUsed/>
    <w:rsid w:val="007646EC"/>
  </w:style>
  <w:style w:type="table" w:customStyle="1" w:styleId="TableGrid6121">
    <w:name w:val="Table Grid6121"/>
    <w:basedOn w:val="TableNormal"/>
    <w:next w:val="TableGrid"/>
    <w:uiPriority w:val="39"/>
    <w:rsid w:val="007646E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1">
    <w:name w:val="No List4121"/>
    <w:next w:val="NoList"/>
    <w:semiHidden/>
    <w:rsid w:val="007646EC"/>
  </w:style>
  <w:style w:type="table" w:customStyle="1" w:styleId="TableGrid7121">
    <w:name w:val="Table Grid7121"/>
    <w:basedOn w:val="TableNormal"/>
    <w:next w:val="TableGrid"/>
    <w:rsid w:val="0076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21">
    <w:name w:val="Table Grid22121"/>
    <w:basedOn w:val="TableNormal"/>
    <w:next w:val="TableGrid"/>
    <w:rsid w:val="0076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
    <w:name w:val="No List11121"/>
    <w:next w:val="NoList"/>
    <w:semiHidden/>
    <w:rsid w:val="007646EC"/>
  </w:style>
  <w:style w:type="numbering" w:customStyle="1" w:styleId="NoList21121">
    <w:name w:val="No List21121"/>
    <w:next w:val="NoList"/>
    <w:semiHidden/>
    <w:rsid w:val="007646EC"/>
  </w:style>
  <w:style w:type="numbering" w:customStyle="1" w:styleId="NoList31121">
    <w:name w:val="No List31121"/>
    <w:next w:val="NoList"/>
    <w:uiPriority w:val="99"/>
    <w:semiHidden/>
    <w:unhideWhenUsed/>
    <w:rsid w:val="007646EC"/>
  </w:style>
  <w:style w:type="numbering" w:customStyle="1" w:styleId="NoList41121">
    <w:name w:val="No List41121"/>
    <w:next w:val="NoList"/>
    <w:uiPriority w:val="99"/>
    <w:semiHidden/>
    <w:rsid w:val="007646EC"/>
  </w:style>
  <w:style w:type="table" w:customStyle="1" w:styleId="TableGrid61121">
    <w:name w:val="Table Grid61121"/>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2">
    <w:name w:val="Table Grid221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
    <w:name w:val="Table Grid31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
    <w:name w:val="Table Grid41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21">
    <w:name w:val="No List111121"/>
    <w:next w:val="NoList"/>
    <w:semiHidden/>
    <w:rsid w:val="007646EC"/>
  </w:style>
  <w:style w:type="numbering" w:customStyle="1" w:styleId="NoList211111">
    <w:name w:val="No List211111"/>
    <w:next w:val="NoList"/>
    <w:semiHidden/>
    <w:rsid w:val="007646EC"/>
  </w:style>
  <w:style w:type="numbering" w:customStyle="1" w:styleId="NoList311111">
    <w:name w:val="No List311111"/>
    <w:next w:val="NoList"/>
    <w:uiPriority w:val="99"/>
    <w:semiHidden/>
    <w:unhideWhenUsed/>
    <w:rsid w:val="007646EC"/>
  </w:style>
  <w:style w:type="table" w:customStyle="1" w:styleId="TableGrid7112">
    <w:name w:val="Table Grid71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
    <w:name w:val="No List411111"/>
    <w:next w:val="NoList"/>
    <w:semiHidden/>
    <w:rsid w:val="007646EC"/>
  </w:style>
  <w:style w:type="numbering" w:customStyle="1" w:styleId="NoList5121">
    <w:name w:val="No List5121"/>
    <w:next w:val="NoList"/>
    <w:semiHidden/>
    <w:rsid w:val="007646EC"/>
  </w:style>
  <w:style w:type="table" w:customStyle="1" w:styleId="TableGrid611121">
    <w:name w:val="Table Grid611121"/>
    <w:basedOn w:val="TableNormal"/>
    <w:next w:val="TableGrid"/>
    <w:uiPriority w:val="59"/>
    <w:rsid w:val="007646EC"/>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2">
    <w:name w:val="Table Grid6111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1">
    <w:name w:val="No List6111"/>
    <w:next w:val="NoList"/>
    <w:semiHidden/>
    <w:rsid w:val="007646EC"/>
  </w:style>
  <w:style w:type="table" w:customStyle="1" w:styleId="TableGrid182">
    <w:name w:val="Table Grid18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
    <w:name w:val="Table Grid32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
    <w:name w:val="Table Grid4212"/>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
    <w:name w:val="No List12111"/>
    <w:next w:val="NoList"/>
    <w:semiHidden/>
    <w:rsid w:val="007646EC"/>
  </w:style>
  <w:style w:type="numbering" w:customStyle="1" w:styleId="NoList22111">
    <w:name w:val="No List22111"/>
    <w:next w:val="NoList"/>
    <w:semiHidden/>
    <w:rsid w:val="007646EC"/>
  </w:style>
  <w:style w:type="numbering" w:customStyle="1" w:styleId="NoList32111">
    <w:name w:val="No List32111"/>
    <w:next w:val="NoList"/>
    <w:uiPriority w:val="99"/>
    <w:semiHidden/>
    <w:unhideWhenUsed/>
    <w:rsid w:val="007646EC"/>
  </w:style>
  <w:style w:type="numbering" w:customStyle="1" w:styleId="NoList4211">
    <w:name w:val="No List4211"/>
    <w:next w:val="NoList"/>
    <w:uiPriority w:val="99"/>
    <w:semiHidden/>
    <w:unhideWhenUsed/>
    <w:rsid w:val="007646EC"/>
  </w:style>
  <w:style w:type="numbering" w:customStyle="1" w:styleId="NoList51111">
    <w:name w:val="No List51111"/>
    <w:next w:val="NoList"/>
    <w:uiPriority w:val="99"/>
    <w:semiHidden/>
    <w:unhideWhenUsed/>
    <w:rsid w:val="007646EC"/>
  </w:style>
  <w:style w:type="numbering" w:customStyle="1" w:styleId="NoList7111">
    <w:name w:val="No List7111"/>
    <w:next w:val="NoList"/>
    <w:uiPriority w:val="99"/>
    <w:semiHidden/>
    <w:unhideWhenUsed/>
    <w:rsid w:val="007646EC"/>
  </w:style>
  <w:style w:type="numbering" w:customStyle="1" w:styleId="NoList8111">
    <w:name w:val="No List8111"/>
    <w:next w:val="NoList"/>
    <w:uiPriority w:val="99"/>
    <w:semiHidden/>
    <w:unhideWhenUsed/>
    <w:rsid w:val="007646EC"/>
  </w:style>
  <w:style w:type="numbering" w:customStyle="1" w:styleId="NoList1311">
    <w:name w:val="No List1311"/>
    <w:next w:val="NoList"/>
    <w:semiHidden/>
    <w:rsid w:val="007646EC"/>
  </w:style>
  <w:style w:type="numbering" w:customStyle="1" w:styleId="NoList111112">
    <w:name w:val="No List111112"/>
    <w:next w:val="NoList"/>
    <w:semiHidden/>
    <w:rsid w:val="007646EC"/>
  </w:style>
  <w:style w:type="numbering" w:customStyle="1" w:styleId="NoList2311">
    <w:name w:val="No List2311"/>
    <w:next w:val="NoList"/>
    <w:semiHidden/>
    <w:rsid w:val="007646EC"/>
  </w:style>
  <w:style w:type="numbering" w:customStyle="1" w:styleId="NoList3311">
    <w:name w:val="No List3311"/>
    <w:next w:val="NoList"/>
    <w:uiPriority w:val="99"/>
    <w:semiHidden/>
    <w:unhideWhenUsed/>
    <w:rsid w:val="007646EC"/>
  </w:style>
  <w:style w:type="numbering" w:customStyle="1" w:styleId="NoList9111">
    <w:name w:val="No List9111"/>
    <w:next w:val="NoList"/>
    <w:uiPriority w:val="99"/>
    <w:semiHidden/>
    <w:unhideWhenUsed/>
    <w:rsid w:val="007646EC"/>
  </w:style>
  <w:style w:type="numbering" w:customStyle="1" w:styleId="NoList1411">
    <w:name w:val="No List1411"/>
    <w:next w:val="NoList"/>
    <w:semiHidden/>
    <w:rsid w:val="007646EC"/>
  </w:style>
  <w:style w:type="table" w:customStyle="1" w:styleId="TableGrid2611">
    <w:name w:val="Table Grid2611"/>
    <w:basedOn w:val="TableNormal"/>
    <w:next w:val="TableGrid"/>
    <w:rsid w:val="007646EC"/>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11">
    <w:name w:val="Table Grid11411"/>
    <w:basedOn w:val="TableNormal"/>
    <w:next w:val="TableGrid"/>
    <w:rsid w:val="007646EC"/>
    <w:rPr>
      <w:rFonts w:eastAsia="Calibri"/>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1">
    <w:name w:val="Table Grid2711"/>
    <w:basedOn w:val="TableNormal"/>
    <w:next w:val="TableGrid"/>
    <w:uiPriority w:val="59"/>
    <w:rsid w:val="007646EC"/>
    <w:rPr>
      <w:rFonts w:eastAsia="MS Mincho"/>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jx-char">
    <w:name w:val="mjx-char"/>
    <w:rsid w:val="007646EC"/>
  </w:style>
  <w:style w:type="character" w:customStyle="1" w:styleId="mjxassistivemathml">
    <w:name w:val="mjx_assistive_mathml"/>
    <w:rsid w:val="007646EC"/>
  </w:style>
  <w:style w:type="paragraph" w:customStyle="1" w:styleId="cm6">
    <w:name w:val="cm6"/>
    <w:basedOn w:val="Normal"/>
    <w:rsid w:val="007646EC"/>
    <w:pPr>
      <w:spacing w:before="100" w:beforeAutospacing="1" w:after="100" w:afterAutospacing="1"/>
    </w:pPr>
  </w:style>
  <w:style w:type="table" w:customStyle="1" w:styleId="trongbang3">
    <w:name w:val="trongbang3"/>
    <w:basedOn w:val="TableNormal"/>
    <w:next w:val="TableGrid"/>
    <w:uiPriority w:val="39"/>
    <w:qFormat/>
    <w:rsid w:val="00764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TK1">
    <w:name w:val="Bảng TK1"/>
    <w:basedOn w:val="TableNormal"/>
    <w:next w:val="TableGrid"/>
    <w:uiPriority w:val="39"/>
    <w:qFormat/>
    <w:rsid w:val="0076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ngTK2">
    <w:name w:val="Bảng TK2"/>
    <w:basedOn w:val="TableNormal"/>
    <w:next w:val="TableGrid"/>
    <w:uiPriority w:val="39"/>
    <w:qFormat/>
    <w:rsid w:val="007646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7646EC"/>
  </w:style>
  <w:style w:type="table" w:customStyle="1" w:styleId="trongbang4">
    <w:name w:val="trongbang4"/>
    <w:basedOn w:val="TableNormal"/>
    <w:next w:val="TableGrid"/>
    <w:uiPriority w:val="39"/>
    <w:qFormat/>
    <w:rsid w:val="007646EC"/>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
    <w:name w:val="No List18"/>
    <w:next w:val="NoList"/>
    <w:semiHidden/>
    <w:unhideWhenUsed/>
    <w:rsid w:val="007646EC"/>
  </w:style>
  <w:style w:type="numbering" w:customStyle="1" w:styleId="NoList25">
    <w:name w:val="No List25"/>
    <w:next w:val="NoList"/>
    <w:uiPriority w:val="99"/>
    <w:semiHidden/>
    <w:unhideWhenUsed/>
    <w:rsid w:val="007646EC"/>
  </w:style>
  <w:style w:type="numbering" w:customStyle="1" w:styleId="NoList35">
    <w:name w:val="No List35"/>
    <w:next w:val="NoList"/>
    <w:uiPriority w:val="99"/>
    <w:semiHidden/>
    <w:unhideWhenUsed/>
    <w:rsid w:val="007646EC"/>
  </w:style>
  <w:style w:type="numbering" w:customStyle="1" w:styleId="NoList44">
    <w:name w:val="No List44"/>
    <w:next w:val="NoList"/>
    <w:uiPriority w:val="99"/>
    <w:semiHidden/>
    <w:unhideWhenUsed/>
    <w:rsid w:val="007646EC"/>
  </w:style>
  <w:style w:type="numbering" w:customStyle="1" w:styleId="NoList53">
    <w:name w:val="No List53"/>
    <w:next w:val="NoList"/>
    <w:uiPriority w:val="99"/>
    <w:semiHidden/>
    <w:unhideWhenUsed/>
    <w:rsid w:val="007646EC"/>
  </w:style>
  <w:style w:type="numbering" w:customStyle="1" w:styleId="NoList63">
    <w:name w:val="No List63"/>
    <w:next w:val="NoList"/>
    <w:uiPriority w:val="99"/>
    <w:semiHidden/>
    <w:unhideWhenUsed/>
    <w:rsid w:val="007646EC"/>
  </w:style>
  <w:style w:type="numbering" w:customStyle="1" w:styleId="NoList73">
    <w:name w:val="No List73"/>
    <w:next w:val="NoList"/>
    <w:uiPriority w:val="99"/>
    <w:semiHidden/>
    <w:unhideWhenUsed/>
    <w:rsid w:val="007646EC"/>
  </w:style>
  <w:style w:type="numbering" w:customStyle="1" w:styleId="NoList83">
    <w:name w:val="No List83"/>
    <w:next w:val="NoList"/>
    <w:semiHidden/>
    <w:rsid w:val="007646EC"/>
  </w:style>
  <w:style w:type="numbering" w:customStyle="1" w:styleId="NoList113">
    <w:name w:val="No List113"/>
    <w:next w:val="NoList"/>
    <w:semiHidden/>
    <w:rsid w:val="007646EC"/>
  </w:style>
  <w:style w:type="numbering" w:customStyle="1" w:styleId="NoList213">
    <w:name w:val="No List213"/>
    <w:next w:val="NoList"/>
    <w:semiHidden/>
    <w:rsid w:val="007646EC"/>
  </w:style>
  <w:style w:type="numbering" w:customStyle="1" w:styleId="NoList313">
    <w:name w:val="No List313"/>
    <w:next w:val="NoList"/>
    <w:uiPriority w:val="99"/>
    <w:semiHidden/>
    <w:unhideWhenUsed/>
    <w:rsid w:val="007646EC"/>
  </w:style>
  <w:style w:type="numbering" w:customStyle="1" w:styleId="NoList93">
    <w:name w:val="No List93"/>
    <w:next w:val="NoList"/>
    <w:uiPriority w:val="99"/>
    <w:semiHidden/>
    <w:unhideWhenUsed/>
    <w:rsid w:val="007646EC"/>
  </w:style>
  <w:style w:type="numbering" w:customStyle="1" w:styleId="NoList102">
    <w:name w:val="No List102"/>
    <w:next w:val="NoList"/>
    <w:semiHidden/>
    <w:rsid w:val="007646EC"/>
  </w:style>
  <w:style w:type="numbering" w:customStyle="1" w:styleId="NoList123">
    <w:name w:val="No List123"/>
    <w:next w:val="NoList"/>
    <w:semiHidden/>
    <w:rsid w:val="007646EC"/>
  </w:style>
  <w:style w:type="numbering" w:customStyle="1" w:styleId="NoList223">
    <w:name w:val="No List223"/>
    <w:next w:val="NoList"/>
    <w:semiHidden/>
    <w:rsid w:val="007646EC"/>
  </w:style>
  <w:style w:type="numbering" w:customStyle="1" w:styleId="NoList323">
    <w:name w:val="No List323"/>
    <w:next w:val="NoList"/>
    <w:uiPriority w:val="99"/>
    <w:semiHidden/>
    <w:unhideWhenUsed/>
    <w:rsid w:val="007646EC"/>
  </w:style>
  <w:style w:type="numbering" w:customStyle="1" w:styleId="NoList413">
    <w:name w:val="No List413"/>
    <w:next w:val="NoList"/>
    <w:semiHidden/>
    <w:rsid w:val="007646EC"/>
  </w:style>
  <w:style w:type="numbering" w:customStyle="1" w:styleId="NoList1113">
    <w:name w:val="No List1113"/>
    <w:next w:val="NoList"/>
    <w:semiHidden/>
    <w:rsid w:val="007646EC"/>
  </w:style>
  <w:style w:type="numbering" w:customStyle="1" w:styleId="NoList2113">
    <w:name w:val="No List2113"/>
    <w:next w:val="NoList"/>
    <w:semiHidden/>
    <w:rsid w:val="007646EC"/>
  </w:style>
  <w:style w:type="numbering" w:customStyle="1" w:styleId="NoList3113">
    <w:name w:val="No List3113"/>
    <w:next w:val="NoList"/>
    <w:uiPriority w:val="99"/>
    <w:semiHidden/>
    <w:unhideWhenUsed/>
    <w:rsid w:val="007646EC"/>
  </w:style>
  <w:style w:type="numbering" w:customStyle="1" w:styleId="NoList4113">
    <w:name w:val="No List4113"/>
    <w:next w:val="NoList"/>
    <w:uiPriority w:val="99"/>
    <w:semiHidden/>
    <w:rsid w:val="007646EC"/>
  </w:style>
  <w:style w:type="numbering" w:customStyle="1" w:styleId="NoList11113">
    <w:name w:val="No List11113"/>
    <w:next w:val="NoList"/>
    <w:semiHidden/>
    <w:rsid w:val="007646EC"/>
  </w:style>
  <w:style w:type="numbering" w:customStyle="1" w:styleId="NoList21112">
    <w:name w:val="No List21112"/>
    <w:next w:val="NoList"/>
    <w:semiHidden/>
    <w:rsid w:val="007646EC"/>
  </w:style>
  <w:style w:type="numbering" w:customStyle="1" w:styleId="NoList31112">
    <w:name w:val="No List31112"/>
    <w:next w:val="NoList"/>
    <w:uiPriority w:val="99"/>
    <w:semiHidden/>
    <w:unhideWhenUsed/>
    <w:rsid w:val="007646EC"/>
  </w:style>
  <w:style w:type="numbering" w:customStyle="1" w:styleId="NoList41112">
    <w:name w:val="No List41112"/>
    <w:next w:val="NoList"/>
    <w:semiHidden/>
    <w:rsid w:val="007646EC"/>
  </w:style>
  <w:style w:type="numbering" w:customStyle="1" w:styleId="NoList513">
    <w:name w:val="No List513"/>
    <w:next w:val="NoList"/>
    <w:semiHidden/>
    <w:rsid w:val="007646EC"/>
  </w:style>
  <w:style w:type="numbering" w:customStyle="1" w:styleId="NoList612">
    <w:name w:val="No List612"/>
    <w:next w:val="NoList"/>
    <w:semiHidden/>
    <w:rsid w:val="007646EC"/>
  </w:style>
  <w:style w:type="numbering" w:customStyle="1" w:styleId="NoList1212">
    <w:name w:val="No List1212"/>
    <w:next w:val="NoList"/>
    <w:semiHidden/>
    <w:rsid w:val="007646EC"/>
  </w:style>
  <w:style w:type="numbering" w:customStyle="1" w:styleId="NoList2212">
    <w:name w:val="No List2212"/>
    <w:next w:val="NoList"/>
    <w:semiHidden/>
    <w:rsid w:val="007646EC"/>
  </w:style>
  <w:style w:type="numbering" w:customStyle="1" w:styleId="NoList3212">
    <w:name w:val="No List3212"/>
    <w:next w:val="NoList"/>
    <w:uiPriority w:val="99"/>
    <w:semiHidden/>
    <w:unhideWhenUsed/>
    <w:rsid w:val="007646EC"/>
  </w:style>
  <w:style w:type="numbering" w:customStyle="1" w:styleId="NoList422">
    <w:name w:val="No List422"/>
    <w:next w:val="NoList"/>
    <w:uiPriority w:val="99"/>
    <w:semiHidden/>
    <w:unhideWhenUsed/>
    <w:rsid w:val="007646EC"/>
  </w:style>
  <w:style w:type="numbering" w:customStyle="1" w:styleId="NoList5112">
    <w:name w:val="No List5112"/>
    <w:next w:val="NoList"/>
    <w:uiPriority w:val="99"/>
    <w:semiHidden/>
    <w:unhideWhenUsed/>
    <w:rsid w:val="007646EC"/>
  </w:style>
  <w:style w:type="numbering" w:customStyle="1" w:styleId="NoList712">
    <w:name w:val="No List712"/>
    <w:next w:val="NoList"/>
    <w:uiPriority w:val="99"/>
    <w:semiHidden/>
    <w:unhideWhenUsed/>
    <w:rsid w:val="007646EC"/>
  </w:style>
  <w:style w:type="numbering" w:customStyle="1" w:styleId="NoList812">
    <w:name w:val="No List812"/>
    <w:next w:val="NoList"/>
    <w:uiPriority w:val="99"/>
    <w:semiHidden/>
    <w:unhideWhenUsed/>
    <w:rsid w:val="007646EC"/>
  </w:style>
  <w:style w:type="numbering" w:customStyle="1" w:styleId="NoList132">
    <w:name w:val="No List132"/>
    <w:next w:val="NoList"/>
    <w:semiHidden/>
    <w:rsid w:val="007646EC"/>
  </w:style>
  <w:style w:type="numbering" w:customStyle="1" w:styleId="NoList111113">
    <w:name w:val="No List111113"/>
    <w:next w:val="NoList"/>
    <w:semiHidden/>
    <w:rsid w:val="007646EC"/>
  </w:style>
  <w:style w:type="numbering" w:customStyle="1" w:styleId="NoList232">
    <w:name w:val="No List232"/>
    <w:next w:val="NoList"/>
    <w:semiHidden/>
    <w:rsid w:val="007646EC"/>
  </w:style>
  <w:style w:type="numbering" w:customStyle="1" w:styleId="NoList332">
    <w:name w:val="No List332"/>
    <w:next w:val="NoList"/>
    <w:uiPriority w:val="99"/>
    <w:semiHidden/>
    <w:unhideWhenUsed/>
    <w:rsid w:val="007646EC"/>
  </w:style>
  <w:style w:type="numbering" w:customStyle="1" w:styleId="NoList912">
    <w:name w:val="No List912"/>
    <w:next w:val="NoList"/>
    <w:uiPriority w:val="99"/>
    <w:semiHidden/>
    <w:unhideWhenUsed/>
    <w:rsid w:val="007646EC"/>
  </w:style>
  <w:style w:type="numbering" w:customStyle="1" w:styleId="NoList142">
    <w:name w:val="No List142"/>
    <w:next w:val="NoList"/>
    <w:semiHidden/>
    <w:rsid w:val="007646EC"/>
  </w:style>
  <w:style w:type="numbering" w:customStyle="1" w:styleId="NoList152">
    <w:name w:val="No List152"/>
    <w:next w:val="NoList"/>
    <w:semiHidden/>
    <w:unhideWhenUsed/>
    <w:rsid w:val="007646EC"/>
  </w:style>
  <w:style w:type="numbering" w:customStyle="1" w:styleId="NoList161">
    <w:name w:val="No List161"/>
    <w:next w:val="NoList"/>
    <w:uiPriority w:val="99"/>
    <w:semiHidden/>
    <w:unhideWhenUsed/>
    <w:rsid w:val="007646EC"/>
  </w:style>
  <w:style w:type="numbering" w:customStyle="1" w:styleId="NoList1122">
    <w:name w:val="No List1122"/>
    <w:next w:val="NoList"/>
    <w:semiHidden/>
    <w:unhideWhenUsed/>
    <w:rsid w:val="007646EC"/>
  </w:style>
  <w:style w:type="numbering" w:customStyle="1" w:styleId="NoList242">
    <w:name w:val="No List242"/>
    <w:next w:val="NoList"/>
    <w:uiPriority w:val="99"/>
    <w:semiHidden/>
    <w:unhideWhenUsed/>
    <w:rsid w:val="007646EC"/>
  </w:style>
  <w:style w:type="numbering" w:customStyle="1" w:styleId="NoList342">
    <w:name w:val="No List342"/>
    <w:next w:val="NoList"/>
    <w:uiPriority w:val="99"/>
    <w:semiHidden/>
    <w:unhideWhenUsed/>
    <w:rsid w:val="007646EC"/>
  </w:style>
  <w:style w:type="numbering" w:customStyle="1" w:styleId="NoList432">
    <w:name w:val="No List432"/>
    <w:next w:val="NoList"/>
    <w:uiPriority w:val="99"/>
    <w:semiHidden/>
    <w:unhideWhenUsed/>
    <w:rsid w:val="007646EC"/>
  </w:style>
  <w:style w:type="numbering" w:customStyle="1" w:styleId="NoList522">
    <w:name w:val="No List522"/>
    <w:next w:val="NoList"/>
    <w:uiPriority w:val="99"/>
    <w:semiHidden/>
    <w:unhideWhenUsed/>
    <w:rsid w:val="007646EC"/>
  </w:style>
  <w:style w:type="numbering" w:customStyle="1" w:styleId="NoList622">
    <w:name w:val="No List622"/>
    <w:next w:val="NoList"/>
    <w:uiPriority w:val="99"/>
    <w:semiHidden/>
    <w:unhideWhenUsed/>
    <w:rsid w:val="007646EC"/>
  </w:style>
  <w:style w:type="numbering" w:customStyle="1" w:styleId="NoList722">
    <w:name w:val="No List722"/>
    <w:next w:val="NoList"/>
    <w:uiPriority w:val="99"/>
    <w:semiHidden/>
    <w:unhideWhenUsed/>
    <w:rsid w:val="007646EC"/>
  </w:style>
  <w:style w:type="numbering" w:customStyle="1" w:styleId="NoList822">
    <w:name w:val="No List822"/>
    <w:next w:val="NoList"/>
    <w:semiHidden/>
    <w:rsid w:val="007646EC"/>
  </w:style>
  <w:style w:type="numbering" w:customStyle="1" w:styleId="NoList11122">
    <w:name w:val="No List11122"/>
    <w:next w:val="NoList"/>
    <w:semiHidden/>
    <w:rsid w:val="007646EC"/>
  </w:style>
  <w:style w:type="numbering" w:customStyle="1" w:styleId="NoList2122">
    <w:name w:val="No List2122"/>
    <w:next w:val="NoList"/>
    <w:semiHidden/>
    <w:rsid w:val="007646EC"/>
  </w:style>
  <w:style w:type="numbering" w:customStyle="1" w:styleId="NoList3122">
    <w:name w:val="No List3122"/>
    <w:next w:val="NoList"/>
    <w:uiPriority w:val="99"/>
    <w:semiHidden/>
    <w:unhideWhenUsed/>
    <w:rsid w:val="007646EC"/>
  </w:style>
  <w:style w:type="numbering" w:customStyle="1" w:styleId="NoList922">
    <w:name w:val="No List922"/>
    <w:next w:val="NoList"/>
    <w:uiPriority w:val="99"/>
    <w:semiHidden/>
    <w:unhideWhenUsed/>
    <w:rsid w:val="007646EC"/>
  </w:style>
  <w:style w:type="numbering" w:customStyle="1" w:styleId="NoList1012">
    <w:name w:val="No List1012"/>
    <w:next w:val="NoList"/>
    <w:semiHidden/>
    <w:rsid w:val="007646EC"/>
  </w:style>
  <w:style w:type="numbering" w:customStyle="1" w:styleId="NoList1222">
    <w:name w:val="No List1222"/>
    <w:next w:val="NoList"/>
    <w:semiHidden/>
    <w:rsid w:val="007646EC"/>
  </w:style>
  <w:style w:type="numbering" w:customStyle="1" w:styleId="NoList2222">
    <w:name w:val="No List2222"/>
    <w:next w:val="NoList"/>
    <w:semiHidden/>
    <w:rsid w:val="007646EC"/>
  </w:style>
  <w:style w:type="numbering" w:customStyle="1" w:styleId="NoList3222">
    <w:name w:val="No List3222"/>
    <w:next w:val="NoList"/>
    <w:uiPriority w:val="99"/>
    <w:semiHidden/>
    <w:unhideWhenUsed/>
    <w:rsid w:val="007646EC"/>
  </w:style>
  <w:style w:type="numbering" w:customStyle="1" w:styleId="NoList4122">
    <w:name w:val="No List4122"/>
    <w:next w:val="NoList"/>
    <w:semiHidden/>
    <w:rsid w:val="007646EC"/>
  </w:style>
  <w:style w:type="numbering" w:customStyle="1" w:styleId="NoList111122">
    <w:name w:val="No List111122"/>
    <w:next w:val="NoList"/>
    <w:semiHidden/>
    <w:rsid w:val="007646EC"/>
  </w:style>
  <w:style w:type="numbering" w:customStyle="1" w:styleId="NoList21122">
    <w:name w:val="No List21122"/>
    <w:next w:val="NoList"/>
    <w:semiHidden/>
    <w:rsid w:val="007646EC"/>
  </w:style>
  <w:style w:type="numbering" w:customStyle="1" w:styleId="NoList31122">
    <w:name w:val="No List31122"/>
    <w:next w:val="NoList"/>
    <w:uiPriority w:val="99"/>
    <w:semiHidden/>
    <w:unhideWhenUsed/>
    <w:rsid w:val="007646EC"/>
  </w:style>
  <w:style w:type="numbering" w:customStyle="1" w:styleId="NoList41122">
    <w:name w:val="No List41122"/>
    <w:next w:val="NoList"/>
    <w:uiPriority w:val="99"/>
    <w:semiHidden/>
    <w:rsid w:val="007646EC"/>
  </w:style>
  <w:style w:type="numbering" w:customStyle="1" w:styleId="NoList1111112">
    <w:name w:val="No List1111112"/>
    <w:next w:val="NoList"/>
    <w:semiHidden/>
    <w:rsid w:val="007646EC"/>
  </w:style>
  <w:style w:type="numbering" w:customStyle="1" w:styleId="NoList211112">
    <w:name w:val="No List211112"/>
    <w:next w:val="NoList"/>
    <w:semiHidden/>
    <w:rsid w:val="007646EC"/>
  </w:style>
  <w:style w:type="numbering" w:customStyle="1" w:styleId="NoList311112">
    <w:name w:val="No List311112"/>
    <w:next w:val="NoList"/>
    <w:uiPriority w:val="99"/>
    <w:semiHidden/>
    <w:unhideWhenUsed/>
    <w:rsid w:val="007646EC"/>
  </w:style>
  <w:style w:type="numbering" w:customStyle="1" w:styleId="NoList411112">
    <w:name w:val="No List411112"/>
    <w:next w:val="NoList"/>
    <w:semiHidden/>
    <w:rsid w:val="007646EC"/>
  </w:style>
  <w:style w:type="numbering" w:customStyle="1" w:styleId="NoList5122">
    <w:name w:val="No List5122"/>
    <w:next w:val="NoList"/>
    <w:semiHidden/>
    <w:rsid w:val="007646EC"/>
  </w:style>
  <w:style w:type="numbering" w:customStyle="1" w:styleId="NoList6112">
    <w:name w:val="No List6112"/>
    <w:next w:val="NoList"/>
    <w:semiHidden/>
    <w:rsid w:val="007646EC"/>
  </w:style>
  <w:style w:type="numbering" w:customStyle="1" w:styleId="NoList12112">
    <w:name w:val="No List12112"/>
    <w:next w:val="NoList"/>
    <w:semiHidden/>
    <w:rsid w:val="007646EC"/>
  </w:style>
  <w:style w:type="numbering" w:customStyle="1" w:styleId="NoList22112">
    <w:name w:val="No List22112"/>
    <w:next w:val="NoList"/>
    <w:semiHidden/>
    <w:rsid w:val="007646EC"/>
  </w:style>
  <w:style w:type="numbering" w:customStyle="1" w:styleId="NoList32112">
    <w:name w:val="No List32112"/>
    <w:next w:val="NoList"/>
    <w:uiPriority w:val="99"/>
    <w:semiHidden/>
    <w:unhideWhenUsed/>
    <w:rsid w:val="007646EC"/>
  </w:style>
  <w:style w:type="numbering" w:customStyle="1" w:styleId="NoList4212">
    <w:name w:val="No List4212"/>
    <w:next w:val="NoList"/>
    <w:uiPriority w:val="99"/>
    <w:semiHidden/>
    <w:unhideWhenUsed/>
    <w:rsid w:val="007646EC"/>
  </w:style>
  <w:style w:type="numbering" w:customStyle="1" w:styleId="NoList51112">
    <w:name w:val="No List51112"/>
    <w:next w:val="NoList"/>
    <w:uiPriority w:val="99"/>
    <w:semiHidden/>
    <w:unhideWhenUsed/>
    <w:rsid w:val="007646EC"/>
  </w:style>
  <w:style w:type="numbering" w:customStyle="1" w:styleId="NoList7112">
    <w:name w:val="No List7112"/>
    <w:next w:val="NoList"/>
    <w:uiPriority w:val="99"/>
    <w:semiHidden/>
    <w:unhideWhenUsed/>
    <w:rsid w:val="007646EC"/>
  </w:style>
  <w:style w:type="numbering" w:customStyle="1" w:styleId="NoList8112">
    <w:name w:val="No List8112"/>
    <w:next w:val="NoList"/>
    <w:uiPriority w:val="99"/>
    <w:semiHidden/>
    <w:unhideWhenUsed/>
    <w:rsid w:val="007646EC"/>
  </w:style>
  <w:style w:type="numbering" w:customStyle="1" w:styleId="NoList1312">
    <w:name w:val="No List1312"/>
    <w:next w:val="NoList"/>
    <w:semiHidden/>
    <w:rsid w:val="007646EC"/>
  </w:style>
  <w:style w:type="numbering" w:customStyle="1" w:styleId="NoList11111111">
    <w:name w:val="No List11111111"/>
    <w:next w:val="NoList"/>
    <w:semiHidden/>
    <w:rsid w:val="007646EC"/>
  </w:style>
  <w:style w:type="numbering" w:customStyle="1" w:styleId="NoList2312">
    <w:name w:val="No List2312"/>
    <w:next w:val="NoList"/>
    <w:semiHidden/>
    <w:rsid w:val="007646EC"/>
  </w:style>
  <w:style w:type="numbering" w:customStyle="1" w:styleId="NoList3312">
    <w:name w:val="No List3312"/>
    <w:next w:val="NoList"/>
    <w:uiPriority w:val="99"/>
    <w:semiHidden/>
    <w:unhideWhenUsed/>
    <w:rsid w:val="007646EC"/>
  </w:style>
  <w:style w:type="numbering" w:customStyle="1" w:styleId="NoList9112">
    <w:name w:val="No List9112"/>
    <w:next w:val="NoList"/>
    <w:uiPriority w:val="99"/>
    <w:semiHidden/>
    <w:unhideWhenUsed/>
    <w:rsid w:val="007646EC"/>
  </w:style>
  <w:style w:type="numbering" w:customStyle="1" w:styleId="NoList1412">
    <w:name w:val="No List1412"/>
    <w:next w:val="NoList"/>
    <w:uiPriority w:val="99"/>
    <w:semiHidden/>
    <w:unhideWhenUsed/>
    <w:rsid w:val="007646EC"/>
  </w:style>
  <w:style w:type="numbering" w:customStyle="1" w:styleId="NoList1511">
    <w:name w:val="No List1511"/>
    <w:next w:val="NoList"/>
    <w:semiHidden/>
    <w:unhideWhenUsed/>
    <w:rsid w:val="007646EC"/>
  </w:style>
  <w:style w:type="numbering" w:customStyle="1" w:styleId="NoList2411">
    <w:name w:val="No List2411"/>
    <w:next w:val="NoList"/>
    <w:uiPriority w:val="99"/>
    <w:semiHidden/>
    <w:unhideWhenUsed/>
    <w:rsid w:val="007646EC"/>
  </w:style>
  <w:style w:type="numbering" w:customStyle="1" w:styleId="NoList3411">
    <w:name w:val="No List3411"/>
    <w:next w:val="NoList"/>
    <w:uiPriority w:val="99"/>
    <w:semiHidden/>
    <w:unhideWhenUsed/>
    <w:rsid w:val="007646EC"/>
  </w:style>
  <w:style w:type="numbering" w:customStyle="1" w:styleId="NoList4311">
    <w:name w:val="No List4311"/>
    <w:next w:val="NoList"/>
    <w:uiPriority w:val="99"/>
    <w:semiHidden/>
    <w:unhideWhenUsed/>
    <w:rsid w:val="007646EC"/>
  </w:style>
  <w:style w:type="numbering" w:customStyle="1" w:styleId="NoList5211">
    <w:name w:val="No List5211"/>
    <w:next w:val="NoList"/>
    <w:uiPriority w:val="99"/>
    <w:semiHidden/>
    <w:unhideWhenUsed/>
    <w:rsid w:val="007646EC"/>
  </w:style>
  <w:style w:type="numbering" w:customStyle="1" w:styleId="NoList6211">
    <w:name w:val="No List6211"/>
    <w:next w:val="NoList"/>
    <w:uiPriority w:val="99"/>
    <w:semiHidden/>
    <w:unhideWhenUsed/>
    <w:rsid w:val="007646EC"/>
  </w:style>
  <w:style w:type="numbering" w:customStyle="1" w:styleId="NoList7211">
    <w:name w:val="No List7211"/>
    <w:next w:val="NoList"/>
    <w:uiPriority w:val="99"/>
    <w:semiHidden/>
    <w:unhideWhenUsed/>
    <w:rsid w:val="007646EC"/>
  </w:style>
  <w:style w:type="numbering" w:customStyle="1" w:styleId="NoList8211">
    <w:name w:val="No List8211"/>
    <w:next w:val="NoList"/>
    <w:semiHidden/>
    <w:rsid w:val="007646EC"/>
  </w:style>
  <w:style w:type="numbering" w:customStyle="1" w:styleId="NoList11211">
    <w:name w:val="No List11211"/>
    <w:next w:val="NoList"/>
    <w:semiHidden/>
    <w:rsid w:val="007646EC"/>
  </w:style>
  <w:style w:type="numbering" w:customStyle="1" w:styleId="NoList21211">
    <w:name w:val="No List21211"/>
    <w:next w:val="NoList"/>
    <w:semiHidden/>
    <w:rsid w:val="007646EC"/>
  </w:style>
  <w:style w:type="numbering" w:customStyle="1" w:styleId="NoList31211">
    <w:name w:val="No List31211"/>
    <w:next w:val="NoList"/>
    <w:uiPriority w:val="99"/>
    <w:semiHidden/>
    <w:unhideWhenUsed/>
    <w:rsid w:val="007646EC"/>
  </w:style>
  <w:style w:type="numbering" w:customStyle="1" w:styleId="NoList9211">
    <w:name w:val="No List9211"/>
    <w:next w:val="NoList"/>
    <w:uiPriority w:val="99"/>
    <w:semiHidden/>
    <w:unhideWhenUsed/>
    <w:rsid w:val="007646EC"/>
  </w:style>
  <w:style w:type="numbering" w:customStyle="1" w:styleId="NoList10111">
    <w:name w:val="No List10111"/>
    <w:next w:val="NoList"/>
    <w:semiHidden/>
    <w:rsid w:val="007646EC"/>
  </w:style>
  <w:style w:type="numbering" w:customStyle="1" w:styleId="NoList12211">
    <w:name w:val="No List12211"/>
    <w:next w:val="NoList"/>
    <w:semiHidden/>
    <w:rsid w:val="007646EC"/>
  </w:style>
  <w:style w:type="numbering" w:customStyle="1" w:styleId="NoList22211">
    <w:name w:val="No List22211"/>
    <w:next w:val="NoList"/>
    <w:semiHidden/>
    <w:rsid w:val="007646EC"/>
  </w:style>
  <w:style w:type="numbering" w:customStyle="1" w:styleId="NoList32211">
    <w:name w:val="No List32211"/>
    <w:next w:val="NoList"/>
    <w:uiPriority w:val="99"/>
    <w:semiHidden/>
    <w:unhideWhenUsed/>
    <w:rsid w:val="007646EC"/>
  </w:style>
  <w:style w:type="numbering" w:customStyle="1" w:styleId="NoList41211">
    <w:name w:val="No List41211"/>
    <w:next w:val="NoList"/>
    <w:semiHidden/>
    <w:rsid w:val="007646EC"/>
  </w:style>
  <w:style w:type="numbering" w:customStyle="1" w:styleId="NoList111211">
    <w:name w:val="No List111211"/>
    <w:next w:val="NoList"/>
    <w:semiHidden/>
    <w:rsid w:val="007646EC"/>
  </w:style>
  <w:style w:type="numbering" w:customStyle="1" w:styleId="NoList211211">
    <w:name w:val="No List211211"/>
    <w:next w:val="NoList"/>
    <w:semiHidden/>
    <w:rsid w:val="007646EC"/>
  </w:style>
  <w:style w:type="numbering" w:customStyle="1" w:styleId="NoList311211">
    <w:name w:val="No List311211"/>
    <w:next w:val="NoList"/>
    <w:uiPriority w:val="99"/>
    <w:semiHidden/>
    <w:unhideWhenUsed/>
    <w:rsid w:val="007646EC"/>
  </w:style>
  <w:style w:type="numbering" w:customStyle="1" w:styleId="NoList411211">
    <w:name w:val="No List411211"/>
    <w:next w:val="NoList"/>
    <w:uiPriority w:val="99"/>
    <w:semiHidden/>
    <w:rsid w:val="007646EC"/>
  </w:style>
  <w:style w:type="numbering" w:customStyle="1" w:styleId="NoList1111211">
    <w:name w:val="No List1111211"/>
    <w:next w:val="NoList"/>
    <w:semiHidden/>
    <w:rsid w:val="007646EC"/>
  </w:style>
  <w:style w:type="numbering" w:customStyle="1" w:styleId="NoList2111111">
    <w:name w:val="No List2111111"/>
    <w:next w:val="NoList"/>
    <w:semiHidden/>
    <w:rsid w:val="007646EC"/>
  </w:style>
  <w:style w:type="numbering" w:customStyle="1" w:styleId="NoList3111111">
    <w:name w:val="No List3111111"/>
    <w:next w:val="NoList"/>
    <w:uiPriority w:val="99"/>
    <w:semiHidden/>
    <w:unhideWhenUsed/>
    <w:rsid w:val="007646EC"/>
  </w:style>
  <w:style w:type="numbering" w:customStyle="1" w:styleId="NoList4111111">
    <w:name w:val="No List4111111"/>
    <w:next w:val="NoList"/>
    <w:semiHidden/>
    <w:rsid w:val="007646EC"/>
  </w:style>
  <w:style w:type="numbering" w:customStyle="1" w:styleId="NoList51211">
    <w:name w:val="No List51211"/>
    <w:next w:val="NoList"/>
    <w:semiHidden/>
    <w:rsid w:val="007646EC"/>
  </w:style>
  <w:style w:type="numbering" w:customStyle="1" w:styleId="NoList61111">
    <w:name w:val="No List61111"/>
    <w:next w:val="NoList"/>
    <w:semiHidden/>
    <w:rsid w:val="007646EC"/>
  </w:style>
  <w:style w:type="numbering" w:customStyle="1" w:styleId="NoList121111">
    <w:name w:val="No List121111"/>
    <w:next w:val="NoList"/>
    <w:semiHidden/>
    <w:rsid w:val="007646EC"/>
  </w:style>
  <w:style w:type="numbering" w:customStyle="1" w:styleId="NoList221111">
    <w:name w:val="No List221111"/>
    <w:next w:val="NoList"/>
    <w:semiHidden/>
    <w:rsid w:val="007646EC"/>
  </w:style>
  <w:style w:type="numbering" w:customStyle="1" w:styleId="NoList321111">
    <w:name w:val="No List321111"/>
    <w:next w:val="NoList"/>
    <w:uiPriority w:val="99"/>
    <w:semiHidden/>
    <w:unhideWhenUsed/>
    <w:rsid w:val="007646EC"/>
  </w:style>
  <w:style w:type="numbering" w:customStyle="1" w:styleId="NoList42111">
    <w:name w:val="No List42111"/>
    <w:next w:val="NoList"/>
    <w:uiPriority w:val="99"/>
    <w:semiHidden/>
    <w:unhideWhenUsed/>
    <w:rsid w:val="007646EC"/>
  </w:style>
  <w:style w:type="numbering" w:customStyle="1" w:styleId="NoList511111">
    <w:name w:val="No List511111"/>
    <w:next w:val="NoList"/>
    <w:uiPriority w:val="99"/>
    <w:semiHidden/>
    <w:unhideWhenUsed/>
    <w:rsid w:val="007646EC"/>
  </w:style>
  <w:style w:type="numbering" w:customStyle="1" w:styleId="NoList71111">
    <w:name w:val="No List71111"/>
    <w:next w:val="NoList"/>
    <w:uiPriority w:val="99"/>
    <w:semiHidden/>
    <w:unhideWhenUsed/>
    <w:rsid w:val="007646EC"/>
  </w:style>
  <w:style w:type="numbering" w:customStyle="1" w:styleId="NoList81111">
    <w:name w:val="No List81111"/>
    <w:next w:val="NoList"/>
    <w:uiPriority w:val="99"/>
    <w:semiHidden/>
    <w:unhideWhenUsed/>
    <w:rsid w:val="007646EC"/>
  </w:style>
  <w:style w:type="numbering" w:customStyle="1" w:styleId="NoList13111">
    <w:name w:val="No List13111"/>
    <w:next w:val="NoList"/>
    <w:semiHidden/>
    <w:rsid w:val="007646EC"/>
  </w:style>
  <w:style w:type="numbering" w:customStyle="1" w:styleId="NoList1111121">
    <w:name w:val="No List1111121"/>
    <w:next w:val="NoList"/>
    <w:semiHidden/>
    <w:rsid w:val="007646EC"/>
  </w:style>
  <w:style w:type="numbering" w:customStyle="1" w:styleId="NoList23111">
    <w:name w:val="No List23111"/>
    <w:next w:val="NoList"/>
    <w:semiHidden/>
    <w:rsid w:val="007646EC"/>
  </w:style>
  <w:style w:type="numbering" w:customStyle="1" w:styleId="NoList33111">
    <w:name w:val="No List33111"/>
    <w:next w:val="NoList"/>
    <w:uiPriority w:val="99"/>
    <w:semiHidden/>
    <w:unhideWhenUsed/>
    <w:rsid w:val="007646EC"/>
  </w:style>
  <w:style w:type="numbering" w:customStyle="1" w:styleId="NoList91111">
    <w:name w:val="No List91111"/>
    <w:next w:val="NoList"/>
    <w:uiPriority w:val="99"/>
    <w:semiHidden/>
    <w:unhideWhenUsed/>
    <w:rsid w:val="007646EC"/>
  </w:style>
  <w:style w:type="numbering" w:customStyle="1" w:styleId="NoList14111">
    <w:name w:val="No List14111"/>
    <w:next w:val="NoList"/>
    <w:semiHidden/>
    <w:rsid w:val="007646EC"/>
  </w:style>
  <w:style w:type="numbering" w:customStyle="1" w:styleId="NoList19">
    <w:name w:val="No List19"/>
    <w:next w:val="NoList"/>
    <w:uiPriority w:val="99"/>
    <w:semiHidden/>
    <w:rsid w:val="001875A8"/>
  </w:style>
  <w:style w:type="table" w:customStyle="1" w:styleId="BngTK3">
    <w:name w:val="Bảng TK3"/>
    <w:basedOn w:val="TableNormal"/>
    <w:next w:val="TableGrid"/>
    <w:uiPriority w:val="39"/>
    <w:qFormat/>
    <w:rsid w:val="001875A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7">
    <w:name w:val="Table Grid117"/>
    <w:basedOn w:val="TableNormal"/>
    <w:next w:val="TableGrid"/>
    <w:uiPriority w:val="39"/>
    <w:rsid w:val="001875A8"/>
    <w:rPr>
      <w:rFonts w:eastAsia="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7">
    <w:name w:val="Normal Table PHPDOCX7"/>
    <w:uiPriority w:val="99"/>
    <w:semiHidden/>
    <w:unhideWhenUsed/>
    <w:qFormat/>
    <w:rsid w:val="001875A8"/>
    <w:rPr>
      <w:rFonts w:eastAsia="Calibri"/>
      <w:sz w:val="22"/>
      <w:szCs w:val="22"/>
      <w:lang w:val="en-US"/>
    </w:rPr>
    <w:tblPr>
      <w:tblInd w:w="0" w:type="dxa"/>
      <w:tblCellMar>
        <w:top w:w="0" w:type="dxa"/>
        <w:left w:w="108" w:type="dxa"/>
        <w:bottom w:w="0" w:type="dxa"/>
        <w:right w:w="108" w:type="dxa"/>
      </w:tblCellMar>
    </w:tblPr>
  </w:style>
  <w:style w:type="table" w:customStyle="1" w:styleId="TableGrid210">
    <w:name w:val="Table Grid210"/>
    <w:basedOn w:val="TableNormal"/>
    <w:next w:val="TableGrid"/>
    <w:uiPriority w:val="5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5">
    <w:name w:val="Table Grid35"/>
    <w:basedOn w:val="TableNormal"/>
    <w:next w:val="TableGrid"/>
    <w:uiPriority w:val="3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39"/>
    <w:rsid w:val="001875A8"/>
    <w:rPr>
      <w:rFonts w:eastAsia="Malgun Gothic"/>
      <w:sz w:val="24"/>
      <w:szCs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5">
    <w:name w:val="Table Grid55"/>
    <w:basedOn w:val="TableNormal"/>
    <w:next w:val="TableGrid"/>
    <w:uiPriority w:val="3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1">
    <w:name w:val="Body text (2)1"/>
    <w:basedOn w:val="Normal"/>
    <w:rsid w:val="001875A8"/>
    <w:pPr>
      <w:widowControl w:val="0"/>
      <w:shd w:val="clear" w:color="auto" w:fill="FFFFFF"/>
      <w:spacing w:before="180" w:line="349" w:lineRule="exact"/>
      <w:ind w:hanging="280"/>
      <w:jc w:val="both"/>
    </w:pPr>
    <w:rPr>
      <w:sz w:val="20"/>
      <w:szCs w:val="20"/>
    </w:rPr>
  </w:style>
  <w:style w:type="character" w:customStyle="1" w:styleId="Exact">
    <w:name w:val="Основной текст Exact"/>
    <w:rsid w:val="001875A8"/>
    <w:rPr>
      <w:rFonts w:ascii="Book Antiqua" w:eastAsia="Book Antiqua" w:hAnsi="Book Antiqua" w:cs="Book Antiqua"/>
      <w:b w:val="0"/>
      <w:bCs w:val="0"/>
      <w:i w:val="0"/>
      <w:iCs w:val="0"/>
      <w:smallCaps w:val="0"/>
      <w:strike w:val="0"/>
      <w:spacing w:val="5"/>
      <w:sz w:val="22"/>
      <w:szCs w:val="22"/>
      <w:u w:val="none"/>
    </w:rPr>
  </w:style>
  <w:style w:type="character" w:customStyle="1" w:styleId="a1">
    <w:name w:val="Основной текст_"/>
    <w:link w:val="a2"/>
    <w:rsid w:val="001875A8"/>
    <w:rPr>
      <w:rFonts w:ascii="Book Antiqua" w:eastAsia="Book Antiqua" w:hAnsi="Book Antiqua" w:cs="Book Antiqua"/>
      <w:sz w:val="23"/>
      <w:szCs w:val="23"/>
      <w:shd w:val="clear" w:color="auto" w:fill="FFFFFF"/>
    </w:rPr>
  </w:style>
  <w:style w:type="character" w:customStyle="1" w:styleId="a3">
    <w:name w:val="Оглавление_"/>
    <w:link w:val="a4"/>
    <w:rsid w:val="001875A8"/>
    <w:rPr>
      <w:rFonts w:ascii="Book Antiqua" w:eastAsia="Book Antiqua" w:hAnsi="Book Antiqua" w:cs="Book Antiqua"/>
      <w:sz w:val="23"/>
      <w:szCs w:val="23"/>
      <w:shd w:val="clear" w:color="auto" w:fill="FFFFFF"/>
    </w:rPr>
  </w:style>
  <w:style w:type="character" w:customStyle="1" w:styleId="10pt">
    <w:name w:val="Основной текст + 10 pt"/>
    <w:aliases w:val="Интервал 1 pt,Интервал 1 pt Exact,Заголовок №8 (3) + 10 pt"/>
    <w:rsid w:val="001875A8"/>
    <w:rPr>
      <w:rFonts w:ascii="Book Antiqua" w:eastAsia="Book Antiqua" w:hAnsi="Book Antiqua" w:cs="Book Antiqua"/>
      <w:color w:val="000000"/>
      <w:spacing w:val="20"/>
      <w:w w:val="100"/>
      <w:position w:val="0"/>
      <w:sz w:val="20"/>
      <w:szCs w:val="20"/>
      <w:shd w:val="clear" w:color="auto" w:fill="FFFFFF"/>
      <w:lang w:val="en-US"/>
    </w:rPr>
  </w:style>
  <w:style w:type="character" w:customStyle="1" w:styleId="5">
    <w:name w:val="Основной текст (5)_"/>
    <w:link w:val="50"/>
    <w:rsid w:val="001875A8"/>
    <w:rPr>
      <w:rFonts w:ascii="Arial" w:eastAsia="Arial" w:hAnsi="Arial" w:cs="Arial"/>
      <w:b/>
      <w:bCs/>
      <w:shd w:val="clear" w:color="auto" w:fill="FFFFFF"/>
    </w:rPr>
  </w:style>
  <w:style w:type="paragraph" w:customStyle="1" w:styleId="a2">
    <w:name w:val="Основной текст"/>
    <w:basedOn w:val="Normal"/>
    <w:link w:val="a1"/>
    <w:rsid w:val="001875A8"/>
    <w:pPr>
      <w:widowControl w:val="0"/>
      <w:shd w:val="clear" w:color="auto" w:fill="FFFFFF"/>
      <w:spacing w:line="0" w:lineRule="atLeast"/>
      <w:ind w:hanging="900"/>
      <w:jc w:val="both"/>
    </w:pPr>
    <w:rPr>
      <w:rFonts w:ascii="Book Antiqua" w:eastAsia="Book Antiqua" w:hAnsi="Book Antiqua" w:cs="Book Antiqua"/>
      <w:sz w:val="23"/>
      <w:szCs w:val="23"/>
    </w:rPr>
  </w:style>
  <w:style w:type="paragraph" w:customStyle="1" w:styleId="50">
    <w:name w:val="Основной текст (5)"/>
    <w:basedOn w:val="Normal"/>
    <w:link w:val="5"/>
    <w:rsid w:val="001875A8"/>
    <w:pPr>
      <w:widowControl w:val="0"/>
      <w:shd w:val="clear" w:color="auto" w:fill="FFFFFF"/>
      <w:spacing w:after="120" w:line="0" w:lineRule="atLeast"/>
      <w:ind w:hanging="400"/>
      <w:jc w:val="both"/>
    </w:pPr>
    <w:rPr>
      <w:rFonts w:ascii="Arial" w:eastAsia="Arial" w:hAnsi="Arial" w:cs="Arial"/>
      <w:b/>
      <w:bCs/>
      <w:sz w:val="20"/>
      <w:szCs w:val="20"/>
    </w:rPr>
  </w:style>
  <w:style w:type="paragraph" w:customStyle="1" w:styleId="a4">
    <w:name w:val="Оглавление"/>
    <w:basedOn w:val="Normal"/>
    <w:link w:val="a3"/>
    <w:rsid w:val="001875A8"/>
    <w:pPr>
      <w:widowControl w:val="0"/>
      <w:shd w:val="clear" w:color="auto" w:fill="FFFFFF"/>
      <w:spacing w:line="0" w:lineRule="atLeast"/>
      <w:jc w:val="both"/>
    </w:pPr>
    <w:rPr>
      <w:rFonts w:ascii="Book Antiqua" w:eastAsia="Book Antiqua" w:hAnsi="Book Antiqua" w:cs="Book Antiqua"/>
      <w:sz w:val="23"/>
      <w:szCs w:val="23"/>
    </w:rPr>
  </w:style>
  <w:style w:type="character" w:customStyle="1" w:styleId="Vnbnnidung4">
    <w:name w:val="Văn bản nội dung (4)_"/>
    <w:link w:val="Vnbnnidung40"/>
    <w:locked/>
    <w:rsid w:val="001875A8"/>
    <w:rPr>
      <w:rFonts w:ascii="Arial" w:hAnsi="Arial" w:cs="Arial"/>
      <w:sz w:val="14"/>
      <w:szCs w:val="14"/>
      <w:shd w:val="clear" w:color="auto" w:fill="FFFFFF"/>
      <w:lang w:val="vi-VN" w:eastAsia="vi-VN"/>
    </w:rPr>
  </w:style>
  <w:style w:type="paragraph" w:customStyle="1" w:styleId="Vnbnnidung40">
    <w:name w:val="Văn bản nội dung (4)"/>
    <w:basedOn w:val="Normal"/>
    <w:link w:val="Vnbnnidung4"/>
    <w:rsid w:val="001875A8"/>
    <w:pPr>
      <w:widowControl w:val="0"/>
      <w:shd w:val="clear" w:color="auto" w:fill="FFFFFF"/>
      <w:spacing w:before="180" w:after="180" w:line="240" w:lineRule="atLeast"/>
    </w:pPr>
    <w:rPr>
      <w:rFonts w:ascii="Arial" w:hAnsi="Arial" w:cs="Arial"/>
      <w:sz w:val="14"/>
      <w:szCs w:val="14"/>
      <w:lang w:val="vi-VN" w:eastAsia="vi-VN"/>
    </w:rPr>
  </w:style>
  <w:style w:type="character" w:customStyle="1" w:styleId="8">
    <w:name w:val="Основной текст (8)_"/>
    <w:link w:val="80"/>
    <w:rsid w:val="001875A8"/>
    <w:rPr>
      <w:rFonts w:ascii="Book Antiqua" w:eastAsia="Book Antiqua" w:hAnsi="Book Antiqua" w:cs="Book Antiqua"/>
      <w:b/>
      <w:bCs/>
      <w:shd w:val="clear" w:color="auto" w:fill="FFFFFF"/>
    </w:rPr>
  </w:style>
  <w:style w:type="paragraph" w:customStyle="1" w:styleId="80">
    <w:name w:val="Основной текст (8)"/>
    <w:basedOn w:val="Normal"/>
    <w:link w:val="8"/>
    <w:rsid w:val="001875A8"/>
    <w:pPr>
      <w:widowControl w:val="0"/>
      <w:shd w:val="clear" w:color="auto" w:fill="FFFFFF"/>
      <w:spacing w:before="660" w:after="120" w:line="0" w:lineRule="atLeast"/>
      <w:jc w:val="both"/>
    </w:pPr>
    <w:rPr>
      <w:rFonts w:ascii="Book Antiqua" w:eastAsia="Book Antiqua" w:hAnsi="Book Antiqua" w:cs="Book Antiqua"/>
      <w:b/>
      <w:bCs/>
      <w:sz w:val="20"/>
      <w:szCs w:val="20"/>
    </w:rPr>
  </w:style>
  <w:style w:type="character" w:customStyle="1" w:styleId="transcribedword">
    <w:name w:val="transcribed_word"/>
    <w:rsid w:val="001875A8"/>
  </w:style>
  <w:style w:type="table" w:customStyle="1" w:styleId="TableGrid65">
    <w:name w:val="Table Grid65"/>
    <w:basedOn w:val="TableNormal"/>
    <w:next w:val="TableGrid"/>
    <w:uiPriority w:val="39"/>
    <w:qFormat/>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
    <w:name w:val="Table Grid73"/>
    <w:basedOn w:val="TableNormal"/>
    <w:next w:val="TableGrid"/>
    <w:uiPriority w:val="39"/>
    <w:qFormat/>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clc">
    <w:name w:val="Mục lục_"/>
    <w:link w:val="Mclc0"/>
    <w:rsid w:val="001875A8"/>
  </w:style>
  <w:style w:type="paragraph" w:customStyle="1" w:styleId="Mclc0">
    <w:name w:val="Mục lục"/>
    <w:basedOn w:val="Normal"/>
    <w:link w:val="Mclc"/>
    <w:rsid w:val="001875A8"/>
    <w:pPr>
      <w:widowControl w:val="0"/>
      <w:spacing w:line="300" w:lineRule="auto"/>
      <w:ind w:left="400"/>
    </w:pPr>
    <w:rPr>
      <w:rFonts w:ascii="Calibri" w:hAnsi="Calibri"/>
      <w:sz w:val="20"/>
      <w:szCs w:val="20"/>
    </w:rPr>
  </w:style>
  <w:style w:type="character" w:customStyle="1" w:styleId="Tiu3">
    <w:name w:val="Tiêu đề #3_"/>
    <w:link w:val="Tiu30"/>
    <w:rsid w:val="001875A8"/>
    <w:rPr>
      <w:b/>
      <w:bCs/>
      <w:color w:val="305686"/>
    </w:rPr>
  </w:style>
  <w:style w:type="paragraph" w:customStyle="1" w:styleId="Tiu30">
    <w:name w:val="Tiêu đề #3"/>
    <w:basedOn w:val="Normal"/>
    <w:link w:val="Tiu3"/>
    <w:rsid w:val="001875A8"/>
    <w:pPr>
      <w:widowControl w:val="0"/>
      <w:spacing w:after="200" w:line="293" w:lineRule="auto"/>
      <w:jc w:val="center"/>
      <w:outlineLvl w:val="2"/>
    </w:pPr>
    <w:rPr>
      <w:rFonts w:ascii="Calibri" w:hAnsi="Calibri"/>
      <w:b/>
      <w:bCs/>
      <w:color w:val="305686"/>
      <w:sz w:val="20"/>
      <w:szCs w:val="20"/>
    </w:rPr>
  </w:style>
  <w:style w:type="numbering" w:customStyle="1" w:styleId="NoList20">
    <w:name w:val="No List20"/>
    <w:next w:val="NoList"/>
    <w:uiPriority w:val="99"/>
    <w:semiHidden/>
    <w:rsid w:val="001875A8"/>
  </w:style>
  <w:style w:type="table" w:customStyle="1" w:styleId="BngTK4">
    <w:name w:val="Bảng TK4"/>
    <w:basedOn w:val="TableNormal"/>
    <w:next w:val="TableGrid"/>
    <w:uiPriority w:val="39"/>
    <w:qFormat/>
    <w:rsid w:val="001875A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8">
    <w:name w:val="Table Grid118"/>
    <w:basedOn w:val="TableNormal"/>
    <w:next w:val="TableGrid"/>
    <w:uiPriority w:val="39"/>
    <w:rsid w:val="001875A8"/>
    <w:rPr>
      <w:rFonts w:eastAsia="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8">
    <w:name w:val="Normal Table PHPDOCX8"/>
    <w:uiPriority w:val="99"/>
    <w:semiHidden/>
    <w:unhideWhenUsed/>
    <w:qFormat/>
    <w:rsid w:val="001875A8"/>
    <w:rPr>
      <w:rFonts w:eastAsia="Calibri"/>
      <w:sz w:val="22"/>
      <w:szCs w:val="22"/>
      <w:lang w:val="en-US"/>
    </w:rPr>
    <w:tblPr>
      <w:tblInd w:w="0" w:type="dxa"/>
      <w:tblCellMar>
        <w:top w:w="0" w:type="dxa"/>
        <w:left w:w="108" w:type="dxa"/>
        <w:bottom w:w="0" w:type="dxa"/>
        <w:right w:w="108" w:type="dxa"/>
      </w:tblCellMar>
    </w:tblPr>
  </w:style>
  <w:style w:type="table" w:customStyle="1" w:styleId="TableGrid215">
    <w:name w:val="Table Grid215"/>
    <w:basedOn w:val="TableNormal"/>
    <w:next w:val="TableGrid"/>
    <w:uiPriority w:val="5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6">
    <w:name w:val="Table Grid36"/>
    <w:basedOn w:val="TableNormal"/>
    <w:next w:val="TableGrid"/>
    <w:uiPriority w:val="3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39"/>
    <w:rsid w:val="001875A8"/>
    <w:rPr>
      <w:rFonts w:eastAsia="Malgun Gothic"/>
      <w:sz w:val="24"/>
      <w:szCs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6">
    <w:name w:val="Table Grid56"/>
    <w:basedOn w:val="TableNormal"/>
    <w:next w:val="TableGrid"/>
    <w:uiPriority w:val="3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6">
    <w:name w:val="Table Grid66"/>
    <w:basedOn w:val="TableNormal"/>
    <w:next w:val="TableGrid"/>
    <w:uiPriority w:val="39"/>
    <w:qFormat/>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
    <w:name w:val="Table Grid74"/>
    <w:basedOn w:val="TableNormal"/>
    <w:next w:val="TableGrid"/>
    <w:uiPriority w:val="39"/>
    <w:qFormat/>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6">
    <w:name w:val="No List26"/>
    <w:next w:val="NoList"/>
    <w:uiPriority w:val="99"/>
    <w:semiHidden/>
    <w:rsid w:val="001875A8"/>
  </w:style>
  <w:style w:type="table" w:customStyle="1" w:styleId="BngTK5">
    <w:name w:val="Bảng TK5"/>
    <w:basedOn w:val="TableNormal"/>
    <w:next w:val="TableGrid"/>
    <w:uiPriority w:val="39"/>
    <w:qFormat/>
    <w:rsid w:val="001875A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9">
    <w:name w:val="Table Grid119"/>
    <w:basedOn w:val="TableNormal"/>
    <w:next w:val="TableGrid"/>
    <w:uiPriority w:val="39"/>
    <w:rsid w:val="001875A8"/>
    <w:rPr>
      <w:rFonts w:eastAsia="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9">
    <w:name w:val="Normal Table PHPDOCX9"/>
    <w:uiPriority w:val="99"/>
    <w:semiHidden/>
    <w:unhideWhenUsed/>
    <w:qFormat/>
    <w:rsid w:val="001875A8"/>
    <w:rPr>
      <w:rFonts w:eastAsia="Calibri"/>
      <w:sz w:val="22"/>
      <w:szCs w:val="22"/>
      <w:lang w:val="en-US"/>
    </w:rPr>
    <w:tblPr>
      <w:tblInd w:w="0" w:type="dxa"/>
      <w:tblCellMar>
        <w:top w:w="0" w:type="dxa"/>
        <w:left w:w="108" w:type="dxa"/>
        <w:bottom w:w="0" w:type="dxa"/>
        <w:right w:w="108" w:type="dxa"/>
      </w:tblCellMar>
    </w:tblPr>
  </w:style>
  <w:style w:type="table" w:customStyle="1" w:styleId="TableGrid216">
    <w:name w:val="Table Grid216"/>
    <w:basedOn w:val="TableNormal"/>
    <w:next w:val="TableGrid"/>
    <w:uiPriority w:val="5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3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39"/>
    <w:rsid w:val="001875A8"/>
    <w:rPr>
      <w:rFonts w:eastAsia="Malgun Gothic"/>
      <w:sz w:val="24"/>
      <w:szCs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7">
    <w:name w:val="Table Grid57"/>
    <w:basedOn w:val="TableNormal"/>
    <w:next w:val="TableGrid"/>
    <w:uiPriority w:val="39"/>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7">
    <w:name w:val="Table Grid67"/>
    <w:basedOn w:val="TableNormal"/>
    <w:next w:val="TableGrid"/>
    <w:uiPriority w:val="39"/>
    <w:qFormat/>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5">
    <w:name w:val="Table Grid75"/>
    <w:basedOn w:val="TableNormal"/>
    <w:next w:val="TableGrid"/>
    <w:uiPriority w:val="39"/>
    <w:qFormat/>
    <w:rsid w:val="001875A8"/>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nbnnidung7">
    <w:name w:val="Văn bản nội dung (7)_"/>
    <w:link w:val="Vnbnnidung70"/>
    <w:rsid w:val="00575B8B"/>
    <w:rPr>
      <w:rFonts w:ascii="Arial" w:eastAsia="Arial" w:hAnsi="Arial" w:cs="Arial"/>
      <w:b/>
      <w:bCs/>
      <w:sz w:val="18"/>
      <w:szCs w:val="18"/>
    </w:rPr>
  </w:style>
  <w:style w:type="paragraph" w:customStyle="1" w:styleId="Vnbnnidung70">
    <w:name w:val="Văn bản nội dung (7)"/>
    <w:basedOn w:val="Normal"/>
    <w:link w:val="Vnbnnidung7"/>
    <w:rsid w:val="00575B8B"/>
    <w:pPr>
      <w:widowControl w:val="0"/>
      <w:spacing w:after="100"/>
      <w:jc w:val="center"/>
    </w:pPr>
    <w:rPr>
      <w:rFonts w:ascii="Arial" w:eastAsia="Arial" w:hAnsi="Arial" w:cs="Arial"/>
      <w:b/>
      <w:bCs/>
      <w:sz w:val="18"/>
      <w:szCs w:val="18"/>
    </w:rPr>
  </w:style>
  <w:style w:type="numbering" w:customStyle="1" w:styleId="NoList27">
    <w:name w:val="No List27"/>
    <w:next w:val="NoList"/>
    <w:semiHidden/>
    <w:unhideWhenUsed/>
    <w:rsid w:val="00C96445"/>
  </w:style>
  <w:style w:type="table" w:customStyle="1" w:styleId="trongbang5">
    <w:name w:val="trongbang5"/>
    <w:basedOn w:val="TableNormal"/>
    <w:next w:val="TableGrid"/>
    <w:uiPriority w:val="39"/>
    <w:qFormat/>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0">
    <w:name w:val="No List110"/>
    <w:next w:val="NoList"/>
    <w:semiHidden/>
    <w:rsid w:val="00C96445"/>
  </w:style>
  <w:style w:type="table" w:customStyle="1" w:styleId="TableGrid120">
    <w:name w:val="Table Grid120"/>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8">
    <w:name w:val="No List28"/>
    <w:next w:val="NoList"/>
    <w:semiHidden/>
    <w:rsid w:val="00C96445"/>
  </w:style>
  <w:style w:type="table" w:customStyle="1" w:styleId="TableGrid217">
    <w:name w:val="Table Grid217"/>
    <w:basedOn w:val="TableNormal"/>
    <w:next w:val="TableGrid"/>
    <w:uiPriority w:val="39"/>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nbnnidung3">
    <w:name w:val="Văn bản nội dung (3)_"/>
    <w:link w:val="Vnbnnidung30"/>
    <w:rsid w:val="00C96445"/>
    <w:rPr>
      <w:rFonts w:ascii="Arial" w:eastAsia="Arial" w:hAnsi="Arial" w:cs="Arial"/>
      <w:sz w:val="22"/>
      <w:szCs w:val="22"/>
    </w:rPr>
  </w:style>
  <w:style w:type="paragraph" w:customStyle="1" w:styleId="Vnbnnidung30">
    <w:name w:val="Văn bản nội dung (3)"/>
    <w:basedOn w:val="Normal"/>
    <w:link w:val="Vnbnnidung3"/>
    <w:rsid w:val="00C96445"/>
    <w:pPr>
      <w:widowControl w:val="0"/>
      <w:spacing w:after="100" w:line="269" w:lineRule="auto"/>
    </w:pPr>
    <w:rPr>
      <w:rFonts w:ascii="Arial" w:eastAsia="Arial" w:hAnsi="Arial" w:cs="Arial"/>
      <w:sz w:val="22"/>
      <w:szCs w:val="22"/>
    </w:rPr>
  </w:style>
  <w:style w:type="character" w:customStyle="1" w:styleId="Tiu4">
    <w:name w:val="Tiêu đề #4_"/>
    <w:link w:val="Tiu40"/>
    <w:rsid w:val="00C96445"/>
    <w:rPr>
      <w:b/>
      <w:bCs/>
      <w:sz w:val="22"/>
      <w:szCs w:val="22"/>
    </w:rPr>
  </w:style>
  <w:style w:type="paragraph" w:customStyle="1" w:styleId="Tiu40">
    <w:name w:val="Tiêu đề #4"/>
    <w:basedOn w:val="Normal"/>
    <w:link w:val="Tiu4"/>
    <w:rsid w:val="00C96445"/>
    <w:pPr>
      <w:widowControl w:val="0"/>
      <w:spacing w:after="40" w:line="307" w:lineRule="auto"/>
      <w:outlineLvl w:val="3"/>
    </w:pPr>
    <w:rPr>
      <w:rFonts w:ascii="Calibri" w:hAnsi="Calibri"/>
      <w:b/>
      <w:bCs/>
      <w:sz w:val="22"/>
      <w:szCs w:val="22"/>
    </w:rPr>
  </w:style>
  <w:style w:type="table" w:customStyle="1" w:styleId="TableGrid1110">
    <w:name w:val="Table Grid1110"/>
    <w:basedOn w:val="TableNormal"/>
    <w:next w:val="TableGrid"/>
    <w:uiPriority w:val="59"/>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qFormat/>
    <w:rsid w:val="00C9644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qFormat/>
    <w:rsid w:val="00C9644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8">
    <w:name w:val="Table Grid58"/>
    <w:basedOn w:val="TableNormal"/>
    <w:next w:val="TableGrid"/>
    <w:uiPriority w:val="59"/>
    <w:qFormat/>
    <w:rsid w:val="00C9644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pnmu">
    <w:name w:val="4 đáp án mẫu"/>
    <w:basedOn w:val="Normal"/>
    <w:link w:val="4pnmuChar"/>
    <w:qFormat/>
    <w:rsid w:val="00C96445"/>
    <w:pPr>
      <w:tabs>
        <w:tab w:val="left" w:pos="284"/>
        <w:tab w:val="left" w:pos="2835"/>
        <w:tab w:val="left" w:pos="5387"/>
        <w:tab w:val="left" w:pos="7938"/>
      </w:tabs>
      <w:spacing w:line="360" w:lineRule="auto"/>
      <w:jc w:val="both"/>
    </w:pPr>
    <w:rPr>
      <w:rFonts w:eastAsia="Calibri"/>
      <w:bCs/>
    </w:rPr>
  </w:style>
  <w:style w:type="character" w:customStyle="1" w:styleId="4pnmuChar">
    <w:name w:val="4 đáp án mẫu Char"/>
    <w:link w:val="4pnmu"/>
    <w:rsid w:val="00C96445"/>
    <w:rPr>
      <w:rFonts w:ascii="Times New Roman" w:eastAsia="Calibri" w:hAnsi="Times New Roman"/>
      <w:bCs/>
      <w:color w:val="000000"/>
      <w:sz w:val="24"/>
      <w:szCs w:val="24"/>
    </w:rPr>
  </w:style>
  <w:style w:type="table" w:customStyle="1" w:styleId="TableGrid68">
    <w:name w:val="Table Grid68"/>
    <w:basedOn w:val="TableNormal"/>
    <w:next w:val="TableGrid"/>
    <w:uiPriority w:val="59"/>
    <w:qFormat/>
    <w:rsid w:val="00C9644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6">
    <w:name w:val="Table Grid76"/>
    <w:basedOn w:val="TableNormal"/>
    <w:next w:val="TableGrid"/>
    <w:uiPriority w:val="59"/>
    <w:qFormat/>
    <w:rsid w:val="00C9644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C96445"/>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table" w:customStyle="1" w:styleId="trongbang11">
    <w:name w:val="trongbang11"/>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
    <w:name w:val="Table Grid83"/>
    <w:basedOn w:val="TableNormal"/>
    <w:next w:val="TableGrid"/>
    <w:uiPriority w:val="39"/>
    <w:qFormat/>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ongbang21">
    <w:name w:val="trongbang21"/>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3">
    <w:name w:val="Table Grid93"/>
    <w:basedOn w:val="TableNormal"/>
    <w:next w:val="TableGrid"/>
    <w:uiPriority w:val="39"/>
    <w:qFormat/>
    <w:rsid w:val="00C9644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ongbang31">
    <w:name w:val="trongbang31"/>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initionblock-ye0t8">
    <w:name w:val="definitionblock-ye0t8"/>
    <w:rsid w:val="00C96445"/>
  </w:style>
  <w:style w:type="table" w:customStyle="1" w:styleId="TableGrid105">
    <w:name w:val="Table Grid105"/>
    <w:basedOn w:val="TableNormal"/>
    <w:next w:val="TableGrid"/>
    <w:uiPriority w:val="39"/>
    <w:rsid w:val="00C96445"/>
    <w:rPr>
      <w:rFonts w:ascii="Times New Roman" w:eastAsia="DengXian" w:hAnsi="Times New Roman"/>
      <w:kern w:val="2"/>
      <w:sz w:val="28"/>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ongbang51">
    <w:name w:val="trongbang51"/>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6">
    <w:name w:val="No List36"/>
    <w:next w:val="NoList"/>
    <w:uiPriority w:val="99"/>
    <w:semiHidden/>
    <w:unhideWhenUsed/>
    <w:rsid w:val="00C96445"/>
  </w:style>
  <w:style w:type="table" w:customStyle="1" w:styleId="trongbang6">
    <w:name w:val="trongbang6"/>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2">
    <w:name w:val="Plain Table 512"/>
    <w:basedOn w:val="TableNormal"/>
    <w:uiPriority w:val="45"/>
    <w:rsid w:val="00C96445"/>
    <w:rPr>
      <w:rFonts w:ascii="Times New Roman" w:eastAsia="SimSun" w:hAnsi="Times New Roman"/>
      <w:lang w:val="vi-VN" w:eastAsia="vi-VN"/>
    </w:rPr>
    <w:tblPr/>
    <w:tblStylePr w:type="firstRow">
      <w:rPr>
        <w:rFonts w:ascii="Arial Hebrew Scholar Light" w:eastAsia="Times New Roman" w:hAnsi="Arial Hebrew Scholar Light" w:cs="Times New Roman"/>
        <w:i/>
        <w:iCs/>
        <w:sz w:val="26"/>
      </w:rPr>
      <w:tblPr/>
      <w:tcPr>
        <w:tcBorders>
          <w:bottom w:val="single" w:sz="4" w:space="0" w:color="7F7F7F"/>
        </w:tcBorders>
        <w:shd w:val="clear" w:color="auto" w:fill="FFFFFF"/>
      </w:tcPr>
    </w:tblStylePr>
    <w:tblStylePr w:type="lastRow">
      <w:rPr>
        <w:rFonts w:ascii="Arial Hebrew Scholar Light" w:eastAsia="Times New Roman" w:hAnsi="Arial Hebrew Scholar Light" w:cs="Times New Roman"/>
        <w:i/>
        <w:iCs/>
        <w:sz w:val="26"/>
      </w:rPr>
      <w:tblPr/>
      <w:tcPr>
        <w:tcBorders>
          <w:top w:val="single" w:sz="4" w:space="0" w:color="7F7F7F"/>
        </w:tcBorders>
        <w:shd w:val="clear" w:color="auto" w:fill="FFFFFF"/>
      </w:tcPr>
    </w:tblStylePr>
    <w:tblStylePr w:type="firstCol">
      <w:pPr>
        <w:jc w:val="right"/>
      </w:pPr>
      <w:rPr>
        <w:rFonts w:ascii="Arial Hebrew Scholar Light" w:eastAsia="Times New Roman" w:hAnsi="Arial Hebrew Scholar Light" w:cs="Times New Roman"/>
        <w:i/>
        <w:iCs/>
        <w:sz w:val="26"/>
      </w:rPr>
      <w:tblPr/>
      <w:tcPr>
        <w:tcBorders>
          <w:right w:val="single" w:sz="4" w:space="0" w:color="7F7F7F"/>
        </w:tcBorders>
        <w:shd w:val="clear" w:color="auto" w:fill="FFFFFF"/>
      </w:tcPr>
    </w:tblStylePr>
    <w:tblStylePr w:type="lastCol">
      <w:rPr>
        <w:rFonts w:ascii="Arial Hebrew Scholar Light" w:eastAsia="Times New Roman" w:hAnsi="Arial Hebrew Scholar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2">
    <w:name w:val="Plain Table 212"/>
    <w:basedOn w:val="TableNormal"/>
    <w:uiPriority w:val="42"/>
    <w:rsid w:val="00C96445"/>
    <w:rPr>
      <w:rFonts w:ascii="Times New Roman" w:eastAsia="SimSun" w:hAnsi="Times New Roman"/>
      <w:lang w:val="vi-VN" w:eastAsia="vi-VN"/>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114">
    <w:name w:val="No List114"/>
    <w:next w:val="NoList"/>
    <w:semiHidden/>
    <w:unhideWhenUsed/>
    <w:rsid w:val="00C96445"/>
  </w:style>
  <w:style w:type="table" w:customStyle="1" w:styleId="TableGrid123">
    <w:name w:val="Table Grid123"/>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14">
    <w:name w:val="No List214"/>
    <w:next w:val="NoList"/>
    <w:uiPriority w:val="99"/>
    <w:semiHidden/>
    <w:unhideWhenUsed/>
    <w:rsid w:val="00C96445"/>
  </w:style>
  <w:style w:type="table" w:customStyle="1" w:styleId="TableGrid218">
    <w:name w:val="Table Grid218"/>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14">
    <w:name w:val="No List314"/>
    <w:next w:val="NoList"/>
    <w:uiPriority w:val="99"/>
    <w:semiHidden/>
    <w:unhideWhenUsed/>
    <w:rsid w:val="00C96445"/>
  </w:style>
  <w:style w:type="table" w:customStyle="1" w:styleId="TableGrid313">
    <w:name w:val="Table Grid313"/>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45">
    <w:name w:val="No List45"/>
    <w:next w:val="NoList"/>
    <w:uiPriority w:val="99"/>
    <w:semiHidden/>
    <w:unhideWhenUsed/>
    <w:rsid w:val="00C96445"/>
  </w:style>
  <w:style w:type="table" w:customStyle="1" w:styleId="TableGrid413">
    <w:name w:val="Table Grid413"/>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54">
    <w:name w:val="No List54"/>
    <w:next w:val="NoList"/>
    <w:uiPriority w:val="99"/>
    <w:semiHidden/>
    <w:unhideWhenUsed/>
    <w:rsid w:val="00C96445"/>
  </w:style>
  <w:style w:type="table" w:customStyle="1" w:styleId="TableGrid513">
    <w:name w:val="Table Grid513"/>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4">
    <w:name w:val="No List64"/>
    <w:next w:val="NoList"/>
    <w:uiPriority w:val="99"/>
    <w:semiHidden/>
    <w:unhideWhenUsed/>
    <w:rsid w:val="00C96445"/>
  </w:style>
  <w:style w:type="table" w:customStyle="1" w:styleId="TableGrid613">
    <w:name w:val="Table Grid613"/>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paragraph" w:customStyle="1" w:styleId="TOCHeading1">
    <w:name w:val="TOC Heading1"/>
    <w:basedOn w:val="Heading1"/>
    <w:next w:val="Normal"/>
    <w:uiPriority w:val="39"/>
    <w:unhideWhenUsed/>
    <w:qFormat/>
    <w:rsid w:val="00C96445"/>
    <w:pPr>
      <w:keepLines/>
      <w:spacing w:line="259" w:lineRule="auto"/>
      <w:outlineLvl w:val="9"/>
    </w:pPr>
    <w:rPr>
      <w:rFonts w:ascii="Calibri Light" w:hAnsi="Calibri Light"/>
      <w:b w:val="0"/>
      <w:bCs w:val="0"/>
      <w:color w:val="2F5496"/>
      <w:kern w:val="0"/>
    </w:rPr>
  </w:style>
  <w:style w:type="paragraph" w:customStyle="1" w:styleId="TOC11">
    <w:name w:val="TOC 11"/>
    <w:basedOn w:val="Normal"/>
    <w:next w:val="Normal"/>
    <w:autoRedefine/>
    <w:uiPriority w:val="39"/>
    <w:unhideWhenUsed/>
    <w:rsid w:val="00C96445"/>
    <w:pPr>
      <w:spacing w:after="100" w:line="259" w:lineRule="auto"/>
    </w:pPr>
    <w:rPr>
      <w:rFonts w:eastAsia="SimSun"/>
      <w:sz w:val="28"/>
      <w:szCs w:val="22"/>
    </w:rPr>
  </w:style>
  <w:style w:type="table" w:customStyle="1" w:styleId="TableGrid1113">
    <w:name w:val="Table Grid1113"/>
    <w:basedOn w:val="TableNormal"/>
    <w:next w:val="TableGrid"/>
    <w:uiPriority w:val="59"/>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4">
    <w:name w:val="No List74"/>
    <w:next w:val="NoList"/>
    <w:uiPriority w:val="99"/>
    <w:semiHidden/>
    <w:unhideWhenUsed/>
    <w:rsid w:val="00C96445"/>
  </w:style>
  <w:style w:type="table" w:customStyle="1" w:styleId="NormalTablePHPDOCX10">
    <w:name w:val="Normal Table PHPDOCX10"/>
    <w:uiPriority w:val="99"/>
    <w:semiHidden/>
    <w:unhideWhenUsed/>
    <w:qFormat/>
    <w:rsid w:val="00C96445"/>
    <w:rPr>
      <w:rFonts w:eastAsia="Calibri"/>
      <w:sz w:val="22"/>
      <w:szCs w:val="22"/>
      <w:lang w:val="en-US"/>
    </w:rPr>
    <w:tblPr>
      <w:tblInd w:w="0" w:type="dxa"/>
      <w:tblCellMar>
        <w:top w:w="0" w:type="dxa"/>
        <w:left w:w="108" w:type="dxa"/>
        <w:bottom w:w="0" w:type="dxa"/>
        <w:right w:w="108" w:type="dxa"/>
      </w:tblCellMar>
    </w:tblPr>
  </w:style>
  <w:style w:type="numbering" w:customStyle="1" w:styleId="NoList84">
    <w:name w:val="No List84"/>
    <w:next w:val="NoList"/>
    <w:semiHidden/>
    <w:rsid w:val="00C96445"/>
  </w:style>
  <w:style w:type="table" w:customStyle="1" w:styleId="TableGrid1213">
    <w:name w:val="Table Grid1213"/>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3">
    <w:name w:val="Table Grid133"/>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3">
    <w:name w:val="Table Grid2113"/>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
    <w:name w:val="Table Grid3113"/>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
    <w:name w:val="Table Grid4113"/>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4">
    <w:name w:val="No List1114"/>
    <w:next w:val="NoList"/>
    <w:semiHidden/>
    <w:rsid w:val="00C96445"/>
  </w:style>
  <w:style w:type="table" w:customStyle="1" w:styleId="TableGrid11112">
    <w:name w:val="Table Grid11112"/>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4">
    <w:name w:val="No List2114"/>
    <w:next w:val="NoList"/>
    <w:semiHidden/>
    <w:rsid w:val="00C96445"/>
  </w:style>
  <w:style w:type="table" w:customStyle="1" w:styleId="TableGrid21112">
    <w:name w:val="Table Grid21112"/>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14">
    <w:name w:val="No List3114"/>
    <w:next w:val="NoList"/>
    <w:uiPriority w:val="99"/>
    <w:semiHidden/>
    <w:unhideWhenUsed/>
    <w:rsid w:val="00C96445"/>
  </w:style>
  <w:style w:type="table" w:customStyle="1" w:styleId="TableGrid5112">
    <w:name w:val="Table Grid5112"/>
    <w:basedOn w:val="TableNormal"/>
    <w:next w:val="TableGrid"/>
    <w:uiPriority w:val="59"/>
    <w:rsid w:val="00C96445"/>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PHPDOCX13">
    <w:name w:val="Normal Table PHPDOCX13"/>
    <w:uiPriority w:val="99"/>
    <w:semiHidden/>
    <w:unhideWhenUsed/>
    <w:qFormat/>
    <w:rsid w:val="00C96445"/>
    <w:rPr>
      <w:sz w:val="22"/>
      <w:szCs w:val="22"/>
      <w:lang w:val="en-US"/>
    </w:rPr>
    <w:tblPr>
      <w:tblInd w:w="0" w:type="dxa"/>
      <w:tblCellMar>
        <w:top w:w="0" w:type="dxa"/>
        <w:left w:w="108" w:type="dxa"/>
        <w:bottom w:w="0" w:type="dxa"/>
        <w:right w:w="108" w:type="dxa"/>
      </w:tblCellMar>
    </w:tblPr>
  </w:style>
  <w:style w:type="numbering" w:customStyle="1" w:styleId="NoList94">
    <w:name w:val="No List94"/>
    <w:next w:val="NoList"/>
    <w:uiPriority w:val="99"/>
    <w:semiHidden/>
    <w:unhideWhenUsed/>
    <w:rsid w:val="00C96445"/>
  </w:style>
  <w:style w:type="table" w:customStyle="1" w:styleId="trongbang111">
    <w:name w:val="trongbang111"/>
    <w:basedOn w:val="TableNormal"/>
    <w:next w:val="TableGrid"/>
    <w:uiPriority w:val="59"/>
    <w:qFormat/>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22">
    <w:name w:val="Normal Table PHPDOCX22"/>
    <w:uiPriority w:val="99"/>
    <w:semiHidden/>
    <w:unhideWhenUsed/>
    <w:qFormat/>
    <w:rsid w:val="00C96445"/>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rongbang211">
    <w:name w:val="trongbang211"/>
    <w:basedOn w:val="TableNormal"/>
    <w:next w:val="TableGrid"/>
    <w:uiPriority w:val="59"/>
    <w:qFormat/>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32">
    <w:name w:val="Normal Table PHPDOCX32"/>
    <w:uiPriority w:val="99"/>
    <w:semiHidden/>
    <w:unhideWhenUsed/>
    <w:qFormat/>
    <w:rsid w:val="00C96445"/>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ableGrid153">
    <w:name w:val="Table Grid153"/>
    <w:basedOn w:val="TableNormal"/>
    <w:next w:val="TableGrid"/>
    <w:uiPriority w:val="59"/>
    <w:rsid w:val="00C96445"/>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3">
    <w:name w:val="No List103"/>
    <w:next w:val="NoList"/>
    <w:semiHidden/>
    <w:rsid w:val="00C96445"/>
  </w:style>
  <w:style w:type="table" w:customStyle="1" w:styleId="TableGrid163">
    <w:name w:val="Table Grid163"/>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3">
    <w:name w:val="Table Grid173"/>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3">
    <w:name w:val="Table Grid223"/>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3">
    <w:name w:val="Table Grid323"/>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3">
    <w:name w:val="Table Grid423"/>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semiHidden/>
    <w:rsid w:val="00C96445"/>
  </w:style>
  <w:style w:type="table" w:customStyle="1" w:styleId="TableGrid1122">
    <w:name w:val="Table Grid1122"/>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4">
    <w:name w:val="No List224"/>
    <w:next w:val="NoList"/>
    <w:semiHidden/>
    <w:rsid w:val="00C96445"/>
  </w:style>
  <w:style w:type="numbering" w:customStyle="1" w:styleId="NoList324">
    <w:name w:val="No List324"/>
    <w:next w:val="NoList"/>
    <w:uiPriority w:val="99"/>
    <w:semiHidden/>
    <w:unhideWhenUsed/>
    <w:rsid w:val="00C96445"/>
  </w:style>
  <w:style w:type="table" w:customStyle="1" w:styleId="TableGrid6113">
    <w:name w:val="Table Grid6113"/>
    <w:basedOn w:val="TableNormal"/>
    <w:next w:val="TableGrid"/>
    <w:uiPriority w:val="3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4">
    <w:name w:val="No List414"/>
    <w:next w:val="NoList"/>
    <w:semiHidden/>
    <w:rsid w:val="00C96445"/>
  </w:style>
  <w:style w:type="table" w:customStyle="1" w:styleId="TableGrid2213">
    <w:name w:val="Table Grid2213"/>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4">
    <w:name w:val="No List11114"/>
    <w:next w:val="NoList"/>
    <w:semiHidden/>
    <w:rsid w:val="00C96445"/>
  </w:style>
  <w:style w:type="numbering" w:customStyle="1" w:styleId="NoList21113">
    <w:name w:val="No List21113"/>
    <w:next w:val="NoList"/>
    <w:semiHidden/>
    <w:rsid w:val="00C96445"/>
  </w:style>
  <w:style w:type="numbering" w:customStyle="1" w:styleId="NoList31113">
    <w:name w:val="No List31113"/>
    <w:next w:val="NoList"/>
    <w:uiPriority w:val="99"/>
    <w:semiHidden/>
    <w:unhideWhenUsed/>
    <w:rsid w:val="00C96445"/>
  </w:style>
  <w:style w:type="numbering" w:customStyle="1" w:styleId="NoList4114">
    <w:name w:val="No List4114"/>
    <w:next w:val="NoList"/>
    <w:uiPriority w:val="99"/>
    <w:semiHidden/>
    <w:rsid w:val="00C96445"/>
  </w:style>
  <w:style w:type="table" w:customStyle="1" w:styleId="TableGrid61113">
    <w:name w:val="Table Grid61113"/>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2">
    <w:name w:val="Table Grid12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3">
    <w:name w:val="Table Grid22113"/>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
    <w:name w:val="Table Grid31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
    <w:name w:val="Table Grid41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4">
    <w:name w:val="No List111114"/>
    <w:next w:val="NoList"/>
    <w:semiHidden/>
    <w:rsid w:val="00C96445"/>
  </w:style>
  <w:style w:type="numbering" w:customStyle="1" w:styleId="NoList211113">
    <w:name w:val="No List211113"/>
    <w:next w:val="NoList"/>
    <w:semiHidden/>
    <w:rsid w:val="00C96445"/>
  </w:style>
  <w:style w:type="numbering" w:customStyle="1" w:styleId="NoList311113">
    <w:name w:val="No List311113"/>
    <w:next w:val="NoList"/>
    <w:uiPriority w:val="99"/>
    <w:semiHidden/>
    <w:unhideWhenUsed/>
    <w:rsid w:val="00C96445"/>
  </w:style>
  <w:style w:type="numbering" w:customStyle="1" w:styleId="NoList41113">
    <w:name w:val="No List41113"/>
    <w:next w:val="NoList"/>
    <w:semiHidden/>
    <w:rsid w:val="00C96445"/>
  </w:style>
  <w:style w:type="numbering" w:customStyle="1" w:styleId="NoList514">
    <w:name w:val="No List514"/>
    <w:next w:val="NoList"/>
    <w:semiHidden/>
    <w:rsid w:val="00C96445"/>
  </w:style>
  <w:style w:type="table" w:customStyle="1" w:styleId="TableGrid1312">
    <w:name w:val="Table Grid13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2">
    <w:name w:val="Table Grid1512"/>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2">
    <w:name w:val="Table Grid1612"/>
    <w:basedOn w:val="TableNormal"/>
    <w:next w:val="TableGrid"/>
    <w:uiPriority w:val="3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112">
    <w:name w:val="Normal Table PHPDOCX112"/>
    <w:uiPriority w:val="99"/>
    <w:semiHidden/>
    <w:unhideWhenUsed/>
    <w:qFormat/>
    <w:rsid w:val="00C96445"/>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ableGrid611113">
    <w:name w:val="Table Grid611113"/>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12">
    <w:name w:val="Table Grid6111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2">
    <w:name w:val="Table Grid1712"/>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3">
    <w:name w:val="No List613"/>
    <w:next w:val="NoList"/>
    <w:semiHidden/>
    <w:rsid w:val="00C96445"/>
  </w:style>
  <w:style w:type="table" w:customStyle="1" w:styleId="TableGrid17112">
    <w:name w:val="Table Grid17112"/>
    <w:basedOn w:val="TableNormal"/>
    <w:next w:val="TableGrid"/>
    <w:uiPriority w:val="39"/>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3">
    <w:name w:val="Table Grid183"/>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2">
    <w:name w:val="Table Grid23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3">
    <w:name w:val="Table Grid3213"/>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3">
    <w:name w:val="Table Grid4213"/>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3">
    <w:name w:val="No List1213"/>
    <w:next w:val="NoList"/>
    <w:semiHidden/>
    <w:rsid w:val="00C96445"/>
  </w:style>
  <w:style w:type="numbering" w:customStyle="1" w:styleId="NoList2213">
    <w:name w:val="No List2213"/>
    <w:next w:val="NoList"/>
    <w:semiHidden/>
    <w:rsid w:val="00C96445"/>
  </w:style>
  <w:style w:type="numbering" w:customStyle="1" w:styleId="NoList3213">
    <w:name w:val="No List3213"/>
    <w:next w:val="NoList"/>
    <w:uiPriority w:val="99"/>
    <w:semiHidden/>
    <w:unhideWhenUsed/>
    <w:rsid w:val="00C96445"/>
  </w:style>
  <w:style w:type="numbering" w:customStyle="1" w:styleId="NoList423">
    <w:name w:val="No List423"/>
    <w:next w:val="NoList"/>
    <w:uiPriority w:val="99"/>
    <w:semiHidden/>
    <w:unhideWhenUsed/>
    <w:rsid w:val="00C96445"/>
  </w:style>
  <w:style w:type="numbering" w:customStyle="1" w:styleId="NoList5113">
    <w:name w:val="No List5113"/>
    <w:next w:val="NoList"/>
    <w:uiPriority w:val="99"/>
    <w:semiHidden/>
    <w:unhideWhenUsed/>
    <w:rsid w:val="00C96445"/>
  </w:style>
  <w:style w:type="numbering" w:customStyle="1" w:styleId="NoList713">
    <w:name w:val="No List713"/>
    <w:next w:val="NoList"/>
    <w:uiPriority w:val="99"/>
    <w:semiHidden/>
    <w:unhideWhenUsed/>
    <w:rsid w:val="00C96445"/>
  </w:style>
  <w:style w:type="table" w:customStyle="1" w:styleId="TableGrid192">
    <w:name w:val="Table Grid192"/>
    <w:basedOn w:val="TableNormal"/>
    <w:next w:val="TableGrid"/>
    <w:uiPriority w:val="59"/>
    <w:rsid w:val="00C96445"/>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3">
    <w:name w:val="No List813"/>
    <w:next w:val="NoList"/>
    <w:uiPriority w:val="99"/>
    <w:semiHidden/>
    <w:unhideWhenUsed/>
    <w:rsid w:val="00C96445"/>
  </w:style>
  <w:style w:type="table" w:customStyle="1" w:styleId="TableGrid202">
    <w:name w:val="Table Grid202"/>
    <w:basedOn w:val="TableNormal"/>
    <w:next w:val="TableGrid"/>
    <w:uiPriority w:val="59"/>
    <w:rsid w:val="00C96445"/>
    <w:rPr>
      <w:rFonts w:ascii="Times New Roman" w:eastAsia="Calibri"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3">
    <w:name w:val="No List133"/>
    <w:next w:val="NoList"/>
    <w:semiHidden/>
    <w:rsid w:val="00C96445"/>
  </w:style>
  <w:style w:type="table" w:customStyle="1" w:styleId="TableGrid1102">
    <w:name w:val="Table Grid1102"/>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2">
    <w:name w:val="Table Grid242"/>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3">
    <w:name w:val="No List1111113"/>
    <w:next w:val="NoList"/>
    <w:semiHidden/>
    <w:rsid w:val="00C96445"/>
  </w:style>
  <w:style w:type="numbering" w:customStyle="1" w:styleId="NoList233">
    <w:name w:val="No List233"/>
    <w:next w:val="NoList"/>
    <w:semiHidden/>
    <w:rsid w:val="00C96445"/>
  </w:style>
  <w:style w:type="numbering" w:customStyle="1" w:styleId="NoList333">
    <w:name w:val="No List333"/>
    <w:next w:val="NoList"/>
    <w:uiPriority w:val="99"/>
    <w:semiHidden/>
    <w:unhideWhenUsed/>
    <w:rsid w:val="00C96445"/>
  </w:style>
  <w:style w:type="numbering" w:customStyle="1" w:styleId="NoList913">
    <w:name w:val="No List913"/>
    <w:next w:val="NoList"/>
    <w:uiPriority w:val="99"/>
    <w:semiHidden/>
    <w:unhideWhenUsed/>
    <w:rsid w:val="00C96445"/>
  </w:style>
  <w:style w:type="table" w:customStyle="1" w:styleId="TableGrid252">
    <w:name w:val="Table Grid252"/>
    <w:basedOn w:val="TableNormal"/>
    <w:next w:val="TableGrid"/>
    <w:uiPriority w:val="59"/>
    <w:rsid w:val="00C96445"/>
    <w:rPr>
      <w:rFonts w:ascii="Times New Roman" w:eastAsia="Calibri"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3">
    <w:name w:val="No List143"/>
    <w:next w:val="NoList"/>
    <w:semiHidden/>
    <w:rsid w:val="00C96445"/>
  </w:style>
  <w:style w:type="table" w:customStyle="1" w:styleId="NormalTablePHPDOCX61">
    <w:name w:val="Normal Table PHPDOCX61"/>
    <w:uiPriority w:val="99"/>
    <w:semiHidden/>
    <w:unhideWhenUsed/>
    <w:qFormat/>
    <w:rsid w:val="00C96445"/>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ableGrid1142">
    <w:name w:val="Table Grid1142"/>
    <w:basedOn w:val="TableNormal"/>
    <w:next w:val="TableGrid"/>
    <w:rsid w:val="00C96445"/>
    <w:rPr>
      <w:rFonts w:eastAsia="Calibri"/>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2">
    <w:name w:val="Table Grid272"/>
    <w:basedOn w:val="TableNormal"/>
    <w:next w:val="TableGrid"/>
    <w:uiPriority w:val="59"/>
    <w:rsid w:val="00C96445"/>
    <w:rPr>
      <w:rFonts w:eastAsia="MS Mincho"/>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53">
    <w:name w:val="No List153"/>
    <w:next w:val="NoList"/>
    <w:semiHidden/>
    <w:unhideWhenUsed/>
    <w:rsid w:val="00C96445"/>
  </w:style>
  <w:style w:type="table" w:customStyle="1" w:styleId="TableGrid281">
    <w:name w:val="Table Grid281"/>
    <w:basedOn w:val="TableNormal"/>
    <w:next w:val="TableGrid"/>
    <w:uiPriority w:val="39"/>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2">
    <w:name w:val="Table Grid115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1">
    <w:name w:val="Table Grid29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2">
    <w:name w:val="Table Grid34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2">
    <w:name w:val="Table Grid44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2">
    <w:name w:val="Table Grid2142"/>
    <w:basedOn w:val="TableNormal"/>
    <w:next w:val="TableGrid"/>
    <w:uiPriority w:val="59"/>
    <w:rsid w:val="00C96445"/>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2">
    <w:name w:val="Table Grid542"/>
    <w:basedOn w:val="TableNormal"/>
    <w:next w:val="TableGrid"/>
    <w:uiPriority w:val="39"/>
    <w:rsid w:val="00C96445"/>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2">
    <w:name w:val="Table Grid642"/>
    <w:basedOn w:val="TableNormal"/>
    <w:next w:val="TableGrid"/>
    <w:uiPriority w:val="59"/>
    <w:qFormat/>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2">
    <w:name w:val="Table Grid1812"/>
    <w:basedOn w:val="TableNormal"/>
    <w:next w:val="TableGrid"/>
    <w:uiPriority w:val="3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2">
    <w:name w:val="No List162"/>
    <w:next w:val="NoList"/>
    <w:uiPriority w:val="99"/>
    <w:semiHidden/>
    <w:unhideWhenUsed/>
    <w:rsid w:val="00C96445"/>
  </w:style>
  <w:style w:type="table" w:customStyle="1" w:styleId="TableGrid722">
    <w:name w:val="Table Grid722"/>
    <w:basedOn w:val="TableNormal"/>
    <w:next w:val="TableGrid"/>
    <w:uiPriority w:val="59"/>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11">
    <w:name w:val="Plain Table 5111"/>
    <w:basedOn w:val="TableNormal"/>
    <w:uiPriority w:val="45"/>
    <w:rsid w:val="00C96445"/>
    <w:rPr>
      <w:rFonts w:ascii="Times New Roman" w:eastAsia="SimSun" w:hAnsi="Times New Roman"/>
      <w:lang w:val="vi-VN" w:eastAsia="vi-VN"/>
    </w:rPr>
    <w:tblPr/>
    <w:tblStylePr w:type="firstRow">
      <w:rPr>
        <w:rFonts w:ascii="Arial Hebrew Scholar Light" w:eastAsia="Times New Roman" w:hAnsi="Arial Hebrew Scholar Light" w:cs="Times New Roman"/>
        <w:i/>
        <w:iCs/>
        <w:sz w:val="26"/>
      </w:rPr>
      <w:tblPr/>
      <w:tcPr>
        <w:tcBorders>
          <w:bottom w:val="single" w:sz="4" w:space="0" w:color="7F7F7F"/>
        </w:tcBorders>
        <w:shd w:val="clear" w:color="auto" w:fill="FFFFFF"/>
      </w:tcPr>
    </w:tblStylePr>
    <w:tblStylePr w:type="lastRow">
      <w:rPr>
        <w:rFonts w:ascii="Arial Hebrew Scholar Light" w:eastAsia="Times New Roman" w:hAnsi="Arial Hebrew Scholar Light" w:cs="Times New Roman"/>
        <w:i/>
        <w:iCs/>
        <w:sz w:val="26"/>
      </w:rPr>
      <w:tblPr/>
      <w:tcPr>
        <w:tcBorders>
          <w:top w:val="single" w:sz="4" w:space="0" w:color="7F7F7F"/>
        </w:tcBorders>
        <w:shd w:val="clear" w:color="auto" w:fill="FFFFFF"/>
      </w:tcPr>
    </w:tblStylePr>
    <w:tblStylePr w:type="firstCol">
      <w:pPr>
        <w:jc w:val="right"/>
      </w:pPr>
      <w:rPr>
        <w:rFonts w:ascii="Arial Hebrew Scholar Light" w:eastAsia="Times New Roman" w:hAnsi="Arial Hebrew Scholar Light" w:cs="Times New Roman"/>
        <w:i/>
        <w:iCs/>
        <w:sz w:val="26"/>
      </w:rPr>
      <w:tblPr/>
      <w:tcPr>
        <w:tcBorders>
          <w:right w:val="single" w:sz="4" w:space="0" w:color="7F7F7F"/>
        </w:tcBorders>
        <w:shd w:val="clear" w:color="auto" w:fill="FFFFFF"/>
      </w:tcPr>
    </w:tblStylePr>
    <w:tblStylePr w:type="lastCol">
      <w:rPr>
        <w:rFonts w:ascii="Arial Hebrew Scholar Light" w:eastAsia="Times New Roman" w:hAnsi="Arial Hebrew Scholar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23">
    <w:name w:val="No List1123"/>
    <w:next w:val="NoList"/>
    <w:semiHidden/>
    <w:unhideWhenUsed/>
    <w:rsid w:val="00C96445"/>
  </w:style>
  <w:style w:type="table" w:customStyle="1" w:styleId="TableGrid1222">
    <w:name w:val="Table Grid1222"/>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43">
    <w:name w:val="No List243"/>
    <w:next w:val="NoList"/>
    <w:uiPriority w:val="99"/>
    <w:semiHidden/>
    <w:unhideWhenUsed/>
    <w:rsid w:val="00C96445"/>
  </w:style>
  <w:style w:type="table" w:customStyle="1" w:styleId="TableGrid2222">
    <w:name w:val="Table Grid2222"/>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43">
    <w:name w:val="No List343"/>
    <w:next w:val="NoList"/>
    <w:uiPriority w:val="99"/>
    <w:semiHidden/>
    <w:unhideWhenUsed/>
    <w:rsid w:val="00C96445"/>
  </w:style>
  <w:style w:type="numbering" w:customStyle="1" w:styleId="NoList433">
    <w:name w:val="No List433"/>
    <w:next w:val="NoList"/>
    <w:uiPriority w:val="99"/>
    <w:semiHidden/>
    <w:unhideWhenUsed/>
    <w:rsid w:val="00C96445"/>
  </w:style>
  <w:style w:type="numbering" w:customStyle="1" w:styleId="NoList523">
    <w:name w:val="No List523"/>
    <w:next w:val="NoList"/>
    <w:uiPriority w:val="99"/>
    <w:semiHidden/>
    <w:unhideWhenUsed/>
    <w:rsid w:val="00C96445"/>
  </w:style>
  <w:style w:type="table" w:customStyle="1" w:styleId="TableGrid51111">
    <w:name w:val="Table Grid5111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23">
    <w:name w:val="No List623"/>
    <w:next w:val="NoList"/>
    <w:uiPriority w:val="99"/>
    <w:semiHidden/>
    <w:unhideWhenUsed/>
    <w:rsid w:val="00C96445"/>
  </w:style>
  <w:style w:type="table" w:customStyle="1" w:styleId="TableGrid111111">
    <w:name w:val="Table Grid111111"/>
    <w:basedOn w:val="TableNormal"/>
    <w:next w:val="TableGrid"/>
    <w:uiPriority w:val="59"/>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23">
    <w:name w:val="No List723"/>
    <w:next w:val="NoList"/>
    <w:uiPriority w:val="99"/>
    <w:semiHidden/>
    <w:unhideWhenUsed/>
    <w:rsid w:val="00C96445"/>
  </w:style>
  <w:style w:type="numbering" w:customStyle="1" w:styleId="NoList823">
    <w:name w:val="No List823"/>
    <w:next w:val="NoList"/>
    <w:semiHidden/>
    <w:rsid w:val="00C96445"/>
  </w:style>
  <w:style w:type="table" w:customStyle="1" w:styleId="TableGrid121111">
    <w:name w:val="Table Grid1211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1">
    <w:name w:val="Table Grid2111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
    <w:name w:val="Table Grid3111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
    <w:name w:val="Table Grid4111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3">
    <w:name w:val="No List11123"/>
    <w:next w:val="NoList"/>
    <w:semiHidden/>
    <w:rsid w:val="00C96445"/>
  </w:style>
  <w:style w:type="table" w:customStyle="1" w:styleId="TableGrid1111111">
    <w:name w:val="Table Grid111111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3">
    <w:name w:val="No List2123"/>
    <w:next w:val="NoList"/>
    <w:semiHidden/>
    <w:rsid w:val="00C96445"/>
  </w:style>
  <w:style w:type="table" w:customStyle="1" w:styleId="TableGrid2111111">
    <w:name w:val="Table Grid211111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23">
    <w:name w:val="No List3123"/>
    <w:next w:val="NoList"/>
    <w:uiPriority w:val="99"/>
    <w:semiHidden/>
    <w:unhideWhenUsed/>
    <w:rsid w:val="00C96445"/>
  </w:style>
  <w:style w:type="table" w:customStyle="1" w:styleId="TableGrid511111">
    <w:name w:val="Table Grid511111"/>
    <w:basedOn w:val="TableNormal"/>
    <w:next w:val="TableGrid"/>
    <w:uiPriority w:val="59"/>
    <w:rsid w:val="00C96445"/>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923">
    <w:name w:val="No List923"/>
    <w:next w:val="NoList"/>
    <w:uiPriority w:val="99"/>
    <w:semiHidden/>
    <w:unhideWhenUsed/>
    <w:rsid w:val="00C96445"/>
  </w:style>
  <w:style w:type="numbering" w:customStyle="1" w:styleId="NoList1013">
    <w:name w:val="No List1013"/>
    <w:next w:val="NoList"/>
    <w:semiHidden/>
    <w:rsid w:val="00C96445"/>
  </w:style>
  <w:style w:type="table" w:customStyle="1" w:styleId="TableGrid32112">
    <w:name w:val="Table Grid32112"/>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2">
    <w:name w:val="Table Grid42112"/>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3">
    <w:name w:val="No List1223"/>
    <w:next w:val="NoList"/>
    <w:semiHidden/>
    <w:rsid w:val="00C96445"/>
  </w:style>
  <w:style w:type="numbering" w:customStyle="1" w:styleId="NoList2223">
    <w:name w:val="No List2223"/>
    <w:next w:val="NoList"/>
    <w:semiHidden/>
    <w:rsid w:val="00C96445"/>
  </w:style>
  <w:style w:type="numbering" w:customStyle="1" w:styleId="NoList3223">
    <w:name w:val="No List3223"/>
    <w:next w:val="NoList"/>
    <w:uiPriority w:val="99"/>
    <w:semiHidden/>
    <w:unhideWhenUsed/>
    <w:rsid w:val="00C96445"/>
  </w:style>
  <w:style w:type="numbering" w:customStyle="1" w:styleId="NoList4123">
    <w:name w:val="No List4123"/>
    <w:next w:val="NoList"/>
    <w:semiHidden/>
    <w:rsid w:val="00C96445"/>
  </w:style>
  <w:style w:type="table" w:customStyle="1" w:styleId="TableGrid711111">
    <w:name w:val="Table Grid7111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23">
    <w:name w:val="No List111123"/>
    <w:next w:val="NoList"/>
    <w:semiHidden/>
    <w:rsid w:val="00C96445"/>
  </w:style>
  <w:style w:type="numbering" w:customStyle="1" w:styleId="NoList21123">
    <w:name w:val="No List21123"/>
    <w:next w:val="NoList"/>
    <w:semiHidden/>
    <w:rsid w:val="00C96445"/>
  </w:style>
  <w:style w:type="numbering" w:customStyle="1" w:styleId="NoList31123">
    <w:name w:val="No List31123"/>
    <w:next w:val="NoList"/>
    <w:uiPriority w:val="99"/>
    <w:semiHidden/>
    <w:unhideWhenUsed/>
    <w:rsid w:val="00C96445"/>
  </w:style>
  <w:style w:type="numbering" w:customStyle="1" w:styleId="NoList41123">
    <w:name w:val="No List41123"/>
    <w:next w:val="NoList"/>
    <w:uiPriority w:val="99"/>
    <w:semiHidden/>
    <w:rsid w:val="00C96445"/>
  </w:style>
  <w:style w:type="table" w:customStyle="1" w:styleId="TableGrid1211111">
    <w:name w:val="Table Grid1211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1">
    <w:name w:val="Table Grid3111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1">
    <w:name w:val="Table Grid4111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2">
    <w:name w:val="No List11111112"/>
    <w:next w:val="NoList"/>
    <w:semiHidden/>
    <w:rsid w:val="00C96445"/>
  </w:style>
  <w:style w:type="numbering" w:customStyle="1" w:styleId="NoList2111112">
    <w:name w:val="No List2111112"/>
    <w:next w:val="NoList"/>
    <w:semiHidden/>
    <w:rsid w:val="00C96445"/>
  </w:style>
  <w:style w:type="numbering" w:customStyle="1" w:styleId="NoList3111112">
    <w:name w:val="No List3111112"/>
    <w:next w:val="NoList"/>
    <w:uiPriority w:val="99"/>
    <w:semiHidden/>
    <w:unhideWhenUsed/>
    <w:rsid w:val="00C96445"/>
  </w:style>
  <w:style w:type="table" w:customStyle="1" w:styleId="TableGrid7111111">
    <w:name w:val="Table Grid7111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3">
    <w:name w:val="No List411113"/>
    <w:next w:val="NoList"/>
    <w:semiHidden/>
    <w:rsid w:val="00C96445"/>
  </w:style>
  <w:style w:type="numbering" w:customStyle="1" w:styleId="NoList5123">
    <w:name w:val="No List5123"/>
    <w:next w:val="NoList"/>
    <w:semiHidden/>
    <w:rsid w:val="00C96445"/>
  </w:style>
  <w:style w:type="table" w:customStyle="1" w:styleId="TableGrid61111111">
    <w:name w:val="Table Grid61111111"/>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1111">
    <w:name w:val="Table Grid611111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3">
    <w:name w:val="No List6113"/>
    <w:next w:val="NoList"/>
    <w:semiHidden/>
    <w:rsid w:val="00C96445"/>
  </w:style>
  <w:style w:type="table" w:customStyle="1" w:styleId="TableGrid18111">
    <w:name w:val="Table Grid18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3">
    <w:name w:val="No List12113"/>
    <w:next w:val="NoList"/>
    <w:semiHidden/>
    <w:rsid w:val="00C96445"/>
  </w:style>
  <w:style w:type="numbering" w:customStyle="1" w:styleId="NoList22113">
    <w:name w:val="No List22113"/>
    <w:next w:val="NoList"/>
    <w:semiHidden/>
    <w:rsid w:val="00C96445"/>
  </w:style>
  <w:style w:type="numbering" w:customStyle="1" w:styleId="NoList32113">
    <w:name w:val="No List32113"/>
    <w:next w:val="NoList"/>
    <w:uiPriority w:val="99"/>
    <w:semiHidden/>
    <w:unhideWhenUsed/>
    <w:rsid w:val="00C96445"/>
  </w:style>
  <w:style w:type="numbering" w:customStyle="1" w:styleId="NoList4213">
    <w:name w:val="No List4213"/>
    <w:next w:val="NoList"/>
    <w:uiPriority w:val="99"/>
    <w:semiHidden/>
    <w:unhideWhenUsed/>
    <w:rsid w:val="00C96445"/>
  </w:style>
  <w:style w:type="numbering" w:customStyle="1" w:styleId="NoList51113">
    <w:name w:val="No List51113"/>
    <w:next w:val="NoList"/>
    <w:uiPriority w:val="99"/>
    <w:semiHidden/>
    <w:unhideWhenUsed/>
    <w:rsid w:val="00C96445"/>
  </w:style>
  <w:style w:type="numbering" w:customStyle="1" w:styleId="NoList7113">
    <w:name w:val="No List7113"/>
    <w:next w:val="NoList"/>
    <w:uiPriority w:val="99"/>
    <w:semiHidden/>
    <w:unhideWhenUsed/>
    <w:rsid w:val="00C96445"/>
  </w:style>
  <w:style w:type="numbering" w:customStyle="1" w:styleId="NoList8113">
    <w:name w:val="No List8113"/>
    <w:next w:val="NoList"/>
    <w:uiPriority w:val="99"/>
    <w:semiHidden/>
    <w:unhideWhenUsed/>
    <w:rsid w:val="00C96445"/>
  </w:style>
  <w:style w:type="numbering" w:customStyle="1" w:styleId="NoList1313">
    <w:name w:val="No List1313"/>
    <w:next w:val="NoList"/>
    <w:semiHidden/>
    <w:rsid w:val="00C96445"/>
  </w:style>
  <w:style w:type="numbering" w:customStyle="1" w:styleId="NoList111111111">
    <w:name w:val="No List111111111"/>
    <w:next w:val="NoList"/>
    <w:semiHidden/>
    <w:rsid w:val="00C96445"/>
  </w:style>
  <w:style w:type="numbering" w:customStyle="1" w:styleId="NoList2313">
    <w:name w:val="No List2313"/>
    <w:next w:val="NoList"/>
    <w:semiHidden/>
    <w:rsid w:val="00C96445"/>
  </w:style>
  <w:style w:type="numbering" w:customStyle="1" w:styleId="NoList3313">
    <w:name w:val="No List3313"/>
    <w:next w:val="NoList"/>
    <w:uiPriority w:val="99"/>
    <w:semiHidden/>
    <w:unhideWhenUsed/>
    <w:rsid w:val="00C96445"/>
  </w:style>
  <w:style w:type="numbering" w:customStyle="1" w:styleId="NoList9113">
    <w:name w:val="No List9113"/>
    <w:next w:val="NoList"/>
    <w:uiPriority w:val="99"/>
    <w:semiHidden/>
    <w:unhideWhenUsed/>
    <w:rsid w:val="00C96445"/>
  </w:style>
  <w:style w:type="numbering" w:customStyle="1" w:styleId="NoList1413">
    <w:name w:val="No List1413"/>
    <w:next w:val="NoList"/>
    <w:uiPriority w:val="99"/>
    <w:semiHidden/>
    <w:unhideWhenUsed/>
    <w:rsid w:val="00C96445"/>
  </w:style>
  <w:style w:type="table" w:customStyle="1" w:styleId="TableGrid2612">
    <w:name w:val="Table Grid2612"/>
    <w:basedOn w:val="TableNormal"/>
    <w:next w:val="TableGrid"/>
    <w:uiPriority w:val="59"/>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2">
    <w:name w:val="No List1512"/>
    <w:next w:val="NoList"/>
    <w:semiHidden/>
    <w:unhideWhenUsed/>
    <w:rsid w:val="00C96445"/>
  </w:style>
  <w:style w:type="numbering" w:customStyle="1" w:styleId="NoList2412">
    <w:name w:val="No List2412"/>
    <w:next w:val="NoList"/>
    <w:uiPriority w:val="99"/>
    <w:semiHidden/>
    <w:unhideWhenUsed/>
    <w:rsid w:val="00C96445"/>
  </w:style>
  <w:style w:type="numbering" w:customStyle="1" w:styleId="NoList3412">
    <w:name w:val="No List3412"/>
    <w:next w:val="NoList"/>
    <w:uiPriority w:val="99"/>
    <w:semiHidden/>
    <w:unhideWhenUsed/>
    <w:rsid w:val="00C96445"/>
  </w:style>
  <w:style w:type="numbering" w:customStyle="1" w:styleId="NoList4312">
    <w:name w:val="No List4312"/>
    <w:next w:val="NoList"/>
    <w:uiPriority w:val="99"/>
    <w:semiHidden/>
    <w:unhideWhenUsed/>
    <w:rsid w:val="00C96445"/>
  </w:style>
  <w:style w:type="numbering" w:customStyle="1" w:styleId="NoList5212">
    <w:name w:val="No List5212"/>
    <w:next w:val="NoList"/>
    <w:uiPriority w:val="99"/>
    <w:semiHidden/>
    <w:unhideWhenUsed/>
    <w:rsid w:val="00C96445"/>
  </w:style>
  <w:style w:type="numbering" w:customStyle="1" w:styleId="NoList6212">
    <w:name w:val="No List6212"/>
    <w:next w:val="NoList"/>
    <w:uiPriority w:val="99"/>
    <w:semiHidden/>
    <w:unhideWhenUsed/>
    <w:rsid w:val="00C96445"/>
  </w:style>
  <w:style w:type="numbering" w:customStyle="1" w:styleId="NoList7212">
    <w:name w:val="No List7212"/>
    <w:next w:val="NoList"/>
    <w:uiPriority w:val="99"/>
    <w:semiHidden/>
    <w:unhideWhenUsed/>
    <w:rsid w:val="00C96445"/>
  </w:style>
  <w:style w:type="numbering" w:customStyle="1" w:styleId="NoList8212">
    <w:name w:val="No List8212"/>
    <w:next w:val="NoList"/>
    <w:semiHidden/>
    <w:rsid w:val="00C96445"/>
  </w:style>
  <w:style w:type="numbering" w:customStyle="1" w:styleId="NoList11212">
    <w:name w:val="No List11212"/>
    <w:next w:val="NoList"/>
    <w:semiHidden/>
    <w:rsid w:val="00C96445"/>
  </w:style>
  <w:style w:type="table" w:customStyle="1" w:styleId="TableGrid11121">
    <w:name w:val="Table Grid1112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12">
    <w:name w:val="No List21212"/>
    <w:next w:val="NoList"/>
    <w:semiHidden/>
    <w:rsid w:val="00C96445"/>
  </w:style>
  <w:style w:type="numbering" w:customStyle="1" w:styleId="NoList31212">
    <w:name w:val="No List31212"/>
    <w:next w:val="NoList"/>
    <w:uiPriority w:val="99"/>
    <w:semiHidden/>
    <w:unhideWhenUsed/>
    <w:rsid w:val="00C96445"/>
  </w:style>
  <w:style w:type="numbering" w:customStyle="1" w:styleId="NoList9212">
    <w:name w:val="No List9212"/>
    <w:next w:val="NoList"/>
    <w:uiPriority w:val="99"/>
    <w:semiHidden/>
    <w:unhideWhenUsed/>
    <w:rsid w:val="00C96445"/>
  </w:style>
  <w:style w:type="numbering" w:customStyle="1" w:styleId="NoList10112">
    <w:name w:val="No List10112"/>
    <w:next w:val="NoList"/>
    <w:semiHidden/>
    <w:rsid w:val="00C96445"/>
  </w:style>
  <w:style w:type="numbering" w:customStyle="1" w:styleId="NoList12212">
    <w:name w:val="No List12212"/>
    <w:next w:val="NoList"/>
    <w:semiHidden/>
    <w:rsid w:val="00C96445"/>
  </w:style>
  <w:style w:type="numbering" w:customStyle="1" w:styleId="NoList22212">
    <w:name w:val="No List22212"/>
    <w:next w:val="NoList"/>
    <w:semiHidden/>
    <w:rsid w:val="00C96445"/>
  </w:style>
  <w:style w:type="numbering" w:customStyle="1" w:styleId="NoList32212">
    <w:name w:val="No List32212"/>
    <w:next w:val="NoList"/>
    <w:uiPriority w:val="99"/>
    <w:semiHidden/>
    <w:unhideWhenUsed/>
    <w:rsid w:val="00C96445"/>
  </w:style>
  <w:style w:type="numbering" w:customStyle="1" w:styleId="NoList41212">
    <w:name w:val="No List41212"/>
    <w:next w:val="NoList"/>
    <w:semiHidden/>
    <w:rsid w:val="00C96445"/>
  </w:style>
  <w:style w:type="numbering" w:customStyle="1" w:styleId="NoList111212">
    <w:name w:val="No List111212"/>
    <w:next w:val="NoList"/>
    <w:semiHidden/>
    <w:rsid w:val="00C96445"/>
  </w:style>
  <w:style w:type="numbering" w:customStyle="1" w:styleId="NoList211212">
    <w:name w:val="No List211212"/>
    <w:next w:val="NoList"/>
    <w:semiHidden/>
    <w:rsid w:val="00C96445"/>
  </w:style>
  <w:style w:type="numbering" w:customStyle="1" w:styleId="NoList311212">
    <w:name w:val="No List311212"/>
    <w:next w:val="NoList"/>
    <w:uiPriority w:val="99"/>
    <w:semiHidden/>
    <w:unhideWhenUsed/>
    <w:rsid w:val="00C96445"/>
  </w:style>
  <w:style w:type="numbering" w:customStyle="1" w:styleId="NoList411212">
    <w:name w:val="No List411212"/>
    <w:next w:val="NoList"/>
    <w:uiPriority w:val="99"/>
    <w:semiHidden/>
    <w:rsid w:val="00C96445"/>
  </w:style>
  <w:style w:type="numbering" w:customStyle="1" w:styleId="NoList1111212">
    <w:name w:val="No List1111212"/>
    <w:next w:val="NoList"/>
    <w:semiHidden/>
    <w:rsid w:val="00C96445"/>
  </w:style>
  <w:style w:type="numbering" w:customStyle="1" w:styleId="NoList21111111">
    <w:name w:val="No List21111111"/>
    <w:next w:val="NoList"/>
    <w:semiHidden/>
    <w:rsid w:val="00C96445"/>
  </w:style>
  <w:style w:type="numbering" w:customStyle="1" w:styleId="NoList31111111">
    <w:name w:val="No List31111111"/>
    <w:next w:val="NoList"/>
    <w:uiPriority w:val="99"/>
    <w:semiHidden/>
    <w:unhideWhenUsed/>
    <w:rsid w:val="00C96445"/>
  </w:style>
  <w:style w:type="numbering" w:customStyle="1" w:styleId="NoList4111112">
    <w:name w:val="No List4111112"/>
    <w:next w:val="NoList"/>
    <w:semiHidden/>
    <w:rsid w:val="00C96445"/>
  </w:style>
  <w:style w:type="numbering" w:customStyle="1" w:styleId="NoList51212">
    <w:name w:val="No List51212"/>
    <w:next w:val="NoList"/>
    <w:semiHidden/>
    <w:rsid w:val="00C96445"/>
  </w:style>
  <w:style w:type="numbering" w:customStyle="1" w:styleId="NoList61112">
    <w:name w:val="No List61112"/>
    <w:next w:val="NoList"/>
    <w:semiHidden/>
    <w:rsid w:val="00C96445"/>
  </w:style>
  <w:style w:type="numbering" w:customStyle="1" w:styleId="NoList121112">
    <w:name w:val="No List121112"/>
    <w:next w:val="NoList"/>
    <w:semiHidden/>
    <w:rsid w:val="00C96445"/>
  </w:style>
  <w:style w:type="numbering" w:customStyle="1" w:styleId="NoList221112">
    <w:name w:val="No List221112"/>
    <w:next w:val="NoList"/>
    <w:semiHidden/>
    <w:rsid w:val="00C96445"/>
  </w:style>
  <w:style w:type="numbering" w:customStyle="1" w:styleId="NoList321112">
    <w:name w:val="No List321112"/>
    <w:next w:val="NoList"/>
    <w:uiPriority w:val="99"/>
    <w:semiHidden/>
    <w:unhideWhenUsed/>
    <w:rsid w:val="00C96445"/>
  </w:style>
  <w:style w:type="numbering" w:customStyle="1" w:styleId="NoList42112">
    <w:name w:val="No List42112"/>
    <w:next w:val="NoList"/>
    <w:uiPriority w:val="99"/>
    <w:semiHidden/>
    <w:unhideWhenUsed/>
    <w:rsid w:val="00C96445"/>
  </w:style>
  <w:style w:type="numbering" w:customStyle="1" w:styleId="NoList511112">
    <w:name w:val="No List511112"/>
    <w:next w:val="NoList"/>
    <w:uiPriority w:val="99"/>
    <w:semiHidden/>
    <w:unhideWhenUsed/>
    <w:rsid w:val="00C96445"/>
  </w:style>
  <w:style w:type="numbering" w:customStyle="1" w:styleId="NoList71112">
    <w:name w:val="No List71112"/>
    <w:next w:val="NoList"/>
    <w:uiPriority w:val="99"/>
    <w:semiHidden/>
    <w:unhideWhenUsed/>
    <w:rsid w:val="00C96445"/>
  </w:style>
  <w:style w:type="numbering" w:customStyle="1" w:styleId="NoList81112">
    <w:name w:val="No List81112"/>
    <w:next w:val="NoList"/>
    <w:uiPriority w:val="99"/>
    <w:semiHidden/>
    <w:unhideWhenUsed/>
    <w:rsid w:val="00C96445"/>
  </w:style>
  <w:style w:type="numbering" w:customStyle="1" w:styleId="NoList13112">
    <w:name w:val="No List13112"/>
    <w:next w:val="NoList"/>
    <w:semiHidden/>
    <w:rsid w:val="00C96445"/>
  </w:style>
  <w:style w:type="numbering" w:customStyle="1" w:styleId="NoList1111122">
    <w:name w:val="No List1111122"/>
    <w:next w:val="NoList"/>
    <w:semiHidden/>
    <w:rsid w:val="00C96445"/>
  </w:style>
  <w:style w:type="numbering" w:customStyle="1" w:styleId="NoList23112">
    <w:name w:val="No List23112"/>
    <w:next w:val="NoList"/>
    <w:semiHidden/>
    <w:rsid w:val="00C96445"/>
  </w:style>
  <w:style w:type="numbering" w:customStyle="1" w:styleId="NoList33112">
    <w:name w:val="No List33112"/>
    <w:next w:val="NoList"/>
    <w:uiPriority w:val="99"/>
    <w:semiHidden/>
    <w:unhideWhenUsed/>
    <w:rsid w:val="00C96445"/>
  </w:style>
  <w:style w:type="numbering" w:customStyle="1" w:styleId="NoList91112">
    <w:name w:val="No List91112"/>
    <w:next w:val="NoList"/>
    <w:uiPriority w:val="99"/>
    <w:semiHidden/>
    <w:unhideWhenUsed/>
    <w:rsid w:val="00C96445"/>
  </w:style>
  <w:style w:type="numbering" w:customStyle="1" w:styleId="NoList14112">
    <w:name w:val="No List14112"/>
    <w:next w:val="NoList"/>
    <w:semiHidden/>
    <w:rsid w:val="00C96445"/>
  </w:style>
  <w:style w:type="table" w:customStyle="1" w:styleId="trongbang32">
    <w:name w:val="trongbang32"/>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uiPriority w:val="99"/>
    <w:semiHidden/>
    <w:unhideWhenUsed/>
    <w:rsid w:val="00C96445"/>
    <w:rPr>
      <w:color w:val="605E5C"/>
      <w:shd w:val="clear" w:color="auto" w:fill="E1DFDD"/>
    </w:rPr>
  </w:style>
  <w:style w:type="numbering" w:customStyle="1" w:styleId="NoList171">
    <w:name w:val="No List171"/>
    <w:next w:val="NoList"/>
    <w:uiPriority w:val="99"/>
    <w:semiHidden/>
    <w:unhideWhenUsed/>
    <w:rsid w:val="00C96445"/>
  </w:style>
  <w:style w:type="table" w:customStyle="1" w:styleId="trongbang7">
    <w:name w:val="trongbang7"/>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21">
    <w:name w:val="Plain Table 5121"/>
    <w:basedOn w:val="TableNormal"/>
    <w:uiPriority w:val="45"/>
    <w:rsid w:val="00C96445"/>
    <w:rPr>
      <w:rFonts w:ascii="Times New Roman" w:eastAsia="SimSun" w:hAnsi="Times New Roman"/>
      <w:lang w:val="vi-VN" w:eastAsia="vi-VN"/>
    </w:rPr>
    <w:tblPr/>
    <w:tblStylePr w:type="firstRow">
      <w:rPr>
        <w:rFonts w:ascii="Apple SD Gothic Neo" w:eastAsia="Times New Roman" w:hAnsi="Apple SD Gothic Neo" w:cs="Times New Roman"/>
        <w:i/>
        <w:iCs/>
        <w:sz w:val="26"/>
      </w:rPr>
      <w:tblPr/>
      <w:tcPr>
        <w:tcBorders>
          <w:bottom w:val="single" w:sz="4" w:space="0" w:color="7F7F7F"/>
        </w:tcBorders>
        <w:shd w:val="clear" w:color="auto" w:fill="FFFFFF"/>
      </w:tcPr>
    </w:tblStylePr>
    <w:tblStylePr w:type="lastRow">
      <w:rPr>
        <w:rFonts w:ascii="Apple SD Gothic Neo" w:eastAsia="Times New Roman" w:hAnsi="Apple SD Gothic Neo" w:cs="Times New Roman"/>
        <w:i/>
        <w:iCs/>
        <w:sz w:val="26"/>
      </w:rPr>
      <w:tblPr/>
      <w:tcPr>
        <w:tcBorders>
          <w:top w:val="single" w:sz="4" w:space="0" w:color="7F7F7F"/>
        </w:tcBorders>
        <w:shd w:val="clear" w:color="auto" w:fill="FFFFFF"/>
      </w:tcPr>
    </w:tblStylePr>
    <w:tblStylePr w:type="firstCol">
      <w:pPr>
        <w:jc w:val="right"/>
      </w:pPr>
      <w:rPr>
        <w:rFonts w:ascii="Apple SD Gothic Neo" w:eastAsia="Times New Roman" w:hAnsi="Apple SD Gothic Neo" w:cs="Times New Roman"/>
        <w:i/>
        <w:iCs/>
        <w:sz w:val="26"/>
      </w:rPr>
      <w:tblPr/>
      <w:tcPr>
        <w:tcBorders>
          <w:right w:val="single" w:sz="4" w:space="0" w:color="7F7F7F"/>
        </w:tcBorders>
        <w:shd w:val="clear" w:color="auto" w:fill="FFFFFF"/>
      </w:tcPr>
    </w:tblStylePr>
    <w:tblStylePr w:type="lastCol">
      <w:rPr>
        <w:rFonts w:ascii="Apple SD Gothic Neo" w:eastAsia="Times New Roman" w:hAnsi="Apple SD Gothic Neo"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1">
    <w:name w:val="No List181"/>
    <w:next w:val="NoList"/>
    <w:semiHidden/>
    <w:unhideWhenUsed/>
    <w:rsid w:val="00C96445"/>
  </w:style>
  <w:style w:type="table" w:customStyle="1" w:styleId="TableGrid1171">
    <w:name w:val="Table Grid117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51">
    <w:name w:val="No List251"/>
    <w:next w:val="NoList"/>
    <w:uiPriority w:val="99"/>
    <w:semiHidden/>
    <w:unhideWhenUsed/>
    <w:rsid w:val="00C96445"/>
  </w:style>
  <w:style w:type="table" w:customStyle="1" w:styleId="TableGrid2101">
    <w:name w:val="Table Grid2101"/>
    <w:basedOn w:val="TableNormal"/>
    <w:next w:val="TableGrid"/>
    <w:uiPriority w:val="39"/>
    <w:qFormat/>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51">
    <w:name w:val="No List351"/>
    <w:next w:val="NoList"/>
    <w:uiPriority w:val="99"/>
    <w:semiHidden/>
    <w:unhideWhenUsed/>
    <w:rsid w:val="00C96445"/>
  </w:style>
  <w:style w:type="table" w:customStyle="1" w:styleId="TableGrid351">
    <w:name w:val="Table Grid35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441">
    <w:name w:val="No List441"/>
    <w:next w:val="NoList"/>
    <w:uiPriority w:val="99"/>
    <w:semiHidden/>
    <w:unhideWhenUsed/>
    <w:rsid w:val="00C96445"/>
  </w:style>
  <w:style w:type="table" w:customStyle="1" w:styleId="TableGrid451">
    <w:name w:val="Table Grid45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531">
    <w:name w:val="No List531"/>
    <w:next w:val="NoList"/>
    <w:uiPriority w:val="99"/>
    <w:semiHidden/>
    <w:unhideWhenUsed/>
    <w:rsid w:val="00C96445"/>
  </w:style>
  <w:style w:type="table" w:customStyle="1" w:styleId="TableGrid551">
    <w:name w:val="Table Grid55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31">
    <w:name w:val="No List631"/>
    <w:next w:val="NoList"/>
    <w:uiPriority w:val="99"/>
    <w:semiHidden/>
    <w:unhideWhenUsed/>
    <w:rsid w:val="00C96445"/>
  </w:style>
  <w:style w:type="table" w:customStyle="1" w:styleId="TableGrid651">
    <w:name w:val="Table Grid65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731">
    <w:name w:val="Table Grid73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821">
    <w:name w:val="Table Grid82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921">
    <w:name w:val="Table Grid92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1041">
    <w:name w:val="Table Grid104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paragraph" w:customStyle="1" w:styleId="TOCHeading2">
    <w:name w:val="TOC Heading2"/>
    <w:basedOn w:val="Heading1"/>
    <w:next w:val="Normal"/>
    <w:uiPriority w:val="39"/>
    <w:unhideWhenUsed/>
    <w:qFormat/>
    <w:rsid w:val="00C96445"/>
    <w:pPr>
      <w:keepLines/>
      <w:spacing w:line="259" w:lineRule="auto"/>
      <w:outlineLvl w:val="9"/>
    </w:pPr>
    <w:rPr>
      <w:rFonts w:ascii="Calibri Light" w:hAnsi="Calibri Light"/>
      <w:b w:val="0"/>
      <w:bCs w:val="0"/>
      <w:color w:val="2F5496"/>
      <w:kern w:val="0"/>
    </w:rPr>
  </w:style>
  <w:style w:type="paragraph" w:customStyle="1" w:styleId="TOC12">
    <w:name w:val="TOC 12"/>
    <w:basedOn w:val="Normal"/>
    <w:next w:val="Normal"/>
    <w:autoRedefine/>
    <w:uiPriority w:val="39"/>
    <w:unhideWhenUsed/>
    <w:rsid w:val="00C96445"/>
    <w:pPr>
      <w:spacing w:after="100" w:line="259" w:lineRule="auto"/>
    </w:pPr>
    <w:rPr>
      <w:rFonts w:eastAsia="SimSun"/>
      <w:sz w:val="28"/>
      <w:szCs w:val="22"/>
    </w:rPr>
  </w:style>
  <w:style w:type="table" w:customStyle="1" w:styleId="TableGrid1181">
    <w:name w:val="Table Grid1181"/>
    <w:basedOn w:val="TableNormal"/>
    <w:next w:val="TableGrid"/>
    <w:uiPriority w:val="59"/>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C96445"/>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numbering" w:customStyle="1" w:styleId="NoList731">
    <w:name w:val="No List731"/>
    <w:next w:val="NoList"/>
    <w:uiPriority w:val="99"/>
    <w:semiHidden/>
    <w:unhideWhenUsed/>
    <w:rsid w:val="00C96445"/>
  </w:style>
  <w:style w:type="numbering" w:customStyle="1" w:styleId="NoList831">
    <w:name w:val="No List831"/>
    <w:next w:val="NoList"/>
    <w:semiHidden/>
    <w:rsid w:val="00C96445"/>
  </w:style>
  <w:style w:type="table" w:customStyle="1" w:styleId="TableGrid1231">
    <w:name w:val="Table Grid123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1">
    <w:name w:val="Table Grid132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1">
    <w:name w:val="Table Grid215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1">
    <w:name w:val="Table Grid313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1">
    <w:name w:val="Table Grid413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1">
    <w:name w:val="No List1131"/>
    <w:next w:val="NoList"/>
    <w:semiHidden/>
    <w:rsid w:val="00C96445"/>
  </w:style>
  <w:style w:type="table" w:customStyle="1" w:styleId="TableGrid11131">
    <w:name w:val="Table Grid1113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1">
    <w:name w:val="No List2131"/>
    <w:next w:val="NoList"/>
    <w:semiHidden/>
    <w:rsid w:val="00C96445"/>
  </w:style>
  <w:style w:type="table" w:customStyle="1" w:styleId="TableGrid21131">
    <w:name w:val="Table Grid2113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31">
    <w:name w:val="No List3131"/>
    <w:next w:val="NoList"/>
    <w:uiPriority w:val="99"/>
    <w:semiHidden/>
    <w:unhideWhenUsed/>
    <w:rsid w:val="00C96445"/>
  </w:style>
  <w:style w:type="table" w:customStyle="1" w:styleId="TableGrid5131">
    <w:name w:val="Table Grid5131"/>
    <w:basedOn w:val="TableNormal"/>
    <w:next w:val="TableGrid"/>
    <w:uiPriority w:val="59"/>
    <w:rsid w:val="00C96445"/>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931">
    <w:name w:val="No List931"/>
    <w:next w:val="NoList"/>
    <w:uiPriority w:val="99"/>
    <w:semiHidden/>
    <w:unhideWhenUsed/>
    <w:rsid w:val="00C96445"/>
  </w:style>
  <w:style w:type="table" w:customStyle="1" w:styleId="trongbang12">
    <w:name w:val="trongbang12"/>
    <w:basedOn w:val="TableNormal"/>
    <w:next w:val="TableGrid"/>
    <w:uiPriority w:val="59"/>
    <w:qFormat/>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2">
    <w:name w:val="Table Grid1012"/>
    <w:basedOn w:val="TableNormal"/>
    <w:next w:val="TableGrid"/>
    <w:uiPriority w:val="59"/>
    <w:rsid w:val="00C96445"/>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
    <w:name w:val="Table Grid142"/>
    <w:basedOn w:val="TableNormal"/>
    <w:next w:val="TableGrid"/>
    <w:uiPriority w:val="59"/>
    <w:rsid w:val="00C96445"/>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a">
    <w:name w:val="TableGrid1"/>
    <w:rsid w:val="00C96445"/>
    <w:rPr>
      <w:rFonts w:ascii="Arial" w:hAnsi="Arial"/>
      <w:sz w:val="22"/>
      <w:szCs w:val="22"/>
      <w:lang w:val="vi-VN" w:eastAsia="vi-VN"/>
    </w:rPr>
    <w:tblPr>
      <w:tblCellMar>
        <w:top w:w="0" w:type="dxa"/>
        <w:left w:w="0" w:type="dxa"/>
        <w:bottom w:w="0" w:type="dxa"/>
        <w:right w:w="0" w:type="dxa"/>
      </w:tblCellMar>
    </w:tblPr>
  </w:style>
  <w:style w:type="table" w:customStyle="1" w:styleId="trongbang22">
    <w:name w:val="trongbang22"/>
    <w:basedOn w:val="TableNormal"/>
    <w:next w:val="TableGrid"/>
    <w:uiPriority w:val="59"/>
    <w:qFormat/>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1">
    <w:name w:val="Table Grid1021"/>
    <w:basedOn w:val="TableNormal"/>
    <w:next w:val="TableGrid"/>
    <w:uiPriority w:val="59"/>
    <w:rsid w:val="00C96445"/>
    <w:rPr>
      <w:rFonts w:ascii="Times New Roman" w:eastAsia="Calibri"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21">
    <w:name w:val="Table Grid1521"/>
    <w:basedOn w:val="TableNormal"/>
    <w:next w:val="TableGrid"/>
    <w:uiPriority w:val="59"/>
    <w:rsid w:val="00C96445"/>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21">
    <w:name w:val="No List1021"/>
    <w:next w:val="NoList"/>
    <w:semiHidden/>
    <w:rsid w:val="00C96445"/>
  </w:style>
  <w:style w:type="table" w:customStyle="1" w:styleId="TableGrid1621">
    <w:name w:val="Table Grid1621"/>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21">
    <w:name w:val="Table Grid1721"/>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1">
    <w:name w:val="No List1231"/>
    <w:next w:val="NoList"/>
    <w:semiHidden/>
    <w:rsid w:val="00C96445"/>
  </w:style>
  <w:style w:type="numbering" w:customStyle="1" w:styleId="NoList2231">
    <w:name w:val="No List2231"/>
    <w:next w:val="NoList"/>
    <w:semiHidden/>
    <w:rsid w:val="00C96445"/>
  </w:style>
  <w:style w:type="table" w:customStyle="1" w:styleId="TableGrid2121">
    <w:name w:val="Table Grid212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231">
    <w:name w:val="No List3231"/>
    <w:next w:val="NoList"/>
    <w:uiPriority w:val="99"/>
    <w:semiHidden/>
    <w:unhideWhenUsed/>
    <w:rsid w:val="00C96445"/>
  </w:style>
  <w:style w:type="table" w:customStyle="1" w:styleId="TableGrid521">
    <w:name w:val="Table Grid521"/>
    <w:basedOn w:val="TableNormal"/>
    <w:next w:val="TableGrid"/>
    <w:uiPriority w:val="59"/>
    <w:rsid w:val="00C96445"/>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PHPDOCX42">
    <w:name w:val="Normal Table PHPDOCX42"/>
    <w:uiPriority w:val="99"/>
    <w:semiHidden/>
    <w:unhideWhenUsed/>
    <w:qFormat/>
    <w:rsid w:val="00C96445"/>
    <w:rPr>
      <w:rFonts w:eastAsia="SimSun"/>
      <w:sz w:val="22"/>
      <w:szCs w:val="22"/>
      <w:lang w:val="en-US"/>
    </w:rPr>
    <w:tblPr>
      <w:tblInd w:w="0" w:type="dxa"/>
      <w:tblCellMar>
        <w:top w:w="0" w:type="dxa"/>
        <w:left w:w="108" w:type="dxa"/>
        <w:bottom w:w="0" w:type="dxa"/>
        <w:right w:w="108" w:type="dxa"/>
      </w:tblCellMar>
    </w:tblPr>
  </w:style>
  <w:style w:type="table" w:customStyle="1" w:styleId="TableGrid6131">
    <w:name w:val="Table Grid6131"/>
    <w:basedOn w:val="TableNormal"/>
    <w:next w:val="TableGrid"/>
    <w:uiPriority w:val="3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31">
    <w:name w:val="No List4131"/>
    <w:next w:val="NoList"/>
    <w:semiHidden/>
    <w:rsid w:val="00C96445"/>
  </w:style>
  <w:style w:type="table" w:customStyle="1" w:styleId="TableGrid713">
    <w:name w:val="Table Grid713"/>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1">
    <w:name w:val="No List11131"/>
    <w:next w:val="NoList"/>
    <w:semiHidden/>
    <w:rsid w:val="00C96445"/>
  </w:style>
  <w:style w:type="numbering" w:customStyle="1" w:styleId="NoList21131">
    <w:name w:val="No List21131"/>
    <w:next w:val="NoList"/>
    <w:semiHidden/>
    <w:rsid w:val="00C96445"/>
  </w:style>
  <w:style w:type="numbering" w:customStyle="1" w:styleId="NoList31131">
    <w:name w:val="No List31131"/>
    <w:next w:val="NoList"/>
    <w:uiPriority w:val="99"/>
    <w:semiHidden/>
    <w:unhideWhenUsed/>
    <w:rsid w:val="00C96445"/>
  </w:style>
  <w:style w:type="numbering" w:customStyle="1" w:styleId="NoList41131">
    <w:name w:val="No List41131"/>
    <w:next w:val="NoList"/>
    <w:uiPriority w:val="99"/>
    <w:semiHidden/>
    <w:rsid w:val="00C96445"/>
  </w:style>
  <w:style w:type="table" w:customStyle="1" w:styleId="TableGrid61131">
    <w:name w:val="Table Grid6113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31">
    <w:name w:val="Table Grid1213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1">
    <w:name w:val="Table Grid3113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1">
    <w:name w:val="Table Grid4113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1">
    <w:name w:val="No List111131"/>
    <w:next w:val="NoList"/>
    <w:semiHidden/>
    <w:rsid w:val="00C96445"/>
  </w:style>
  <w:style w:type="numbering" w:customStyle="1" w:styleId="NoList211121">
    <w:name w:val="No List211121"/>
    <w:next w:val="NoList"/>
    <w:semiHidden/>
    <w:rsid w:val="00C96445"/>
  </w:style>
  <w:style w:type="numbering" w:customStyle="1" w:styleId="NoList311121">
    <w:name w:val="No List311121"/>
    <w:next w:val="NoList"/>
    <w:uiPriority w:val="99"/>
    <w:semiHidden/>
    <w:unhideWhenUsed/>
    <w:rsid w:val="00C96445"/>
  </w:style>
  <w:style w:type="table" w:customStyle="1" w:styleId="TableGrid7113">
    <w:name w:val="Table Grid7113"/>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21">
    <w:name w:val="No List411121"/>
    <w:next w:val="NoList"/>
    <w:semiHidden/>
    <w:rsid w:val="00C96445"/>
  </w:style>
  <w:style w:type="table" w:customStyle="1" w:styleId="TableGrid812">
    <w:name w:val="Table Grid812"/>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31">
    <w:name w:val="No List5131"/>
    <w:next w:val="NoList"/>
    <w:semiHidden/>
    <w:rsid w:val="00C96445"/>
  </w:style>
  <w:style w:type="table" w:customStyle="1" w:styleId="TableGrid912">
    <w:name w:val="Table Grid912"/>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1">
    <w:name w:val="Table Grid103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31">
    <w:name w:val="Table Grid611131"/>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31">
    <w:name w:val="Table Grid611113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21">
    <w:name w:val="No List6121"/>
    <w:next w:val="NoList"/>
    <w:semiHidden/>
    <w:rsid w:val="00C96445"/>
  </w:style>
  <w:style w:type="numbering" w:customStyle="1" w:styleId="NoList12121">
    <w:name w:val="No List12121"/>
    <w:next w:val="NoList"/>
    <w:semiHidden/>
    <w:rsid w:val="00C96445"/>
  </w:style>
  <w:style w:type="numbering" w:customStyle="1" w:styleId="NoList22121">
    <w:name w:val="No List22121"/>
    <w:next w:val="NoList"/>
    <w:semiHidden/>
    <w:rsid w:val="00C96445"/>
  </w:style>
  <w:style w:type="numbering" w:customStyle="1" w:styleId="NoList32121">
    <w:name w:val="No List32121"/>
    <w:next w:val="NoList"/>
    <w:uiPriority w:val="99"/>
    <w:semiHidden/>
    <w:unhideWhenUsed/>
    <w:rsid w:val="00C96445"/>
  </w:style>
  <w:style w:type="table" w:customStyle="1" w:styleId="NormalTablePHPDOCX411">
    <w:name w:val="Normal Table PHPDOCX411"/>
    <w:uiPriority w:val="99"/>
    <w:semiHidden/>
    <w:unhideWhenUsed/>
    <w:qFormat/>
    <w:rsid w:val="00C96445"/>
    <w:rPr>
      <w:rFonts w:ascii="Times New Roman" w:hAnsi="Times New Roman"/>
      <w:sz w:val="22"/>
      <w:szCs w:val="22"/>
      <w:lang w:val="en-US"/>
    </w:rPr>
    <w:tblPr>
      <w:tblInd w:w="0" w:type="dxa"/>
      <w:tblCellMar>
        <w:top w:w="0" w:type="dxa"/>
        <w:left w:w="108" w:type="dxa"/>
        <w:bottom w:w="0" w:type="dxa"/>
        <w:right w:w="108" w:type="dxa"/>
      </w:tblCellMar>
    </w:tblPr>
  </w:style>
  <w:style w:type="numbering" w:customStyle="1" w:styleId="NoList4221">
    <w:name w:val="No List4221"/>
    <w:next w:val="NoList"/>
    <w:uiPriority w:val="99"/>
    <w:semiHidden/>
    <w:unhideWhenUsed/>
    <w:rsid w:val="00C96445"/>
  </w:style>
  <w:style w:type="numbering" w:customStyle="1" w:styleId="NoList51121">
    <w:name w:val="No List51121"/>
    <w:next w:val="NoList"/>
    <w:uiPriority w:val="99"/>
    <w:semiHidden/>
    <w:unhideWhenUsed/>
    <w:rsid w:val="00C96445"/>
  </w:style>
  <w:style w:type="table" w:customStyle="1" w:styleId="TableGrid621">
    <w:name w:val="Table Grid621"/>
    <w:basedOn w:val="TableNormal"/>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2">
    <w:name w:val="Table Grid10112"/>
    <w:basedOn w:val="TableNormal"/>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121">
    <w:name w:val="No List7121"/>
    <w:next w:val="NoList"/>
    <w:uiPriority w:val="99"/>
    <w:semiHidden/>
    <w:unhideWhenUsed/>
    <w:rsid w:val="00C96445"/>
  </w:style>
  <w:style w:type="table" w:customStyle="1" w:styleId="TableGrid631">
    <w:name w:val="Table Grid631"/>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21">
    <w:name w:val="No List8121"/>
    <w:next w:val="NoList"/>
    <w:uiPriority w:val="99"/>
    <w:semiHidden/>
    <w:unhideWhenUsed/>
    <w:rsid w:val="00C96445"/>
  </w:style>
  <w:style w:type="numbering" w:customStyle="1" w:styleId="NoList1321">
    <w:name w:val="No List1321"/>
    <w:next w:val="NoList"/>
    <w:semiHidden/>
    <w:rsid w:val="00C96445"/>
  </w:style>
  <w:style w:type="table" w:customStyle="1" w:styleId="TableGrid331">
    <w:name w:val="Table Grid33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1">
    <w:name w:val="Table Grid43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31">
    <w:name w:val="No List1111131"/>
    <w:next w:val="NoList"/>
    <w:semiHidden/>
    <w:rsid w:val="00C96445"/>
  </w:style>
  <w:style w:type="table" w:customStyle="1" w:styleId="TableGrid1131">
    <w:name w:val="Table Grid113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321">
    <w:name w:val="No List2321"/>
    <w:next w:val="NoList"/>
    <w:semiHidden/>
    <w:rsid w:val="00C96445"/>
  </w:style>
  <w:style w:type="table" w:customStyle="1" w:styleId="TableGrid2131">
    <w:name w:val="Table Grid213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321">
    <w:name w:val="No List3321"/>
    <w:next w:val="NoList"/>
    <w:uiPriority w:val="99"/>
    <w:semiHidden/>
    <w:unhideWhenUsed/>
    <w:rsid w:val="00C96445"/>
  </w:style>
  <w:style w:type="table" w:customStyle="1" w:styleId="TableGrid531">
    <w:name w:val="Table Grid531"/>
    <w:basedOn w:val="TableNormal"/>
    <w:next w:val="TableGrid"/>
    <w:uiPriority w:val="59"/>
    <w:rsid w:val="00C96445"/>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PHPDOCX51">
    <w:name w:val="Normal Table PHPDOCX51"/>
    <w:uiPriority w:val="99"/>
    <w:semiHidden/>
    <w:unhideWhenUsed/>
    <w:qFormat/>
    <w:rsid w:val="00C96445"/>
    <w:rPr>
      <w:sz w:val="22"/>
      <w:szCs w:val="22"/>
      <w:lang w:val="en-US"/>
    </w:rPr>
    <w:tblPr>
      <w:tblInd w:w="0" w:type="dxa"/>
      <w:tblCellMar>
        <w:top w:w="0" w:type="dxa"/>
        <w:left w:w="108" w:type="dxa"/>
        <w:bottom w:w="0" w:type="dxa"/>
        <w:right w:w="108" w:type="dxa"/>
      </w:tblCellMar>
    </w:tblPr>
  </w:style>
  <w:style w:type="numbering" w:customStyle="1" w:styleId="NoList9121">
    <w:name w:val="No List9121"/>
    <w:next w:val="NoList"/>
    <w:uiPriority w:val="99"/>
    <w:semiHidden/>
    <w:unhideWhenUsed/>
    <w:rsid w:val="00C96445"/>
  </w:style>
  <w:style w:type="numbering" w:customStyle="1" w:styleId="NoList1421">
    <w:name w:val="No List1421"/>
    <w:next w:val="NoList"/>
    <w:semiHidden/>
    <w:rsid w:val="00C96445"/>
  </w:style>
  <w:style w:type="table" w:customStyle="1" w:styleId="TableGrid262">
    <w:name w:val="Table Grid26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121">
    <w:name w:val="Normal Table PHPDOCX121"/>
    <w:uiPriority w:val="99"/>
    <w:semiHidden/>
    <w:unhideWhenUsed/>
    <w:qFormat/>
    <w:rsid w:val="00C96445"/>
    <w:rPr>
      <w:rFonts w:eastAsia="Calibri"/>
      <w:sz w:val="22"/>
      <w:szCs w:val="22"/>
      <w:lang w:val="en-US"/>
    </w:rPr>
    <w:tblPr>
      <w:tblInd w:w="0" w:type="dxa"/>
      <w:tblCellMar>
        <w:top w:w="0" w:type="dxa"/>
        <w:left w:w="108" w:type="dxa"/>
        <w:bottom w:w="0" w:type="dxa"/>
        <w:right w:w="108" w:type="dxa"/>
      </w:tblCellMar>
    </w:tblPr>
  </w:style>
  <w:style w:type="numbering" w:customStyle="1" w:styleId="NoList1521">
    <w:name w:val="No List1521"/>
    <w:next w:val="NoList"/>
    <w:semiHidden/>
    <w:unhideWhenUsed/>
    <w:rsid w:val="00C96445"/>
  </w:style>
  <w:style w:type="table" w:customStyle="1" w:styleId="TableGrid1161">
    <w:name w:val="Table Grid1161"/>
    <w:basedOn w:val="TableNormal"/>
    <w:next w:val="TableGrid"/>
    <w:uiPriority w:val="39"/>
    <w:rsid w:val="00C96445"/>
    <w:rPr>
      <w:rFonts w:eastAsia="Calibri" w:cs="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2">
    <w:name w:val="Table Grid3122"/>
    <w:basedOn w:val="TableNormal"/>
    <w:next w:val="TableGrid"/>
    <w:uiPriority w:val="39"/>
    <w:rsid w:val="00C96445"/>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
    <w:name w:val="Table Grid4122"/>
    <w:basedOn w:val="TableNormal"/>
    <w:next w:val="TableGrid"/>
    <w:uiPriority w:val="39"/>
    <w:rsid w:val="00C96445"/>
    <w:rPr>
      <w:rFonts w:eastAsia="Malgun Gothic"/>
      <w:sz w:val="24"/>
      <w:szCs w:val="24"/>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11">
    <w:name w:val="No List1611"/>
    <w:next w:val="NoList"/>
    <w:uiPriority w:val="99"/>
    <w:semiHidden/>
    <w:unhideWhenUsed/>
    <w:rsid w:val="00C96445"/>
  </w:style>
  <w:style w:type="table" w:customStyle="1" w:styleId="PlainTable51111">
    <w:name w:val="Plain Table 51111"/>
    <w:basedOn w:val="TableNormal"/>
    <w:uiPriority w:val="45"/>
    <w:rsid w:val="00C96445"/>
    <w:rPr>
      <w:rFonts w:ascii="Times New Roman" w:eastAsia="SimSun" w:hAnsi="Times New Roman"/>
      <w:lang w:val="vi-VN" w:eastAsia="vi-VN"/>
    </w:rPr>
    <w:tblPr/>
    <w:tblStylePr w:type="firstRow">
      <w:rPr>
        <w:rFonts w:ascii="Apple SD Gothic Neo" w:eastAsia="Times New Roman" w:hAnsi="Apple SD Gothic Neo" w:cs="Times New Roman"/>
        <w:i/>
        <w:iCs/>
        <w:sz w:val="26"/>
      </w:rPr>
      <w:tblPr/>
      <w:tcPr>
        <w:tcBorders>
          <w:bottom w:val="single" w:sz="4" w:space="0" w:color="7F7F7F"/>
        </w:tcBorders>
        <w:shd w:val="clear" w:color="auto" w:fill="FFFFFF"/>
      </w:tcPr>
    </w:tblStylePr>
    <w:tblStylePr w:type="lastRow">
      <w:rPr>
        <w:rFonts w:ascii="Apple SD Gothic Neo" w:eastAsia="Times New Roman" w:hAnsi="Apple SD Gothic Neo" w:cs="Times New Roman"/>
        <w:i/>
        <w:iCs/>
        <w:sz w:val="26"/>
      </w:rPr>
      <w:tblPr/>
      <w:tcPr>
        <w:tcBorders>
          <w:top w:val="single" w:sz="4" w:space="0" w:color="7F7F7F"/>
        </w:tcBorders>
        <w:shd w:val="clear" w:color="auto" w:fill="FFFFFF"/>
      </w:tcPr>
    </w:tblStylePr>
    <w:tblStylePr w:type="firstCol">
      <w:pPr>
        <w:jc w:val="right"/>
      </w:pPr>
      <w:rPr>
        <w:rFonts w:ascii="Apple SD Gothic Neo" w:eastAsia="Times New Roman" w:hAnsi="Apple SD Gothic Neo" w:cs="Times New Roman"/>
        <w:i/>
        <w:iCs/>
        <w:sz w:val="26"/>
      </w:rPr>
      <w:tblPr/>
      <w:tcPr>
        <w:tcBorders>
          <w:right w:val="single" w:sz="4" w:space="0" w:color="7F7F7F"/>
        </w:tcBorders>
        <w:shd w:val="clear" w:color="auto" w:fill="FFFFFF"/>
      </w:tcPr>
    </w:tblStylePr>
    <w:tblStylePr w:type="lastCol">
      <w:rPr>
        <w:rFonts w:ascii="Apple SD Gothic Neo" w:eastAsia="Times New Roman" w:hAnsi="Apple SD Gothic Neo"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11">
    <w:name w:val="Plain Table 2111"/>
    <w:basedOn w:val="TableNormal"/>
    <w:uiPriority w:val="42"/>
    <w:rsid w:val="00C96445"/>
    <w:rPr>
      <w:rFonts w:ascii="Times New Roman" w:eastAsia="SimSun" w:hAnsi="Times New Roman"/>
      <w:lang w:val="vi-VN" w:eastAsia="vi-VN"/>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11221">
    <w:name w:val="No List11221"/>
    <w:next w:val="NoList"/>
    <w:semiHidden/>
    <w:unhideWhenUsed/>
    <w:rsid w:val="00C96445"/>
  </w:style>
  <w:style w:type="numbering" w:customStyle="1" w:styleId="NoList2421">
    <w:name w:val="No List2421"/>
    <w:next w:val="NoList"/>
    <w:uiPriority w:val="99"/>
    <w:semiHidden/>
    <w:unhideWhenUsed/>
    <w:rsid w:val="00C96445"/>
  </w:style>
  <w:style w:type="numbering" w:customStyle="1" w:styleId="NoList3421">
    <w:name w:val="No List3421"/>
    <w:next w:val="NoList"/>
    <w:uiPriority w:val="99"/>
    <w:semiHidden/>
    <w:unhideWhenUsed/>
    <w:rsid w:val="00C96445"/>
  </w:style>
  <w:style w:type="table" w:customStyle="1" w:styleId="TableGrid3222">
    <w:name w:val="Table Grid3222"/>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4321">
    <w:name w:val="No List4321"/>
    <w:next w:val="NoList"/>
    <w:uiPriority w:val="99"/>
    <w:semiHidden/>
    <w:unhideWhenUsed/>
    <w:rsid w:val="00C96445"/>
  </w:style>
  <w:style w:type="table" w:customStyle="1" w:styleId="TableGrid4222">
    <w:name w:val="Table Grid4222"/>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5221">
    <w:name w:val="No List5221"/>
    <w:next w:val="NoList"/>
    <w:uiPriority w:val="99"/>
    <w:semiHidden/>
    <w:unhideWhenUsed/>
    <w:rsid w:val="00C96445"/>
  </w:style>
  <w:style w:type="table" w:customStyle="1" w:styleId="TableGrid51121">
    <w:name w:val="Table Grid5112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221">
    <w:name w:val="No List6221"/>
    <w:next w:val="NoList"/>
    <w:uiPriority w:val="99"/>
    <w:semiHidden/>
    <w:unhideWhenUsed/>
    <w:rsid w:val="00C96445"/>
  </w:style>
  <w:style w:type="table" w:customStyle="1" w:styleId="TableGrid6122">
    <w:name w:val="Table Grid6122"/>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7122">
    <w:name w:val="Table Grid7122"/>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111121">
    <w:name w:val="Table Grid111121"/>
    <w:basedOn w:val="TableNormal"/>
    <w:next w:val="TableGrid"/>
    <w:uiPriority w:val="59"/>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1">
    <w:name w:val="Table Normal1211"/>
    <w:uiPriority w:val="2"/>
    <w:semiHidden/>
    <w:unhideWhenUsed/>
    <w:qFormat/>
    <w:rsid w:val="00C96445"/>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table" w:customStyle="1" w:styleId="TableNormal1111">
    <w:name w:val="Table Normal1111"/>
    <w:uiPriority w:val="2"/>
    <w:semiHidden/>
    <w:unhideWhenUsed/>
    <w:qFormat/>
    <w:rsid w:val="00C96445"/>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numbering" w:customStyle="1" w:styleId="NoList7221">
    <w:name w:val="No List7221"/>
    <w:next w:val="NoList"/>
    <w:uiPriority w:val="99"/>
    <w:semiHidden/>
    <w:unhideWhenUsed/>
    <w:rsid w:val="00C96445"/>
  </w:style>
  <w:style w:type="numbering" w:customStyle="1" w:styleId="NoList8221">
    <w:name w:val="No List8221"/>
    <w:next w:val="NoList"/>
    <w:semiHidden/>
    <w:rsid w:val="00C96445"/>
  </w:style>
  <w:style w:type="table" w:customStyle="1" w:styleId="TableGrid121121">
    <w:name w:val="Table Grid12112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21">
    <w:name w:val="Table Grid21112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1">
    <w:name w:val="Table Grid31112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1">
    <w:name w:val="Table Grid41112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21">
    <w:name w:val="No List111221"/>
    <w:next w:val="NoList"/>
    <w:semiHidden/>
    <w:rsid w:val="00C96445"/>
  </w:style>
  <w:style w:type="table" w:customStyle="1" w:styleId="TableGrid111112">
    <w:name w:val="Table Grid111112"/>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21">
    <w:name w:val="No List21221"/>
    <w:next w:val="NoList"/>
    <w:semiHidden/>
    <w:rsid w:val="00C96445"/>
  </w:style>
  <w:style w:type="table" w:customStyle="1" w:styleId="TableGrid211112">
    <w:name w:val="Table Grid211112"/>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221">
    <w:name w:val="No List31221"/>
    <w:next w:val="NoList"/>
    <w:uiPriority w:val="99"/>
    <w:semiHidden/>
    <w:unhideWhenUsed/>
    <w:rsid w:val="00C96445"/>
  </w:style>
  <w:style w:type="table" w:customStyle="1" w:styleId="TableGrid51112">
    <w:name w:val="Table Grid51112"/>
    <w:basedOn w:val="TableNormal"/>
    <w:next w:val="TableGrid"/>
    <w:uiPriority w:val="59"/>
    <w:rsid w:val="00C96445"/>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9221">
    <w:name w:val="No List9221"/>
    <w:next w:val="NoList"/>
    <w:uiPriority w:val="99"/>
    <w:semiHidden/>
    <w:unhideWhenUsed/>
    <w:rsid w:val="00C96445"/>
  </w:style>
  <w:style w:type="numbering" w:customStyle="1" w:styleId="NoList10121">
    <w:name w:val="No List10121"/>
    <w:next w:val="NoList"/>
    <w:semiHidden/>
    <w:rsid w:val="00C96445"/>
  </w:style>
  <w:style w:type="table" w:customStyle="1" w:styleId="TableGrid22122">
    <w:name w:val="Table Grid22122"/>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21">
    <w:name w:val="No List12221"/>
    <w:next w:val="NoList"/>
    <w:semiHidden/>
    <w:rsid w:val="00C96445"/>
  </w:style>
  <w:style w:type="numbering" w:customStyle="1" w:styleId="NoList22221">
    <w:name w:val="No List22221"/>
    <w:next w:val="NoList"/>
    <w:semiHidden/>
    <w:rsid w:val="00C96445"/>
  </w:style>
  <w:style w:type="numbering" w:customStyle="1" w:styleId="NoList32221">
    <w:name w:val="No List32221"/>
    <w:next w:val="NoList"/>
    <w:uiPriority w:val="99"/>
    <w:semiHidden/>
    <w:unhideWhenUsed/>
    <w:rsid w:val="00C96445"/>
  </w:style>
  <w:style w:type="table" w:customStyle="1" w:styleId="TableGrid61122">
    <w:name w:val="Table Grid61122"/>
    <w:basedOn w:val="TableNormal"/>
    <w:next w:val="TableGrid"/>
    <w:uiPriority w:val="3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21">
    <w:name w:val="No List41221"/>
    <w:next w:val="NoList"/>
    <w:semiHidden/>
    <w:rsid w:val="00C96445"/>
  </w:style>
  <w:style w:type="table" w:customStyle="1" w:styleId="TableGrid71112">
    <w:name w:val="Table Grid71112"/>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2">
    <w:name w:val="Table Grid221112"/>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221">
    <w:name w:val="No List1111221"/>
    <w:next w:val="NoList"/>
    <w:semiHidden/>
    <w:rsid w:val="00C96445"/>
  </w:style>
  <w:style w:type="numbering" w:customStyle="1" w:styleId="NoList211221">
    <w:name w:val="No List211221"/>
    <w:next w:val="NoList"/>
    <w:semiHidden/>
    <w:rsid w:val="00C96445"/>
  </w:style>
  <w:style w:type="numbering" w:customStyle="1" w:styleId="NoList311221">
    <w:name w:val="No List311221"/>
    <w:next w:val="NoList"/>
    <w:uiPriority w:val="99"/>
    <w:semiHidden/>
    <w:unhideWhenUsed/>
    <w:rsid w:val="00C96445"/>
  </w:style>
  <w:style w:type="numbering" w:customStyle="1" w:styleId="NoList411221">
    <w:name w:val="No List411221"/>
    <w:next w:val="NoList"/>
    <w:uiPriority w:val="99"/>
    <w:semiHidden/>
    <w:rsid w:val="00C96445"/>
  </w:style>
  <w:style w:type="table" w:customStyle="1" w:styleId="TableGrid611122">
    <w:name w:val="Table Grid61112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12">
    <w:name w:val="Table Grid121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2">
    <w:name w:val="Table Grid311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2">
    <w:name w:val="Table Grid411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21">
    <w:name w:val="No List11111121"/>
    <w:next w:val="NoList"/>
    <w:semiHidden/>
    <w:rsid w:val="00C96445"/>
  </w:style>
  <w:style w:type="numbering" w:customStyle="1" w:styleId="NoList2111121">
    <w:name w:val="No List2111121"/>
    <w:next w:val="NoList"/>
    <w:semiHidden/>
    <w:rsid w:val="00C96445"/>
  </w:style>
  <w:style w:type="numbering" w:customStyle="1" w:styleId="NoList3111121">
    <w:name w:val="No List3111121"/>
    <w:next w:val="NoList"/>
    <w:uiPriority w:val="99"/>
    <w:semiHidden/>
    <w:unhideWhenUsed/>
    <w:rsid w:val="00C96445"/>
  </w:style>
  <w:style w:type="table" w:customStyle="1" w:styleId="TableGrid711112">
    <w:name w:val="Table Grid711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21">
    <w:name w:val="No List4111121"/>
    <w:next w:val="NoList"/>
    <w:semiHidden/>
    <w:rsid w:val="00C96445"/>
  </w:style>
  <w:style w:type="numbering" w:customStyle="1" w:styleId="NoList51221">
    <w:name w:val="No List51221"/>
    <w:next w:val="NoList"/>
    <w:semiHidden/>
    <w:rsid w:val="00C96445"/>
  </w:style>
  <w:style w:type="table" w:customStyle="1" w:styleId="TableGrid61111121">
    <w:name w:val="Table Grid61111121"/>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112">
    <w:name w:val="Table Grid61111112"/>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21">
    <w:name w:val="No List61121"/>
    <w:next w:val="NoList"/>
    <w:semiHidden/>
    <w:rsid w:val="00C96445"/>
  </w:style>
  <w:style w:type="table" w:customStyle="1" w:styleId="TableGrid321111">
    <w:name w:val="Table Grid321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11">
    <w:name w:val="Table Grid421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21">
    <w:name w:val="No List121121"/>
    <w:next w:val="NoList"/>
    <w:semiHidden/>
    <w:rsid w:val="00C96445"/>
  </w:style>
  <w:style w:type="numbering" w:customStyle="1" w:styleId="NoList221121">
    <w:name w:val="No List221121"/>
    <w:next w:val="NoList"/>
    <w:semiHidden/>
    <w:rsid w:val="00C96445"/>
  </w:style>
  <w:style w:type="numbering" w:customStyle="1" w:styleId="NoList321121">
    <w:name w:val="No List321121"/>
    <w:next w:val="NoList"/>
    <w:uiPriority w:val="99"/>
    <w:semiHidden/>
    <w:unhideWhenUsed/>
    <w:rsid w:val="00C96445"/>
  </w:style>
  <w:style w:type="numbering" w:customStyle="1" w:styleId="NoList42121">
    <w:name w:val="No List42121"/>
    <w:next w:val="NoList"/>
    <w:uiPriority w:val="99"/>
    <w:semiHidden/>
    <w:unhideWhenUsed/>
    <w:rsid w:val="00C96445"/>
  </w:style>
  <w:style w:type="numbering" w:customStyle="1" w:styleId="NoList511121">
    <w:name w:val="No List511121"/>
    <w:next w:val="NoList"/>
    <w:uiPriority w:val="99"/>
    <w:semiHidden/>
    <w:unhideWhenUsed/>
    <w:rsid w:val="00C96445"/>
  </w:style>
  <w:style w:type="numbering" w:customStyle="1" w:styleId="NoList71121">
    <w:name w:val="No List71121"/>
    <w:next w:val="NoList"/>
    <w:uiPriority w:val="99"/>
    <w:semiHidden/>
    <w:unhideWhenUsed/>
    <w:rsid w:val="00C96445"/>
  </w:style>
  <w:style w:type="numbering" w:customStyle="1" w:styleId="NoList81121">
    <w:name w:val="No List81121"/>
    <w:next w:val="NoList"/>
    <w:uiPriority w:val="99"/>
    <w:semiHidden/>
    <w:unhideWhenUsed/>
    <w:rsid w:val="00C96445"/>
  </w:style>
  <w:style w:type="numbering" w:customStyle="1" w:styleId="NoList13121">
    <w:name w:val="No List13121"/>
    <w:next w:val="NoList"/>
    <w:semiHidden/>
    <w:rsid w:val="00C96445"/>
  </w:style>
  <w:style w:type="numbering" w:customStyle="1" w:styleId="NoList111111121">
    <w:name w:val="No List111111121"/>
    <w:next w:val="NoList"/>
    <w:semiHidden/>
    <w:rsid w:val="00C96445"/>
  </w:style>
  <w:style w:type="numbering" w:customStyle="1" w:styleId="NoList23121">
    <w:name w:val="No List23121"/>
    <w:next w:val="NoList"/>
    <w:semiHidden/>
    <w:rsid w:val="00C96445"/>
  </w:style>
  <w:style w:type="numbering" w:customStyle="1" w:styleId="NoList33121">
    <w:name w:val="No List33121"/>
    <w:next w:val="NoList"/>
    <w:uiPriority w:val="99"/>
    <w:semiHidden/>
    <w:unhideWhenUsed/>
    <w:rsid w:val="00C96445"/>
  </w:style>
  <w:style w:type="numbering" w:customStyle="1" w:styleId="NoList91121">
    <w:name w:val="No List91121"/>
    <w:next w:val="NoList"/>
    <w:uiPriority w:val="99"/>
    <w:semiHidden/>
    <w:unhideWhenUsed/>
    <w:rsid w:val="00C96445"/>
  </w:style>
  <w:style w:type="numbering" w:customStyle="1" w:styleId="NoList14121">
    <w:name w:val="No List14121"/>
    <w:next w:val="NoList"/>
    <w:uiPriority w:val="99"/>
    <w:semiHidden/>
    <w:unhideWhenUsed/>
    <w:rsid w:val="00C96445"/>
  </w:style>
  <w:style w:type="numbering" w:customStyle="1" w:styleId="NoList15111">
    <w:name w:val="No List15111"/>
    <w:next w:val="NoList"/>
    <w:semiHidden/>
    <w:unhideWhenUsed/>
    <w:rsid w:val="00C96445"/>
  </w:style>
  <w:style w:type="table" w:customStyle="1" w:styleId="TableGrid11412">
    <w:name w:val="Table Grid11412"/>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4111">
    <w:name w:val="No List24111"/>
    <w:next w:val="NoList"/>
    <w:uiPriority w:val="99"/>
    <w:semiHidden/>
    <w:unhideWhenUsed/>
    <w:rsid w:val="00C96445"/>
  </w:style>
  <w:style w:type="table" w:customStyle="1" w:styleId="TableGrid2712">
    <w:name w:val="Table Grid2712"/>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4111">
    <w:name w:val="No List34111"/>
    <w:next w:val="NoList"/>
    <w:uiPriority w:val="99"/>
    <w:semiHidden/>
    <w:unhideWhenUsed/>
    <w:rsid w:val="00C96445"/>
  </w:style>
  <w:style w:type="table" w:customStyle="1" w:styleId="TableGrid3411">
    <w:name w:val="Table Grid341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43111">
    <w:name w:val="No List43111"/>
    <w:next w:val="NoList"/>
    <w:uiPriority w:val="99"/>
    <w:semiHidden/>
    <w:unhideWhenUsed/>
    <w:rsid w:val="00C96445"/>
  </w:style>
  <w:style w:type="table" w:customStyle="1" w:styleId="TableGrid4411">
    <w:name w:val="Table Grid441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52111">
    <w:name w:val="No List52111"/>
    <w:next w:val="NoList"/>
    <w:uiPriority w:val="99"/>
    <w:semiHidden/>
    <w:unhideWhenUsed/>
    <w:rsid w:val="00C96445"/>
  </w:style>
  <w:style w:type="table" w:customStyle="1" w:styleId="TableGrid5411">
    <w:name w:val="Table Grid541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2111">
    <w:name w:val="No List62111"/>
    <w:next w:val="NoList"/>
    <w:uiPriority w:val="99"/>
    <w:semiHidden/>
    <w:unhideWhenUsed/>
    <w:rsid w:val="00C96445"/>
  </w:style>
  <w:style w:type="table" w:customStyle="1" w:styleId="TableGrid6411">
    <w:name w:val="Table Grid641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7211">
    <w:name w:val="Table Grid7211"/>
    <w:basedOn w:val="TableNormal"/>
    <w:next w:val="TableGrid"/>
    <w:uiPriority w:val="39"/>
    <w:rsid w:val="00C96445"/>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11511">
    <w:name w:val="Table Grid11511"/>
    <w:basedOn w:val="TableNormal"/>
    <w:next w:val="TableGrid"/>
    <w:uiPriority w:val="59"/>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2111">
    <w:name w:val="No List72111"/>
    <w:next w:val="NoList"/>
    <w:uiPriority w:val="99"/>
    <w:semiHidden/>
    <w:unhideWhenUsed/>
    <w:rsid w:val="00C96445"/>
  </w:style>
  <w:style w:type="numbering" w:customStyle="1" w:styleId="NoList82111">
    <w:name w:val="No List82111"/>
    <w:next w:val="NoList"/>
    <w:semiHidden/>
    <w:rsid w:val="00C96445"/>
  </w:style>
  <w:style w:type="table" w:customStyle="1" w:styleId="TableGrid12211">
    <w:name w:val="Table Grid122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11">
    <w:name w:val="Table Grid214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11">
    <w:name w:val="Table Grid312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11">
    <w:name w:val="Table Grid412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2111">
    <w:name w:val="No List112111"/>
    <w:next w:val="NoList"/>
    <w:semiHidden/>
    <w:rsid w:val="00C96445"/>
  </w:style>
  <w:style w:type="numbering" w:customStyle="1" w:styleId="NoList212111">
    <w:name w:val="No List212111"/>
    <w:next w:val="NoList"/>
    <w:semiHidden/>
    <w:rsid w:val="00C96445"/>
  </w:style>
  <w:style w:type="table" w:customStyle="1" w:styleId="TableGrid21121">
    <w:name w:val="Table Grid21121"/>
    <w:basedOn w:val="TableNormal"/>
    <w:next w:val="TableGrid"/>
    <w:rsid w:val="00C96445"/>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2111">
    <w:name w:val="No List312111"/>
    <w:next w:val="NoList"/>
    <w:uiPriority w:val="99"/>
    <w:semiHidden/>
    <w:unhideWhenUsed/>
    <w:rsid w:val="00C96445"/>
  </w:style>
  <w:style w:type="table" w:customStyle="1" w:styleId="TableGrid5121">
    <w:name w:val="Table Grid5121"/>
    <w:basedOn w:val="TableNormal"/>
    <w:next w:val="TableGrid"/>
    <w:uiPriority w:val="59"/>
    <w:rsid w:val="00C96445"/>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92111">
    <w:name w:val="No List92111"/>
    <w:next w:val="NoList"/>
    <w:uiPriority w:val="99"/>
    <w:semiHidden/>
    <w:unhideWhenUsed/>
    <w:rsid w:val="00C96445"/>
  </w:style>
  <w:style w:type="numbering" w:customStyle="1" w:styleId="NoList101111">
    <w:name w:val="No List101111"/>
    <w:next w:val="NoList"/>
    <w:semiHidden/>
    <w:rsid w:val="00C96445"/>
  </w:style>
  <w:style w:type="table" w:customStyle="1" w:styleId="TableGrid22211">
    <w:name w:val="Table Grid22211"/>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211">
    <w:name w:val="Table Grid32211"/>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211">
    <w:name w:val="Table Grid42211"/>
    <w:basedOn w:val="TableNormal"/>
    <w:next w:val="TableGrid"/>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111">
    <w:name w:val="No List122111"/>
    <w:next w:val="NoList"/>
    <w:semiHidden/>
    <w:rsid w:val="00C96445"/>
  </w:style>
  <w:style w:type="numbering" w:customStyle="1" w:styleId="NoList222111">
    <w:name w:val="No List222111"/>
    <w:next w:val="NoList"/>
    <w:semiHidden/>
    <w:rsid w:val="00C96445"/>
  </w:style>
  <w:style w:type="numbering" w:customStyle="1" w:styleId="NoList322111">
    <w:name w:val="No List322111"/>
    <w:next w:val="NoList"/>
    <w:uiPriority w:val="99"/>
    <w:semiHidden/>
    <w:unhideWhenUsed/>
    <w:rsid w:val="00C96445"/>
  </w:style>
  <w:style w:type="table" w:customStyle="1" w:styleId="TableGrid61211">
    <w:name w:val="Table Grid61211"/>
    <w:basedOn w:val="TableNormal"/>
    <w:next w:val="TableGrid"/>
    <w:uiPriority w:val="3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2111">
    <w:name w:val="No List412111"/>
    <w:next w:val="NoList"/>
    <w:semiHidden/>
    <w:rsid w:val="00C96445"/>
  </w:style>
  <w:style w:type="table" w:customStyle="1" w:styleId="TableGrid71211">
    <w:name w:val="Table Grid712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211">
    <w:name w:val="Table Grid221211"/>
    <w:basedOn w:val="TableNormal"/>
    <w:next w:val="TableGrid"/>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11">
    <w:name w:val="No List1112111"/>
    <w:next w:val="NoList"/>
    <w:semiHidden/>
    <w:rsid w:val="00C96445"/>
  </w:style>
  <w:style w:type="numbering" w:customStyle="1" w:styleId="NoList2112111">
    <w:name w:val="No List2112111"/>
    <w:next w:val="NoList"/>
    <w:semiHidden/>
    <w:rsid w:val="00C96445"/>
  </w:style>
  <w:style w:type="numbering" w:customStyle="1" w:styleId="NoList3112111">
    <w:name w:val="No List3112111"/>
    <w:next w:val="NoList"/>
    <w:uiPriority w:val="99"/>
    <w:semiHidden/>
    <w:unhideWhenUsed/>
    <w:rsid w:val="00C96445"/>
  </w:style>
  <w:style w:type="numbering" w:customStyle="1" w:styleId="NoList4112111">
    <w:name w:val="No List4112111"/>
    <w:next w:val="NoList"/>
    <w:uiPriority w:val="99"/>
    <w:semiHidden/>
    <w:rsid w:val="00C96445"/>
  </w:style>
  <w:style w:type="table" w:customStyle="1" w:styleId="TableGrid611211">
    <w:name w:val="Table Grid6112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1">
    <w:name w:val="Table Grid121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21">
    <w:name w:val="Table Grid2211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21">
    <w:name w:val="Table Grid311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1">
    <w:name w:val="Table Grid411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2111">
    <w:name w:val="No List11112111"/>
    <w:next w:val="NoList"/>
    <w:semiHidden/>
    <w:rsid w:val="00C96445"/>
  </w:style>
  <w:style w:type="numbering" w:customStyle="1" w:styleId="NoList21111121">
    <w:name w:val="No List21111121"/>
    <w:next w:val="NoList"/>
    <w:semiHidden/>
    <w:rsid w:val="00C96445"/>
  </w:style>
  <w:style w:type="numbering" w:customStyle="1" w:styleId="NoList31111121">
    <w:name w:val="No List31111121"/>
    <w:next w:val="NoList"/>
    <w:uiPriority w:val="99"/>
    <w:semiHidden/>
    <w:unhideWhenUsed/>
    <w:rsid w:val="00C96445"/>
  </w:style>
  <w:style w:type="table" w:customStyle="1" w:styleId="TableGrid71121">
    <w:name w:val="Table Grid711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111">
    <w:name w:val="No List41111111"/>
    <w:next w:val="NoList"/>
    <w:semiHidden/>
    <w:rsid w:val="00C96445"/>
  </w:style>
  <w:style w:type="numbering" w:customStyle="1" w:styleId="NoList512111">
    <w:name w:val="No List512111"/>
    <w:next w:val="NoList"/>
    <w:semiHidden/>
    <w:rsid w:val="00C96445"/>
  </w:style>
  <w:style w:type="table" w:customStyle="1" w:styleId="TableGrid6111211">
    <w:name w:val="Table Grid6111211"/>
    <w:basedOn w:val="TableNormal"/>
    <w:next w:val="TableGrid"/>
    <w:uiPriority w:val="59"/>
    <w:rsid w:val="00C96445"/>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21">
    <w:name w:val="Table Grid61111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111">
    <w:name w:val="No List611111"/>
    <w:next w:val="NoList"/>
    <w:semiHidden/>
    <w:rsid w:val="00C96445"/>
  </w:style>
  <w:style w:type="table" w:customStyle="1" w:styleId="TableGrid1821">
    <w:name w:val="Table Grid18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21">
    <w:name w:val="Table Grid321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21">
    <w:name w:val="Table Grid4212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111">
    <w:name w:val="No List1211111"/>
    <w:next w:val="NoList"/>
    <w:semiHidden/>
    <w:rsid w:val="00C96445"/>
  </w:style>
  <w:style w:type="numbering" w:customStyle="1" w:styleId="NoList2211111">
    <w:name w:val="No List2211111"/>
    <w:next w:val="NoList"/>
    <w:semiHidden/>
    <w:rsid w:val="00C96445"/>
  </w:style>
  <w:style w:type="numbering" w:customStyle="1" w:styleId="NoList3211111">
    <w:name w:val="No List3211111"/>
    <w:next w:val="NoList"/>
    <w:uiPriority w:val="99"/>
    <w:semiHidden/>
    <w:unhideWhenUsed/>
    <w:rsid w:val="00C96445"/>
  </w:style>
  <w:style w:type="numbering" w:customStyle="1" w:styleId="NoList421111">
    <w:name w:val="No List421111"/>
    <w:next w:val="NoList"/>
    <w:uiPriority w:val="99"/>
    <w:semiHidden/>
    <w:unhideWhenUsed/>
    <w:rsid w:val="00C96445"/>
  </w:style>
  <w:style w:type="numbering" w:customStyle="1" w:styleId="NoList5111111">
    <w:name w:val="No List5111111"/>
    <w:next w:val="NoList"/>
    <w:uiPriority w:val="99"/>
    <w:semiHidden/>
    <w:unhideWhenUsed/>
    <w:rsid w:val="00C96445"/>
  </w:style>
  <w:style w:type="numbering" w:customStyle="1" w:styleId="NoList711111">
    <w:name w:val="No List711111"/>
    <w:next w:val="NoList"/>
    <w:uiPriority w:val="99"/>
    <w:semiHidden/>
    <w:unhideWhenUsed/>
    <w:rsid w:val="00C96445"/>
  </w:style>
  <w:style w:type="numbering" w:customStyle="1" w:styleId="NoList811111">
    <w:name w:val="No List811111"/>
    <w:next w:val="NoList"/>
    <w:uiPriority w:val="99"/>
    <w:semiHidden/>
    <w:unhideWhenUsed/>
    <w:rsid w:val="00C96445"/>
  </w:style>
  <w:style w:type="numbering" w:customStyle="1" w:styleId="NoList131111">
    <w:name w:val="No List131111"/>
    <w:next w:val="NoList"/>
    <w:semiHidden/>
    <w:rsid w:val="00C96445"/>
  </w:style>
  <w:style w:type="numbering" w:customStyle="1" w:styleId="NoList11111211">
    <w:name w:val="No List11111211"/>
    <w:next w:val="NoList"/>
    <w:semiHidden/>
    <w:rsid w:val="00C96445"/>
  </w:style>
  <w:style w:type="numbering" w:customStyle="1" w:styleId="NoList231111">
    <w:name w:val="No List231111"/>
    <w:next w:val="NoList"/>
    <w:semiHidden/>
    <w:rsid w:val="00C96445"/>
  </w:style>
  <w:style w:type="numbering" w:customStyle="1" w:styleId="NoList331111">
    <w:name w:val="No List331111"/>
    <w:next w:val="NoList"/>
    <w:uiPriority w:val="99"/>
    <w:semiHidden/>
    <w:unhideWhenUsed/>
    <w:rsid w:val="00C96445"/>
  </w:style>
  <w:style w:type="numbering" w:customStyle="1" w:styleId="NoList911111">
    <w:name w:val="No List911111"/>
    <w:next w:val="NoList"/>
    <w:uiPriority w:val="99"/>
    <w:semiHidden/>
    <w:unhideWhenUsed/>
    <w:rsid w:val="00C96445"/>
  </w:style>
  <w:style w:type="numbering" w:customStyle="1" w:styleId="NoList141111">
    <w:name w:val="No List141111"/>
    <w:next w:val="NoList"/>
    <w:semiHidden/>
    <w:rsid w:val="00C96445"/>
  </w:style>
  <w:style w:type="table" w:customStyle="1" w:styleId="TableGrid26111">
    <w:name w:val="Table Grid26111"/>
    <w:basedOn w:val="TableNormal"/>
    <w:next w:val="TableGrid"/>
    <w:rsid w:val="00C9644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111">
    <w:name w:val="Table Grid114111"/>
    <w:basedOn w:val="TableNormal"/>
    <w:next w:val="TableGrid"/>
    <w:rsid w:val="00C96445"/>
    <w:rPr>
      <w:rFonts w:eastAsia="Calibri"/>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111">
    <w:name w:val="Table Grid27111"/>
    <w:basedOn w:val="TableNormal"/>
    <w:next w:val="TableGrid"/>
    <w:uiPriority w:val="59"/>
    <w:rsid w:val="00C96445"/>
    <w:rPr>
      <w:rFonts w:eastAsia="MS Mincho"/>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rongbang33">
    <w:name w:val="trongbang33"/>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115pt">
    <w:name w:val="Body text (2) + 11.5 pt"/>
    <w:uiPriority w:val="99"/>
    <w:qFormat/>
    <w:rsid w:val="00C96445"/>
    <w:rPr>
      <w:rFonts w:ascii="Cambria" w:hAnsi="Cambria" w:hint="default"/>
      <w:strike w:val="0"/>
      <w:dstrike w:val="0"/>
      <w:color w:val="000000"/>
      <w:spacing w:val="0"/>
      <w:w w:val="100"/>
      <w:position w:val="0"/>
      <w:sz w:val="23"/>
      <w:u w:val="none"/>
      <w:effect w:val="none"/>
      <w:lang w:val="en-US" w:eastAsia="en-US"/>
    </w:rPr>
  </w:style>
  <w:style w:type="character" w:customStyle="1" w:styleId="termtext">
    <w:name w:val="termtext"/>
    <w:qFormat/>
    <w:rsid w:val="00C96445"/>
  </w:style>
  <w:style w:type="numbering" w:customStyle="1" w:styleId="NoList1711">
    <w:name w:val="No List1711"/>
    <w:next w:val="NoList"/>
    <w:uiPriority w:val="99"/>
    <w:semiHidden/>
    <w:unhideWhenUsed/>
    <w:rsid w:val="00C96445"/>
  </w:style>
  <w:style w:type="table" w:customStyle="1" w:styleId="trongbang41">
    <w:name w:val="trongbang41"/>
    <w:basedOn w:val="TableNormal"/>
    <w:next w:val="TableGrid"/>
    <w:uiPriority w:val="39"/>
    <w:qFormat/>
    <w:rsid w:val="00C96445"/>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811">
    <w:name w:val="No List1811"/>
    <w:next w:val="NoList"/>
    <w:semiHidden/>
    <w:unhideWhenUsed/>
    <w:rsid w:val="00C96445"/>
  </w:style>
  <w:style w:type="numbering" w:customStyle="1" w:styleId="NoList2511">
    <w:name w:val="No List2511"/>
    <w:next w:val="NoList"/>
    <w:uiPriority w:val="99"/>
    <w:semiHidden/>
    <w:unhideWhenUsed/>
    <w:rsid w:val="00C96445"/>
  </w:style>
  <w:style w:type="numbering" w:customStyle="1" w:styleId="NoList3511">
    <w:name w:val="No List3511"/>
    <w:next w:val="NoList"/>
    <w:uiPriority w:val="99"/>
    <w:semiHidden/>
    <w:unhideWhenUsed/>
    <w:rsid w:val="00C96445"/>
  </w:style>
  <w:style w:type="numbering" w:customStyle="1" w:styleId="NoList4411">
    <w:name w:val="No List4411"/>
    <w:next w:val="NoList"/>
    <w:uiPriority w:val="99"/>
    <w:semiHidden/>
    <w:unhideWhenUsed/>
    <w:rsid w:val="00C96445"/>
  </w:style>
  <w:style w:type="numbering" w:customStyle="1" w:styleId="NoList5311">
    <w:name w:val="No List5311"/>
    <w:next w:val="NoList"/>
    <w:uiPriority w:val="99"/>
    <w:semiHidden/>
    <w:unhideWhenUsed/>
    <w:rsid w:val="00C96445"/>
  </w:style>
  <w:style w:type="numbering" w:customStyle="1" w:styleId="NoList6311">
    <w:name w:val="No List6311"/>
    <w:next w:val="NoList"/>
    <w:uiPriority w:val="99"/>
    <w:semiHidden/>
    <w:unhideWhenUsed/>
    <w:rsid w:val="00C96445"/>
  </w:style>
  <w:style w:type="numbering" w:customStyle="1" w:styleId="NoList7311">
    <w:name w:val="No List7311"/>
    <w:next w:val="NoList"/>
    <w:uiPriority w:val="99"/>
    <w:semiHidden/>
    <w:unhideWhenUsed/>
    <w:rsid w:val="00C96445"/>
  </w:style>
  <w:style w:type="numbering" w:customStyle="1" w:styleId="NoList8311">
    <w:name w:val="No List8311"/>
    <w:next w:val="NoList"/>
    <w:semiHidden/>
    <w:rsid w:val="00C96445"/>
  </w:style>
  <w:style w:type="numbering" w:customStyle="1" w:styleId="NoList11311">
    <w:name w:val="No List11311"/>
    <w:next w:val="NoList"/>
    <w:semiHidden/>
    <w:rsid w:val="00C96445"/>
  </w:style>
  <w:style w:type="numbering" w:customStyle="1" w:styleId="NoList21311">
    <w:name w:val="No List21311"/>
    <w:next w:val="NoList"/>
    <w:semiHidden/>
    <w:rsid w:val="00C96445"/>
  </w:style>
  <w:style w:type="numbering" w:customStyle="1" w:styleId="NoList31311">
    <w:name w:val="No List31311"/>
    <w:next w:val="NoList"/>
    <w:uiPriority w:val="99"/>
    <w:semiHidden/>
    <w:unhideWhenUsed/>
    <w:rsid w:val="00C96445"/>
  </w:style>
  <w:style w:type="numbering" w:customStyle="1" w:styleId="NoList9311">
    <w:name w:val="No List9311"/>
    <w:next w:val="NoList"/>
    <w:uiPriority w:val="99"/>
    <w:semiHidden/>
    <w:unhideWhenUsed/>
    <w:rsid w:val="00C96445"/>
  </w:style>
  <w:style w:type="numbering" w:customStyle="1" w:styleId="NoList10211">
    <w:name w:val="No List10211"/>
    <w:next w:val="NoList"/>
    <w:semiHidden/>
    <w:rsid w:val="00C96445"/>
  </w:style>
  <w:style w:type="numbering" w:customStyle="1" w:styleId="NoList12311">
    <w:name w:val="No List12311"/>
    <w:next w:val="NoList"/>
    <w:semiHidden/>
    <w:rsid w:val="00C96445"/>
  </w:style>
  <w:style w:type="numbering" w:customStyle="1" w:styleId="NoList22311">
    <w:name w:val="No List22311"/>
    <w:next w:val="NoList"/>
    <w:semiHidden/>
    <w:rsid w:val="00C96445"/>
  </w:style>
  <w:style w:type="numbering" w:customStyle="1" w:styleId="NoList32311">
    <w:name w:val="No List32311"/>
    <w:next w:val="NoList"/>
    <w:uiPriority w:val="99"/>
    <w:semiHidden/>
    <w:unhideWhenUsed/>
    <w:rsid w:val="00C96445"/>
  </w:style>
  <w:style w:type="numbering" w:customStyle="1" w:styleId="NoList41311">
    <w:name w:val="No List41311"/>
    <w:next w:val="NoList"/>
    <w:semiHidden/>
    <w:rsid w:val="00C96445"/>
  </w:style>
  <w:style w:type="numbering" w:customStyle="1" w:styleId="NoList111311">
    <w:name w:val="No List111311"/>
    <w:next w:val="NoList"/>
    <w:semiHidden/>
    <w:rsid w:val="00C96445"/>
  </w:style>
  <w:style w:type="numbering" w:customStyle="1" w:styleId="NoList211311">
    <w:name w:val="No List211311"/>
    <w:next w:val="NoList"/>
    <w:semiHidden/>
    <w:rsid w:val="00C96445"/>
  </w:style>
  <w:style w:type="numbering" w:customStyle="1" w:styleId="NoList311311">
    <w:name w:val="No List311311"/>
    <w:next w:val="NoList"/>
    <w:uiPriority w:val="99"/>
    <w:semiHidden/>
    <w:unhideWhenUsed/>
    <w:rsid w:val="00C96445"/>
  </w:style>
  <w:style w:type="numbering" w:customStyle="1" w:styleId="NoList411311">
    <w:name w:val="No List411311"/>
    <w:next w:val="NoList"/>
    <w:uiPriority w:val="99"/>
    <w:semiHidden/>
    <w:rsid w:val="00C96445"/>
  </w:style>
  <w:style w:type="numbering" w:customStyle="1" w:styleId="NoList1111311">
    <w:name w:val="No List1111311"/>
    <w:next w:val="NoList"/>
    <w:semiHidden/>
    <w:rsid w:val="00C96445"/>
  </w:style>
  <w:style w:type="numbering" w:customStyle="1" w:styleId="NoList2111211">
    <w:name w:val="No List2111211"/>
    <w:next w:val="NoList"/>
    <w:semiHidden/>
    <w:rsid w:val="00C96445"/>
  </w:style>
  <w:style w:type="numbering" w:customStyle="1" w:styleId="NoList3111211">
    <w:name w:val="No List3111211"/>
    <w:next w:val="NoList"/>
    <w:uiPriority w:val="99"/>
    <w:semiHidden/>
    <w:unhideWhenUsed/>
    <w:rsid w:val="00C96445"/>
  </w:style>
  <w:style w:type="numbering" w:customStyle="1" w:styleId="NoList4111211">
    <w:name w:val="No List4111211"/>
    <w:next w:val="NoList"/>
    <w:semiHidden/>
    <w:rsid w:val="00C96445"/>
  </w:style>
  <w:style w:type="numbering" w:customStyle="1" w:styleId="NoList51311">
    <w:name w:val="No List51311"/>
    <w:next w:val="NoList"/>
    <w:semiHidden/>
    <w:rsid w:val="00C96445"/>
  </w:style>
  <w:style w:type="numbering" w:customStyle="1" w:styleId="NoList61211">
    <w:name w:val="No List61211"/>
    <w:next w:val="NoList"/>
    <w:semiHidden/>
    <w:rsid w:val="00C96445"/>
  </w:style>
  <w:style w:type="numbering" w:customStyle="1" w:styleId="NoList121211">
    <w:name w:val="No List121211"/>
    <w:next w:val="NoList"/>
    <w:semiHidden/>
    <w:rsid w:val="00C96445"/>
  </w:style>
  <w:style w:type="numbering" w:customStyle="1" w:styleId="NoList221211">
    <w:name w:val="No List221211"/>
    <w:next w:val="NoList"/>
    <w:semiHidden/>
    <w:rsid w:val="00C96445"/>
  </w:style>
  <w:style w:type="numbering" w:customStyle="1" w:styleId="NoList321211">
    <w:name w:val="No List321211"/>
    <w:next w:val="NoList"/>
    <w:uiPriority w:val="99"/>
    <w:semiHidden/>
    <w:unhideWhenUsed/>
    <w:rsid w:val="00C96445"/>
  </w:style>
  <w:style w:type="numbering" w:customStyle="1" w:styleId="NoList42211">
    <w:name w:val="No List42211"/>
    <w:next w:val="NoList"/>
    <w:uiPriority w:val="99"/>
    <w:semiHidden/>
    <w:unhideWhenUsed/>
    <w:rsid w:val="00C96445"/>
  </w:style>
  <w:style w:type="numbering" w:customStyle="1" w:styleId="NoList511211">
    <w:name w:val="No List511211"/>
    <w:next w:val="NoList"/>
    <w:uiPriority w:val="99"/>
    <w:semiHidden/>
    <w:unhideWhenUsed/>
    <w:rsid w:val="00C96445"/>
  </w:style>
  <w:style w:type="numbering" w:customStyle="1" w:styleId="NoList71211">
    <w:name w:val="No List71211"/>
    <w:next w:val="NoList"/>
    <w:uiPriority w:val="99"/>
    <w:semiHidden/>
    <w:unhideWhenUsed/>
    <w:rsid w:val="00C96445"/>
  </w:style>
  <w:style w:type="numbering" w:customStyle="1" w:styleId="NoList81211">
    <w:name w:val="No List81211"/>
    <w:next w:val="NoList"/>
    <w:uiPriority w:val="99"/>
    <w:semiHidden/>
    <w:unhideWhenUsed/>
    <w:rsid w:val="00C96445"/>
  </w:style>
  <w:style w:type="numbering" w:customStyle="1" w:styleId="NoList13211">
    <w:name w:val="No List13211"/>
    <w:next w:val="NoList"/>
    <w:semiHidden/>
    <w:rsid w:val="00C96445"/>
  </w:style>
  <w:style w:type="numbering" w:customStyle="1" w:styleId="NoList11111311">
    <w:name w:val="No List11111311"/>
    <w:next w:val="NoList"/>
    <w:semiHidden/>
    <w:rsid w:val="00C96445"/>
  </w:style>
  <w:style w:type="numbering" w:customStyle="1" w:styleId="NoList23211">
    <w:name w:val="No List23211"/>
    <w:next w:val="NoList"/>
    <w:semiHidden/>
    <w:rsid w:val="00C96445"/>
  </w:style>
  <w:style w:type="numbering" w:customStyle="1" w:styleId="NoList33211">
    <w:name w:val="No List33211"/>
    <w:next w:val="NoList"/>
    <w:uiPriority w:val="99"/>
    <w:semiHidden/>
    <w:unhideWhenUsed/>
    <w:rsid w:val="00C96445"/>
  </w:style>
  <w:style w:type="numbering" w:customStyle="1" w:styleId="NoList91211">
    <w:name w:val="No List91211"/>
    <w:next w:val="NoList"/>
    <w:uiPriority w:val="99"/>
    <w:semiHidden/>
    <w:unhideWhenUsed/>
    <w:rsid w:val="00C96445"/>
  </w:style>
  <w:style w:type="numbering" w:customStyle="1" w:styleId="NoList14211">
    <w:name w:val="No List14211"/>
    <w:next w:val="NoList"/>
    <w:semiHidden/>
    <w:rsid w:val="00C96445"/>
  </w:style>
  <w:style w:type="numbering" w:customStyle="1" w:styleId="NoList15211">
    <w:name w:val="No List15211"/>
    <w:next w:val="NoList"/>
    <w:semiHidden/>
    <w:unhideWhenUsed/>
    <w:rsid w:val="00C96445"/>
  </w:style>
  <w:style w:type="numbering" w:customStyle="1" w:styleId="NoList16111">
    <w:name w:val="No List16111"/>
    <w:next w:val="NoList"/>
    <w:uiPriority w:val="99"/>
    <w:semiHidden/>
    <w:unhideWhenUsed/>
    <w:rsid w:val="00C96445"/>
  </w:style>
  <w:style w:type="numbering" w:customStyle="1" w:styleId="NoList112211">
    <w:name w:val="No List112211"/>
    <w:next w:val="NoList"/>
    <w:semiHidden/>
    <w:unhideWhenUsed/>
    <w:rsid w:val="00C96445"/>
  </w:style>
  <w:style w:type="numbering" w:customStyle="1" w:styleId="NoList24211">
    <w:name w:val="No List24211"/>
    <w:next w:val="NoList"/>
    <w:uiPriority w:val="99"/>
    <w:semiHidden/>
    <w:unhideWhenUsed/>
    <w:rsid w:val="00C96445"/>
  </w:style>
  <w:style w:type="numbering" w:customStyle="1" w:styleId="NoList34211">
    <w:name w:val="No List34211"/>
    <w:next w:val="NoList"/>
    <w:uiPriority w:val="99"/>
    <w:semiHidden/>
    <w:unhideWhenUsed/>
    <w:rsid w:val="00C96445"/>
  </w:style>
  <w:style w:type="numbering" w:customStyle="1" w:styleId="NoList43211">
    <w:name w:val="No List43211"/>
    <w:next w:val="NoList"/>
    <w:uiPriority w:val="99"/>
    <w:semiHidden/>
    <w:unhideWhenUsed/>
    <w:rsid w:val="00C96445"/>
  </w:style>
  <w:style w:type="numbering" w:customStyle="1" w:styleId="NoList52211">
    <w:name w:val="No List52211"/>
    <w:next w:val="NoList"/>
    <w:uiPriority w:val="99"/>
    <w:semiHidden/>
    <w:unhideWhenUsed/>
    <w:rsid w:val="00C96445"/>
  </w:style>
  <w:style w:type="numbering" w:customStyle="1" w:styleId="NoList62211">
    <w:name w:val="No List62211"/>
    <w:next w:val="NoList"/>
    <w:uiPriority w:val="99"/>
    <w:semiHidden/>
    <w:unhideWhenUsed/>
    <w:rsid w:val="00C96445"/>
  </w:style>
  <w:style w:type="numbering" w:customStyle="1" w:styleId="NoList72211">
    <w:name w:val="No List72211"/>
    <w:next w:val="NoList"/>
    <w:uiPriority w:val="99"/>
    <w:semiHidden/>
    <w:unhideWhenUsed/>
    <w:rsid w:val="00C96445"/>
  </w:style>
  <w:style w:type="numbering" w:customStyle="1" w:styleId="NoList82211">
    <w:name w:val="No List82211"/>
    <w:next w:val="NoList"/>
    <w:semiHidden/>
    <w:rsid w:val="00C96445"/>
  </w:style>
  <w:style w:type="numbering" w:customStyle="1" w:styleId="NoList1112211">
    <w:name w:val="No List1112211"/>
    <w:next w:val="NoList"/>
    <w:semiHidden/>
    <w:rsid w:val="00C96445"/>
  </w:style>
  <w:style w:type="numbering" w:customStyle="1" w:styleId="NoList212211">
    <w:name w:val="No List212211"/>
    <w:next w:val="NoList"/>
    <w:semiHidden/>
    <w:rsid w:val="00C96445"/>
  </w:style>
  <w:style w:type="numbering" w:customStyle="1" w:styleId="NoList312211">
    <w:name w:val="No List312211"/>
    <w:next w:val="NoList"/>
    <w:uiPriority w:val="99"/>
    <w:semiHidden/>
    <w:unhideWhenUsed/>
    <w:rsid w:val="00C96445"/>
  </w:style>
  <w:style w:type="numbering" w:customStyle="1" w:styleId="NoList92211">
    <w:name w:val="No List92211"/>
    <w:next w:val="NoList"/>
    <w:uiPriority w:val="99"/>
    <w:semiHidden/>
    <w:unhideWhenUsed/>
    <w:rsid w:val="00C96445"/>
  </w:style>
  <w:style w:type="numbering" w:customStyle="1" w:styleId="NoList101211">
    <w:name w:val="No List101211"/>
    <w:next w:val="NoList"/>
    <w:semiHidden/>
    <w:rsid w:val="00C96445"/>
  </w:style>
  <w:style w:type="numbering" w:customStyle="1" w:styleId="NoList122211">
    <w:name w:val="No List122211"/>
    <w:next w:val="NoList"/>
    <w:semiHidden/>
    <w:rsid w:val="00C96445"/>
  </w:style>
  <w:style w:type="numbering" w:customStyle="1" w:styleId="NoList222211">
    <w:name w:val="No List222211"/>
    <w:next w:val="NoList"/>
    <w:semiHidden/>
    <w:rsid w:val="00C96445"/>
  </w:style>
  <w:style w:type="numbering" w:customStyle="1" w:styleId="NoList322211">
    <w:name w:val="No List322211"/>
    <w:next w:val="NoList"/>
    <w:uiPriority w:val="99"/>
    <w:semiHidden/>
    <w:unhideWhenUsed/>
    <w:rsid w:val="00C96445"/>
  </w:style>
  <w:style w:type="numbering" w:customStyle="1" w:styleId="NoList412211">
    <w:name w:val="No List412211"/>
    <w:next w:val="NoList"/>
    <w:semiHidden/>
    <w:rsid w:val="00C96445"/>
  </w:style>
  <w:style w:type="numbering" w:customStyle="1" w:styleId="NoList11112211">
    <w:name w:val="No List11112211"/>
    <w:next w:val="NoList"/>
    <w:semiHidden/>
    <w:rsid w:val="00C96445"/>
  </w:style>
  <w:style w:type="numbering" w:customStyle="1" w:styleId="NoList2112211">
    <w:name w:val="No List2112211"/>
    <w:next w:val="NoList"/>
    <w:semiHidden/>
    <w:rsid w:val="00C96445"/>
  </w:style>
  <w:style w:type="numbering" w:customStyle="1" w:styleId="NoList3112211">
    <w:name w:val="No List3112211"/>
    <w:next w:val="NoList"/>
    <w:uiPriority w:val="99"/>
    <w:semiHidden/>
    <w:unhideWhenUsed/>
    <w:rsid w:val="00C96445"/>
  </w:style>
  <w:style w:type="numbering" w:customStyle="1" w:styleId="NoList4112211">
    <w:name w:val="No List4112211"/>
    <w:next w:val="NoList"/>
    <w:uiPriority w:val="99"/>
    <w:semiHidden/>
    <w:rsid w:val="00C96445"/>
  </w:style>
  <w:style w:type="numbering" w:customStyle="1" w:styleId="NoList111111211">
    <w:name w:val="No List111111211"/>
    <w:next w:val="NoList"/>
    <w:semiHidden/>
    <w:rsid w:val="00C96445"/>
  </w:style>
  <w:style w:type="numbering" w:customStyle="1" w:styleId="NoList21111211">
    <w:name w:val="No List21111211"/>
    <w:next w:val="NoList"/>
    <w:semiHidden/>
    <w:rsid w:val="00C96445"/>
  </w:style>
  <w:style w:type="numbering" w:customStyle="1" w:styleId="NoList31111211">
    <w:name w:val="No List31111211"/>
    <w:next w:val="NoList"/>
    <w:uiPriority w:val="99"/>
    <w:semiHidden/>
    <w:unhideWhenUsed/>
    <w:rsid w:val="00C96445"/>
  </w:style>
  <w:style w:type="numbering" w:customStyle="1" w:styleId="NoList41111211">
    <w:name w:val="No List41111211"/>
    <w:next w:val="NoList"/>
    <w:semiHidden/>
    <w:rsid w:val="00C96445"/>
  </w:style>
  <w:style w:type="numbering" w:customStyle="1" w:styleId="NoList512211">
    <w:name w:val="No List512211"/>
    <w:next w:val="NoList"/>
    <w:semiHidden/>
    <w:rsid w:val="00C96445"/>
  </w:style>
  <w:style w:type="numbering" w:customStyle="1" w:styleId="NoList611211">
    <w:name w:val="No List611211"/>
    <w:next w:val="NoList"/>
    <w:semiHidden/>
    <w:rsid w:val="00C96445"/>
  </w:style>
  <w:style w:type="numbering" w:customStyle="1" w:styleId="NoList1211211">
    <w:name w:val="No List1211211"/>
    <w:next w:val="NoList"/>
    <w:semiHidden/>
    <w:rsid w:val="00C96445"/>
  </w:style>
  <w:style w:type="numbering" w:customStyle="1" w:styleId="NoList2211211">
    <w:name w:val="No List2211211"/>
    <w:next w:val="NoList"/>
    <w:semiHidden/>
    <w:rsid w:val="00C96445"/>
  </w:style>
  <w:style w:type="numbering" w:customStyle="1" w:styleId="NoList3211211">
    <w:name w:val="No List3211211"/>
    <w:next w:val="NoList"/>
    <w:uiPriority w:val="99"/>
    <w:semiHidden/>
    <w:unhideWhenUsed/>
    <w:rsid w:val="00C96445"/>
  </w:style>
  <w:style w:type="numbering" w:customStyle="1" w:styleId="NoList421211">
    <w:name w:val="No List421211"/>
    <w:next w:val="NoList"/>
    <w:uiPriority w:val="99"/>
    <w:semiHidden/>
    <w:unhideWhenUsed/>
    <w:rsid w:val="00C96445"/>
  </w:style>
  <w:style w:type="numbering" w:customStyle="1" w:styleId="NoList5111211">
    <w:name w:val="No List5111211"/>
    <w:next w:val="NoList"/>
    <w:uiPriority w:val="99"/>
    <w:semiHidden/>
    <w:unhideWhenUsed/>
    <w:rsid w:val="00C96445"/>
  </w:style>
  <w:style w:type="numbering" w:customStyle="1" w:styleId="NoList711211">
    <w:name w:val="No List711211"/>
    <w:next w:val="NoList"/>
    <w:uiPriority w:val="99"/>
    <w:semiHidden/>
    <w:unhideWhenUsed/>
    <w:rsid w:val="00C96445"/>
  </w:style>
  <w:style w:type="numbering" w:customStyle="1" w:styleId="NoList811211">
    <w:name w:val="No List811211"/>
    <w:next w:val="NoList"/>
    <w:uiPriority w:val="99"/>
    <w:semiHidden/>
    <w:unhideWhenUsed/>
    <w:rsid w:val="00C96445"/>
  </w:style>
  <w:style w:type="numbering" w:customStyle="1" w:styleId="NoList131211">
    <w:name w:val="No List131211"/>
    <w:next w:val="NoList"/>
    <w:semiHidden/>
    <w:rsid w:val="00C96445"/>
  </w:style>
  <w:style w:type="numbering" w:customStyle="1" w:styleId="NoList1111111111">
    <w:name w:val="No List1111111111"/>
    <w:next w:val="NoList"/>
    <w:semiHidden/>
    <w:rsid w:val="00C96445"/>
  </w:style>
  <w:style w:type="numbering" w:customStyle="1" w:styleId="NoList231211">
    <w:name w:val="No List231211"/>
    <w:next w:val="NoList"/>
    <w:semiHidden/>
    <w:rsid w:val="00C96445"/>
  </w:style>
  <w:style w:type="numbering" w:customStyle="1" w:styleId="NoList331211">
    <w:name w:val="No List331211"/>
    <w:next w:val="NoList"/>
    <w:uiPriority w:val="99"/>
    <w:semiHidden/>
    <w:unhideWhenUsed/>
    <w:rsid w:val="00C96445"/>
  </w:style>
  <w:style w:type="numbering" w:customStyle="1" w:styleId="NoList911211">
    <w:name w:val="No List911211"/>
    <w:next w:val="NoList"/>
    <w:uiPriority w:val="99"/>
    <w:semiHidden/>
    <w:unhideWhenUsed/>
    <w:rsid w:val="00C96445"/>
  </w:style>
  <w:style w:type="numbering" w:customStyle="1" w:styleId="NoList141211">
    <w:name w:val="No List141211"/>
    <w:next w:val="NoList"/>
    <w:uiPriority w:val="99"/>
    <w:semiHidden/>
    <w:unhideWhenUsed/>
    <w:rsid w:val="00C96445"/>
  </w:style>
  <w:style w:type="numbering" w:customStyle="1" w:styleId="NoList151111">
    <w:name w:val="No List151111"/>
    <w:next w:val="NoList"/>
    <w:semiHidden/>
    <w:unhideWhenUsed/>
    <w:rsid w:val="00C96445"/>
  </w:style>
  <w:style w:type="numbering" w:customStyle="1" w:styleId="NoList241111">
    <w:name w:val="No List241111"/>
    <w:next w:val="NoList"/>
    <w:uiPriority w:val="99"/>
    <w:semiHidden/>
    <w:unhideWhenUsed/>
    <w:rsid w:val="00C96445"/>
  </w:style>
  <w:style w:type="numbering" w:customStyle="1" w:styleId="NoList341111">
    <w:name w:val="No List341111"/>
    <w:next w:val="NoList"/>
    <w:uiPriority w:val="99"/>
    <w:semiHidden/>
    <w:unhideWhenUsed/>
    <w:rsid w:val="00C96445"/>
  </w:style>
  <w:style w:type="numbering" w:customStyle="1" w:styleId="NoList431111">
    <w:name w:val="No List431111"/>
    <w:next w:val="NoList"/>
    <w:uiPriority w:val="99"/>
    <w:semiHidden/>
    <w:unhideWhenUsed/>
    <w:rsid w:val="00C96445"/>
  </w:style>
  <w:style w:type="numbering" w:customStyle="1" w:styleId="NoList521111">
    <w:name w:val="No List521111"/>
    <w:next w:val="NoList"/>
    <w:uiPriority w:val="99"/>
    <w:semiHidden/>
    <w:unhideWhenUsed/>
    <w:rsid w:val="00C96445"/>
  </w:style>
  <w:style w:type="numbering" w:customStyle="1" w:styleId="NoList621111">
    <w:name w:val="No List621111"/>
    <w:next w:val="NoList"/>
    <w:uiPriority w:val="99"/>
    <w:semiHidden/>
    <w:unhideWhenUsed/>
    <w:rsid w:val="00C96445"/>
  </w:style>
  <w:style w:type="numbering" w:customStyle="1" w:styleId="NoList721111">
    <w:name w:val="No List721111"/>
    <w:next w:val="NoList"/>
    <w:uiPriority w:val="99"/>
    <w:semiHidden/>
    <w:unhideWhenUsed/>
    <w:rsid w:val="00C96445"/>
  </w:style>
  <w:style w:type="numbering" w:customStyle="1" w:styleId="NoList821111">
    <w:name w:val="No List821111"/>
    <w:next w:val="NoList"/>
    <w:semiHidden/>
    <w:rsid w:val="00C96445"/>
  </w:style>
  <w:style w:type="numbering" w:customStyle="1" w:styleId="NoList1121111">
    <w:name w:val="No List1121111"/>
    <w:next w:val="NoList"/>
    <w:semiHidden/>
    <w:rsid w:val="00C96445"/>
  </w:style>
  <w:style w:type="numbering" w:customStyle="1" w:styleId="NoList2121111">
    <w:name w:val="No List2121111"/>
    <w:next w:val="NoList"/>
    <w:semiHidden/>
    <w:rsid w:val="00C96445"/>
  </w:style>
  <w:style w:type="numbering" w:customStyle="1" w:styleId="NoList3121111">
    <w:name w:val="No List3121111"/>
    <w:next w:val="NoList"/>
    <w:uiPriority w:val="99"/>
    <w:semiHidden/>
    <w:unhideWhenUsed/>
    <w:rsid w:val="00C96445"/>
  </w:style>
  <w:style w:type="numbering" w:customStyle="1" w:styleId="NoList921111">
    <w:name w:val="No List921111"/>
    <w:next w:val="NoList"/>
    <w:uiPriority w:val="99"/>
    <w:semiHidden/>
    <w:unhideWhenUsed/>
    <w:rsid w:val="00C96445"/>
  </w:style>
  <w:style w:type="numbering" w:customStyle="1" w:styleId="NoList1011111">
    <w:name w:val="No List1011111"/>
    <w:next w:val="NoList"/>
    <w:semiHidden/>
    <w:rsid w:val="00C96445"/>
  </w:style>
  <w:style w:type="numbering" w:customStyle="1" w:styleId="NoList1221111">
    <w:name w:val="No List1221111"/>
    <w:next w:val="NoList"/>
    <w:semiHidden/>
    <w:rsid w:val="00C96445"/>
  </w:style>
  <w:style w:type="numbering" w:customStyle="1" w:styleId="NoList2221111">
    <w:name w:val="No List2221111"/>
    <w:next w:val="NoList"/>
    <w:semiHidden/>
    <w:rsid w:val="00C96445"/>
  </w:style>
  <w:style w:type="numbering" w:customStyle="1" w:styleId="NoList3221111">
    <w:name w:val="No List3221111"/>
    <w:next w:val="NoList"/>
    <w:uiPriority w:val="99"/>
    <w:semiHidden/>
    <w:unhideWhenUsed/>
    <w:rsid w:val="00C96445"/>
  </w:style>
  <w:style w:type="numbering" w:customStyle="1" w:styleId="NoList4121111">
    <w:name w:val="No List4121111"/>
    <w:next w:val="NoList"/>
    <w:semiHidden/>
    <w:rsid w:val="00C96445"/>
  </w:style>
  <w:style w:type="numbering" w:customStyle="1" w:styleId="NoList11121111">
    <w:name w:val="No List11121111"/>
    <w:next w:val="NoList"/>
    <w:semiHidden/>
    <w:rsid w:val="00C96445"/>
  </w:style>
  <w:style w:type="numbering" w:customStyle="1" w:styleId="NoList21121111">
    <w:name w:val="No List21121111"/>
    <w:next w:val="NoList"/>
    <w:semiHidden/>
    <w:rsid w:val="00C96445"/>
  </w:style>
  <w:style w:type="numbering" w:customStyle="1" w:styleId="NoList31121111">
    <w:name w:val="No List31121111"/>
    <w:next w:val="NoList"/>
    <w:uiPriority w:val="99"/>
    <w:semiHidden/>
    <w:unhideWhenUsed/>
    <w:rsid w:val="00C96445"/>
  </w:style>
  <w:style w:type="numbering" w:customStyle="1" w:styleId="NoList41121111">
    <w:name w:val="No List41121111"/>
    <w:next w:val="NoList"/>
    <w:uiPriority w:val="99"/>
    <w:semiHidden/>
    <w:rsid w:val="00C96445"/>
  </w:style>
  <w:style w:type="numbering" w:customStyle="1" w:styleId="NoList111121111">
    <w:name w:val="No List111121111"/>
    <w:next w:val="NoList"/>
    <w:semiHidden/>
    <w:rsid w:val="00C96445"/>
  </w:style>
  <w:style w:type="numbering" w:customStyle="1" w:styleId="NoList211111111">
    <w:name w:val="No List211111111"/>
    <w:next w:val="NoList"/>
    <w:semiHidden/>
    <w:rsid w:val="00C96445"/>
  </w:style>
  <w:style w:type="numbering" w:customStyle="1" w:styleId="NoList311111111">
    <w:name w:val="No List311111111"/>
    <w:next w:val="NoList"/>
    <w:uiPriority w:val="99"/>
    <w:semiHidden/>
    <w:unhideWhenUsed/>
    <w:rsid w:val="00C96445"/>
  </w:style>
  <w:style w:type="numbering" w:customStyle="1" w:styleId="NoList411111111">
    <w:name w:val="No List411111111"/>
    <w:next w:val="NoList"/>
    <w:semiHidden/>
    <w:rsid w:val="00C96445"/>
  </w:style>
  <w:style w:type="numbering" w:customStyle="1" w:styleId="NoList5121111">
    <w:name w:val="No List5121111"/>
    <w:next w:val="NoList"/>
    <w:semiHidden/>
    <w:rsid w:val="00C96445"/>
  </w:style>
  <w:style w:type="numbering" w:customStyle="1" w:styleId="NoList6111111">
    <w:name w:val="No List6111111"/>
    <w:next w:val="NoList"/>
    <w:semiHidden/>
    <w:rsid w:val="00C96445"/>
  </w:style>
  <w:style w:type="numbering" w:customStyle="1" w:styleId="NoList12111111">
    <w:name w:val="No List12111111"/>
    <w:next w:val="NoList"/>
    <w:semiHidden/>
    <w:rsid w:val="00C96445"/>
  </w:style>
  <w:style w:type="numbering" w:customStyle="1" w:styleId="NoList22111111">
    <w:name w:val="No List22111111"/>
    <w:next w:val="NoList"/>
    <w:semiHidden/>
    <w:rsid w:val="00C96445"/>
  </w:style>
  <w:style w:type="numbering" w:customStyle="1" w:styleId="NoList32111111">
    <w:name w:val="No List32111111"/>
    <w:next w:val="NoList"/>
    <w:uiPriority w:val="99"/>
    <w:semiHidden/>
    <w:unhideWhenUsed/>
    <w:rsid w:val="00C96445"/>
  </w:style>
  <w:style w:type="numbering" w:customStyle="1" w:styleId="NoList4211111">
    <w:name w:val="No List4211111"/>
    <w:next w:val="NoList"/>
    <w:uiPriority w:val="99"/>
    <w:semiHidden/>
    <w:unhideWhenUsed/>
    <w:rsid w:val="00C96445"/>
  </w:style>
  <w:style w:type="numbering" w:customStyle="1" w:styleId="NoList51111111">
    <w:name w:val="No List51111111"/>
    <w:next w:val="NoList"/>
    <w:uiPriority w:val="99"/>
    <w:semiHidden/>
    <w:unhideWhenUsed/>
    <w:rsid w:val="00C96445"/>
  </w:style>
  <w:style w:type="numbering" w:customStyle="1" w:styleId="NoList7111111">
    <w:name w:val="No List7111111"/>
    <w:next w:val="NoList"/>
    <w:uiPriority w:val="99"/>
    <w:semiHidden/>
    <w:unhideWhenUsed/>
    <w:rsid w:val="00C96445"/>
  </w:style>
  <w:style w:type="numbering" w:customStyle="1" w:styleId="NoList8111111">
    <w:name w:val="No List8111111"/>
    <w:next w:val="NoList"/>
    <w:uiPriority w:val="99"/>
    <w:semiHidden/>
    <w:unhideWhenUsed/>
    <w:rsid w:val="00C96445"/>
  </w:style>
  <w:style w:type="numbering" w:customStyle="1" w:styleId="NoList1311111">
    <w:name w:val="No List1311111"/>
    <w:next w:val="NoList"/>
    <w:semiHidden/>
    <w:rsid w:val="00C96445"/>
  </w:style>
  <w:style w:type="numbering" w:customStyle="1" w:styleId="NoList111112111">
    <w:name w:val="No List111112111"/>
    <w:next w:val="NoList"/>
    <w:semiHidden/>
    <w:rsid w:val="00C96445"/>
  </w:style>
  <w:style w:type="numbering" w:customStyle="1" w:styleId="NoList2311111">
    <w:name w:val="No List2311111"/>
    <w:next w:val="NoList"/>
    <w:semiHidden/>
    <w:rsid w:val="00C96445"/>
  </w:style>
  <w:style w:type="numbering" w:customStyle="1" w:styleId="NoList3311111">
    <w:name w:val="No List3311111"/>
    <w:next w:val="NoList"/>
    <w:uiPriority w:val="99"/>
    <w:semiHidden/>
    <w:unhideWhenUsed/>
    <w:rsid w:val="00C96445"/>
  </w:style>
  <w:style w:type="numbering" w:customStyle="1" w:styleId="NoList9111111">
    <w:name w:val="No List9111111"/>
    <w:next w:val="NoList"/>
    <w:uiPriority w:val="99"/>
    <w:semiHidden/>
    <w:unhideWhenUsed/>
    <w:rsid w:val="00C96445"/>
  </w:style>
  <w:style w:type="numbering" w:customStyle="1" w:styleId="NoList1411111">
    <w:name w:val="No List1411111"/>
    <w:next w:val="NoList"/>
    <w:semiHidden/>
    <w:rsid w:val="00C96445"/>
  </w:style>
  <w:style w:type="table" w:customStyle="1" w:styleId="BngTK31">
    <w:name w:val="Bảng TK31"/>
    <w:basedOn w:val="TableNormal"/>
    <w:next w:val="TableGrid"/>
    <w:uiPriority w:val="39"/>
    <w:qFormat/>
    <w:rsid w:val="00C964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next w:val="TableGrid"/>
    <w:uiPriority w:val="39"/>
    <w:rsid w:val="00C96445"/>
    <w:rPr>
      <w:sz w:val="22"/>
      <w:szCs w:val="28"/>
      <w:lang w:eastAsia="zh-CN"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ueColor">
    <w:name w:val="blueColor"/>
    <w:uiPriority w:val="1"/>
    <w:qFormat/>
    <w:rsid w:val="00C96445"/>
    <w:rPr>
      <w:color w:val="0000FF"/>
    </w:rPr>
  </w:style>
  <w:style w:type="paragraph" w:customStyle="1" w:styleId="Tab1">
    <w:name w:val="Tab1"/>
    <w:next w:val="Normal"/>
    <w:qFormat/>
    <w:rsid w:val="00C96445"/>
    <w:pPr>
      <w:spacing w:after="160" w:line="259" w:lineRule="auto"/>
      <w:ind w:left="302"/>
      <w:jc w:val="both"/>
    </w:pPr>
    <w:rPr>
      <w:rFonts w:ascii="Times New Roman" w:eastAsia="Calibri" w:hAnsi="Times New Roman"/>
      <w:sz w:val="24"/>
      <w:szCs w:val="22"/>
      <w:lang w:val="en-US"/>
    </w:rPr>
  </w:style>
  <w:style w:type="character" w:customStyle="1" w:styleId="TDTNChar">
    <w:name w:val="TDTN_Char"/>
    <w:rsid w:val="00C96445"/>
    <w:rPr>
      <w:rFonts w:ascii="Times New Roman" w:hAnsi="Times New Roman"/>
      <w:sz w:val="24"/>
    </w:rPr>
  </w:style>
  <w:style w:type="character" w:customStyle="1" w:styleId="definitionblock-o5a3q">
    <w:name w:val="definitionblock-o5a3q"/>
    <w:rsid w:val="00C96445"/>
  </w:style>
  <w:style w:type="paragraph" w:customStyle="1" w:styleId="Normal5">
    <w:name w:val="Normal5"/>
    <w:basedOn w:val="Normal"/>
    <w:rsid w:val="00C96445"/>
    <w:pPr>
      <w:spacing w:before="100" w:beforeAutospacing="1" w:after="100" w:afterAutospacing="1"/>
    </w:pPr>
  </w:style>
  <w:style w:type="table" w:customStyle="1" w:styleId="trongbang8">
    <w:name w:val="trongbang8"/>
    <w:basedOn w:val="TableNormal"/>
    <w:next w:val="TableGrid"/>
    <w:uiPriority w:val="39"/>
    <w:qFormat/>
    <w:rsid w:val="00AF5C73"/>
    <w:rPr>
      <w:rFonts w:eastAsia="Calibr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numberedCharChar">
    <w:name w:val="Text (numbered) Char Char"/>
    <w:link w:val="Textnumbered0"/>
    <w:locked/>
    <w:rsid w:val="00502010"/>
    <w:rPr>
      <w:rFonts w:ascii="Arial" w:eastAsia="Calibri" w:hAnsi="Arial" w:cs="Arial"/>
      <w:lang w:val="en-GB"/>
    </w:rPr>
  </w:style>
  <w:style w:type="paragraph" w:customStyle="1" w:styleId="Textnumbered0">
    <w:name w:val="Text (numbered)"/>
    <w:basedOn w:val="Normal"/>
    <w:link w:val="TextnumberedCharChar"/>
    <w:rsid w:val="00502010"/>
    <w:pPr>
      <w:tabs>
        <w:tab w:val="left" w:pos="3119"/>
        <w:tab w:val="right" w:pos="4910"/>
      </w:tabs>
      <w:spacing w:line="340" w:lineRule="exact"/>
      <w:ind w:left="568" w:hanging="284"/>
    </w:pPr>
    <w:rPr>
      <w:rFonts w:ascii="Arial" w:eastAsia="Calibri" w:hAnsi="Arial" w:cs="Arial"/>
      <w:sz w:val="20"/>
      <w:szCs w:val="20"/>
      <w:lang w:val="en-GB"/>
    </w:rPr>
  </w:style>
  <w:style w:type="character" w:customStyle="1" w:styleId="Write-inrule">
    <w:name w:val="Write-in rule"/>
    <w:rsid w:val="00502010"/>
    <w:rPr>
      <w:rFonts w:ascii="Times New Roman" w:hAnsi="Times New Roman" w:cs="Times New Roman" w:hint="default"/>
    </w:rPr>
  </w:style>
  <w:style w:type="character" w:customStyle="1" w:styleId="Textbold">
    <w:name w:val="Text bold"/>
    <w:rsid w:val="009944DB"/>
    <w:rPr>
      <w:b/>
      <w:bCs/>
    </w:rPr>
  </w:style>
  <w:style w:type="table" w:customStyle="1" w:styleId="trongbang9">
    <w:name w:val="trongbang9"/>
    <w:basedOn w:val="TableNormal"/>
    <w:next w:val="TableGrid"/>
    <w:uiPriority w:val="59"/>
    <w:qFormat/>
    <w:rsid w:val="00613438"/>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9">
    <w:name w:val="No List29"/>
    <w:next w:val="NoList"/>
    <w:semiHidden/>
    <w:rsid w:val="00F323F0"/>
  </w:style>
  <w:style w:type="table" w:customStyle="1" w:styleId="trongbang10">
    <w:name w:val="trongbang10"/>
    <w:basedOn w:val="TableNormal"/>
    <w:next w:val="TableGrid"/>
    <w:uiPriority w:val="59"/>
    <w:qFormat/>
    <w:rsid w:val="00F323F0"/>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5">
    <w:name w:val="No List115"/>
    <w:next w:val="NoList"/>
    <w:semiHidden/>
    <w:rsid w:val="00F323F0"/>
  </w:style>
  <w:style w:type="table" w:customStyle="1" w:styleId="TableGrid124">
    <w:name w:val="Table Grid124"/>
    <w:basedOn w:val="TableNormal"/>
    <w:next w:val="TableGrid"/>
    <w:rsid w:val="00F323F0"/>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0">
    <w:name w:val="No List210"/>
    <w:next w:val="NoList"/>
    <w:semiHidden/>
    <w:rsid w:val="00F323F0"/>
  </w:style>
  <w:style w:type="table" w:customStyle="1" w:styleId="TableGrid219">
    <w:name w:val="Table Grid219"/>
    <w:basedOn w:val="TableNormal"/>
    <w:next w:val="TableGrid"/>
    <w:uiPriority w:val="39"/>
    <w:rsid w:val="00F323F0"/>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4">
    <w:name w:val="Table Grid1114"/>
    <w:basedOn w:val="TableNormal"/>
    <w:next w:val="TableGrid"/>
    <w:uiPriority w:val="59"/>
    <w:rsid w:val="00F323F0"/>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qFormat/>
    <w:rsid w:val="00F323F0"/>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qFormat/>
    <w:rsid w:val="00F323F0"/>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9">
    <w:name w:val="Table Grid59"/>
    <w:basedOn w:val="TableNormal"/>
    <w:next w:val="TableGrid"/>
    <w:uiPriority w:val="59"/>
    <w:qFormat/>
    <w:rsid w:val="00F323F0"/>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9">
    <w:name w:val="Table Grid69"/>
    <w:basedOn w:val="TableNormal"/>
    <w:next w:val="TableGrid"/>
    <w:uiPriority w:val="59"/>
    <w:qFormat/>
    <w:rsid w:val="00F323F0"/>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7">
    <w:name w:val="Table Grid77"/>
    <w:basedOn w:val="TableNormal"/>
    <w:next w:val="TableGrid"/>
    <w:uiPriority w:val="59"/>
    <w:qFormat/>
    <w:rsid w:val="00F323F0"/>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u1">
    <w:name w:val="Tiêu đề #1_"/>
    <w:link w:val="Tiu10"/>
    <w:rsid w:val="00F323F0"/>
    <w:rPr>
      <w:rFonts w:ascii="Arial" w:eastAsia="Arial" w:hAnsi="Arial" w:cs="Arial"/>
      <w:b/>
      <w:bCs/>
      <w:sz w:val="18"/>
      <w:szCs w:val="18"/>
    </w:rPr>
  </w:style>
  <w:style w:type="paragraph" w:customStyle="1" w:styleId="Tiu10">
    <w:name w:val="Tiêu đề #1"/>
    <w:basedOn w:val="Normal"/>
    <w:link w:val="Tiu1"/>
    <w:rsid w:val="00F323F0"/>
    <w:pPr>
      <w:widowControl w:val="0"/>
      <w:spacing w:after="160" w:line="276" w:lineRule="auto"/>
      <w:outlineLvl w:val="0"/>
    </w:pPr>
    <w:rPr>
      <w:rFonts w:ascii="Arial" w:eastAsia="Arial" w:hAnsi="Arial" w:cs="Arial"/>
      <w:b/>
      <w:bCs/>
      <w:sz w:val="18"/>
      <w:szCs w:val="18"/>
    </w:rPr>
  </w:style>
  <w:style w:type="character" w:customStyle="1" w:styleId="Tiu2">
    <w:name w:val="Tiêu đề #2_"/>
    <w:link w:val="Tiu20"/>
    <w:rsid w:val="00F323F0"/>
    <w:rPr>
      <w:b/>
      <w:bCs/>
      <w:sz w:val="22"/>
      <w:szCs w:val="22"/>
    </w:rPr>
  </w:style>
  <w:style w:type="paragraph" w:customStyle="1" w:styleId="Tiu20">
    <w:name w:val="Tiêu đề #2"/>
    <w:basedOn w:val="Normal"/>
    <w:link w:val="Tiu2"/>
    <w:rsid w:val="00F323F0"/>
    <w:pPr>
      <w:widowControl w:val="0"/>
      <w:spacing w:after="120"/>
      <w:ind w:left="940"/>
      <w:outlineLvl w:val="1"/>
    </w:pPr>
    <w:rPr>
      <w:rFonts w:ascii="Calibri" w:hAnsi="Calibri"/>
      <w:b/>
      <w:bCs/>
      <w:sz w:val="22"/>
      <w:szCs w:val="22"/>
    </w:rPr>
  </w:style>
  <w:style w:type="table" w:customStyle="1" w:styleId="trongbang13">
    <w:name w:val="trongbang13"/>
    <w:basedOn w:val="TableNormal"/>
    <w:next w:val="TableGrid"/>
    <w:uiPriority w:val="59"/>
    <w:qFormat/>
    <w:rsid w:val="00A7300A"/>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0">
    <w:name w:val="No List30"/>
    <w:next w:val="NoList"/>
    <w:semiHidden/>
    <w:rsid w:val="008B0E07"/>
  </w:style>
  <w:style w:type="table" w:customStyle="1" w:styleId="trongbang14">
    <w:name w:val="trongbang14"/>
    <w:basedOn w:val="TableNormal"/>
    <w:next w:val="TableGrid"/>
    <w:uiPriority w:val="59"/>
    <w:qFormat/>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6">
    <w:name w:val="No List116"/>
    <w:next w:val="NoList"/>
    <w:semiHidden/>
    <w:rsid w:val="008B0E07"/>
  </w:style>
  <w:style w:type="table" w:customStyle="1" w:styleId="TableGrid125">
    <w:name w:val="Table Grid125"/>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5">
    <w:name w:val="No List215"/>
    <w:next w:val="NoList"/>
    <w:semiHidden/>
    <w:rsid w:val="008B0E07"/>
  </w:style>
  <w:style w:type="table" w:customStyle="1" w:styleId="TableGrid220">
    <w:name w:val="Table Grid220"/>
    <w:basedOn w:val="TableNormal"/>
    <w:next w:val="TableGrid"/>
    <w:uiPriority w:val="39"/>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5">
    <w:name w:val="Table Grid1115"/>
    <w:basedOn w:val="TableNormal"/>
    <w:next w:val="TableGrid"/>
    <w:uiPriority w:val="59"/>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0">
    <w:name w:val="Table Grid310"/>
    <w:basedOn w:val="TableNormal"/>
    <w:next w:val="TableGrid"/>
    <w:uiPriority w:val="59"/>
    <w:qFormat/>
    <w:rsid w:val="008B0E0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0">
    <w:name w:val="Table Grid410"/>
    <w:basedOn w:val="TableNormal"/>
    <w:next w:val="TableGrid"/>
    <w:uiPriority w:val="59"/>
    <w:qFormat/>
    <w:rsid w:val="008B0E0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10">
    <w:name w:val="Table Grid510"/>
    <w:basedOn w:val="TableNormal"/>
    <w:next w:val="TableGrid"/>
    <w:uiPriority w:val="59"/>
    <w:qFormat/>
    <w:rsid w:val="008B0E0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0">
    <w:name w:val="Table Grid610"/>
    <w:basedOn w:val="TableNormal"/>
    <w:next w:val="TableGrid"/>
    <w:uiPriority w:val="59"/>
    <w:qFormat/>
    <w:rsid w:val="008B0E0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8">
    <w:name w:val="Table Grid78"/>
    <w:basedOn w:val="TableNormal"/>
    <w:next w:val="TableGrid"/>
    <w:uiPriority w:val="59"/>
    <w:qFormat/>
    <w:rsid w:val="008B0E0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unhideWhenUsed/>
    <w:qFormat/>
    <w:rsid w:val="008B0E07"/>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table" w:customStyle="1" w:styleId="trongbang15">
    <w:name w:val="trongbang15"/>
    <w:basedOn w:val="TableNormal"/>
    <w:next w:val="TableGrid"/>
    <w:uiPriority w:val="39"/>
    <w:qFormat/>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4">
    <w:name w:val="Table Grid84"/>
    <w:basedOn w:val="TableNormal"/>
    <w:next w:val="TableGrid"/>
    <w:uiPriority w:val="39"/>
    <w:qFormat/>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ongbang23">
    <w:name w:val="trongbang23"/>
    <w:basedOn w:val="TableNormal"/>
    <w:next w:val="TableGrid"/>
    <w:uiPriority w:val="39"/>
    <w:qFormat/>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4">
    <w:name w:val="Table Grid94"/>
    <w:basedOn w:val="TableNormal"/>
    <w:next w:val="TableGrid"/>
    <w:uiPriority w:val="39"/>
    <w:qFormat/>
    <w:rsid w:val="008B0E0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6">
    <w:name w:val="Table Grid106"/>
    <w:basedOn w:val="TableNormal"/>
    <w:next w:val="TableGrid"/>
    <w:uiPriority w:val="39"/>
    <w:rsid w:val="008B0E07"/>
    <w:rPr>
      <w:rFonts w:ascii="Times New Roman" w:eastAsia="DengXian" w:hAnsi="Times New Roman"/>
      <w:kern w:val="2"/>
      <w:sz w:val="28"/>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rongbang52">
    <w:name w:val="trongbang52"/>
    <w:basedOn w:val="TableNormal"/>
    <w:next w:val="TableGrid"/>
    <w:uiPriority w:val="39"/>
    <w:qFormat/>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7">
    <w:name w:val="No List37"/>
    <w:next w:val="NoList"/>
    <w:uiPriority w:val="99"/>
    <w:semiHidden/>
    <w:unhideWhenUsed/>
    <w:rsid w:val="008B0E07"/>
  </w:style>
  <w:style w:type="table" w:customStyle="1" w:styleId="PlainTable513">
    <w:name w:val="Plain Table 513"/>
    <w:basedOn w:val="TableNormal"/>
    <w:uiPriority w:val="45"/>
    <w:rsid w:val="008B0E07"/>
    <w:rPr>
      <w:rFonts w:ascii="Times New Roman" w:eastAsia="SimSun" w:hAnsi="Times New Roman"/>
      <w:lang w:val="vi-VN" w:eastAsia="vi-VN"/>
    </w:rPr>
    <w:tblPr/>
    <w:tblStylePr w:type="firstRow">
      <w:rPr>
        <w:rFonts w:ascii="Arial Hebrew Scholar Light" w:eastAsia="Times New Roman" w:hAnsi="Arial Hebrew Scholar Light" w:cs="Times New Roman"/>
        <w:i/>
        <w:iCs/>
        <w:sz w:val="26"/>
      </w:rPr>
      <w:tblPr/>
      <w:tcPr>
        <w:tcBorders>
          <w:bottom w:val="single" w:sz="4" w:space="0" w:color="7F7F7F"/>
        </w:tcBorders>
        <w:shd w:val="clear" w:color="auto" w:fill="FFFFFF"/>
      </w:tcPr>
    </w:tblStylePr>
    <w:tblStylePr w:type="lastRow">
      <w:rPr>
        <w:rFonts w:ascii="Arial Hebrew Scholar Light" w:eastAsia="Times New Roman" w:hAnsi="Arial Hebrew Scholar Light" w:cs="Times New Roman"/>
        <w:i/>
        <w:iCs/>
        <w:sz w:val="26"/>
      </w:rPr>
      <w:tblPr/>
      <w:tcPr>
        <w:tcBorders>
          <w:top w:val="single" w:sz="4" w:space="0" w:color="7F7F7F"/>
        </w:tcBorders>
        <w:shd w:val="clear" w:color="auto" w:fill="FFFFFF"/>
      </w:tcPr>
    </w:tblStylePr>
    <w:tblStylePr w:type="firstCol">
      <w:pPr>
        <w:jc w:val="right"/>
      </w:pPr>
      <w:rPr>
        <w:rFonts w:ascii="Arial Hebrew Scholar Light" w:eastAsia="Times New Roman" w:hAnsi="Arial Hebrew Scholar Light" w:cs="Times New Roman"/>
        <w:i/>
        <w:iCs/>
        <w:sz w:val="26"/>
      </w:rPr>
      <w:tblPr/>
      <w:tcPr>
        <w:tcBorders>
          <w:right w:val="single" w:sz="4" w:space="0" w:color="7F7F7F"/>
        </w:tcBorders>
        <w:shd w:val="clear" w:color="auto" w:fill="FFFFFF"/>
      </w:tcPr>
    </w:tblStylePr>
    <w:tblStylePr w:type="lastCol">
      <w:rPr>
        <w:rFonts w:ascii="Arial Hebrew Scholar Light" w:eastAsia="Times New Roman" w:hAnsi="Arial Hebrew Scholar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213">
    <w:name w:val="Plain Table 213"/>
    <w:basedOn w:val="TableNormal"/>
    <w:uiPriority w:val="42"/>
    <w:rsid w:val="008B0E07"/>
    <w:rPr>
      <w:rFonts w:ascii="Times New Roman" w:eastAsia="SimSun" w:hAnsi="Times New Roman"/>
      <w:lang w:val="vi-VN" w:eastAsia="vi-VN"/>
    </w:rPr>
    <w:tblPr>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numbering" w:customStyle="1" w:styleId="NoList117">
    <w:name w:val="No List117"/>
    <w:next w:val="NoList"/>
    <w:semiHidden/>
    <w:unhideWhenUsed/>
    <w:rsid w:val="008B0E07"/>
  </w:style>
  <w:style w:type="table" w:customStyle="1" w:styleId="TableGrid126">
    <w:name w:val="Table Grid126"/>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16">
    <w:name w:val="No List216"/>
    <w:next w:val="NoList"/>
    <w:uiPriority w:val="99"/>
    <w:semiHidden/>
    <w:unhideWhenUsed/>
    <w:rsid w:val="008B0E07"/>
  </w:style>
  <w:style w:type="table" w:customStyle="1" w:styleId="TableGrid2110">
    <w:name w:val="Table Grid2110"/>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15">
    <w:name w:val="No List315"/>
    <w:next w:val="NoList"/>
    <w:uiPriority w:val="99"/>
    <w:semiHidden/>
    <w:unhideWhenUsed/>
    <w:rsid w:val="008B0E07"/>
  </w:style>
  <w:style w:type="table" w:customStyle="1" w:styleId="TableGrid314">
    <w:name w:val="Table Grid314"/>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46">
    <w:name w:val="No List46"/>
    <w:next w:val="NoList"/>
    <w:uiPriority w:val="99"/>
    <w:semiHidden/>
    <w:unhideWhenUsed/>
    <w:rsid w:val="008B0E07"/>
  </w:style>
  <w:style w:type="table" w:customStyle="1" w:styleId="TableGrid414">
    <w:name w:val="Table Grid414"/>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55">
    <w:name w:val="No List55"/>
    <w:next w:val="NoList"/>
    <w:uiPriority w:val="99"/>
    <w:semiHidden/>
    <w:unhideWhenUsed/>
    <w:rsid w:val="008B0E07"/>
  </w:style>
  <w:style w:type="table" w:customStyle="1" w:styleId="TableGrid514">
    <w:name w:val="Table Grid514"/>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5">
    <w:name w:val="No List65"/>
    <w:next w:val="NoList"/>
    <w:uiPriority w:val="99"/>
    <w:semiHidden/>
    <w:unhideWhenUsed/>
    <w:rsid w:val="008B0E07"/>
  </w:style>
  <w:style w:type="table" w:customStyle="1" w:styleId="TableGrid614">
    <w:name w:val="Table Grid614"/>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1116">
    <w:name w:val="Table Grid1116"/>
    <w:basedOn w:val="TableNormal"/>
    <w:next w:val="TableGrid"/>
    <w:uiPriority w:val="59"/>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5">
    <w:name w:val="No List75"/>
    <w:next w:val="NoList"/>
    <w:uiPriority w:val="99"/>
    <w:semiHidden/>
    <w:unhideWhenUsed/>
    <w:rsid w:val="008B0E07"/>
  </w:style>
  <w:style w:type="table" w:customStyle="1" w:styleId="NormalTablePHPDOCX14">
    <w:name w:val="Normal Table PHPDOCX14"/>
    <w:uiPriority w:val="99"/>
    <w:semiHidden/>
    <w:unhideWhenUsed/>
    <w:qFormat/>
    <w:rsid w:val="008B0E07"/>
    <w:rPr>
      <w:rFonts w:eastAsia="Calibri"/>
      <w:sz w:val="22"/>
      <w:szCs w:val="22"/>
      <w:lang w:val="en-US"/>
    </w:rPr>
    <w:tblPr>
      <w:tblInd w:w="0" w:type="dxa"/>
      <w:tblCellMar>
        <w:top w:w="0" w:type="dxa"/>
        <w:left w:w="108" w:type="dxa"/>
        <w:bottom w:w="0" w:type="dxa"/>
        <w:right w:w="108" w:type="dxa"/>
      </w:tblCellMar>
    </w:tblPr>
  </w:style>
  <w:style w:type="numbering" w:customStyle="1" w:styleId="NoList85">
    <w:name w:val="No List85"/>
    <w:next w:val="NoList"/>
    <w:semiHidden/>
    <w:rsid w:val="008B0E07"/>
  </w:style>
  <w:style w:type="table" w:customStyle="1" w:styleId="TableGrid1214">
    <w:name w:val="Table Grid1214"/>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4">
    <w:name w:val="Table Grid134"/>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4">
    <w:name w:val="Table Grid2114"/>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4">
    <w:name w:val="Table Grid3114"/>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4">
    <w:name w:val="Table Grid4114"/>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5">
    <w:name w:val="No List1115"/>
    <w:next w:val="NoList"/>
    <w:semiHidden/>
    <w:rsid w:val="008B0E07"/>
  </w:style>
  <w:style w:type="table" w:customStyle="1" w:styleId="TableGrid11113">
    <w:name w:val="Table Grid11113"/>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15">
    <w:name w:val="No List2115"/>
    <w:next w:val="NoList"/>
    <w:semiHidden/>
    <w:rsid w:val="008B0E07"/>
  </w:style>
  <w:style w:type="table" w:customStyle="1" w:styleId="TableGrid21113">
    <w:name w:val="Table Grid21113"/>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15">
    <w:name w:val="No List3115"/>
    <w:next w:val="NoList"/>
    <w:uiPriority w:val="99"/>
    <w:semiHidden/>
    <w:unhideWhenUsed/>
    <w:rsid w:val="008B0E07"/>
  </w:style>
  <w:style w:type="table" w:customStyle="1" w:styleId="TableGrid5113">
    <w:name w:val="Table Grid5113"/>
    <w:basedOn w:val="TableNormal"/>
    <w:next w:val="TableGrid"/>
    <w:uiPriority w:val="59"/>
    <w:rsid w:val="008B0E07"/>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NormalTablePHPDOCX15">
    <w:name w:val="Normal Table PHPDOCX15"/>
    <w:uiPriority w:val="99"/>
    <w:semiHidden/>
    <w:unhideWhenUsed/>
    <w:qFormat/>
    <w:rsid w:val="008B0E07"/>
    <w:rPr>
      <w:sz w:val="22"/>
      <w:szCs w:val="22"/>
      <w:lang w:val="en-US"/>
    </w:rPr>
    <w:tblPr>
      <w:tblInd w:w="0" w:type="dxa"/>
      <w:tblCellMar>
        <w:top w:w="0" w:type="dxa"/>
        <w:left w:w="108" w:type="dxa"/>
        <w:bottom w:w="0" w:type="dxa"/>
        <w:right w:w="108" w:type="dxa"/>
      </w:tblCellMar>
    </w:tblPr>
  </w:style>
  <w:style w:type="numbering" w:customStyle="1" w:styleId="NoList95">
    <w:name w:val="No List95"/>
    <w:next w:val="NoList"/>
    <w:uiPriority w:val="99"/>
    <w:semiHidden/>
    <w:unhideWhenUsed/>
    <w:rsid w:val="008B0E07"/>
  </w:style>
  <w:style w:type="table" w:customStyle="1" w:styleId="trongbang112">
    <w:name w:val="trongbang112"/>
    <w:basedOn w:val="TableNormal"/>
    <w:next w:val="TableGrid"/>
    <w:uiPriority w:val="59"/>
    <w:qFormat/>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23">
    <w:name w:val="Normal Table PHPDOCX23"/>
    <w:uiPriority w:val="99"/>
    <w:semiHidden/>
    <w:unhideWhenUsed/>
    <w:qFormat/>
    <w:rsid w:val="008B0E07"/>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rongbang212">
    <w:name w:val="trongbang212"/>
    <w:basedOn w:val="TableNormal"/>
    <w:next w:val="TableGrid"/>
    <w:uiPriority w:val="59"/>
    <w:qFormat/>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33">
    <w:name w:val="Normal Table PHPDOCX33"/>
    <w:uiPriority w:val="99"/>
    <w:semiHidden/>
    <w:unhideWhenUsed/>
    <w:qFormat/>
    <w:rsid w:val="008B0E07"/>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ableGrid154">
    <w:name w:val="Table Grid154"/>
    <w:basedOn w:val="TableNormal"/>
    <w:next w:val="TableGrid"/>
    <w:uiPriority w:val="59"/>
    <w:rsid w:val="008B0E0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4">
    <w:name w:val="No List104"/>
    <w:next w:val="NoList"/>
    <w:semiHidden/>
    <w:rsid w:val="008B0E07"/>
  </w:style>
  <w:style w:type="table" w:customStyle="1" w:styleId="TableGrid164">
    <w:name w:val="Table Grid164"/>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4">
    <w:name w:val="Table Grid174"/>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4">
    <w:name w:val="Table Grid224"/>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4">
    <w:name w:val="Table Grid324"/>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4">
    <w:name w:val="Table Grid424"/>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5">
    <w:name w:val="No List125"/>
    <w:next w:val="NoList"/>
    <w:semiHidden/>
    <w:rsid w:val="008B0E07"/>
  </w:style>
  <w:style w:type="table" w:customStyle="1" w:styleId="TableGrid1123">
    <w:name w:val="Table Grid1123"/>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25">
    <w:name w:val="No List225"/>
    <w:next w:val="NoList"/>
    <w:semiHidden/>
    <w:rsid w:val="008B0E07"/>
  </w:style>
  <w:style w:type="numbering" w:customStyle="1" w:styleId="NoList325">
    <w:name w:val="No List325"/>
    <w:next w:val="NoList"/>
    <w:uiPriority w:val="99"/>
    <w:semiHidden/>
    <w:unhideWhenUsed/>
    <w:rsid w:val="008B0E07"/>
  </w:style>
  <w:style w:type="table" w:customStyle="1" w:styleId="TableGrid6114">
    <w:name w:val="Table Grid6114"/>
    <w:basedOn w:val="TableNormal"/>
    <w:next w:val="TableGrid"/>
    <w:uiPriority w:val="3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5">
    <w:name w:val="No List415"/>
    <w:next w:val="NoList"/>
    <w:semiHidden/>
    <w:rsid w:val="008B0E07"/>
  </w:style>
  <w:style w:type="table" w:customStyle="1" w:styleId="TableGrid2214">
    <w:name w:val="Table Grid2214"/>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5">
    <w:name w:val="No List11115"/>
    <w:next w:val="NoList"/>
    <w:semiHidden/>
    <w:rsid w:val="008B0E07"/>
  </w:style>
  <w:style w:type="numbering" w:customStyle="1" w:styleId="NoList21114">
    <w:name w:val="No List21114"/>
    <w:next w:val="NoList"/>
    <w:semiHidden/>
    <w:rsid w:val="008B0E07"/>
  </w:style>
  <w:style w:type="numbering" w:customStyle="1" w:styleId="NoList31114">
    <w:name w:val="No List31114"/>
    <w:next w:val="NoList"/>
    <w:uiPriority w:val="99"/>
    <w:semiHidden/>
    <w:unhideWhenUsed/>
    <w:rsid w:val="008B0E07"/>
  </w:style>
  <w:style w:type="numbering" w:customStyle="1" w:styleId="NoList4115">
    <w:name w:val="No List4115"/>
    <w:next w:val="NoList"/>
    <w:uiPriority w:val="99"/>
    <w:semiHidden/>
    <w:rsid w:val="008B0E07"/>
  </w:style>
  <w:style w:type="table" w:customStyle="1" w:styleId="TableGrid61114">
    <w:name w:val="Table Grid61114"/>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13">
    <w:name w:val="Table Grid1211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4">
    <w:name w:val="Table Grid22114"/>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3">
    <w:name w:val="Table Grid3111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3">
    <w:name w:val="Table Grid4111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5">
    <w:name w:val="No List111115"/>
    <w:next w:val="NoList"/>
    <w:semiHidden/>
    <w:rsid w:val="008B0E07"/>
  </w:style>
  <w:style w:type="numbering" w:customStyle="1" w:styleId="NoList211114">
    <w:name w:val="No List211114"/>
    <w:next w:val="NoList"/>
    <w:semiHidden/>
    <w:rsid w:val="008B0E07"/>
  </w:style>
  <w:style w:type="numbering" w:customStyle="1" w:styleId="NoList311114">
    <w:name w:val="No List311114"/>
    <w:next w:val="NoList"/>
    <w:uiPriority w:val="99"/>
    <w:semiHidden/>
    <w:unhideWhenUsed/>
    <w:rsid w:val="008B0E07"/>
  </w:style>
  <w:style w:type="numbering" w:customStyle="1" w:styleId="NoList41114">
    <w:name w:val="No List41114"/>
    <w:next w:val="NoList"/>
    <w:semiHidden/>
    <w:rsid w:val="008B0E07"/>
  </w:style>
  <w:style w:type="numbering" w:customStyle="1" w:styleId="NoList515">
    <w:name w:val="No List515"/>
    <w:next w:val="NoList"/>
    <w:semiHidden/>
    <w:rsid w:val="008B0E07"/>
  </w:style>
  <w:style w:type="table" w:customStyle="1" w:styleId="TableGrid1313">
    <w:name w:val="Table Grid131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3">
    <w:name w:val="Table Grid1513"/>
    <w:basedOn w:val="TableNormal"/>
    <w:next w:val="TableGrid"/>
    <w:uiPriority w:val="5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3">
    <w:name w:val="Table Grid1613"/>
    <w:basedOn w:val="TableNormal"/>
    <w:next w:val="TableGrid"/>
    <w:uiPriority w:val="3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PHPDOCX113">
    <w:name w:val="Normal Table PHPDOCX113"/>
    <w:uiPriority w:val="99"/>
    <w:semiHidden/>
    <w:unhideWhenUsed/>
    <w:qFormat/>
    <w:rsid w:val="008B0E07"/>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ableGrid611114">
    <w:name w:val="Table Grid611114"/>
    <w:basedOn w:val="TableNormal"/>
    <w:next w:val="TableGrid"/>
    <w:uiPriority w:val="5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13">
    <w:name w:val="Table Grid611111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13">
    <w:name w:val="Table Grid1713"/>
    <w:basedOn w:val="TableNormal"/>
    <w:next w:val="TableGrid"/>
    <w:uiPriority w:val="5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4">
    <w:name w:val="No List614"/>
    <w:next w:val="NoList"/>
    <w:semiHidden/>
    <w:rsid w:val="008B0E07"/>
  </w:style>
  <w:style w:type="table" w:customStyle="1" w:styleId="TableGrid17113">
    <w:name w:val="Table Grid17113"/>
    <w:basedOn w:val="TableNormal"/>
    <w:next w:val="TableGrid"/>
    <w:uiPriority w:val="39"/>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4">
    <w:name w:val="Table Grid184"/>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3">
    <w:name w:val="Table Grid23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14">
    <w:name w:val="Table Grid3214"/>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4">
    <w:name w:val="Table Grid4214"/>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4">
    <w:name w:val="No List1214"/>
    <w:next w:val="NoList"/>
    <w:semiHidden/>
    <w:rsid w:val="008B0E07"/>
  </w:style>
  <w:style w:type="numbering" w:customStyle="1" w:styleId="NoList2214">
    <w:name w:val="No List2214"/>
    <w:next w:val="NoList"/>
    <w:semiHidden/>
    <w:rsid w:val="008B0E07"/>
  </w:style>
  <w:style w:type="numbering" w:customStyle="1" w:styleId="NoList3214">
    <w:name w:val="No List3214"/>
    <w:next w:val="NoList"/>
    <w:uiPriority w:val="99"/>
    <w:semiHidden/>
    <w:unhideWhenUsed/>
    <w:rsid w:val="008B0E07"/>
  </w:style>
  <w:style w:type="numbering" w:customStyle="1" w:styleId="NoList424">
    <w:name w:val="No List424"/>
    <w:next w:val="NoList"/>
    <w:uiPriority w:val="99"/>
    <w:semiHidden/>
    <w:unhideWhenUsed/>
    <w:rsid w:val="008B0E07"/>
  </w:style>
  <w:style w:type="numbering" w:customStyle="1" w:styleId="NoList5114">
    <w:name w:val="No List5114"/>
    <w:next w:val="NoList"/>
    <w:uiPriority w:val="99"/>
    <w:semiHidden/>
    <w:unhideWhenUsed/>
    <w:rsid w:val="008B0E07"/>
  </w:style>
  <w:style w:type="numbering" w:customStyle="1" w:styleId="NoList714">
    <w:name w:val="No List714"/>
    <w:next w:val="NoList"/>
    <w:uiPriority w:val="99"/>
    <w:semiHidden/>
    <w:unhideWhenUsed/>
    <w:rsid w:val="008B0E07"/>
  </w:style>
  <w:style w:type="table" w:customStyle="1" w:styleId="TableGrid193">
    <w:name w:val="Table Grid193"/>
    <w:basedOn w:val="TableNormal"/>
    <w:next w:val="TableGrid"/>
    <w:uiPriority w:val="59"/>
    <w:rsid w:val="008B0E07"/>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14">
    <w:name w:val="No List814"/>
    <w:next w:val="NoList"/>
    <w:uiPriority w:val="99"/>
    <w:semiHidden/>
    <w:unhideWhenUsed/>
    <w:rsid w:val="008B0E07"/>
  </w:style>
  <w:style w:type="table" w:customStyle="1" w:styleId="TableGrid203">
    <w:name w:val="Table Grid203"/>
    <w:basedOn w:val="TableNormal"/>
    <w:next w:val="TableGrid"/>
    <w:uiPriority w:val="59"/>
    <w:rsid w:val="008B0E07"/>
    <w:rPr>
      <w:rFonts w:ascii="Times New Roman" w:eastAsia="Calibri"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4">
    <w:name w:val="No List134"/>
    <w:next w:val="NoList"/>
    <w:semiHidden/>
    <w:rsid w:val="008B0E07"/>
  </w:style>
  <w:style w:type="table" w:customStyle="1" w:styleId="TableGrid1103">
    <w:name w:val="Table Grid1103"/>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3">
    <w:name w:val="Table Grid243"/>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4">
    <w:name w:val="No List1111114"/>
    <w:next w:val="NoList"/>
    <w:semiHidden/>
    <w:rsid w:val="008B0E07"/>
  </w:style>
  <w:style w:type="numbering" w:customStyle="1" w:styleId="NoList234">
    <w:name w:val="No List234"/>
    <w:next w:val="NoList"/>
    <w:semiHidden/>
    <w:rsid w:val="008B0E07"/>
  </w:style>
  <w:style w:type="numbering" w:customStyle="1" w:styleId="NoList334">
    <w:name w:val="No List334"/>
    <w:next w:val="NoList"/>
    <w:uiPriority w:val="99"/>
    <w:semiHidden/>
    <w:unhideWhenUsed/>
    <w:rsid w:val="008B0E07"/>
  </w:style>
  <w:style w:type="numbering" w:customStyle="1" w:styleId="NoList914">
    <w:name w:val="No List914"/>
    <w:next w:val="NoList"/>
    <w:uiPriority w:val="99"/>
    <w:semiHidden/>
    <w:unhideWhenUsed/>
    <w:rsid w:val="008B0E07"/>
  </w:style>
  <w:style w:type="table" w:customStyle="1" w:styleId="TableGrid253">
    <w:name w:val="Table Grid253"/>
    <w:basedOn w:val="TableNormal"/>
    <w:next w:val="TableGrid"/>
    <w:uiPriority w:val="59"/>
    <w:rsid w:val="008B0E07"/>
    <w:rPr>
      <w:rFonts w:ascii="Times New Roman" w:eastAsia="Calibri" w:hAnsi="Times New Roman"/>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4">
    <w:name w:val="No List144"/>
    <w:next w:val="NoList"/>
    <w:semiHidden/>
    <w:rsid w:val="008B0E07"/>
  </w:style>
  <w:style w:type="table" w:customStyle="1" w:styleId="NormalTablePHPDOCX62">
    <w:name w:val="Normal Table PHPDOCX62"/>
    <w:uiPriority w:val="99"/>
    <w:semiHidden/>
    <w:unhideWhenUsed/>
    <w:qFormat/>
    <w:rsid w:val="008B0E07"/>
    <w:rPr>
      <w:rFonts w:ascii="Times New Roman" w:hAnsi="Times New Roman"/>
      <w:sz w:val="22"/>
      <w:szCs w:val="22"/>
      <w:lang w:val="en-US"/>
    </w:rPr>
    <w:tblPr>
      <w:tblInd w:w="0" w:type="dxa"/>
      <w:tblCellMar>
        <w:top w:w="0" w:type="dxa"/>
        <w:left w:w="108" w:type="dxa"/>
        <w:bottom w:w="0" w:type="dxa"/>
        <w:right w:w="108" w:type="dxa"/>
      </w:tblCellMar>
    </w:tblPr>
  </w:style>
  <w:style w:type="table" w:customStyle="1" w:styleId="TableGrid1143">
    <w:name w:val="Table Grid1143"/>
    <w:basedOn w:val="TableNormal"/>
    <w:next w:val="TableGrid"/>
    <w:rsid w:val="008B0E07"/>
    <w:rPr>
      <w:rFonts w:eastAsia="Calibri"/>
      <w:sz w:val="22"/>
      <w:szCs w:val="22"/>
      <w:lang w:val="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3">
    <w:name w:val="Table Grid273"/>
    <w:basedOn w:val="TableNormal"/>
    <w:next w:val="TableGrid"/>
    <w:uiPriority w:val="59"/>
    <w:rsid w:val="008B0E07"/>
    <w:rPr>
      <w:rFonts w:eastAsia="MS Mincho"/>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54">
    <w:name w:val="No List154"/>
    <w:next w:val="NoList"/>
    <w:semiHidden/>
    <w:unhideWhenUsed/>
    <w:rsid w:val="008B0E07"/>
  </w:style>
  <w:style w:type="table" w:customStyle="1" w:styleId="TableGrid282">
    <w:name w:val="Table Grid282"/>
    <w:basedOn w:val="TableNormal"/>
    <w:next w:val="TableGrid"/>
    <w:uiPriority w:val="39"/>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53">
    <w:name w:val="Table Grid115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2">
    <w:name w:val="Table Grid29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3">
    <w:name w:val="Table Grid34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3">
    <w:name w:val="Table Grid443"/>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43">
    <w:name w:val="Table Grid2143"/>
    <w:basedOn w:val="TableNormal"/>
    <w:next w:val="TableGrid"/>
    <w:uiPriority w:val="59"/>
    <w:rsid w:val="008B0E0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43">
    <w:name w:val="Table Grid543"/>
    <w:basedOn w:val="TableNormal"/>
    <w:next w:val="TableGrid"/>
    <w:uiPriority w:val="39"/>
    <w:rsid w:val="008B0E0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43">
    <w:name w:val="Table Grid643"/>
    <w:basedOn w:val="TableNormal"/>
    <w:next w:val="TableGrid"/>
    <w:uiPriority w:val="59"/>
    <w:qFormat/>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13">
    <w:name w:val="Table Grid1813"/>
    <w:basedOn w:val="TableNormal"/>
    <w:next w:val="TableGrid"/>
    <w:uiPriority w:val="3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3">
    <w:name w:val="No List163"/>
    <w:next w:val="NoList"/>
    <w:uiPriority w:val="99"/>
    <w:semiHidden/>
    <w:unhideWhenUsed/>
    <w:rsid w:val="008B0E07"/>
  </w:style>
  <w:style w:type="table" w:customStyle="1" w:styleId="TableGrid723">
    <w:name w:val="Table Grid723"/>
    <w:basedOn w:val="TableNormal"/>
    <w:next w:val="TableGrid"/>
    <w:uiPriority w:val="59"/>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5112">
    <w:name w:val="Plain Table 5112"/>
    <w:basedOn w:val="TableNormal"/>
    <w:uiPriority w:val="45"/>
    <w:rsid w:val="008B0E07"/>
    <w:rPr>
      <w:rFonts w:ascii="Times New Roman" w:eastAsia="SimSun" w:hAnsi="Times New Roman"/>
      <w:lang w:val="vi-VN" w:eastAsia="vi-VN"/>
    </w:rPr>
    <w:tblPr/>
    <w:tblStylePr w:type="firstRow">
      <w:rPr>
        <w:rFonts w:ascii="Arial Hebrew Scholar Light" w:eastAsia="Times New Roman" w:hAnsi="Arial Hebrew Scholar Light" w:cs="Times New Roman"/>
        <w:i/>
        <w:iCs/>
        <w:sz w:val="26"/>
      </w:rPr>
      <w:tblPr/>
      <w:tcPr>
        <w:tcBorders>
          <w:bottom w:val="single" w:sz="4" w:space="0" w:color="7F7F7F"/>
        </w:tcBorders>
        <w:shd w:val="clear" w:color="auto" w:fill="FFFFFF"/>
      </w:tcPr>
    </w:tblStylePr>
    <w:tblStylePr w:type="lastRow">
      <w:rPr>
        <w:rFonts w:ascii="Arial Hebrew Scholar Light" w:eastAsia="Times New Roman" w:hAnsi="Arial Hebrew Scholar Light" w:cs="Times New Roman"/>
        <w:i/>
        <w:iCs/>
        <w:sz w:val="26"/>
      </w:rPr>
      <w:tblPr/>
      <w:tcPr>
        <w:tcBorders>
          <w:top w:val="single" w:sz="4" w:space="0" w:color="7F7F7F"/>
        </w:tcBorders>
        <w:shd w:val="clear" w:color="auto" w:fill="FFFFFF"/>
      </w:tcPr>
    </w:tblStylePr>
    <w:tblStylePr w:type="firstCol">
      <w:pPr>
        <w:jc w:val="right"/>
      </w:pPr>
      <w:rPr>
        <w:rFonts w:ascii="Arial Hebrew Scholar Light" w:eastAsia="Times New Roman" w:hAnsi="Arial Hebrew Scholar Light" w:cs="Times New Roman"/>
        <w:i/>
        <w:iCs/>
        <w:sz w:val="26"/>
      </w:rPr>
      <w:tblPr/>
      <w:tcPr>
        <w:tcBorders>
          <w:right w:val="single" w:sz="4" w:space="0" w:color="7F7F7F"/>
        </w:tcBorders>
        <w:shd w:val="clear" w:color="auto" w:fill="FFFFFF"/>
      </w:tcPr>
    </w:tblStylePr>
    <w:tblStylePr w:type="lastCol">
      <w:rPr>
        <w:rFonts w:ascii="Arial Hebrew Scholar Light" w:eastAsia="Times New Roman" w:hAnsi="Arial Hebrew Scholar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24">
    <w:name w:val="No List1124"/>
    <w:next w:val="NoList"/>
    <w:semiHidden/>
    <w:unhideWhenUsed/>
    <w:rsid w:val="008B0E07"/>
  </w:style>
  <w:style w:type="table" w:customStyle="1" w:styleId="TableGrid1223">
    <w:name w:val="Table Grid1223"/>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44">
    <w:name w:val="No List244"/>
    <w:next w:val="NoList"/>
    <w:uiPriority w:val="99"/>
    <w:semiHidden/>
    <w:unhideWhenUsed/>
    <w:rsid w:val="008B0E07"/>
  </w:style>
  <w:style w:type="table" w:customStyle="1" w:styleId="TableGrid2223">
    <w:name w:val="Table Grid2223"/>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44">
    <w:name w:val="No List344"/>
    <w:next w:val="NoList"/>
    <w:uiPriority w:val="99"/>
    <w:semiHidden/>
    <w:unhideWhenUsed/>
    <w:rsid w:val="008B0E07"/>
  </w:style>
  <w:style w:type="numbering" w:customStyle="1" w:styleId="NoList434">
    <w:name w:val="No List434"/>
    <w:next w:val="NoList"/>
    <w:uiPriority w:val="99"/>
    <w:semiHidden/>
    <w:unhideWhenUsed/>
    <w:rsid w:val="008B0E07"/>
  </w:style>
  <w:style w:type="numbering" w:customStyle="1" w:styleId="NoList524">
    <w:name w:val="No List524"/>
    <w:next w:val="NoList"/>
    <w:uiPriority w:val="99"/>
    <w:semiHidden/>
    <w:unhideWhenUsed/>
    <w:rsid w:val="008B0E07"/>
  </w:style>
  <w:style w:type="table" w:customStyle="1" w:styleId="TableGrid51113">
    <w:name w:val="Table Grid51113"/>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24">
    <w:name w:val="No List624"/>
    <w:next w:val="NoList"/>
    <w:uiPriority w:val="99"/>
    <w:semiHidden/>
    <w:unhideWhenUsed/>
    <w:rsid w:val="008B0E07"/>
  </w:style>
  <w:style w:type="table" w:customStyle="1" w:styleId="TableGrid111113">
    <w:name w:val="Table Grid111113"/>
    <w:basedOn w:val="TableNormal"/>
    <w:next w:val="TableGrid"/>
    <w:uiPriority w:val="59"/>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24">
    <w:name w:val="No List724"/>
    <w:next w:val="NoList"/>
    <w:uiPriority w:val="99"/>
    <w:semiHidden/>
    <w:unhideWhenUsed/>
    <w:rsid w:val="008B0E07"/>
  </w:style>
  <w:style w:type="numbering" w:customStyle="1" w:styleId="NoList824">
    <w:name w:val="No List824"/>
    <w:next w:val="NoList"/>
    <w:semiHidden/>
    <w:rsid w:val="008B0E07"/>
  </w:style>
  <w:style w:type="table" w:customStyle="1" w:styleId="TableGrid121113">
    <w:name w:val="Table Grid121113"/>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13">
    <w:name w:val="Table Grid211113"/>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3">
    <w:name w:val="Table Grid311113"/>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3">
    <w:name w:val="Table Grid411113"/>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4">
    <w:name w:val="No List11124"/>
    <w:next w:val="NoList"/>
    <w:semiHidden/>
    <w:rsid w:val="008B0E07"/>
  </w:style>
  <w:style w:type="table" w:customStyle="1" w:styleId="TableGrid1111112">
    <w:name w:val="Table Grid1111112"/>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4">
    <w:name w:val="No List2124"/>
    <w:next w:val="NoList"/>
    <w:semiHidden/>
    <w:rsid w:val="008B0E07"/>
  </w:style>
  <w:style w:type="table" w:customStyle="1" w:styleId="TableGrid2111112">
    <w:name w:val="Table Grid2111112"/>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24">
    <w:name w:val="No List3124"/>
    <w:next w:val="NoList"/>
    <w:uiPriority w:val="99"/>
    <w:semiHidden/>
    <w:unhideWhenUsed/>
    <w:rsid w:val="008B0E07"/>
  </w:style>
  <w:style w:type="table" w:customStyle="1" w:styleId="TableGrid511112">
    <w:name w:val="Table Grid511112"/>
    <w:basedOn w:val="TableNormal"/>
    <w:next w:val="TableGrid"/>
    <w:uiPriority w:val="59"/>
    <w:rsid w:val="008B0E07"/>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924">
    <w:name w:val="No List924"/>
    <w:next w:val="NoList"/>
    <w:uiPriority w:val="99"/>
    <w:semiHidden/>
    <w:unhideWhenUsed/>
    <w:rsid w:val="008B0E07"/>
  </w:style>
  <w:style w:type="numbering" w:customStyle="1" w:styleId="NoList1014">
    <w:name w:val="No List1014"/>
    <w:next w:val="NoList"/>
    <w:semiHidden/>
    <w:rsid w:val="008B0E07"/>
  </w:style>
  <w:style w:type="table" w:customStyle="1" w:styleId="TableGrid32113">
    <w:name w:val="Table Grid32113"/>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113">
    <w:name w:val="Table Grid42113"/>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24">
    <w:name w:val="No List1224"/>
    <w:next w:val="NoList"/>
    <w:semiHidden/>
    <w:rsid w:val="008B0E07"/>
  </w:style>
  <w:style w:type="numbering" w:customStyle="1" w:styleId="NoList2224">
    <w:name w:val="No List2224"/>
    <w:next w:val="NoList"/>
    <w:semiHidden/>
    <w:rsid w:val="008B0E07"/>
  </w:style>
  <w:style w:type="numbering" w:customStyle="1" w:styleId="NoList3224">
    <w:name w:val="No List3224"/>
    <w:next w:val="NoList"/>
    <w:uiPriority w:val="99"/>
    <w:semiHidden/>
    <w:unhideWhenUsed/>
    <w:rsid w:val="008B0E07"/>
  </w:style>
  <w:style w:type="numbering" w:customStyle="1" w:styleId="NoList4124">
    <w:name w:val="No List4124"/>
    <w:next w:val="NoList"/>
    <w:semiHidden/>
    <w:rsid w:val="008B0E07"/>
  </w:style>
  <w:style w:type="table" w:customStyle="1" w:styleId="TableGrid711113">
    <w:name w:val="Table Grid711113"/>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24">
    <w:name w:val="No List111124"/>
    <w:next w:val="NoList"/>
    <w:semiHidden/>
    <w:rsid w:val="008B0E07"/>
  </w:style>
  <w:style w:type="numbering" w:customStyle="1" w:styleId="NoList21124">
    <w:name w:val="No List21124"/>
    <w:next w:val="NoList"/>
    <w:semiHidden/>
    <w:rsid w:val="008B0E07"/>
  </w:style>
  <w:style w:type="numbering" w:customStyle="1" w:styleId="NoList31124">
    <w:name w:val="No List31124"/>
    <w:next w:val="NoList"/>
    <w:uiPriority w:val="99"/>
    <w:semiHidden/>
    <w:unhideWhenUsed/>
    <w:rsid w:val="008B0E07"/>
  </w:style>
  <w:style w:type="numbering" w:customStyle="1" w:styleId="NoList41124">
    <w:name w:val="No List41124"/>
    <w:next w:val="NoList"/>
    <w:uiPriority w:val="99"/>
    <w:semiHidden/>
    <w:rsid w:val="008B0E07"/>
  </w:style>
  <w:style w:type="table" w:customStyle="1" w:styleId="TableGrid1211112">
    <w:name w:val="Table Grid121111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112">
    <w:name w:val="Table Grid311111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112">
    <w:name w:val="Table Grid411111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113">
    <w:name w:val="No List11111113"/>
    <w:next w:val="NoList"/>
    <w:semiHidden/>
    <w:rsid w:val="008B0E07"/>
  </w:style>
  <w:style w:type="numbering" w:customStyle="1" w:styleId="NoList2111113">
    <w:name w:val="No List2111113"/>
    <w:next w:val="NoList"/>
    <w:semiHidden/>
    <w:rsid w:val="008B0E07"/>
  </w:style>
  <w:style w:type="numbering" w:customStyle="1" w:styleId="NoList3111113">
    <w:name w:val="No List3111113"/>
    <w:next w:val="NoList"/>
    <w:uiPriority w:val="99"/>
    <w:semiHidden/>
    <w:unhideWhenUsed/>
    <w:rsid w:val="008B0E07"/>
  </w:style>
  <w:style w:type="table" w:customStyle="1" w:styleId="TableGrid7111112">
    <w:name w:val="Table Grid711111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1114">
    <w:name w:val="No List411114"/>
    <w:next w:val="NoList"/>
    <w:semiHidden/>
    <w:rsid w:val="008B0E07"/>
  </w:style>
  <w:style w:type="numbering" w:customStyle="1" w:styleId="NoList5124">
    <w:name w:val="No List5124"/>
    <w:next w:val="NoList"/>
    <w:semiHidden/>
    <w:rsid w:val="008B0E07"/>
  </w:style>
  <w:style w:type="table" w:customStyle="1" w:styleId="TableGrid61111113">
    <w:name w:val="Table Grid61111113"/>
    <w:basedOn w:val="TableNormal"/>
    <w:next w:val="TableGrid"/>
    <w:uiPriority w:val="5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1112">
    <w:name w:val="Table Grid61111111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4">
    <w:name w:val="No List6114"/>
    <w:next w:val="NoList"/>
    <w:semiHidden/>
    <w:rsid w:val="008B0E07"/>
  </w:style>
  <w:style w:type="table" w:customStyle="1" w:styleId="TableGrid18112">
    <w:name w:val="Table Grid1811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114">
    <w:name w:val="No List12114"/>
    <w:next w:val="NoList"/>
    <w:semiHidden/>
    <w:rsid w:val="008B0E07"/>
  </w:style>
  <w:style w:type="numbering" w:customStyle="1" w:styleId="NoList22114">
    <w:name w:val="No List22114"/>
    <w:next w:val="NoList"/>
    <w:semiHidden/>
    <w:rsid w:val="008B0E07"/>
  </w:style>
  <w:style w:type="numbering" w:customStyle="1" w:styleId="NoList32114">
    <w:name w:val="No List32114"/>
    <w:next w:val="NoList"/>
    <w:uiPriority w:val="99"/>
    <w:semiHidden/>
    <w:unhideWhenUsed/>
    <w:rsid w:val="008B0E07"/>
  </w:style>
  <w:style w:type="numbering" w:customStyle="1" w:styleId="NoList4214">
    <w:name w:val="No List4214"/>
    <w:next w:val="NoList"/>
    <w:uiPriority w:val="99"/>
    <w:semiHidden/>
    <w:unhideWhenUsed/>
    <w:rsid w:val="008B0E07"/>
  </w:style>
  <w:style w:type="numbering" w:customStyle="1" w:styleId="NoList51114">
    <w:name w:val="No List51114"/>
    <w:next w:val="NoList"/>
    <w:uiPriority w:val="99"/>
    <w:semiHidden/>
    <w:unhideWhenUsed/>
    <w:rsid w:val="008B0E07"/>
  </w:style>
  <w:style w:type="numbering" w:customStyle="1" w:styleId="NoList7114">
    <w:name w:val="No List7114"/>
    <w:next w:val="NoList"/>
    <w:uiPriority w:val="99"/>
    <w:semiHidden/>
    <w:unhideWhenUsed/>
    <w:rsid w:val="008B0E07"/>
  </w:style>
  <w:style w:type="numbering" w:customStyle="1" w:styleId="NoList8114">
    <w:name w:val="No List8114"/>
    <w:next w:val="NoList"/>
    <w:uiPriority w:val="99"/>
    <w:semiHidden/>
    <w:unhideWhenUsed/>
    <w:rsid w:val="008B0E07"/>
  </w:style>
  <w:style w:type="numbering" w:customStyle="1" w:styleId="NoList1314">
    <w:name w:val="No List1314"/>
    <w:next w:val="NoList"/>
    <w:semiHidden/>
    <w:rsid w:val="008B0E07"/>
  </w:style>
  <w:style w:type="numbering" w:customStyle="1" w:styleId="NoList111111112">
    <w:name w:val="No List111111112"/>
    <w:next w:val="NoList"/>
    <w:semiHidden/>
    <w:rsid w:val="008B0E07"/>
  </w:style>
  <w:style w:type="numbering" w:customStyle="1" w:styleId="NoList2314">
    <w:name w:val="No List2314"/>
    <w:next w:val="NoList"/>
    <w:semiHidden/>
    <w:rsid w:val="008B0E07"/>
  </w:style>
  <w:style w:type="numbering" w:customStyle="1" w:styleId="NoList3314">
    <w:name w:val="No List3314"/>
    <w:next w:val="NoList"/>
    <w:uiPriority w:val="99"/>
    <w:semiHidden/>
    <w:unhideWhenUsed/>
    <w:rsid w:val="008B0E07"/>
  </w:style>
  <w:style w:type="numbering" w:customStyle="1" w:styleId="NoList9114">
    <w:name w:val="No List9114"/>
    <w:next w:val="NoList"/>
    <w:uiPriority w:val="99"/>
    <w:semiHidden/>
    <w:unhideWhenUsed/>
    <w:rsid w:val="008B0E07"/>
  </w:style>
  <w:style w:type="numbering" w:customStyle="1" w:styleId="NoList1414">
    <w:name w:val="No List1414"/>
    <w:next w:val="NoList"/>
    <w:uiPriority w:val="99"/>
    <w:semiHidden/>
    <w:unhideWhenUsed/>
    <w:rsid w:val="008B0E07"/>
  </w:style>
  <w:style w:type="table" w:customStyle="1" w:styleId="TableGrid2613">
    <w:name w:val="Table Grid2613"/>
    <w:basedOn w:val="TableNormal"/>
    <w:next w:val="TableGrid"/>
    <w:uiPriority w:val="59"/>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3">
    <w:name w:val="No List1513"/>
    <w:next w:val="NoList"/>
    <w:semiHidden/>
    <w:unhideWhenUsed/>
    <w:rsid w:val="008B0E07"/>
  </w:style>
  <w:style w:type="numbering" w:customStyle="1" w:styleId="NoList2413">
    <w:name w:val="No List2413"/>
    <w:next w:val="NoList"/>
    <w:uiPriority w:val="99"/>
    <w:semiHidden/>
    <w:unhideWhenUsed/>
    <w:rsid w:val="008B0E07"/>
  </w:style>
  <w:style w:type="numbering" w:customStyle="1" w:styleId="NoList3413">
    <w:name w:val="No List3413"/>
    <w:next w:val="NoList"/>
    <w:uiPriority w:val="99"/>
    <w:semiHidden/>
    <w:unhideWhenUsed/>
    <w:rsid w:val="008B0E07"/>
  </w:style>
  <w:style w:type="numbering" w:customStyle="1" w:styleId="NoList4313">
    <w:name w:val="No List4313"/>
    <w:next w:val="NoList"/>
    <w:uiPriority w:val="99"/>
    <w:semiHidden/>
    <w:unhideWhenUsed/>
    <w:rsid w:val="008B0E07"/>
  </w:style>
  <w:style w:type="numbering" w:customStyle="1" w:styleId="NoList5213">
    <w:name w:val="No List5213"/>
    <w:next w:val="NoList"/>
    <w:uiPriority w:val="99"/>
    <w:semiHidden/>
    <w:unhideWhenUsed/>
    <w:rsid w:val="008B0E07"/>
  </w:style>
  <w:style w:type="numbering" w:customStyle="1" w:styleId="NoList6213">
    <w:name w:val="No List6213"/>
    <w:next w:val="NoList"/>
    <w:uiPriority w:val="99"/>
    <w:semiHidden/>
    <w:unhideWhenUsed/>
    <w:rsid w:val="008B0E07"/>
  </w:style>
  <w:style w:type="numbering" w:customStyle="1" w:styleId="NoList7213">
    <w:name w:val="No List7213"/>
    <w:next w:val="NoList"/>
    <w:uiPriority w:val="99"/>
    <w:semiHidden/>
    <w:unhideWhenUsed/>
    <w:rsid w:val="008B0E07"/>
  </w:style>
  <w:style w:type="numbering" w:customStyle="1" w:styleId="NoList8213">
    <w:name w:val="No List8213"/>
    <w:next w:val="NoList"/>
    <w:semiHidden/>
    <w:rsid w:val="008B0E07"/>
  </w:style>
  <w:style w:type="numbering" w:customStyle="1" w:styleId="NoList11213">
    <w:name w:val="No List11213"/>
    <w:next w:val="NoList"/>
    <w:semiHidden/>
    <w:rsid w:val="008B0E07"/>
  </w:style>
  <w:style w:type="table" w:customStyle="1" w:styleId="TableGrid11122">
    <w:name w:val="Table Grid11122"/>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213">
    <w:name w:val="No List21213"/>
    <w:next w:val="NoList"/>
    <w:semiHidden/>
    <w:rsid w:val="008B0E07"/>
  </w:style>
  <w:style w:type="numbering" w:customStyle="1" w:styleId="NoList31213">
    <w:name w:val="No List31213"/>
    <w:next w:val="NoList"/>
    <w:uiPriority w:val="99"/>
    <w:semiHidden/>
    <w:unhideWhenUsed/>
    <w:rsid w:val="008B0E07"/>
  </w:style>
  <w:style w:type="numbering" w:customStyle="1" w:styleId="NoList9213">
    <w:name w:val="No List9213"/>
    <w:next w:val="NoList"/>
    <w:uiPriority w:val="99"/>
    <w:semiHidden/>
    <w:unhideWhenUsed/>
    <w:rsid w:val="008B0E07"/>
  </w:style>
  <w:style w:type="numbering" w:customStyle="1" w:styleId="NoList10113">
    <w:name w:val="No List10113"/>
    <w:next w:val="NoList"/>
    <w:semiHidden/>
    <w:rsid w:val="008B0E07"/>
  </w:style>
  <w:style w:type="numbering" w:customStyle="1" w:styleId="NoList12213">
    <w:name w:val="No List12213"/>
    <w:next w:val="NoList"/>
    <w:semiHidden/>
    <w:rsid w:val="008B0E07"/>
  </w:style>
  <w:style w:type="numbering" w:customStyle="1" w:styleId="NoList22213">
    <w:name w:val="No List22213"/>
    <w:next w:val="NoList"/>
    <w:semiHidden/>
    <w:rsid w:val="008B0E07"/>
  </w:style>
  <w:style w:type="numbering" w:customStyle="1" w:styleId="NoList32213">
    <w:name w:val="No List32213"/>
    <w:next w:val="NoList"/>
    <w:uiPriority w:val="99"/>
    <w:semiHidden/>
    <w:unhideWhenUsed/>
    <w:rsid w:val="008B0E07"/>
  </w:style>
  <w:style w:type="numbering" w:customStyle="1" w:styleId="NoList41213">
    <w:name w:val="No List41213"/>
    <w:next w:val="NoList"/>
    <w:semiHidden/>
    <w:rsid w:val="008B0E07"/>
  </w:style>
  <w:style w:type="numbering" w:customStyle="1" w:styleId="NoList111213">
    <w:name w:val="No List111213"/>
    <w:next w:val="NoList"/>
    <w:semiHidden/>
    <w:rsid w:val="008B0E07"/>
  </w:style>
  <w:style w:type="numbering" w:customStyle="1" w:styleId="NoList211213">
    <w:name w:val="No List211213"/>
    <w:next w:val="NoList"/>
    <w:semiHidden/>
    <w:rsid w:val="008B0E07"/>
  </w:style>
  <w:style w:type="numbering" w:customStyle="1" w:styleId="NoList311213">
    <w:name w:val="No List311213"/>
    <w:next w:val="NoList"/>
    <w:uiPriority w:val="99"/>
    <w:semiHidden/>
    <w:unhideWhenUsed/>
    <w:rsid w:val="008B0E07"/>
  </w:style>
  <w:style w:type="numbering" w:customStyle="1" w:styleId="NoList411213">
    <w:name w:val="No List411213"/>
    <w:next w:val="NoList"/>
    <w:uiPriority w:val="99"/>
    <w:semiHidden/>
    <w:rsid w:val="008B0E07"/>
  </w:style>
  <w:style w:type="numbering" w:customStyle="1" w:styleId="NoList1111213">
    <w:name w:val="No List1111213"/>
    <w:next w:val="NoList"/>
    <w:semiHidden/>
    <w:rsid w:val="008B0E07"/>
  </w:style>
  <w:style w:type="numbering" w:customStyle="1" w:styleId="NoList21111112">
    <w:name w:val="No List21111112"/>
    <w:next w:val="NoList"/>
    <w:semiHidden/>
    <w:rsid w:val="008B0E07"/>
  </w:style>
  <w:style w:type="numbering" w:customStyle="1" w:styleId="NoList31111112">
    <w:name w:val="No List31111112"/>
    <w:next w:val="NoList"/>
    <w:uiPriority w:val="99"/>
    <w:semiHidden/>
    <w:unhideWhenUsed/>
    <w:rsid w:val="008B0E07"/>
  </w:style>
  <w:style w:type="numbering" w:customStyle="1" w:styleId="NoList4111113">
    <w:name w:val="No List4111113"/>
    <w:next w:val="NoList"/>
    <w:semiHidden/>
    <w:rsid w:val="008B0E07"/>
  </w:style>
  <w:style w:type="numbering" w:customStyle="1" w:styleId="NoList51213">
    <w:name w:val="No List51213"/>
    <w:next w:val="NoList"/>
    <w:semiHidden/>
    <w:rsid w:val="008B0E07"/>
  </w:style>
  <w:style w:type="numbering" w:customStyle="1" w:styleId="NoList61113">
    <w:name w:val="No List61113"/>
    <w:next w:val="NoList"/>
    <w:semiHidden/>
    <w:rsid w:val="008B0E07"/>
  </w:style>
  <w:style w:type="numbering" w:customStyle="1" w:styleId="NoList121113">
    <w:name w:val="No List121113"/>
    <w:next w:val="NoList"/>
    <w:semiHidden/>
    <w:rsid w:val="008B0E07"/>
  </w:style>
  <w:style w:type="numbering" w:customStyle="1" w:styleId="NoList221113">
    <w:name w:val="No List221113"/>
    <w:next w:val="NoList"/>
    <w:semiHidden/>
    <w:rsid w:val="008B0E07"/>
  </w:style>
  <w:style w:type="numbering" w:customStyle="1" w:styleId="NoList321113">
    <w:name w:val="No List321113"/>
    <w:next w:val="NoList"/>
    <w:uiPriority w:val="99"/>
    <w:semiHidden/>
    <w:unhideWhenUsed/>
    <w:rsid w:val="008B0E07"/>
  </w:style>
  <w:style w:type="numbering" w:customStyle="1" w:styleId="NoList42113">
    <w:name w:val="No List42113"/>
    <w:next w:val="NoList"/>
    <w:uiPriority w:val="99"/>
    <w:semiHidden/>
    <w:unhideWhenUsed/>
    <w:rsid w:val="008B0E07"/>
  </w:style>
  <w:style w:type="numbering" w:customStyle="1" w:styleId="NoList511113">
    <w:name w:val="No List511113"/>
    <w:next w:val="NoList"/>
    <w:uiPriority w:val="99"/>
    <w:semiHidden/>
    <w:unhideWhenUsed/>
    <w:rsid w:val="008B0E07"/>
  </w:style>
  <w:style w:type="numbering" w:customStyle="1" w:styleId="NoList71113">
    <w:name w:val="No List71113"/>
    <w:next w:val="NoList"/>
    <w:uiPriority w:val="99"/>
    <w:semiHidden/>
    <w:unhideWhenUsed/>
    <w:rsid w:val="008B0E07"/>
  </w:style>
  <w:style w:type="numbering" w:customStyle="1" w:styleId="NoList81113">
    <w:name w:val="No List81113"/>
    <w:next w:val="NoList"/>
    <w:uiPriority w:val="99"/>
    <w:semiHidden/>
    <w:unhideWhenUsed/>
    <w:rsid w:val="008B0E07"/>
  </w:style>
  <w:style w:type="numbering" w:customStyle="1" w:styleId="NoList13113">
    <w:name w:val="No List13113"/>
    <w:next w:val="NoList"/>
    <w:semiHidden/>
    <w:rsid w:val="008B0E07"/>
  </w:style>
  <w:style w:type="numbering" w:customStyle="1" w:styleId="NoList1111123">
    <w:name w:val="No List1111123"/>
    <w:next w:val="NoList"/>
    <w:semiHidden/>
    <w:rsid w:val="008B0E07"/>
  </w:style>
  <w:style w:type="numbering" w:customStyle="1" w:styleId="NoList23113">
    <w:name w:val="No List23113"/>
    <w:next w:val="NoList"/>
    <w:semiHidden/>
    <w:rsid w:val="008B0E07"/>
  </w:style>
  <w:style w:type="numbering" w:customStyle="1" w:styleId="NoList33113">
    <w:name w:val="No List33113"/>
    <w:next w:val="NoList"/>
    <w:uiPriority w:val="99"/>
    <w:semiHidden/>
    <w:unhideWhenUsed/>
    <w:rsid w:val="008B0E07"/>
  </w:style>
  <w:style w:type="numbering" w:customStyle="1" w:styleId="NoList91113">
    <w:name w:val="No List91113"/>
    <w:next w:val="NoList"/>
    <w:uiPriority w:val="99"/>
    <w:semiHidden/>
    <w:unhideWhenUsed/>
    <w:rsid w:val="008B0E07"/>
  </w:style>
  <w:style w:type="numbering" w:customStyle="1" w:styleId="NoList14113">
    <w:name w:val="No List14113"/>
    <w:next w:val="NoList"/>
    <w:semiHidden/>
    <w:rsid w:val="008B0E07"/>
  </w:style>
  <w:style w:type="numbering" w:customStyle="1" w:styleId="NoList172">
    <w:name w:val="No List172"/>
    <w:next w:val="NoList"/>
    <w:uiPriority w:val="99"/>
    <w:semiHidden/>
    <w:unhideWhenUsed/>
    <w:rsid w:val="008B0E07"/>
  </w:style>
  <w:style w:type="table" w:customStyle="1" w:styleId="PlainTable5122">
    <w:name w:val="Plain Table 5122"/>
    <w:basedOn w:val="TableNormal"/>
    <w:uiPriority w:val="45"/>
    <w:rsid w:val="008B0E07"/>
    <w:rPr>
      <w:rFonts w:ascii="Times New Roman" w:eastAsia="SimSun" w:hAnsi="Times New Roman"/>
      <w:lang w:val="vi-VN" w:eastAsia="vi-VN"/>
    </w:rPr>
    <w:tblPr/>
    <w:tblStylePr w:type="firstRow">
      <w:rPr>
        <w:rFonts w:ascii="Apple SD Gothic Neo" w:eastAsia="Times New Roman" w:hAnsi="Apple SD Gothic Neo" w:cs="Times New Roman"/>
        <w:i/>
        <w:iCs/>
        <w:sz w:val="26"/>
      </w:rPr>
      <w:tblPr/>
      <w:tcPr>
        <w:tcBorders>
          <w:bottom w:val="single" w:sz="4" w:space="0" w:color="7F7F7F"/>
        </w:tcBorders>
        <w:shd w:val="clear" w:color="auto" w:fill="FFFFFF"/>
      </w:tcPr>
    </w:tblStylePr>
    <w:tblStylePr w:type="lastRow">
      <w:rPr>
        <w:rFonts w:ascii="Apple SD Gothic Neo" w:eastAsia="Times New Roman" w:hAnsi="Apple SD Gothic Neo" w:cs="Times New Roman"/>
        <w:i/>
        <w:iCs/>
        <w:sz w:val="26"/>
      </w:rPr>
      <w:tblPr/>
      <w:tcPr>
        <w:tcBorders>
          <w:top w:val="single" w:sz="4" w:space="0" w:color="7F7F7F"/>
        </w:tcBorders>
        <w:shd w:val="clear" w:color="auto" w:fill="FFFFFF"/>
      </w:tcPr>
    </w:tblStylePr>
    <w:tblStylePr w:type="firstCol">
      <w:pPr>
        <w:jc w:val="right"/>
      </w:pPr>
      <w:rPr>
        <w:rFonts w:ascii="Apple SD Gothic Neo" w:eastAsia="Times New Roman" w:hAnsi="Apple SD Gothic Neo" w:cs="Times New Roman"/>
        <w:i/>
        <w:iCs/>
        <w:sz w:val="26"/>
      </w:rPr>
      <w:tblPr/>
      <w:tcPr>
        <w:tcBorders>
          <w:right w:val="single" w:sz="4" w:space="0" w:color="7F7F7F"/>
        </w:tcBorders>
        <w:shd w:val="clear" w:color="auto" w:fill="FFFFFF"/>
      </w:tcPr>
    </w:tblStylePr>
    <w:tblStylePr w:type="lastCol">
      <w:rPr>
        <w:rFonts w:ascii="Apple SD Gothic Neo" w:eastAsia="Times New Roman" w:hAnsi="Apple SD Gothic Neo"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82">
    <w:name w:val="No List182"/>
    <w:next w:val="NoList"/>
    <w:semiHidden/>
    <w:unhideWhenUsed/>
    <w:rsid w:val="008B0E07"/>
  </w:style>
  <w:style w:type="table" w:customStyle="1" w:styleId="TableGrid1172">
    <w:name w:val="Table Grid117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252">
    <w:name w:val="No List252"/>
    <w:next w:val="NoList"/>
    <w:uiPriority w:val="99"/>
    <w:semiHidden/>
    <w:unhideWhenUsed/>
    <w:rsid w:val="008B0E07"/>
  </w:style>
  <w:style w:type="table" w:customStyle="1" w:styleId="TableGrid2102">
    <w:name w:val="Table Grid2102"/>
    <w:basedOn w:val="TableNormal"/>
    <w:next w:val="TableGrid"/>
    <w:uiPriority w:val="39"/>
    <w:qFormat/>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352">
    <w:name w:val="No List352"/>
    <w:next w:val="NoList"/>
    <w:uiPriority w:val="99"/>
    <w:semiHidden/>
    <w:unhideWhenUsed/>
    <w:rsid w:val="008B0E07"/>
  </w:style>
  <w:style w:type="table" w:customStyle="1" w:styleId="TableGrid352">
    <w:name w:val="Table Grid35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442">
    <w:name w:val="No List442"/>
    <w:next w:val="NoList"/>
    <w:uiPriority w:val="99"/>
    <w:semiHidden/>
    <w:unhideWhenUsed/>
    <w:rsid w:val="008B0E07"/>
  </w:style>
  <w:style w:type="table" w:customStyle="1" w:styleId="TableGrid452">
    <w:name w:val="Table Grid45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532">
    <w:name w:val="No List532"/>
    <w:next w:val="NoList"/>
    <w:uiPriority w:val="99"/>
    <w:semiHidden/>
    <w:unhideWhenUsed/>
    <w:rsid w:val="008B0E07"/>
  </w:style>
  <w:style w:type="table" w:customStyle="1" w:styleId="TableGrid552">
    <w:name w:val="Table Grid55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32">
    <w:name w:val="No List632"/>
    <w:next w:val="NoList"/>
    <w:uiPriority w:val="99"/>
    <w:semiHidden/>
    <w:unhideWhenUsed/>
    <w:rsid w:val="008B0E07"/>
  </w:style>
  <w:style w:type="table" w:customStyle="1" w:styleId="TableGrid652">
    <w:name w:val="Table Grid65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732">
    <w:name w:val="Table Grid73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822">
    <w:name w:val="Table Grid82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922">
    <w:name w:val="Table Grid92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1042">
    <w:name w:val="Table Grid104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table" w:customStyle="1" w:styleId="TableGrid1182">
    <w:name w:val="Table Grid1182"/>
    <w:basedOn w:val="TableNormal"/>
    <w:next w:val="TableGrid"/>
    <w:uiPriority w:val="59"/>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32">
    <w:name w:val="No List732"/>
    <w:next w:val="NoList"/>
    <w:uiPriority w:val="99"/>
    <w:semiHidden/>
    <w:unhideWhenUsed/>
    <w:rsid w:val="008B0E07"/>
  </w:style>
  <w:style w:type="numbering" w:customStyle="1" w:styleId="NoList832">
    <w:name w:val="No List832"/>
    <w:next w:val="NoList"/>
    <w:semiHidden/>
    <w:rsid w:val="008B0E07"/>
  </w:style>
  <w:style w:type="table" w:customStyle="1" w:styleId="TableGrid1232">
    <w:name w:val="Table Grid123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2">
    <w:name w:val="Table Grid132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52">
    <w:name w:val="Table Grid215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32">
    <w:name w:val="Table Grid313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2">
    <w:name w:val="Table Grid413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2">
    <w:name w:val="No List1132"/>
    <w:next w:val="NoList"/>
    <w:semiHidden/>
    <w:rsid w:val="008B0E07"/>
  </w:style>
  <w:style w:type="table" w:customStyle="1" w:styleId="TableGrid11132">
    <w:name w:val="Table Grid11132"/>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2132">
    <w:name w:val="No List2132"/>
    <w:next w:val="NoList"/>
    <w:semiHidden/>
    <w:rsid w:val="008B0E07"/>
  </w:style>
  <w:style w:type="table" w:customStyle="1" w:styleId="TableGrid21132">
    <w:name w:val="Table Grid21132"/>
    <w:basedOn w:val="TableNormal"/>
    <w:next w:val="TableGrid"/>
    <w:rsid w:val="008B0E07"/>
    <w:rPr>
      <w:rFonts w:ascii="Arial" w:eastAsia="Arial" w:hAnsi="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3132">
    <w:name w:val="No List3132"/>
    <w:next w:val="NoList"/>
    <w:uiPriority w:val="99"/>
    <w:semiHidden/>
    <w:unhideWhenUsed/>
    <w:rsid w:val="008B0E07"/>
  </w:style>
  <w:style w:type="table" w:customStyle="1" w:styleId="TableGrid5132">
    <w:name w:val="Table Grid5132"/>
    <w:basedOn w:val="TableNormal"/>
    <w:next w:val="TableGrid"/>
    <w:uiPriority w:val="59"/>
    <w:rsid w:val="008B0E07"/>
    <w:pPr>
      <w:jc w:val="both"/>
    </w:pPr>
    <w:rPr>
      <w:rFonts w:eastAsia="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932">
    <w:name w:val="No List932"/>
    <w:next w:val="NoList"/>
    <w:uiPriority w:val="99"/>
    <w:semiHidden/>
    <w:unhideWhenUsed/>
    <w:rsid w:val="008B0E07"/>
  </w:style>
  <w:style w:type="table" w:customStyle="1" w:styleId="TableGrid1522">
    <w:name w:val="Table Grid1522"/>
    <w:basedOn w:val="TableNormal"/>
    <w:next w:val="TableGrid"/>
    <w:uiPriority w:val="59"/>
    <w:rsid w:val="008B0E07"/>
    <w:rPr>
      <w:rFonts w:ascii="Times New Roman" w:eastAsia="Calibri" w:hAnsi="Times New Roman"/>
      <w:sz w:val="26"/>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022">
    <w:name w:val="No List1022"/>
    <w:next w:val="NoList"/>
    <w:semiHidden/>
    <w:rsid w:val="008B0E07"/>
  </w:style>
  <w:style w:type="table" w:customStyle="1" w:styleId="TableGrid1622">
    <w:name w:val="Table Grid1622"/>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22">
    <w:name w:val="Table Grid1722"/>
    <w:basedOn w:val="TableNormal"/>
    <w:next w:val="TableGrid"/>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32">
    <w:name w:val="No List1232"/>
    <w:next w:val="NoList"/>
    <w:semiHidden/>
    <w:rsid w:val="008B0E07"/>
  </w:style>
  <w:style w:type="numbering" w:customStyle="1" w:styleId="NoList2232">
    <w:name w:val="No List2232"/>
    <w:next w:val="NoList"/>
    <w:semiHidden/>
    <w:rsid w:val="008B0E07"/>
  </w:style>
  <w:style w:type="numbering" w:customStyle="1" w:styleId="NoList3232">
    <w:name w:val="No List3232"/>
    <w:next w:val="NoList"/>
    <w:uiPriority w:val="99"/>
    <w:semiHidden/>
    <w:unhideWhenUsed/>
    <w:rsid w:val="008B0E07"/>
  </w:style>
  <w:style w:type="table" w:customStyle="1" w:styleId="TableGrid6132">
    <w:name w:val="Table Grid6132"/>
    <w:basedOn w:val="TableNormal"/>
    <w:next w:val="TableGrid"/>
    <w:uiPriority w:val="3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132">
    <w:name w:val="No List4132"/>
    <w:next w:val="NoList"/>
    <w:semiHidden/>
    <w:rsid w:val="008B0E07"/>
  </w:style>
  <w:style w:type="numbering" w:customStyle="1" w:styleId="NoList11132">
    <w:name w:val="No List11132"/>
    <w:next w:val="NoList"/>
    <w:semiHidden/>
    <w:rsid w:val="008B0E07"/>
  </w:style>
  <w:style w:type="numbering" w:customStyle="1" w:styleId="NoList21132">
    <w:name w:val="No List21132"/>
    <w:next w:val="NoList"/>
    <w:semiHidden/>
    <w:rsid w:val="008B0E07"/>
  </w:style>
  <w:style w:type="numbering" w:customStyle="1" w:styleId="NoList31132">
    <w:name w:val="No List31132"/>
    <w:next w:val="NoList"/>
    <w:uiPriority w:val="99"/>
    <w:semiHidden/>
    <w:unhideWhenUsed/>
    <w:rsid w:val="008B0E07"/>
  </w:style>
  <w:style w:type="numbering" w:customStyle="1" w:styleId="NoList41132">
    <w:name w:val="No List41132"/>
    <w:next w:val="NoList"/>
    <w:uiPriority w:val="99"/>
    <w:semiHidden/>
    <w:rsid w:val="008B0E07"/>
  </w:style>
  <w:style w:type="table" w:customStyle="1" w:styleId="TableGrid61132">
    <w:name w:val="Table Grid6113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32">
    <w:name w:val="Table Grid1213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32">
    <w:name w:val="Table Grid3113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2">
    <w:name w:val="Table Grid4113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2">
    <w:name w:val="No List111132"/>
    <w:next w:val="NoList"/>
    <w:semiHidden/>
    <w:rsid w:val="008B0E07"/>
  </w:style>
  <w:style w:type="numbering" w:customStyle="1" w:styleId="NoList211122">
    <w:name w:val="No List211122"/>
    <w:next w:val="NoList"/>
    <w:semiHidden/>
    <w:rsid w:val="008B0E07"/>
  </w:style>
  <w:style w:type="numbering" w:customStyle="1" w:styleId="NoList311122">
    <w:name w:val="No List311122"/>
    <w:next w:val="NoList"/>
    <w:uiPriority w:val="99"/>
    <w:semiHidden/>
    <w:unhideWhenUsed/>
    <w:rsid w:val="008B0E07"/>
  </w:style>
  <w:style w:type="numbering" w:customStyle="1" w:styleId="NoList411122">
    <w:name w:val="No List411122"/>
    <w:next w:val="NoList"/>
    <w:semiHidden/>
    <w:rsid w:val="008B0E07"/>
  </w:style>
  <w:style w:type="numbering" w:customStyle="1" w:styleId="NoList5132">
    <w:name w:val="No List5132"/>
    <w:next w:val="NoList"/>
    <w:semiHidden/>
    <w:rsid w:val="008B0E07"/>
  </w:style>
  <w:style w:type="table" w:customStyle="1" w:styleId="TableGrid611132">
    <w:name w:val="Table Grid611132"/>
    <w:basedOn w:val="TableNormal"/>
    <w:next w:val="TableGrid"/>
    <w:uiPriority w:val="5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111132">
    <w:name w:val="Table Grid6111132"/>
    <w:basedOn w:val="TableNormal"/>
    <w:next w:val="TableGrid"/>
    <w:rsid w:val="008B0E0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22">
    <w:name w:val="No List6122"/>
    <w:next w:val="NoList"/>
    <w:semiHidden/>
    <w:rsid w:val="008B0E07"/>
  </w:style>
  <w:style w:type="numbering" w:customStyle="1" w:styleId="NoList12122">
    <w:name w:val="No List12122"/>
    <w:next w:val="NoList"/>
    <w:semiHidden/>
    <w:rsid w:val="008B0E07"/>
  </w:style>
  <w:style w:type="numbering" w:customStyle="1" w:styleId="NoList22122">
    <w:name w:val="No List22122"/>
    <w:next w:val="NoList"/>
    <w:semiHidden/>
    <w:rsid w:val="008B0E07"/>
  </w:style>
  <w:style w:type="numbering" w:customStyle="1" w:styleId="NoList32122">
    <w:name w:val="No List32122"/>
    <w:next w:val="NoList"/>
    <w:uiPriority w:val="99"/>
    <w:semiHidden/>
    <w:unhideWhenUsed/>
    <w:rsid w:val="008B0E07"/>
  </w:style>
  <w:style w:type="numbering" w:customStyle="1" w:styleId="NoList4222">
    <w:name w:val="No List4222"/>
    <w:next w:val="NoList"/>
    <w:uiPriority w:val="99"/>
    <w:semiHidden/>
    <w:unhideWhenUsed/>
    <w:rsid w:val="008B0E07"/>
  </w:style>
  <w:style w:type="numbering" w:customStyle="1" w:styleId="NoList51122">
    <w:name w:val="No List51122"/>
    <w:next w:val="NoList"/>
    <w:uiPriority w:val="99"/>
    <w:semiHidden/>
    <w:unhideWhenUsed/>
    <w:rsid w:val="008B0E07"/>
  </w:style>
  <w:style w:type="numbering" w:customStyle="1" w:styleId="NoList7122">
    <w:name w:val="No List7122"/>
    <w:next w:val="NoList"/>
    <w:uiPriority w:val="99"/>
    <w:semiHidden/>
    <w:unhideWhenUsed/>
    <w:rsid w:val="008B0E07"/>
  </w:style>
  <w:style w:type="numbering" w:customStyle="1" w:styleId="NoList8122">
    <w:name w:val="No List8122"/>
    <w:next w:val="NoList"/>
    <w:uiPriority w:val="99"/>
    <w:semiHidden/>
    <w:unhideWhenUsed/>
    <w:rsid w:val="008B0E07"/>
  </w:style>
  <w:style w:type="numbering" w:customStyle="1" w:styleId="NoList1322">
    <w:name w:val="No List1322"/>
    <w:next w:val="NoList"/>
    <w:semiHidden/>
    <w:rsid w:val="008B0E07"/>
  </w:style>
  <w:style w:type="numbering" w:customStyle="1" w:styleId="NoList1111132">
    <w:name w:val="No List1111132"/>
    <w:next w:val="NoList"/>
    <w:semiHidden/>
    <w:rsid w:val="008B0E07"/>
  </w:style>
  <w:style w:type="numbering" w:customStyle="1" w:styleId="NoList2322">
    <w:name w:val="No List2322"/>
    <w:next w:val="NoList"/>
    <w:semiHidden/>
    <w:rsid w:val="008B0E07"/>
  </w:style>
  <w:style w:type="numbering" w:customStyle="1" w:styleId="NoList3322">
    <w:name w:val="No List3322"/>
    <w:next w:val="NoList"/>
    <w:uiPriority w:val="99"/>
    <w:semiHidden/>
    <w:unhideWhenUsed/>
    <w:rsid w:val="008B0E07"/>
  </w:style>
  <w:style w:type="numbering" w:customStyle="1" w:styleId="NoList9122">
    <w:name w:val="No List9122"/>
    <w:next w:val="NoList"/>
    <w:uiPriority w:val="99"/>
    <w:semiHidden/>
    <w:unhideWhenUsed/>
    <w:rsid w:val="008B0E07"/>
  </w:style>
  <w:style w:type="numbering" w:customStyle="1" w:styleId="NoList1422">
    <w:name w:val="No List1422"/>
    <w:next w:val="NoList"/>
    <w:semiHidden/>
    <w:rsid w:val="008B0E07"/>
  </w:style>
  <w:style w:type="numbering" w:customStyle="1" w:styleId="NoList1522">
    <w:name w:val="No List1522"/>
    <w:next w:val="NoList"/>
    <w:semiHidden/>
    <w:unhideWhenUsed/>
    <w:rsid w:val="008B0E07"/>
  </w:style>
  <w:style w:type="numbering" w:customStyle="1" w:styleId="NoList1612">
    <w:name w:val="No List1612"/>
    <w:next w:val="NoList"/>
    <w:uiPriority w:val="99"/>
    <w:semiHidden/>
    <w:unhideWhenUsed/>
    <w:rsid w:val="008B0E07"/>
  </w:style>
  <w:style w:type="table" w:customStyle="1" w:styleId="PlainTable51112">
    <w:name w:val="Plain Table 51112"/>
    <w:basedOn w:val="TableNormal"/>
    <w:uiPriority w:val="45"/>
    <w:rsid w:val="008B0E07"/>
    <w:rPr>
      <w:rFonts w:ascii="Times New Roman" w:eastAsia="SimSun" w:hAnsi="Times New Roman"/>
      <w:lang w:val="vi-VN" w:eastAsia="vi-VN"/>
    </w:rPr>
    <w:tblPr/>
    <w:tblStylePr w:type="firstRow">
      <w:rPr>
        <w:rFonts w:ascii="Apple SD Gothic Neo" w:eastAsia="Times New Roman" w:hAnsi="Apple SD Gothic Neo" w:cs="Times New Roman"/>
        <w:i/>
        <w:iCs/>
        <w:sz w:val="26"/>
      </w:rPr>
      <w:tblPr/>
      <w:tcPr>
        <w:tcBorders>
          <w:bottom w:val="single" w:sz="4" w:space="0" w:color="7F7F7F"/>
        </w:tcBorders>
        <w:shd w:val="clear" w:color="auto" w:fill="FFFFFF"/>
      </w:tcPr>
    </w:tblStylePr>
    <w:tblStylePr w:type="lastRow">
      <w:rPr>
        <w:rFonts w:ascii="Apple SD Gothic Neo" w:eastAsia="Times New Roman" w:hAnsi="Apple SD Gothic Neo" w:cs="Times New Roman"/>
        <w:i/>
        <w:iCs/>
        <w:sz w:val="26"/>
      </w:rPr>
      <w:tblPr/>
      <w:tcPr>
        <w:tcBorders>
          <w:top w:val="single" w:sz="4" w:space="0" w:color="7F7F7F"/>
        </w:tcBorders>
        <w:shd w:val="clear" w:color="auto" w:fill="FFFFFF"/>
      </w:tcPr>
    </w:tblStylePr>
    <w:tblStylePr w:type="firstCol">
      <w:pPr>
        <w:jc w:val="right"/>
      </w:pPr>
      <w:rPr>
        <w:rFonts w:ascii="Apple SD Gothic Neo" w:eastAsia="Times New Roman" w:hAnsi="Apple SD Gothic Neo" w:cs="Times New Roman"/>
        <w:i/>
        <w:iCs/>
        <w:sz w:val="26"/>
      </w:rPr>
      <w:tblPr/>
      <w:tcPr>
        <w:tcBorders>
          <w:right w:val="single" w:sz="4" w:space="0" w:color="7F7F7F"/>
        </w:tcBorders>
        <w:shd w:val="clear" w:color="auto" w:fill="FFFFFF"/>
      </w:tcPr>
    </w:tblStylePr>
    <w:tblStylePr w:type="lastCol">
      <w:rPr>
        <w:rFonts w:ascii="Apple SD Gothic Neo" w:eastAsia="Times New Roman" w:hAnsi="Apple SD Gothic Neo"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11222">
    <w:name w:val="No List11222"/>
    <w:next w:val="NoList"/>
    <w:semiHidden/>
    <w:unhideWhenUsed/>
    <w:rsid w:val="008B0E07"/>
  </w:style>
  <w:style w:type="numbering" w:customStyle="1" w:styleId="NoList2422">
    <w:name w:val="No List2422"/>
    <w:next w:val="NoList"/>
    <w:uiPriority w:val="99"/>
    <w:semiHidden/>
    <w:unhideWhenUsed/>
    <w:rsid w:val="008B0E07"/>
  </w:style>
  <w:style w:type="numbering" w:customStyle="1" w:styleId="NoList3422">
    <w:name w:val="No List3422"/>
    <w:next w:val="NoList"/>
    <w:uiPriority w:val="99"/>
    <w:semiHidden/>
    <w:unhideWhenUsed/>
    <w:rsid w:val="008B0E07"/>
  </w:style>
  <w:style w:type="numbering" w:customStyle="1" w:styleId="NoList4322">
    <w:name w:val="No List4322"/>
    <w:next w:val="NoList"/>
    <w:uiPriority w:val="99"/>
    <w:semiHidden/>
    <w:unhideWhenUsed/>
    <w:rsid w:val="008B0E07"/>
  </w:style>
  <w:style w:type="numbering" w:customStyle="1" w:styleId="NoList5222">
    <w:name w:val="No List5222"/>
    <w:next w:val="NoList"/>
    <w:uiPriority w:val="99"/>
    <w:semiHidden/>
    <w:unhideWhenUsed/>
    <w:rsid w:val="008B0E07"/>
  </w:style>
  <w:style w:type="table" w:customStyle="1" w:styleId="TableGrid51122">
    <w:name w:val="Table Grid51122"/>
    <w:basedOn w:val="TableNormal"/>
    <w:next w:val="TableGrid"/>
    <w:uiPriority w:val="39"/>
    <w:rsid w:val="008B0E07"/>
    <w:rPr>
      <w:rFonts w:eastAsia="Microsoft Sans Serif"/>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Pr>
  </w:style>
  <w:style w:type="numbering" w:customStyle="1" w:styleId="NoList6222">
    <w:name w:val="No List6222"/>
    <w:next w:val="NoList"/>
    <w:uiPriority w:val="99"/>
    <w:semiHidden/>
    <w:unhideWhenUsed/>
    <w:rsid w:val="008B0E07"/>
  </w:style>
  <w:style w:type="table" w:customStyle="1" w:styleId="TableGrid111122">
    <w:name w:val="Table Grid111122"/>
    <w:basedOn w:val="TableNormal"/>
    <w:next w:val="TableGrid"/>
    <w:uiPriority w:val="59"/>
    <w:rsid w:val="008B0E07"/>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2">
    <w:name w:val="Table Normal1212"/>
    <w:uiPriority w:val="2"/>
    <w:semiHidden/>
    <w:unhideWhenUsed/>
    <w:qFormat/>
    <w:rsid w:val="008B0E07"/>
    <w:pPr>
      <w:widowControl w:val="0"/>
      <w:autoSpaceDE w:val="0"/>
      <w:autoSpaceDN w:val="0"/>
    </w:pPr>
    <w:rPr>
      <w:rFonts w:eastAsia="SimSun"/>
      <w:sz w:val="22"/>
      <w:szCs w:val="22"/>
      <w:lang w:val="en-US"/>
    </w:rPr>
    <w:tblPr>
      <w:tblInd w:w="0" w:type="dxa"/>
      <w:tblCellMar>
        <w:top w:w="0" w:type="dxa"/>
        <w:left w:w="0" w:type="dxa"/>
        <w:bottom w:w="0" w:type="dxa"/>
        <w:right w:w="0" w:type="dxa"/>
      </w:tblCellMar>
    </w:tblPr>
  </w:style>
  <w:style w:type="numbering" w:customStyle="1" w:styleId="NoList7222">
    <w:name w:val="No List7222"/>
    <w:next w:val="NoList"/>
    <w:uiPriority w:val="99"/>
    <w:semiHidden/>
    <w:unhideWhenUsed/>
    <w:rsid w:val="008B0E07"/>
  </w:style>
  <w:style w:type="numbering" w:customStyle="1" w:styleId="NoList8222">
    <w:name w:val="No List8222"/>
    <w:next w:val="NoList"/>
    <w:semiHidden/>
    <w:rsid w:val="008B0E07"/>
  </w:style>
  <w:style w:type="table" w:customStyle="1" w:styleId="TableGrid121122">
    <w:name w:val="Table Grid12112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122">
    <w:name w:val="Table Grid21112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122">
    <w:name w:val="Table Grid31112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22">
    <w:name w:val="Table Grid411122"/>
    <w:basedOn w:val="TableNormal"/>
    <w:next w:val="TableGrid"/>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22">
    <w:name w:val="No List111222"/>
    <w:next w:val="NoList"/>
    <w:semiHidden/>
    <w:rsid w:val="008B0E07"/>
  </w:style>
  <w:style w:type="numbering" w:customStyle="1" w:styleId="NoList21222">
    <w:name w:val="No List21222"/>
    <w:next w:val="NoList"/>
    <w:semiHidden/>
    <w:rsid w:val="008B0E07"/>
  </w:style>
  <w:style w:type="numbering" w:customStyle="1" w:styleId="NoList31222">
    <w:name w:val="No List31222"/>
    <w:next w:val="NoList"/>
    <w:uiPriority w:val="99"/>
    <w:semiHidden/>
    <w:unhideWhenUsed/>
    <w:rsid w:val="008B0E07"/>
  </w:style>
  <w:style w:type="numbering" w:customStyle="1" w:styleId="NoList9222">
    <w:name w:val="No List9222"/>
    <w:next w:val="NoList"/>
    <w:uiPriority w:val="99"/>
    <w:semiHidden/>
    <w:unhideWhenUsed/>
    <w:rsid w:val="008B0E07"/>
  </w:style>
  <w:style w:type="numbering" w:customStyle="1" w:styleId="NoList10122">
    <w:name w:val="No List10122"/>
    <w:next w:val="NoList"/>
    <w:semiHidden/>
    <w:rsid w:val="008B0E07"/>
  </w:style>
  <w:style w:type="numbering" w:customStyle="1" w:styleId="NoList12222">
    <w:name w:val="No List12222"/>
    <w:next w:val="NoList"/>
    <w:semiHidden/>
    <w:rsid w:val="008B0E07"/>
  </w:style>
  <w:style w:type="numbering" w:customStyle="1" w:styleId="NoList22222">
    <w:name w:val="No List22222"/>
    <w:next w:val="NoList"/>
    <w:semiHidden/>
    <w:rsid w:val="008B0E07"/>
  </w:style>
  <w:style w:type="numbering" w:customStyle="1" w:styleId="NoList32222">
    <w:name w:val="No List32222"/>
    <w:next w:val="NoList"/>
    <w:uiPriority w:val="99"/>
    <w:semiHidden/>
    <w:unhideWhenUsed/>
    <w:rsid w:val="008B0E07"/>
  </w:style>
  <w:style w:type="numbering" w:customStyle="1" w:styleId="NoList41222">
    <w:name w:val="No List41222"/>
    <w:next w:val="NoList"/>
    <w:semiHidden/>
    <w:rsid w:val="008B0E07"/>
  </w:style>
  <w:style w:type="numbering" w:customStyle="1" w:styleId="NoList1111222">
    <w:name w:val="No List1111222"/>
    <w:next w:val="NoList"/>
    <w:semiHidden/>
    <w:rsid w:val="008B0E07"/>
  </w:style>
  <w:style w:type="numbering" w:customStyle="1" w:styleId="NoList211222">
    <w:name w:val="No List211222"/>
    <w:next w:val="NoList"/>
    <w:semiHidden/>
    <w:rsid w:val="008B0E07"/>
  </w:style>
  <w:style w:type="numbering" w:customStyle="1" w:styleId="NoList311222">
    <w:name w:val="No List311222"/>
    <w:next w:val="NoList"/>
    <w:uiPriority w:val="99"/>
    <w:semiHidden/>
    <w:unhideWhenUsed/>
    <w:rsid w:val="008B0E07"/>
  </w:style>
  <w:style w:type="numbering" w:customStyle="1" w:styleId="NoList411222">
    <w:name w:val="No List411222"/>
    <w:next w:val="NoList"/>
    <w:uiPriority w:val="99"/>
    <w:semiHidden/>
    <w:rsid w:val="008B0E07"/>
  </w:style>
  <w:style w:type="numbering" w:customStyle="1" w:styleId="NoList11111122">
    <w:name w:val="No List11111122"/>
    <w:next w:val="NoList"/>
    <w:semiHidden/>
    <w:rsid w:val="008B0E07"/>
  </w:style>
  <w:style w:type="numbering" w:customStyle="1" w:styleId="NoList2111122">
    <w:name w:val="No List2111122"/>
    <w:next w:val="NoList"/>
    <w:semiHidden/>
    <w:rsid w:val="008B0E07"/>
  </w:style>
  <w:style w:type="numbering" w:customStyle="1" w:styleId="NoList3111122">
    <w:name w:val="No List3111122"/>
    <w:next w:val="NoList"/>
    <w:uiPriority w:val="99"/>
    <w:semiHidden/>
    <w:unhideWhenUsed/>
    <w:rsid w:val="008B0E07"/>
  </w:style>
  <w:style w:type="numbering" w:customStyle="1" w:styleId="NoList4111122">
    <w:name w:val="No List4111122"/>
    <w:next w:val="NoList"/>
    <w:semiHidden/>
    <w:rsid w:val="008B0E07"/>
  </w:style>
  <w:style w:type="numbering" w:customStyle="1" w:styleId="NoList51222">
    <w:name w:val="No List51222"/>
    <w:next w:val="NoList"/>
    <w:semiHidden/>
    <w:rsid w:val="008B0E07"/>
  </w:style>
  <w:style w:type="table" w:customStyle="1" w:styleId="TableGrid61111122">
    <w:name w:val="Table Grid61111122"/>
    <w:basedOn w:val="TableNormal"/>
    <w:next w:val="TableGrid"/>
    <w:uiPriority w:val="59"/>
    <w:rsid w:val="008B0E07"/>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122">
    <w:name w:val="No List61122"/>
    <w:next w:val="NoList"/>
    <w:semiHidden/>
    <w:rsid w:val="008B0E07"/>
  </w:style>
  <w:style w:type="numbering" w:customStyle="1" w:styleId="NoList121122">
    <w:name w:val="No List121122"/>
    <w:next w:val="NoList"/>
    <w:semiHidden/>
    <w:rsid w:val="008B0E07"/>
  </w:style>
  <w:style w:type="numbering" w:customStyle="1" w:styleId="NoList221122">
    <w:name w:val="No List221122"/>
    <w:next w:val="NoList"/>
    <w:semiHidden/>
    <w:rsid w:val="008B0E07"/>
  </w:style>
  <w:style w:type="numbering" w:customStyle="1" w:styleId="NoList321122">
    <w:name w:val="No List321122"/>
    <w:next w:val="NoList"/>
    <w:uiPriority w:val="99"/>
    <w:semiHidden/>
    <w:unhideWhenUsed/>
    <w:rsid w:val="008B0E07"/>
  </w:style>
  <w:style w:type="numbering" w:customStyle="1" w:styleId="NoList42122">
    <w:name w:val="No List42122"/>
    <w:next w:val="NoList"/>
    <w:uiPriority w:val="99"/>
    <w:semiHidden/>
    <w:unhideWhenUsed/>
    <w:rsid w:val="008B0E07"/>
  </w:style>
  <w:style w:type="numbering" w:customStyle="1" w:styleId="NoList511122">
    <w:name w:val="No List511122"/>
    <w:next w:val="NoList"/>
    <w:uiPriority w:val="99"/>
    <w:semiHidden/>
    <w:unhideWhenUsed/>
    <w:rsid w:val="008B0E07"/>
  </w:style>
  <w:style w:type="numbering" w:customStyle="1" w:styleId="NoList71122">
    <w:name w:val="No List71122"/>
    <w:next w:val="NoList"/>
    <w:uiPriority w:val="99"/>
    <w:semiHidden/>
    <w:unhideWhenUsed/>
    <w:rsid w:val="008B0E07"/>
  </w:style>
  <w:style w:type="numbering" w:customStyle="1" w:styleId="NoList81122">
    <w:name w:val="No List81122"/>
    <w:next w:val="NoList"/>
    <w:uiPriority w:val="99"/>
    <w:semiHidden/>
    <w:unhideWhenUsed/>
    <w:rsid w:val="008B0E07"/>
  </w:style>
  <w:style w:type="numbering" w:customStyle="1" w:styleId="NoList13122">
    <w:name w:val="No List13122"/>
    <w:next w:val="NoList"/>
    <w:semiHidden/>
    <w:rsid w:val="008B0E07"/>
  </w:style>
  <w:style w:type="numbering" w:customStyle="1" w:styleId="NoList111111122">
    <w:name w:val="No List111111122"/>
    <w:next w:val="NoList"/>
    <w:semiHidden/>
    <w:rsid w:val="008B0E07"/>
  </w:style>
  <w:style w:type="numbering" w:customStyle="1" w:styleId="NoList23122">
    <w:name w:val="No List23122"/>
    <w:next w:val="NoList"/>
    <w:semiHidden/>
    <w:rsid w:val="008B0E07"/>
  </w:style>
  <w:style w:type="numbering" w:customStyle="1" w:styleId="NoList33122">
    <w:name w:val="No List33122"/>
    <w:next w:val="NoList"/>
    <w:uiPriority w:val="99"/>
    <w:semiHidden/>
    <w:unhideWhenUsed/>
    <w:rsid w:val="008B0E07"/>
  </w:style>
  <w:style w:type="numbering" w:customStyle="1" w:styleId="NoList91122">
    <w:name w:val="No List91122"/>
    <w:next w:val="NoList"/>
    <w:uiPriority w:val="99"/>
    <w:semiHidden/>
    <w:unhideWhenUsed/>
    <w:rsid w:val="008B0E07"/>
  </w:style>
  <w:style w:type="numbering" w:customStyle="1" w:styleId="NoList14122">
    <w:name w:val="No List14122"/>
    <w:next w:val="NoList"/>
    <w:uiPriority w:val="99"/>
    <w:semiHidden/>
    <w:unhideWhenUsed/>
    <w:rsid w:val="008B0E07"/>
  </w:style>
  <w:style w:type="numbering" w:customStyle="1" w:styleId="NoList15112">
    <w:name w:val="No List15112"/>
    <w:next w:val="NoList"/>
    <w:semiHidden/>
    <w:unhideWhenUsed/>
    <w:rsid w:val="008B0E07"/>
  </w:style>
  <w:style w:type="numbering" w:customStyle="1" w:styleId="NoList24112">
    <w:name w:val="No List24112"/>
    <w:next w:val="NoList"/>
    <w:uiPriority w:val="99"/>
    <w:semiHidden/>
    <w:unhideWhenUsed/>
    <w:rsid w:val="008B0E07"/>
  </w:style>
  <w:style w:type="numbering" w:customStyle="1" w:styleId="NoList34112">
    <w:name w:val="No List34112"/>
    <w:next w:val="NoList"/>
    <w:uiPriority w:val="99"/>
    <w:semiHidden/>
    <w:unhideWhenUsed/>
    <w:rsid w:val="008B0E07"/>
  </w:style>
  <w:style w:type="numbering" w:customStyle="1" w:styleId="NoList43112">
    <w:name w:val="No List43112"/>
    <w:next w:val="NoList"/>
    <w:uiPriority w:val="99"/>
    <w:semiHidden/>
    <w:unhideWhenUsed/>
    <w:rsid w:val="008B0E07"/>
  </w:style>
  <w:style w:type="numbering" w:customStyle="1" w:styleId="NoList52112">
    <w:name w:val="No List52112"/>
    <w:next w:val="NoList"/>
    <w:uiPriority w:val="99"/>
    <w:semiHidden/>
    <w:unhideWhenUsed/>
    <w:rsid w:val="008B0E07"/>
  </w:style>
  <w:style w:type="numbering" w:customStyle="1" w:styleId="NoList62112">
    <w:name w:val="No List62112"/>
    <w:next w:val="NoList"/>
    <w:uiPriority w:val="99"/>
    <w:semiHidden/>
    <w:unhideWhenUsed/>
    <w:rsid w:val="008B0E07"/>
  </w:style>
  <w:style w:type="numbering" w:customStyle="1" w:styleId="NoList72112">
    <w:name w:val="No List72112"/>
    <w:next w:val="NoList"/>
    <w:uiPriority w:val="99"/>
    <w:semiHidden/>
    <w:unhideWhenUsed/>
    <w:rsid w:val="008B0E07"/>
  </w:style>
  <w:style w:type="numbering" w:customStyle="1" w:styleId="NoList82112">
    <w:name w:val="No List82112"/>
    <w:next w:val="NoList"/>
    <w:semiHidden/>
    <w:rsid w:val="008B0E07"/>
  </w:style>
  <w:style w:type="numbering" w:customStyle="1" w:styleId="NoList112112">
    <w:name w:val="No List112112"/>
    <w:next w:val="NoList"/>
    <w:semiHidden/>
    <w:rsid w:val="008B0E07"/>
  </w:style>
  <w:style w:type="numbering" w:customStyle="1" w:styleId="NoList212112">
    <w:name w:val="No List212112"/>
    <w:next w:val="NoList"/>
    <w:semiHidden/>
    <w:rsid w:val="008B0E07"/>
  </w:style>
  <w:style w:type="numbering" w:customStyle="1" w:styleId="NoList312112">
    <w:name w:val="No List312112"/>
    <w:next w:val="NoList"/>
    <w:uiPriority w:val="99"/>
    <w:semiHidden/>
    <w:unhideWhenUsed/>
    <w:rsid w:val="008B0E07"/>
  </w:style>
  <w:style w:type="numbering" w:customStyle="1" w:styleId="NoList92112">
    <w:name w:val="No List92112"/>
    <w:next w:val="NoList"/>
    <w:uiPriority w:val="99"/>
    <w:semiHidden/>
    <w:unhideWhenUsed/>
    <w:rsid w:val="008B0E07"/>
  </w:style>
  <w:style w:type="numbering" w:customStyle="1" w:styleId="NoList101112">
    <w:name w:val="No List101112"/>
    <w:next w:val="NoList"/>
    <w:semiHidden/>
    <w:rsid w:val="008B0E07"/>
  </w:style>
  <w:style w:type="numbering" w:customStyle="1" w:styleId="NoList122112">
    <w:name w:val="No List122112"/>
    <w:next w:val="NoList"/>
    <w:semiHidden/>
    <w:rsid w:val="008B0E07"/>
  </w:style>
  <w:style w:type="numbering" w:customStyle="1" w:styleId="NoList222112">
    <w:name w:val="No List222112"/>
    <w:next w:val="NoList"/>
    <w:semiHidden/>
    <w:rsid w:val="008B0E07"/>
  </w:style>
  <w:style w:type="numbering" w:customStyle="1" w:styleId="NoList322112">
    <w:name w:val="No List322112"/>
    <w:next w:val="NoList"/>
    <w:uiPriority w:val="99"/>
    <w:semiHidden/>
    <w:unhideWhenUsed/>
    <w:rsid w:val="008B0E07"/>
  </w:style>
  <w:style w:type="numbering" w:customStyle="1" w:styleId="NoList412112">
    <w:name w:val="No List412112"/>
    <w:next w:val="NoList"/>
    <w:semiHidden/>
    <w:rsid w:val="008B0E07"/>
  </w:style>
  <w:style w:type="numbering" w:customStyle="1" w:styleId="NoList1112112">
    <w:name w:val="No List1112112"/>
    <w:next w:val="NoList"/>
    <w:semiHidden/>
    <w:rsid w:val="008B0E07"/>
  </w:style>
  <w:style w:type="numbering" w:customStyle="1" w:styleId="NoList2112112">
    <w:name w:val="No List2112112"/>
    <w:next w:val="NoList"/>
    <w:semiHidden/>
    <w:rsid w:val="008B0E07"/>
  </w:style>
  <w:style w:type="numbering" w:customStyle="1" w:styleId="NoList3112112">
    <w:name w:val="No List3112112"/>
    <w:next w:val="NoList"/>
    <w:uiPriority w:val="99"/>
    <w:semiHidden/>
    <w:unhideWhenUsed/>
    <w:rsid w:val="008B0E07"/>
  </w:style>
  <w:style w:type="numbering" w:customStyle="1" w:styleId="NoList4112112">
    <w:name w:val="No List4112112"/>
    <w:next w:val="NoList"/>
    <w:uiPriority w:val="99"/>
    <w:semiHidden/>
    <w:rsid w:val="008B0E07"/>
  </w:style>
  <w:style w:type="numbering" w:customStyle="1" w:styleId="NoList11112112">
    <w:name w:val="No List11112112"/>
    <w:next w:val="NoList"/>
    <w:semiHidden/>
    <w:rsid w:val="008B0E07"/>
  </w:style>
  <w:style w:type="numbering" w:customStyle="1" w:styleId="NoList21111122">
    <w:name w:val="No List21111122"/>
    <w:next w:val="NoList"/>
    <w:semiHidden/>
    <w:rsid w:val="008B0E07"/>
  </w:style>
  <w:style w:type="numbering" w:customStyle="1" w:styleId="NoList31111122">
    <w:name w:val="No List31111122"/>
    <w:next w:val="NoList"/>
    <w:uiPriority w:val="99"/>
    <w:semiHidden/>
    <w:unhideWhenUsed/>
    <w:rsid w:val="008B0E07"/>
  </w:style>
  <w:style w:type="numbering" w:customStyle="1" w:styleId="NoList41111112">
    <w:name w:val="No List41111112"/>
    <w:next w:val="NoList"/>
    <w:semiHidden/>
    <w:rsid w:val="008B0E07"/>
  </w:style>
  <w:style w:type="numbering" w:customStyle="1" w:styleId="NoList512112">
    <w:name w:val="No List512112"/>
    <w:next w:val="NoList"/>
    <w:semiHidden/>
    <w:rsid w:val="008B0E07"/>
  </w:style>
  <w:style w:type="numbering" w:customStyle="1" w:styleId="NoList611112">
    <w:name w:val="No List611112"/>
    <w:next w:val="NoList"/>
    <w:semiHidden/>
    <w:rsid w:val="008B0E07"/>
  </w:style>
  <w:style w:type="numbering" w:customStyle="1" w:styleId="NoList1211112">
    <w:name w:val="No List1211112"/>
    <w:next w:val="NoList"/>
    <w:semiHidden/>
    <w:rsid w:val="008B0E07"/>
  </w:style>
  <w:style w:type="numbering" w:customStyle="1" w:styleId="NoList2211112">
    <w:name w:val="No List2211112"/>
    <w:next w:val="NoList"/>
    <w:semiHidden/>
    <w:rsid w:val="008B0E07"/>
  </w:style>
  <w:style w:type="numbering" w:customStyle="1" w:styleId="NoList3211112">
    <w:name w:val="No List3211112"/>
    <w:next w:val="NoList"/>
    <w:uiPriority w:val="99"/>
    <w:semiHidden/>
    <w:unhideWhenUsed/>
    <w:rsid w:val="008B0E07"/>
  </w:style>
  <w:style w:type="numbering" w:customStyle="1" w:styleId="NoList421112">
    <w:name w:val="No List421112"/>
    <w:next w:val="NoList"/>
    <w:uiPriority w:val="99"/>
    <w:semiHidden/>
    <w:unhideWhenUsed/>
    <w:rsid w:val="008B0E07"/>
  </w:style>
  <w:style w:type="numbering" w:customStyle="1" w:styleId="NoList5111112">
    <w:name w:val="No List5111112"/>
    <w:next w:val="NoList"/>
    <w:uiPriority w:val="99"/>
    <w:semiHidden/>
    <w:unhideWhenUsed/>
    <w:rsid w:val="008B0E07"/>
  </w:style>
  <w:style w:type="numbering" w:customStyle="1" w:styleId="NoList711112">
    <w:name w:val="No List711112"/>
    <w:next w:val="NoList"/>
    <w:uiPriority w:val="99"/>
    <w:semiHidden/>
    <w:unhideWhenUsed/>
    <w:rsid w:val="008B0E07"/>
  </w:style>
  <w:style w:type="numbering" w:customStyle="1" w:styleId="NoList811112">
    <w:name w:val="No List811112"/>
    <w:next w:val="NoList"/>
    <w:uiPriority w:val="99"/>
    <w:semiHidden/>
    <w:unhideWhenUsed/>
    <w:rsid w:val="008B0E07"/>
  </w:style>
  <w:style w:type="numbering" w:customStyle="1" w:styleId="NoList131112">
    <w:name w:val="No List131112"/>
    <w:next w:val="NoList"/>
    <w:semiHidden/>
    <w:rsid w:val="008B0E07"/>
  </w:style>
  <w:style w:type="numbering" w:customStyle="1" w:styleId="NoList11111212">
    <w:name w:val="No List11111212"/>
    <w:next w:val="NoList"/>
    <w:semiHidden/>
    <w:rsid w:val="008B0E07"/>
  </w:style>
  <w:style w:type="numbering" w:customStyle="1" w:styleId="NoList231112">
    <w:name w:val="No List231112"/>
    <w:next w:val="NoList"/>
    <w:semiHidden/>
    <w:rsid w:val="008B0E07"/>
  </w:style>
  <w:style w:type="numbering" w:customStyle="1" w:styleId="NoList331112">
    <w:name w:val="No List331112"/>
    <w:next w:val="NoList"/>
    <w:uiPriority w:val="99"/>
    <w:semiHidden/>
    <w:unhideWhenUsed/>
    <w:rsid w:val="008B0E07"/>
  </w:style>
  <w:style w:type="numbering" w:customStyle="1" w:styleId="NoList911112">
    <w:name w:val="No List911112"/>
    <w:next w:val="NoList"/>
    <w:uiPriority w:val="99"/>
    <w:semiHidden/>
    <w:unhideWhenUsed/>
    <w:rsid w:val="008B0E07"/>
  </w:style>
  <w:style w:type="numbering" w:customStyle="1" w:styleId="NoList141112">
    <w:name w:val="No List141112"/>
    <w:next w:val="NoList"/>
    <w:semiHidden/>
    <w:rsid w:val="008B0E07"/>
  </w:style>
  <w:style w:type="numbering" w:customStyle="1" w:styleId="NoList1712">
    <w:name w:val="No List1712"/>
    <w:next w:val="NoList"/>
    <w:uiPriority w:val="99"/>
    <w:semiHidden/>
    <w:unhideWhenUsed/>
    <w:rsid w:val="008B0E07"/>
  </w:style>
  <w:style w:type="numbering" w:customStyle="1" w:styleId="NoList1812">
    <w:name w:val="No List1812"/>
    <w:next w:val="NoList"/>
    <w:semiHidden/>
    <w:unhideWhenUsed/>
    <w:rsid w:val="008B0E07"/>
  </w:style>
  <w:style w:type="numbering" w:customStyle="1" w:styleId="NoList2512">
    <w:name w:val="No List2512"/>
    <w:next w:val="NoList"/>
    <w:uiPriority w:val="99"/>
    <w:semiHidden/>
    <w:unhideWhenUsed/>
    <w:rsid w:val="008B0E07"/>
  </w:style>
  <w:style w:type="numbering" w:customStyle="1" w:styleId="NoList3512">
    <w:name w:val="No List3512"/>
    <w:next w:val="NoList"/>
    <w:uiPriority w:val="99"/>
    <w:semiHidden/>
    <w:unhideWhenUsed/>
    <w:rsid w:val="008B0E07"/>
  </w:style>
  <w:style w:type="numbering" w:customStyle="1" w:styleId="NoList4412">
    <w:name w:val="No List4412"/>
    <w:next w:val="NoList"/>
    <w:uiPriority w:val="99"/>
    <w:semiHidden/>
    <w:unhideWhenUsed/>
    <w:rsid w:val="008B0E07"/>
  </w:style>
  <w:style w:type="numbering" w:customStyle="1" w:styleId="NoList5312">
    <w:name w:val="No List5312"/>
    <w:next w:val="NoList"/>
    <w:uiPriority w:val="99"/>
    <w:semiHidden/>
    <w:unhideWhenUsed/>
    <w:rsid w:val="008B0E07"/>
  </w:style>
  <w:style w:type="numbering" w:customStyle="1" w:styleId="NoList6312">
    <w:name w:val="No List6312"/>
    <w:next w:val="NoList"/>
    <w:uiPriority w:val="99"/>
    <w:semiHidden/>
    <w:unhideWhenUsed/>
    <w:rsid w:val="008B0E07"/>
  </w:style>
  <w:style w:type="numbering" w:customStyle="1" w:styleId="NoList7312">
    <w:name w:val="No List7312"/>
    <w:next w:val="NoList"/>
    <w:uiPriority w:val="99"/>
    <w:semiHidden/>
    <w:unhideWhenUsed/>
    <w:rsid w:val="008B0E07"/>
  </w:style>
  <w:style w:type="numbering" w:customStyle="1" w:styleId="NoList8312">
    <w:name w:val="No List8312"/>
    <w:next w:val="NoList"/>
    <w:semiHidden/>
    <w:rsid w:val="008B0E07"/>
  </w:style>
  <w:style w:type="numbering" w:customStyle="1" w:styleId="NoList11312">
    <w:name w:val="No List11312"/>
    <w:next w:val="NoList"/>
    <w:semiHidden/>
    <w:rsid w:val="008B0E07"/>
  </w:style>
  <w:style w:type="numbering" w:customStyle="1" w:styleId="NoList21312">
    <w:name w:val="No List21312"/>
    <w:next w:val="NoList"/>
    <w:semiHidden/>
    <w:rsid w:val="008B0E07"/>
  </w:style>
  <w:style w:type="numbering" w:customStyle="1" w:styleId="NoList31312">
    <w:name w:val="No List31312"/>
    <w:next w:val="NoList"/>
    <w:uiPriority w:val="99"/>
    <w:semiHidden/>
    <w:unhideWhenUsed/>
    <w:rsid w:val="008B0E07"/>
  </w:style>
  <w:style w:type="numbering" w:customStyle="1" w:styleId="NoList9312">
    <w:name w:val="No List9312"/>
    <w:next w:val="NoList"/>
    <w:uiPriority w:val="99"/>
    <w:semiHidden/>
    <w:unhideWhenUsed/>
    <w:rsid w:val="008B0E07"/>
  </w:style>
  <w:style w:type="numbering" w:customStyle="1" w:styleId="NoList10212">
    <w:name w:val="No List10212"/>
    <w:next w:val="NoList"/>
    <w:semiHidden/>
    <w:rsid w:val="008B0E07"/>
  </w:style>
  <w:style w:type="numbering" w:customStyle="1" w:styleId="NoList12312">
    <w:name w:val="No List12312"/>
    <w:next w:val="NoList"/>
    <w:semiHidden/>
    <w:rsid w:val="008B0E07"/>
  </w:style>
  <w:style w:type="numbering" w:customStyle="1" w:styleId="NoList22312">
    <w:name w:val="No List22312"/>
    <w:next w:val="NoList"/>
    <w:semiHidden/>
    <w:rsid w:val="008B0E07"/>
  </w:style>
  <w:style w:type="numbering" w:customStyle="1" w:styleId="NoList32312">
    <w:name w:val="No List32312"/>
    <w:next w:val="NoList"/>
    <w:uiPriority w:val="99"/>
    <w:semiHidden/>
    <w:unhideWhenUsed/>
    <w:rsid w:val="008B0E07"/>
  </w:style>
  <w:style w:type="numbering" w:customStyle="1" w:styleId="NoList41312">
    <w:name w:val="No List41312"/>
    <w:next w:val="NoList"/>
    <w:semiHidden/>
    <w:rsid w:val="008B0E07"/>
  </w:style>
  <w:style w:type="numbering" w:customStyle="1" w:styleId="NoList111312">
    <w:name w:val="No List111312"/>
    <w:next w:val="NoList"/>
    <w:semiHidden/>
    <w:rsid w:val="008B0E07"/>
  </w:style>
  <w:style w:type="numbering" w:customStyle="1" w:styleId="NoList211312">
    <w:name w:val="No List211312"/>
    <w:next w:val="NoList"/>
    <w:semiHidden/>
    <w:rsid w:val="008B0E07"/>
  </w:style>
  <w:style w:type="numbering" w:customStyle="1" w:styleId="NoList311312">
    <w:name w:val="No List311312"/>
    <w:next w:val="NoList"/>
    <w:uiPriority w:val="99"/>
    <w:semiHidden/>
    <w:unhideWhenUsed/>
    <w:rsid w:val="008B0E07"/>
  </w:style>
  <w:style w:type="numbering" w:customStyle="1" w:styleId="NoList411312">
    <w:name w:val="No List411312"/>
    <w:next w:val="NoList"/>
    <w:uiPriority w:val="99"/>
    <w:semiHidden/>
    <w:rsid w:val="008B0E07"/>
  </w:style>
  <w:style w:type="numbering" w:customStyle="1" w:styleId="NoList1111312">
    <w:name w:val="No List1111312"/>
    <w:next w:val="NoList"/>
    <w:semiHidden/>
    <w:rsid w:val="008B0E07"/>
  </w:style>
  <w:style w:type="numbering" w:customStyle="1" w:styleId="NoList2111212">
    <w:name w:val="No List2111212"/>
    <w:next w:val="NoList"/>
    <w:semiHidden/>
    <w:rsid w:val="008B0E07"/>
  </w:style>
  <w:style w:type="numbering" w:customStyle="1" w:styleId="NoList3111212">
    <w:name w:val="No List3111212"/>
    <w:next w:val="NoList"/>
    <w:uiPriority w:val="99"/>
    <w:semiHidden/>
    <w:unhideWhenUsed/>
    <w:rsid w:val="008B0E07"/>
  </w:style>
  <w:style w:type="numbering" w:customStyle="1" w:styleId="NoList4111212">
    <w:name w:val="No List4111212"/>
    <w:next w:val="NoList"/>
    <w:semiHidden/>
    <w:rsid w:val="008B0E07"/>
  </w:style>
  <w:style w:type="numbering" w:customStyle="1" w:styleId="NoList51312">
    <w:name w:val="No List51312"/>
    <w:next w:val="NoList"/>
    <w:semiHidden/>
    <w:rsid w:val="008B0E07"/>
  </w:style>
  <w:style w:type="numbering" w:customStyle="1" w:styleId="NoList61212">
    <w:name w:val="No List61212"/>
    <w:next w:val="NoList"/>
    <w:semiHidden/>
    <w:rsid w:val="008B0E07"/>
  </w:style>
  <w:style w:type="numbering" w:customStyle="1" w:styleId="NoList121212">
    <w:name w:val="No List121212"/>
    <w:next w:val="NoList"/>
    <w:semiHidden/>
    <w:rsid w:val="008B0E07"/>
  </w:style>
  <w:style w:type="numbering" w:customStyle="1" w:styleId="NoList221212">
    <w:name w:val="No List221212"/>
    <w:next w:val="NoList"/>
    <w:semiHidden/>
    <w:rsid w:val="008B0E07"/>
  </w:style>
  <w:style w:type="numbering" w:customStyle="1" w:styleId="NoList321212">
    <w:name w:val="No List321212"/>
    <w:next w:val="NoList"/>
    <w:uiPriority w:val="99"/>
    <w:semiHidden/>
    <w:unhideWhenUsed/>
    <w:rsid w:val="008B0E07"/>
  </w:style>
  <w:style w:type="numbering" w:customStyle="1" w:styleId="NoList42212">
    <w:name w:val="No List42212"/>
    <w:next w:val="NoList"/>
    <w:uiPriority w:val="99"/>
    <w:semiHidden/>
    <w:unhideWhenUsed/>
    <w:rsid w:val="008B0E07"/>
  </w:style>
  <w:style w:type="numbering" w:customStyle="1" w:styleId="NoList511212">
    <w:name w:val="No List511212"/>
    <w:next w:val="NoList"/>
    <w:uiPriority w:val="99"/>
    <w:semiHidden/>
    <w:unhideWhenUsed/>
    <w:rsid w:val="008B0E07"/>
  </w:style>
  <w:style w:type="numbering" w:customStyle="1" w:styleId="NoList71212">
    <w:name w:val="No List71212"/>
    <w:next w:val="NoList"/>
    <w:uiPriority w:val="99"/>
    <w:semiHidden/>
    <w:unhideWhenUsed/>
    <w:rsid w:val="008B0E07"/>
  </w:style>
  <w:style w:type="numbering" w:customStyle="1" w:styleId="NoList81212">
    <w:name w:val="No List81212"/>
    <w:next w:val="NoList"/>
    <w:uiPriority w:val="99"/>
    <w:semiHidden/>
    <w:unhideWhenUsed/>
    <w:rsid w:val="008B0E07"/>
  </w:style>
  <w:style w:type="numbering" w:customStyle="1" w:styleId="NoList13212">
    <w:name w:val="No List13212"/>
    <w:next w:val="NoList"/>
    <w:semiHidden/>
    <w:rsid w:val="008B0E07"/>
  </w:style>
  <w:style w:type="numbering" w:customStyle="1" w:styleId="NoList11111312">
    <w:name w:val="No List11111312"/>
    <w:next w:val="NoList"/>
    <w:semiHidden/>
    <w:rsid w:val="008B0E07"/>
  </w:style>
  <w:style w:type="numbering" w:customStyle="1" w:styleId="NoList23212">
    <w:name w:val="No List23212"/>
    <w:next w:val="NoList"/>
    <w:semiHidden/>
    <w:rsid w:val="008B0E07"/>
  </w:style>
  <w:style w:type="numbering" w:customStyle="1" w:styleId="NoList33212">
    <w:name w:val="No List33212"/>
    <w:next w:val="NoList"/>
    <w:uiPriority w:val="99"/>
    <w:semiHidden/>
    <w:unhideWhenUsed/>
    <w:rsid w:val="008B0E07"/>
  </w:style>
  <w:style w:type="numbering" w:customStyle="1" w:styleId="NoList91212">
    <w:name w:val="No List91212"/>
    <w:next w:val="NoList"/>
    <w:uiPriority w:val="99"/>
    <w:semiHidden/>
    <w:unhideWhenUsed/>
    <w:rsid w:val="008B0E07"/>
  </w:style>
  <w:style w:type="numbering" w:customStyle="1" w:styleId="NoList14212">
    <w:name w:val="No List14212"/>
    <w:next w:val="NoList"/>
    <w:semiHidden/>
    <w:rsid w:val="008B0E07"/>
  </w:style>
  <w:style w:type="numbering" w:customStyle="1" w:styleId="NoList15212">
    <w:name w:val="No List15212"/>
    <w:next w:val="NoList"/>
    <w:semiHidden/>
    <w:unhideWhenUsed/>
    <w:rsid w:val="008B0E07"/>
  </w:style>
  <w:style w:type="numbering" w:customStyle="1" w:styleId="NoList16112">
    <w:name w:val="No List16112"/>
    <w:next w:val="NoList"/>
    <w:uiPriority w:val="99"/>
    <w:semiHidden/>
    <w:unhideWhenUsed/>
    <w:rsid w:val="008B0E07"/>
  </w:style>
  <w:style w:type="numbering" w:customStyle="1" w:styleId="NoList112212">
    <w:name w:val="No List112212"/>
    <w:next w:val="NoList"/>
    <w:semiHidden/>
    <w:unhideWhenUsed/>
    <w:rsid w:val="008B0E07"/>
  </w:style>
  <w:style w:type="numbering" w:customStyle="1" w:styleId="NoList24212">
    <w:name w:val="No List24212"/>
    <w:next w:val="NoList"/>
    <w:uiPriority w:val="99"/>
    <w:semiHidden/>
    <w:unhideWhenUsed/>
    <w:rsid w:val="008B0E07"/>
  </w:style>
  <w:style w:type="numbering" w:customStyle="1" w:styleId="NoList34212">
    <w:name w:val="No List34212"/>
    <w:next w:val="NoList"/>
    <w:uiPriority w:val="99"/>
    <w:semiHidden/>
    <w:unhideWhenUsed/>
    <w:rsid w:val="008B0E07"/>
  </w:style>
  <w:style w:type="numbering" w:customStyle="1" w:styleId="NoList43212">
    <w:name w:val="No List43212"/>
    <w:next w:val="NoList"/>
    <w:uiPriority w:val="99"/>
    <w:semiHidden/>
    <w:unhideWhenUsed/>
    <w:rsid w:val="008B0E07"/>
  </w:style>
  <w:style w:type="numbering" w:customStyle="1" w:styleId="NoList52212">
    <w:name w:val="No List52212"/>
    <w:next w:val="NoList"/>
    <w:uiPriority w:val="99"/>
    <w:semiHidden/>
    <w:unhideWhenUsed/>
    <w:rsid w:val="008B0E07"/>
  </w:style>
  <w:style w:type="numbering" w:customStyle="1" w:styleId="NoList62212">
    <w:name w:val="No List62212"/>
    <w:next w:val="NoList"/>
    <w:uiPriority w:val="99"/>
    <w:semiHidden/>
    <w:unhideWhenUsed/>
    <w:rsid w:val="008B0E07"/>
  </w:style>
  <w:style w:type="numbering" w:customStyle="1" w:styleId="NoList72212">
    <w:name w:val="No List72212"/>
    <w:next w:val="NoList"/>
    <w:uiPriority w:val="99"/>
    <w:semiHidden/>
    <w:unhideWhenUsed/>
    <w:rsid w:val="008B0E07"/>
  </w:style>
  <w:style w:type="numbering" w:customStyle="1" w:styleId="NoList82212">
    <w:name w:val="No List82212"/>
    <w:next w:val="NoList"/>
    <w:semiHidden/>
    <w:rsid w:val="008B0E07"/>
  </w:style>
  <w:style w:type="numbering" w:customStyle="1" w:styleId="NoList1112212">
    <w:name w:val="No List1112212"/>
    <w:next w:val="NoList"/>
    <w:semiHidden/>
    <w:rsid w:val="008B0E07"/>
  </w:style>
  <w:style w:type="numbering" w:customStyle="1" w:styleId="NoList212212">
    <w:name w:val="No List212212"/>
    <w:next w:val="NoList"/>
    <w:semiHidden/>
    <w:rsid w:val="008B0E07"/>
  </w:style>
  <w:style w:type="numbering" w:customStyle="1" w:styleId="NoList312212">
    <w:name w:val="No List312212"/>
    <w:next w:val="NoList"/>
    <w:uiPriority w:val="99"/>
    <w:semiHidden/>
    <w:unhideWhenUsed/>
    <w:rsid w:val="008B0E07"/>
  </w:style>
  <w:style w:type="numbering" w:customStyle="1" w:styleId="NoList92212">
    <w:name w:val="No List92212"/>
    <w:next w:val="NoList"/>
    <w:uiPriority w:val="99"/>
    <w:semiHidden/>
    <w:unhideWhenUsed/>
    <w:rsid w:val="008B0E07"/>
  </w:style>
  <w:style w:type="numbering" w:customStyle="1" w:styleId="NoList101212">
    <w:name w:val="No List101212"/>
    <w:next w:val="NoList"/>
    <w:semiHidden/>
    <w:rsid w:val="008B0E07"/>
  </w:style>
  <w:style w:type="numbering" w:customStyle="1" w:styleId="NoList122212">
    <w:name w:val="No List122212"/>
    <w:next w:val="NoList"/>
    <w:semiHidden/>
    <w:rsid w:val="008B0E07"/>
  </w:style>
  <w:style w:type="numbering" w:customStyle="1" w:styleId="NoList222212">
    <w:name w:val="No List222212"/>
    <w:next w:val="NoList"/>
    <w:semiHidden/>
    <w:rsid w:val="008B0E07"/>
  </w:style>
  <w:style w:type="numbering" w:customStyle="1" w:styleId="NoList322212">
    <w:name w:val="No List322212"/>
    <w:next w:val="NoList"/>
    <w:uiPriority w:val="99"/>
    <w:semiHidden/>
    <w:unhideWhenUsed/>
    <w:rsid w:val="008B0E07"/>
  </w:style>
  <w:style w:type="numbering" w:customStyle="1" w:styleId="NoList412212">
    <w:name w:val="No List412212"/>
    <w:next w:val="NoList"/>
    <w:semiHidden/>
    <w:rsid w:val="008B0E07"/>
  </w:style>
  <w:style w:type="numbering" w:customStyle="1" w:styleId="NoList11112212">
    <w:name w:val="No List11112212"/>
    <w:next w:val="NoList"/>
    <w:semiHidden/>
    <w:rsid w:val="008B0E07"/>
  </w:style>
  <w:style w:type="numbering" w:customStyle="1" w:styleId="NoList2112212">
    <w:name w:val="No List2112212"/>
    <w:next w:val="NoList"/>
    <w:semiHidden/>
    <w:rsid w:val="008B0E07"/>
  </w:style>
  <w:style w:type="numbering" w:customStyle="1" w:styleId="NoList3112212">
    <w:name w:val="No List3112212"/>
    <w:next w:val="NoList"/>
    <w:uiPriority w:val="99"/>
    <w:semiHidden/>
    <w:unhideWhenUsed/>
    <w:rsid w:val="008B0E07"/>
  </w:style>
  <w:style w:type="numbering" w:customStyle="1" w:styleId="NoList4112212">
    <w:name w:val="No List4112212"/>
    <w:next w:val="NoList"/>
    <w:uiPriority w:val="99"/>
    <w:semiHidden/>
    <w:rsid w:val="008B0E07"/>
  </w:style>
  <w:style w:type="numbering" w:customStyle="1" w:styleId="NoList111111212">
    <w:name w:val="No List111111212"/>
    <w:next w:val="NoList"/>
    <w:semiHidden/>
    <w:rsid w:val="008B0E07"/>
  </w:style>
  <w:style w:type="numbering" w:customStyle="1" w:styleId="NoList21111212">
    <w:name w:val="No List21111212"/>
    <w:next w:val="NoList"/>
    <w:semiHidden/>
    <w:rsid w:val="008B0E07"/>
  </w:style>
  <w:style w:type="numbering" w:customStyle="1" w:styleId="NoList31111212">
    <w:name w:val="No List31111212"/>
    <w:next w:val="NoList"/>
    <w:uiPriority w:val="99"/>
    <w:semiHidden/>
    <w:unhideWhenUsed/>
    <w:rsid w:val="008B0E07"/>
  </w:style>
  <w:style w:type="numbering" w:customStyle="1" w:styleId="NoList41111212">
    <w:name w:val="No List41111212"/>
    <w:next w:val="NoList"/>
    <w:semiHidden/>
    <w:rsid w:val="008B0E07"/>
  </w:style>
  <w:style w:type="numbering" w:customStyle="1" w:styleId="NoList512212">
    <w:name w:val="No List512212"/>
    <w:next w:val="NoList"/>
    <w:semiHidden/>
    <w:rsid w:val="008B0E07"/>
  </w:style>
  <w:style w:type="numbering" w:customStyle="1" w:styleId="NoList611212">
    <w:name w:val="No List611212"/>
    <w:next w:val="NoList"/>
    <w:semiHidden/>
    <w:rsid w:val="008B0E07"/>
  </w:style>
  <w:style w:type="numbering" w:customStyle="1" w:styleId="NoList1211212">
    <w:name w:val="No List1211212"/>
    <w:next w:val="NoList"/>
    <w:semiHidden/>
    <w:rsid w:val="008B0E07"/>
  </w:style>
  <w:style w:type="numbering" w:customStyle="1" w:styleId="NoList2211212">
    <w:name w:val="No List2211212"/>
    <w:next w:val="NoList"/>
    <w:semiHidden/>
    <w:rsid w:val="008B0E07"/>
  </w:style>
  <w:style w:type="numbering" w:customStyle="1" w:styleId="NoList3211212">
    <w:name w:val="No List3211212"/>
    <w:next w:val="NoList"/>
    <w:uiPriority w:val="99"/>
    <w:semiHidden/>
    <w:unhideWhenUsed/>
    <w:rsid w:val="008B0E07"/>
  </w:style>
  <w:style w:type="numbering" w:customStyle="1" w:styleId="NoList421212">
    <w:name w:val="No List421212"/>
    <w:next w:val="NoList"/>
    <w:uiPriority w:val="99"/>
    <w:semiHidden/>
    <w:unhideWhenUsed/>
    <w:rsid w:val="008B0E07"/>
  </w:style>
  <w:style w:type="numbering" w:customStyle="1" w:styleId="NoList5111212">
    <w:name w:val="No List5111212"/>
    <w:next w:val="NoList"/>
    <w:uiPriority w:val="99"/>
    <w:semiHidden/>
    <w:unhideWhenUsed/>
    <w:rsid w:val="008B0E07"/>
  </w:style>
  <w:style w:type="numbering" w:customStyle="1" w:styleId="NoList711212">
    <w:name w:val="No List711212"/>
    <w:next w:val="NoList"/>
    <w:uiPriority w:val="99"/>
    <w:semiHidden/>
    <w:unhideWhenUsed/>
    <w:rsid w:val="008B0E07"/>
  </w:style>
  <w:style w:type="numbering" w:customStyle="1" w:styleId="NoList811212">
    <w:name w:val="No List811212"/>
    <w:next w:val="NoList"/>
    <w:uiPriority w:val="99"/>
    <w:semiHidden/>
    <w:unhideWhenUsed/>
    <w:rsid w:val="008B0E07"/>
  </w:style>
  <w:style w:type="numbering" w:customStyle="1" w:styleId="NoList131212">
    <w:name w:val="No List131212"/>
    <w:next w:val="NoList"/>
    <w:semiHidden/>
    <w:rsid w:val="008B0E07"/>
  </w:style>
  <w:style w:type="numbering" w:customStyle="1" w:styleId="NoList1111111112">
    <w:name w:val="No List1111111112"/>
    <w:next w:val="NoList"/>
    <w:semiHidden/>
    <w:rsid w:val="008B0E07"/>
  </w:style>
  <w:style w:type="numbering" w:customStyle="1" w:styleId="NoList231212">
    <w:name w:val="No List231212"/>
    <w:next w:val="NoList"/>
    <w:semiHidden/>
    <w:rsid w:val="008B0E07"/>
  </w:style>
  <w:style w:type="numbering" w:customStyle="1" w:styleId="NoList331212">
    <w:name w:val="No List331212"/>
    <w:next w:val="NoList"/>
    <w:uiPriority w:val="99"/>
    <w:semiHidden/>
    <w:unhideWhenUsed/>
    <w:rsid w:val="008B0E07"/>
  </w:style>
  <w:style w:type="numbering" w:customStyle="1" w:styleId="NoList911212">
    <w:name w:val="No List911212"/>
    <w:next w:val="NoList"/>
    <w:uiPriority w:val="99"/>
    <w:semiHidden/>
    <w:unhideWhenUsed/>
    <w:rsid w:val="008B0E07"/>
  </w:style>
  <w:style w:type="numbering" w:customStyle="1" w:styleId="NoList141212">
    <w:name w:val="No List141212"/>
    <w:next w:val="NoList"/>
    <w:uiPriority w:val="99"/>
    <w:semiHidden/>
    <w:unhideWhenUsed/>
    <w:rsid w:val="008B0E07"/>
  </w:style>
  <w:style w:type="numbering" w:customStyle="1" w:styleId="NoList151112">
    <w:name w:val="No List151112"/>
    <w:next w:val="NoList"/>
    <w:semiHidden/>
    <w:unhideWhenUsed/>
    <w:rsid w:val="008B0E07"/>
  </w:style>
  <w:style w:type="numbering" w:customStyle="1" w:styleId="NoList241112">
    <w:name w:val="No List241112"/>
    <w:next w:val="NoList"/>
    <w:uiPriority w:val="99"/>
    <w:semiHidden/>
    <w:unhideWhenUsed/>
    <w:rsid w:val="008B0E07"/>
  </w:style>
  <w:style w:type="numbering" w:customStyle="1" w:styleId="NoList341112">
    <w:name w:val="No List341112"/>
    <w:next w:val="NoList"/>
    <w:uiPriority w:val="99"/>
    <w:semiHidden/>
    <w:unhideWhenUsed/>
    <w:rsid w:val="008B0E07"/>
  </w:style>
  <w:style w:type="numbering" w:customStyle="1" w:styleId="NoList431112">
    <w:name w:val="No List431112"/>
    <w:next w:val="NoList"/>
    <w:uiPriority w:val="99"/>
    <w:semiHidden/>
    <w:unhideWhenUsed/>
    <w:rsid w:val="008B0E07"/>
  </w:style>
  <w:style w:type="numbering" w:customStyle="1" w:styleId="NoList521112">
    <w:name w:val="No List521112"/>
    <w:next w:val="NoList"/>
    <w:uiPriority w:val="99"/>
    <w:semiHidden/>
    <w:unhideWhenUsed/>
    <w:rsid w:val="008B0E07"/>
  </w:style>
  <w:style w:type="numbering" w:customStyle="1" w:styleId="NoList621112">
    <w:name w:val="No List621112"/>
    <w:next w:val="NoList"/>
    <w:uiPriority w:val="99"/>
    <w:semiHidden/>
    <w:unhideWhenUsed/>
    <w:rsid w:val="008B0E07"/>
  </w:style>
  <w:style w:type="numbering" w:customStyle="1" w:styleId="NoList721112">
    <w:name w:val="No List721112"/>
    <w:next w:val="NoList"/>
    <w:uiPriority w:val="99"/>
    <w:semiHidden/>
    <w:unhideWhenUsed/>
    <w:rsid w:val="008B0E07"/>
  </w:style>
  <w:style w:type="numbering" w:customStyle="1" w:styleId="NoList821112">
    <w:name w:val="No List821112"/>
    <w:next w:val="NoList"/>
    <w:semiHidden/>
    <w:rsid w:val="008B0E07"/>
  </w:style>
  <w:style w:type="numbering" w:customStyle="1" w:styleId="NoList1121112">
    <w:name w:val="No List1121112"/>
    <w:next w:val="NoList"/>
    <w:semiHidden/>
    <w:rsid w:val="008B0E07"/>
  </w:style>
  <w:style w:type="numbering" w:customStyle="1" w:styleId="NoList2121112">
    <w:name w:val="No List2121112"/>
    <w:next w:val="NoList"/>
    <w:semiHidden/>
    <w:rsid w:val="008B0E07"/>
  </w:style>
  <w:style w:type="numbering" w:customStyle="1" w:styleId="NoList3121112">
    <w:name w:val="No List3121112"/>
    <w:next w:val="NoList"/>
    <w:uiPriority w:val="99"/>
    <w:semiHidden/>
    <w:unhideWhenUsed/>
    <w:rsid w:val="008B0E07"/>
  </w:style>
  <w:style w:type="numbering" w:customStyle="1" w:styleId="NoList921112">
    <w:name w:val="No List921112"/>
    <w:next w:val="NoList"/>
    <w:uiPriority w:val="99"/>
    <w:semiHidden/>
    <w:unhideWhenUsed/>
    <w:rsid w:val="008B0E07"/>
  </w:style>
  <w:style w:type="numbering" w:customStyle="1" w:styleId="NoList1011112">
    <w:name w:val="No List1011112"/>
    <w:next w:val="NoList"/>
    <w:semiHidden/>
    <w:rsid w:val="008B0E07"/>
  </w:style>
  <w:style w:type="numbering" w:customStyle="1" w:styleId="NoList1221112">
    <w:name w:val="No List1221112"/>
    <w:next w:val="NoList"/>
    <w:semiHidden/>
    <w:rsid w:val="008B0E07"/>
  </w:style>
  <w:style w:type="numbering" w:customStyle="1" w:styleId="NoList2221112">
    <w:name w:val="No List2221112"/>
    <w:next w:val="NoList"/>
    <w:semiHidden/>
    <w:rsid w:val="008B0E07"/>
  </w:style>
  <w:style w:type="numbering" w:customStyle="1" w:styleId="NoList3221112">
    <w:name w:val="No List3221112"/>
    <w:next w:val="NoList"/>
    <w:uiPriority w:val="99"/>
    <w:semiHidden/>
    <w:unhideWhenUsed/>
    <w:rsid w:val="008B0E07"/>
  </w:style>
  <w:style w:type="numbering" w:customStyle="1" w:styleId="NoList4121112">
    <w:name w:val="No List4121112"/>
    <w:next w:val="NoList"/>
    <w:semiHidden/>
    <w:rsid w:val="008B0E07"/>
  </w:style>
  <w:style w:type="numbering" w:customStyle="1" w:styleId="NoList11121112">
    <w:name w:val="No List11121112"/>
    <w:next w:val="NoList"/>
    <w:semiHidden/>
    <w:rsid w:val="008B0E07"/>
  </w:style>
  <w:style w:type="numbering" w:customStyle="1" w:styleId="NoList21121112">
    <w:name w:val="No List21121112"/>
    <w:next w:val="NoList"/>
    <w:semiHidden/>
    <w:rsid w:val="008B0E07"/>
  </w:style>
  <w:style w:type="numbering" w:customStyle="1" w:styleId="NoList31121112">
    <w:name w:val="No List31121112"/>
    <w:next w:val="NoList"/>
    <w:uiPriority w:val="99"/>
    <w:semiHidden/>
    <w:unhideWhenUsed/>
    <w:rsid w:val="008B0E07"/>
  </w:style>
  <w:style w:type="numbering" w:customStyle="1" w:styleId="NoList41121112">
    <w:name w:val="No List41121112"/>
    <w:next w:val="NoList"/>
    <w:uiPriority w:val="99"/>
    <w:semiHidden/>
    <w:rsid w:val="008B0E07"/>
  </w:style>
  <w:style w:type="numbering" w:customStyle="1" w:styleId="NoList111121112">
    <w:name w:val="No List111121112"/>
    <w:next w:val="NoList"/>
    <w:semiHidden/>
    <w:rsid w:val="008B0E07"/>
  </w:style>
  <w:style w:type="numbering" w:customStyle="1" w:styleId="NoList211111112">
    <w:name w:val="No List211111112"/>
    <w:next w:val="NoList"/>
    <w:semiHidden/>
    <w:rsid w:val="008B0E07"/>
  </w:style>
  <w:style w:type="numbering" w:customStyle="1" w:styleId="NoList311111112">
    <w:name w:val="No List311111112"/>
    <w:next w:val="NoList"/>
    <w:uiPriority w:val="99"/>
    <w:semiHidden/>
    <w:unhideWhenUsed/>
    <w:rsid w:val="008B0E07"/>
  </w:style>
  <w:style w:type="numbering" w:customStyle="1" w:styleId="NoList411111112">
    <w:name w:val="No List411111112"/>
    <w:next w:val="NoList"/>
    <w:semiHidden/>
    <w:rsid w:val="008B0E07"/>
  </w:style>
  <w:style w:type="numbering" w:customStyle="1" w:styleId="NoList5121112">
    <w:name w:val="No List5121112"/>
    <w:next w:val="NoList"/>
    <w:semiHidden/>
    <w:rsid w:val="008B0E07"/>
  </w:style>
  <w:style w:type="numbering" w:customStyle="1" w:styleId="NoList6111112">
    <w:name w:val="No List6111112"/>
    <w:next w:val="NoList"/>
    <w:semiHidden/>
    <w:rsid w:val="008B0E07"/>
  </w:style>
  <w:style w:type="numbering" w:customStyle="1" w:styleId="NoList12111112">
    <w:name w:val="No List12111112"/>
    <w:next w:val="NoList"/>
    <w:semiHidden/>
    <w:rsid w:val="008B0E07"/>
  </w:style>
  <w:style w:type="numbering" w:customStyle="1" w:styleId="NoList22111112">
    <w:name w:val="No List22111112"/>
    <w:next w:val="NoList"/>
    <w:semiHidden/>
    <w:rsid w:val="008B0E07"/>
  </w:style>
  <w:style w:type="numbering" w:customStyle="1" w:styleId="NoList32111112">
    <w:name w:val="No List32111112"/>
    <w:next w:val="NoList"/>
    <w:uiPriority w:val="99"/>
    <w:semiHidden/>
    <w:unhideWhenUsed/>
    <w:rsid w:val="008B0E07"/>
  </w:style>
  <w:style w:type="numbering" w:customStyle="1" w:styleId="NoList4211112">
    <w:name w:val="No List4211112"/>
    <w:next w:val="NoList"/>
    <w:uiPriority w:val="99"/>
    <w:semiHidden/>
    <w:unhideWhenUsed/>
    <w:rsid w:val="008B0E07"/>
  </w:style>
  <w:style w:type="numbering" w:customStyle="1" w:styleId="NoList51111112">
    <w:name w:val="No List51111112"/>
    <w:next w:val="NoList"/>
    <w:uiPriority w:val="99"/>
    <w:semiHidden/>
    <w:unhideWhenUsed/>
    <w:rsid w:val="008B0E07"/>
  </w:style>
  <w:style w:type="numbering" w:customStyle="1" w:styleId="NoList7111112">
    <w:name w:val="No List7111112"/>
    <w:next w:val="NoList"/>
    <w:uiPriority w:val="99"/>
    <w:semiHidden/>
    <w:unhideWhenUsed/>
    <w:rsid w:val="008B0E07"/>
  </w:style>
  <w:style w:type="numbering" w:customStyle="1" w:styleId="NoList8111112">
    <w:name w:val="No List8111112"/>
    <w:next w:val="NoList"/>
    <w:uiPriority w:val="99"/>
    <w:semiHidden/>
    <w:unhideWhenUsed/>
    <w:rsid w:val="008B0E07"/>
  </w:style>
  <w:style w:type="numbering" w:customStyle="1" w:styleId="NoList1311112">
    <w:name w:val="No List1311112"/>
    <w:next w:val="NoList"/>
    <w:semiHidden/>
    <w:rsid w:val="008B0E07"/>
  </w:style>
  <w:style w:type="numbering" w:customStyle="1" w:styleId="NoList111112112">
    <w:name w:val="No List111112112"/>
    <w:next w:val="NoList"/>
    <w:semiHidden/>
    <w:rsid w:val="008B0E07"/>
  </w:style>
  <w:style w:type="numbering" w:customStyle="1" w:styleId="NoList2311112">
    <w:name w:val="No List2311112"/>
    <w:next w:val="NoList"/>
    <w:semiHidden/>
    <w:rsid w:val="008B0E07"/>
  </w:style>
  <w:style w:type="numbering" w:customStyle="1" w:styleId="NoList3311112">
    <w:name w:val="No List3311112"/>
    <w:next w:val="NoList"/>
    <w:uiPriority w:val="99"/>
    <w:semiHidden/>
    <w:unhideWhenUsed/>
    <w:rsid w:val="008B0E07"/>
  </w:style>
  <w:style w:type="numbering" w:customStyle="1" w:styleId="NoList9111112">
    <w:name w:val="No List9111112"/>
    <w:next w:val="NoList"/>
    <w:uiPriority w:val="99"/>
    <w:semiHidden/>
    <w:unhideWhenUsed/>
    <w:rsid w:val="008B0E07"/>
  </w:style>
  <w:style w:type="numbering" w:customStyle="1" w:styleId="NoList1411112">
    <w:name w:val="No List1411112"/>
    <w:next w:val="NoList"/>
    <w:semiHidden/>
    <w:rsid w:val="008B0E07"/>
  </w:style>
  <w:style w:type="table" w:customStyle="1" w:styleId="BngTK32">
    <w:name w:val="Bảng TK32"/>
    <w:basedOn w:val="TableNormal"/>
    <w:next w:val="TableGrid"/>
    <w:uiPriority w:val="39"/>
    <w:qFormat/>
    <w:rsid w:val="008B0E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YoungMixTable">
    <w:name w:val="YoungMix_Table"/>
    <w:rPr>
      <w:rFonts w:ascii="Times New Roman" w:hAnsi="Times New Roman"/>
      <w:sz w:val="24"/>
    </w:rPr>
    <w:tblPr>
      <w:tblCellMar>
        <w:top w:w="0" w:type="dxa"/>
        <w:left w:w="0" w:type="dxa"/>
        <w:bottom w:w="0" w:type="dxa"/>
        <w:right w:w="0" w:type="dxa"/>
      </w:tblCellMar>
    </w:tblPr>
  </w:style>
  <w:style w:type="table" w:customStyle="1" w:styleId="YoungMixTable1">
    <w:name w:val="YoungMix_Table1"/>
    <w:rsid w:val="00B327D8"/>
    <w:rPr>
      <w:rFonts w:ascii="Times New Roman" w:eastAsiaTheme="minorEastAsia" w:hAnsi="Times New Roman" w:cstheme="minorBidi"/>
      <w:sz w:val="24"/>
      <w:szCs w:val="28"/>
      <w:lang w:val="en-US" w:eastAsia="zh-CN" w:bidi="th-TH"/>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0207">
      <w:bodyDiv w:val="1"/>
      <w:marLeft w:val="0"/>
      <w:marRight w:val="0"/>
      <w:marTop w:val="0"/>
      <w:marBottom w:val="0"/>
      <w:divBdr>
        <w:top w:val="none" w:sz="0" w:space="0" w:color="auto"/>
        <w:left w:val="none" w:sz="0" w:space="0" w:color="auto"/>
        <w:bottom w:val="none" w:sz="0" w:space="0" w:color="auto"/>
        <w:right w:val="none" w:sz="0" w:space="0" w:color="auto"/>
      </w:divBdr>
    </w:div>
    <w:div w:id="29033995">
      <w:bodyDiv w:val="1"/>
      <w:marLeft w:val="0"/>
      <w:marRight w:val="0"/>
      <w:marTop w:val="0"/>
      <w:marBottom w:val="0"/>
      <w:divBdr>
        <w:top w:val="none" w:sz="0" w:space="0" w:color="auto"/>
        <w:left w:val="none" w:sz="0" w:space="0" w:color="auto"/>
        <w:bottom w:val="none" w:sz="0" w:space="0" w:color="auto"/>
        <w:right w:val="none" w:sz="0" w:space="0" w:color="auto"/>
      </w:divBdr>
    </w:div>
    <w:div w:id="42171546">
      <w:bodyDiv w:val="1"/>
      <w:marLeft w:val="0"/>
      <w:marRight w:val="0"/>
      <w:marTop w:val="0"/>
      <w:marBottom w:val="0"/>
      <w:divBdr>
        <w:top w:val="none" w:sz="0" w:space="0" w:color="auto"/>
        <w:left w:val="none" w:sz="0" w:space="0" w:color="auto"/>
        <w:bottom w:val="none" w:sz="0" w:space="0" w:color="auto"/>
        <w:right w:val="none" w:sz="0" w:space="0" w:color="auto"/>
      </w:divBdr>
    </w:div>
    <w:div w:id="54554707">
      <w:bodyDiv w:val="1"/>
      <w:marLeft w:val="0"/>
      <w:marRight w:val="0"/>
      <w:marTop w:val="0"/>
      <w:marBottom w:val="0"/>
      <w:divBdr>
        <w:top w:val="none" w:sz="0" w:space="0" w:color="auto"/>
        <w:left w:val="none" w:sz="0" w:space="0" w:color="auto"/>
        <w:bottom w:val="none" w:sz="0" w:space="0" w:color="auto"/>
        <w:right w:val="none" w:sz="0" w:space="0" w:color="auto"/>
      </w:divBdr>
    </w:div>
    <w:div w:id="54935970">
      <w:bodyDiv w:val="1"/>
      <w:marLeft w:val="0"/>
      <w:marRight w:val="0"/>
      <w:marTop w:val="0"/>
      <w:marBottom w:val="0"/>
      <w:divBdr>
        <w:top w:val="none" w:sz="0" w:space="0" w:color="auto"/>
        <w:left w:val="none" w:sz="0" w:space="0" w:color="auto"/>
        <w:bottom w:val="none" w:sz="0" w:space="0" w:color="auto"/>
        <w:right w:val="none" w:sz="0" w:space="0" w:color="auto"/>
      </w:divBdr>
    </w:div>
    <w:div w:id="63183186">
      <w:bodyDiv w:val="1"/>
      <w:marLeft w:val="0"/>
      <w:marRight w:val="0"/>
      <w:marTop w:val="0"/>
      <w:marBottom w:val="0"/>
      <w:divBdr>
        <w:top w:val="none" w:sz="0" w:space="0" w:color="auto"/>
        <w:left w:val="none" w:sz="0" w:space="0" w:color="auto"/>
        <w:bottom w:val="none" w:sz="0" w:space="0" w:color="auto"/>
        <w:right w:val="none" w:sz="0" w:space="0" w:color="auto"/>
      </w:divBdr>
    </w:div>
    <w:div w:id="65229392">
      <w:bodyDiv w:val="1"/>
      <w:marLeft w:val="0"/>
      <w:marRight w:val="0"/>
      <w:marTop w:val="0"/>
      <w:marBottom w:val="0"/>
      <w:divBdr>
        <w:top w:val="none" w:sz="0" w:space="0" w:color="auto"/>
        <w:left w:val="none" w:sz="0" w:space="0" w:color="auto"/>
        <w:bottom w:val="none" w:sz="0" w:space="0" w:color="auto"/>
        <w:right w:val="none" w:sz="0" w:space="0" w:color="auto"/>
      </w:divBdr>
    </w:div>
    <w:div w:id="70082088">
      <w:bodyDiv w:val="1"/>
      <w:marLeft w:val="0"/>
      <w:marRight w:val="0"/>
      <w:marTop w:val="0"/>
      <w:marBottom w:val="0"/>
      <w:divBdr>
        <w:top w:val="none" w:sz="0" w:space="0" w:color="auto"/>
        <w:left w:val="none" w:sz="0" w:space="0" w:color="auto"/>
        <w:bottom w:val="none" w:sz="0" w:space="0" w:color="auto"/>
        <w:right w:val="none" w:sz="0" w:space="0" w:color="auto"/>
      </w:divBdr>
    </w:div>
    <w:div w:id="92358766">
      <w:bodyDiv w:val="1"/>
      <w:marLeft w:val="0"/>
      <w:marRight w:val="0"/>
      <w:marTop w:val="0"/>
      <w:marBottom w:val="0"/>
      <w:divBdr>
        <w:top w:val="none" w:sz="0" w:space="0" w:color="auto"/>
        <w:left w:val="none" w:sz="0" w:space="0" w:color="auto"/>
        <w:bottom w:val="none" w:sz="0" w:space="0" w:color="auto"/>
        <w:right w:val="none" w:sz="0" w:space="0" w:color="auto"/>
      </w:divBdr>
    </w:div>
    <w:div w:id="134761527">
      <w:bodyDiv w:val="1"/>
      <w:marLeft w:val="0"/>
      <w:marRight w:val="0"/>
      <w:marTop w:val="0"/>
      <w:marBottom w:val="0"/>
      <w:divBdr>
        <w:top w:val="none" w:sz="0" w:space="0" w:color="auto"/>
        <w:left w:val="none" w:sz="0" w:space="0" w:color="auto"/>
        <w:bottom w:val="none" w:sz="0" w:space="0" w:color="auto"/>
        <w:right w:val="none" w:sz="0" w:space="0" w:color="auto"/>
      </w:divBdr>
    </w:div>
    <w:div w:id="161704139">
      <w:bodyDiv w:val="1"/>
      <w:marLeft w:val="0"/>
      <w:marRight w:val="0"/>
      <w:marTop w:val="0"/>
      <w:marBottom w:val="0"/>
      <w:divBdr>
        <w:top w:val="none" w:sz="0" w:space="0" w:color="auto"/>
        <w:left w:val="none" w:sz="0" w:space="0" w:color="auto"/>
        <w:bottom w:val="none" w:sz="0" w:space="0" w:color="auto"/>
        <w:right w:val="none" w:sz="0" w:space="0" w:color="auto"/>
      </w:divBdr>
    </w:div>
    <w:div w:id="178278177">
      <w:bodyDiv w:val="1"/>
      <w:marLeft w:val="0"/>
      <w:marRight w:val="0"/>
      <w:marTop w:val="0"/>
      <w:marBottom w:val="0"/>
      <w:divBdr>
        <w:top w:val="none" w:sz="0" w:space="0" w:color="auto"/>
        <w:left w:val="none" w:sz="0" w:space="0" w:color="auto"/>
        <w:bottom w:val="none" w:sz="0" w:space="0" w:color="auto"/>
        <w:right w:val="none" w:sz="0" w:space="0" w:color="auto"/>
      </w:divBdr>
    </w:div>
    <w:div w:id="195849865">
      <w:bodyDiv w:val="1"/>
      <w:marLeft w:val="0"/>
      <w:marRight w:val="0"/>
      <w:marTop w:val="0"/>
      <w:marBottom w:val="0"/>
      <w:divBdr>
        <w:top w:val="none" w:sz="0" w:space="0" w:color="auto"/>
        <w:left w:val="none" w:sz="0" w:space="0" w:color="auto"/>
        <w:bottom w:val="none" w:sz="0" w:space="0" w:color="auto"/>
        <w:right w:val="none" w:sz="0" w:space="0" w:color="auto"/>
      </w:divBdr>
    </w:div>
    <w:div w:id="201796500">
      <w:bodyDiv w:val="1"/>
      <w:marLeft w:val="0"/>
      <w:marRight w:val="0"/>
      <w:marTop w:val="0"/>
      <w:marBottom w:val="0"/>
      <w:divBdr>
        <w:top w:val="none" w:sz="0" w:space="0" w:color="auto"/>
        <w:left w:val="none" w:sz="0" w:space="0" w:color="auto"/>
        <w:bottom w:val="none" w:sz="0" w:space="0" w:color="auto"/>
        <w:right w:val="none" w:sz="0" w:space="0" w:color="auto"/>
      </w:divBdr>
    </w:div>
    <w:div w:id="223182059">
      <w:bodyDiv w:val="1"/>
      <w:marLeft w:val="0"/>
      <w:marRight w:val="0"/>
      <w:marTop w:val="0"/>
      <w:marBottom w:val="0"/>
      <w:divBdr>
        <w:top w:val="none" w:sz="0" w:space="0" w:color="auto"/>
        <w:left w:val="none" w:sz="0" w:space="0" w:color="auto"/>
        <w:bottom w:val="none" w:sz="0" w:space="0" w:color="auto"/>
        <w:right w:val="none" w:sz="0" w:space="0" w:color="auto"/>
      </w:divBdr>
    </w:div>
    <w:div w:id="244076504">
      <w:bodyDiv w:val="1"/>
      <w:marLeft w:val="0"/>
      <w:marRight w:val="0"/>
      <w:marTop w:val="0"/>
      <w:marBottom w:val="0"/>
      <w:divBdr>
        <w:top w:val="none" w:sz="0" w:space="0" w:color="auto"/>
        <w:left w:val="none" w:sz="0" w:space="0" w:color="auto"/>
        <w:bottom w:val="none" w:sz="0" w:space="0" w:color="auto"/>
        <w:right w:val="none" w:sz="0" w:space="0" w:color="auto"/>
      </w:divBdr>
    </w:div>
    <w:div w:id="270674998">
      <w:bodyDiv w:val="1"/>
      <w:marLeft w:val="0"/>
      <w:marRight w:val="0"/>
      <w:marTop w:val="0"/>
      <w:marBottom w:val="0"/>
      <w:divBdr>
        <w:top w:val="none" w:sz="0" w:space="0" w:color="auto"/>
        <w:left w:val="none" w:sz="0" w:space="0" w:color="auto"/>
        <w:bottom w:val="none" w:sz="0" w:space="0" w:color="auto"/>
        <w:right w:val="none" w:sz="0" w:space="0" w:color="auto"/>
      </w:divBdr>
    </w:div>
    <w:div w:id="275143129">
      <w:bodyDiv w:val="1"/>
      <w:marLeft w:val="0"/>
      <w:marRight w:val="0"/>
      <w:marTop w:val="0"/>
      <w:marBottom w:val="0"/>
      <w:divBdr>
        <w:top w:val="none" w:sz="0" w:space="0" w:color="auto"/>
        <w:left w:val="none" w:sz="0" w:space="0" w:color="auto"/>
        <w:bottom w:val="none" w:sz="0" w:space="0" w:color="auto"/>
        <w:right w:val="none" w:sz="0" w:space="0" w:color="auto"/>
      </w:divBdr>
    </w:div>
    <w:div w:id="276911225">
      <w:bodyDiv w:val="1"/>
      <w:marLeft w:val="0"/>
      <w:marRight w:val="0"/>
      <w:marTop w:val="0"/>
      <w:marBottom w:val="0"/>
      <w:divBdr>
        <w:top w:val="none" w:sz="0" w:space="0" w:color="auto"/>
        <w:left w:val="none" w:sz="0" w:space="0" w:color="auto"/>
        <w:bottom w:val="none" w:sz="0" w:space="0" w:color="auto"/>
        <w:right w:val="none" w:sz="0" w:space="0" w:color="auto"/>
      </w:divBdr>
    </w:div>
    <w:div w:id="279262807">
      <w:bodyDiv w:val="1"/>
      <w:marLeft w:val="0"/>
      <w:marRight w:val="0"/>
      <w:marTop w:val="0"/>
      <w:marBottom w:val="0"/>
      <w:divBdr>
        <w:top w:val="none" w:sz="0" w:space="0" w:color="auto"/>
        <w:left w:val="none" w:sz="0" w:space="0" w:color="auto"/>
        <w:bottom w:val="none" w:sz="0" w:space="0" w:color="auto"/>
        <w:right w:val="none" w:sz="0" w:space="0" w:color="auto"/>
      </w:divBdr>
    </w:div>
    <w:div w:id="305547841">
      <w:bodyDiv w:val="1"/>
      <w:marLeft w:val="0"/>
      <w:marRight w:val="0"/>
      <w:marTop w:val="0"/>
      <w:marBottom w:val="0"/>
      <w:divBdr>
        <w:top w:val="none" w:sz="0" w:space="0" w:color="auto"/>
        <w:left w:val="none" w:sz="0" w:space="0" w:color="auto"/>
        <w:bottom w:val="none" w:sz="0" w:space="0" w:color="auto"/>
        <w:right w:val="none" w:sz="0" w:space="0" w:color="auto"/>
      </w:divBdr>
    </w:div>
    <w:div w:id="314065329">
      <w:bodyDiv w:val="1"/>
      <w:marLeft w:val="0"/>
      <w:marRight w:val="0"/>
      <w:marTop w:val="0"/>
      <w:marBottom w:val="0"/>
      <w:divBdr>
        <w:top w:val="none" w:sz="0" w:space="0" w:color="auto"/>
        <w:left w:val="none" w:sz="0" w:space="0" w:color="auto"/>
        <w:bottom w:val="none" w:sz="0" w:space="0" w:color="auto"/>
        <w:right w:val="none" w:sz="0" w:space="0" w:color="auto"/>
      </w:divBdr>
    </w:div>
    <w:div w:id="325256119">
      <w:bodyDiv w:val="1"/>
      <w:marLeft w:val="0"/>
      <w:marRight w:val="0"/>
      <w:marTop w:val="0"/>
      <w:marBottom w:val="0"/>
      <w:divBdr>
        <w:top w:val="none" w:sz="0" w:space="0" w:color="auto"/>
        <w:left w:val="none" w:sz="0" w:space="0" w:color="auto"/>
        <w:bottom w:val="none" w:sz="0" w:space="0" w:color="auto"/>
        <w:right w:val="none" w:sz="0" w:space="0" w:color="auto"/>
      </w:divBdr>
    </w:div>
    <w:div w:id="335957849">
      <w:bodyDiv w:val="1"/>
      <w:marLeft w:val="0"/>
      <w:marRight w:val="0"/>
      <w:marTop w:val="0"/>
      <w:marBottom w:val="0"/>
      <w:divBdr>
        <w:top w:val="none" w:sz="0" w:space="0" w:color="auto"/>
        <w:left w:val="none" w:sz="0" w:space="0" w:color="auto"/>
        <w:bottom w:val="none" w:sz="0" w:space="0" w:color="auto"/>
        <w:right w:val="none" w:sz="0" w:space="0" w:color="auto"/>
      </w:divBdr>
    </w:div>
    <w:div w:id="362023971">
      <w:bodyDiv w:val="1"/>
      <w:marLeft w:val="0"/>
      <w:marRight w:val="0"/>
      <w:marTop w:val="0"/>
      <w:marBottom w:val="0"/>
      <w:divBdr>
        <w:top w:val="none" w:sz="0" w:space="0" w:color="auto"/>
        <w:left w:val="none" w:sz="0" w:space="0" w:color="auto"/>
        <w:bottom w:val="none" w:sz="0" w:space="0" w:color="auto"/>
        <w:right w:val="none" w:sz="0" w:space="0" w:color="auto"/>
      </w:divBdr>
    </w:div>
    <w:div w:id="401409651">
      <w:bodyDiv w:val="1"/>
      <w:marLeft w:val="0"/>
      <w:marRight w:val="0"/>
      <w:marTop w:val="0"/>
      <w:marBottom w:val="0"/>
      <w:divBdr>
        <w:top w:val="none" w:sz="0" w:space="0" w:color="auto"/>
        <w:left w:val="none" w:sz="0" w:space="0" w:color="auto"/>
        <w:bottom w:val="none" w:sz="0" w:space="0" w:color="auto"/>
        <w:right w:val="none" w:sz="0" w:space="0" w:color="auto"/>
      </w:divBdr>
    </w:div>
    <w:div w:id="404107542">
      <w:bodyDiv w:val="1"/>
      <w:marLeft w:val="0"/>
      <w:marRight w:val="0"/>
      <w:marTop w:val="0"/>
      <w:marBottom w:val="0"/>
      <w:divBdr>
        <w:top w:val="none" w:sz="0" w:space="0" w:color="auto"/>
        <w:left w:val="none" w:sz="0" w:space="0" w:color="auto"/>
        <w:bottom w:val="none" w:sz="0" w:space="0" w:color="auto"/>
        <w:right w:val="none" w:sz="0" w:space="0" w:color="auto"/>
      </w:divBdr>
    </w:div>
    <w:div w:id="408305098">
      <w:bodyDiv w:val="1"/>
      <w:marLeft w:val="0"/>
      <w:marRight w:val="0"/>
      <w:marTop w:val="0"/>
      <w:marBottom w:val="0"/>
      <w:divBdr>
        <w:top w:val="none" w:sz="0" w:space="0" w:color="auto"/>
        <w:left w:val="none" w:sz="0" w:space="0" w:color="auto"/>
        <w:bottom w:val="none" w:sz="0" w:space="0" w:color="auto"/>
        <w:right w:val="none" w:sz="0" w:space="0" w:color="auto"/>
      </w:divBdr>
    </w:div>
    <w:div w:id="409229490">
      <w:bodyDiv w:val="1"/>
      <w:marLeft w:val="0"/>
      <w:marRight w:val="0"/>
      <w:marTop w:val="0"/>
      <w:marBottom w:val="0"/>
      <w:divBdr>
        <w:top w:val="none" w:sz="0" w:space="0" w:color="auto"/>
        <w:left w:val="none" w:sz="0" w:space="0" w:color="auto"/>
        <w:bottom w:val="none" w:sz="0" w:space="0" w:color="auto"/>
        <w:right w:val="none" w:sz="0" w:space="0" w:color="auto"/>
      </w:divBdr>
    </w:div>
    <w:div w:id="442068251">
      <w:bodyDiv w:val="1"/>
      <w:marLeft w:val="0"/>
      <w:marRight w:val="0"/>
      <w:marTop w:val="0"/>
      <w:marBottom w:val="0"/>
      <w:divBdr>
        <w:top w:val="none" w:sz="0" w:space="0" w:color="auto"/>
        <w:left w:val="none" w:sz="0" w:space="0" w:color="auto"/>
        <w:bottom w:val="none" w:sz="0" w:space="0" w:color="auto"/>
        <w:right w:val="none" w:sz="0" w:space="0" w:color="auto"/>
      </w:divBdr>
      <w:divsChild>
        <w:div w:id="733820209">
          <w:marLeft w:val="0"/>
          <w:marRight w:val="0"/>
          <w:marTop w:val="0"/>
          <w:marBottom w:val="0"/>
          <w:divBdr>
            <w:top w:val="none" w:sz="0" w:space="0" w:color="auto"/>
            <w:left w:val="none" w:sz="0" w:space="0" w:color="auto"/>
            <w:bottom w:val="none" w:sz="0" w:space="0" w:color="auto"/>
            <w:right w:val="none" w:sz="0" w:space="0" w:color="auto"/>
          </w:divBdr>
          <w:divsChild>
            <w:div w:id="831260400">
              <w:marLeft w:val="0"/>
              <w:marRight w:val="0"/>
              <w:marTop w:val="0"/>
              <w:marBottom w:val="0"/>
              <w:divBdr>
                <w:top w:val="none" w:sz="0" w:space="0" w:color="auto"/>
                <w:left w:val="none" w:sz="0" w:space="0" w:color="auto"/>
                <w:bottom w:val="none" w:sz="0" w:space="0" w:color="auto"/>
                <w:right w:val="none" w:sz="0" w:space="0" w:color="auto"/>
              </w:divBdr>
            </w:div>
          </w:divsChild>
        </w:div>
        <w:div w:id="808323030">
          <w:marLeft w:val="0"/>
          <w:marRight w:val="0"/>
          <w:marTop w:val="0"/>
          <w:marBottom w:val="0"/>
          <w:divBdr>
            <w:top w:val="none" w:sz="0" w:space="0" w:color="auto"/>
            <w:left w:val="none" w:sz="0" w:space="0" w:color="auto"/>
            <w:bottom w:val="none" w:sz="0" w:space="0" w:color="auto"/>
            <w:right w:val="none" w:sz="0" w:space="0" w:color="auto"/>
          </w:divBdr>
          <w:divsChild>
            <w:div w:id="107265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4665341">
      <w:bodyDiv w:val="1"/>
      <w:marLeft w:val="0"/>
      <w:marRight w:val="0"/>
      <w:marTop w:val="0"/>
      <w:marBottom w:val="0"/>
      <w:divBdr>
        <w:top w:val="none" w:sz="0" w:space="0" w:color="auto"/>
        <w:left w:val="none" w:sz="0" w:space="0" w:color="auto"/>
        <w:bottom w:val="none" w:sz="0" w:space="0" w:color="auto"/>
        <w:right w:val="none" w:sz="0" w:space="0" w:color="auto"/>
      </w:divBdr>
    </w:div>
    <w:div w:id="504900270">
      <w:bodyDiv w:val="1"/>
      <w:marLeft w:val="0"/>
      <w:marRight w:val="0"/>
      <w:marTop w:val="0"/>
      <w:marBottom w:val="0"/>
      <w:divBdr>
        <w:top w:val="none" w:sz="0" w:space="0" w:color="auto"/>
        <w:left w:val="none" w:sz="0" w:space="0" w:color="auto"/>
        <w:bottom w:val="none" w:sz="0" w:space="0" w:color="auto"/>
        <w:right w:val="none" w:sz="0" w:space="0" w:color="auto"/>
      </w:divBdr>
    </w:div>
    <w:div w:id="512381929">
      <w:bodyDiv w:val="1"/>
      <w:marLeft w:val="0"/>
      <w:marRight w:val="0"/>
      <w:marTop w:val="0"/>
      <w:marBottom w:val="0"/>
      <w:divBdr>
        <w:top w:val="none" w:sz="0" w:space="0" w:color="auto"/>
        <w:left w:val="none" w:sz="0" w:space="0" w:color="auto"/>
        <w:bottom w:val="none" w:sz="0" w:space="0" w:color="auto"/>
        <w:right w:val="none" w:sz="0" w:space="0" w:color="auto"/>
      </w:divBdr>
    </w:div>
    <w:div w:id="532696576">
      <w:bodyDiv w:val="1"/>
      <w:marLeft w:val="0"/>
      <w:marRight w:val="0"/>
      <w:marTop w:val="0"/>
      <w:marBottom w:val="0"/>
      <w:divBdr>
        <w:top w:val="none" w:sz="0" w:space="0" w:color="auto"/>
        <w:left w:val="none" w:sz="0" w:space="0" w:color="auto"/>
        <w:bottom w:val="none" w:sz="0" w:space="0" w:color="auto"/>
        <w:right w:val="none" w:sz="0" w:space="0" w:color="auto"/>
      </w:divBdr>
    </w:div>
    <w:div w:id="534464620">
      <w:bodyDiv w:val="1"/>
      <w:marLeft w:val="0"/>
      <w:marRight w:val="0"/>
      <w:marTop w:val="0"/>
      <w:marBottom w:val="0"/>
      <w:divBdr>
        <w:top w:val="none" w:sz="0" w:space="0" w:color="auto"/>
        <w:left w:val="none" w:sz="0" w:space="0" w:color="auto"/>
        <w:bottom w:val="none" w:sz="0" w:space="0" w:color="auto"/>
        <w:right w:val="none" w:sz="0" w:space="0" w:color="auto"/>
      </w:divBdr>
    </w:div>
    <w:div w:id="538905512">
      <w:bodyDiv w:val="1"/>
      <w:marLeft w:val="0"/>
      <w:marRight w:val="0"/>
      <w:marTop w:val="0"/>
      <w:marBottom w:val="0"/>
      <w:divBdr>
        <w:top w:val="none" w:sz="0" w:space="0" w:color="auto"/>
        <w:left w:val="none" w:sz="0" w:space="0" w:color="auto"/>
        <w:bottom w:val="none" w:sz="0" w:space="0" w:color="auto"/>
        <w:right w:val="none" w:sz="0" w:space="0" w:color="auto"/>
      </w:divBdr>
    </w:div>
    <w:div w:id="539631833">
      <w:bodyDiv w:val="1"/>
      <w:marLeft w:val="0"/>
      <w:marRight w:val="0"/>
      <w:marTop w:val="0"/>
      <w:marBottom w:val="0"/>
      <w:divBdr>
        <w:top w:val="none" w:sz="0" w:space="0" w:color="auto"/>
        <w:left w:val="none" w:sz="0" w:space="0" w:color="auto"/>
        <w:bottom w:val="none" w:sz="0" w:space="0" w:color="auto"/>
        <w:right w:val="none" w:sz="0" w:space="0" w:color="auto"/>
      </w:divBdr>
    </w:div>
    <w:div w:id="571429240">
      <w:bodyDiv w:val="1"/>
      <w:marLeft w:val="0"/>
      <w:marRight w:val="0"/>
      <w:marTop w:val="0"/>
      <w:marBottom w:val="0"/>
      <w:divBdr>
        <w:top w:val="none" w:sz="0" w:space="0" w:color="auto"/>
        <w:left w:val="none" w:sz="0" w:space="0" w:color="auto"/>
        <w:bottom w:val="none" w:sz="0" w:space="0" w:color="auto"/>
        <w:right w:val="none" w:sz="0" w:space="0" w:color="auto"/>
      </w:divBdr>
      <w:divsChild>
        <w:div w:id="1110903041">
          <w:marLeft w:val="0"/>
          <w:marRight w:val="0"/>
          <w:marTop w:val="0"/>
          <w:marBottom w:val="0"/>
          <w:divBdr>
            <w:top w:val="none" w:sz="0" w:space="0" w:color="auto"/>
            <w:left w:val="none" w:sz="0" w:space="0" w:color="auto"/>
            <w:bottom w:val="none" w:sz="0" w:space="0" w:color="auto"/>
            <w:right w:val="none" w:sz="0" w:space="0" w:color="auto"/>
          </w:divBdr>
        </w:div>
      </w:divsChild>
    </w:div>
    <w:div w:id="574054605">
      <w:bodyDiv w:val="1"/>
      <w:marLeft w:val="0"/>
      <w:marRight w:val="0"/>
      <w:marTop w:val="0"/>
      <w:marBottom w:val="0"/>
      <w:divBdr>
        <w:top w:val="none" w:sz="0" w:space="0" w:color="auto"/>
        <w:left w:val="none" w:sz="0" w:space="0" w:color="auto"/>
        <w:bottom w:val="none" w:sz="0" w:space="0" w:color="auto"/>
        <w:right w:val="none" w:sz="0" w:space="0" w:color="auto"/>
      </w:divBdr>
    </w:div>
    <w:div w:id="601963032">
      <w:bodyDiv w:val="1"/>
      <w:marLeft w:val="0"/>
      <w:marRight w:val="0"/>
      <w:marTop w:val="0"/>
      <w:marBottom w:val="0"/>
      <w:divBdr>
        <w:top w:val="none" w:sz="0" w:space="0" w:color="auto"/>
        <w:left w:val="none" w:sz="0" w:space="0" w:color="auto"/>
        <w:bottom w:val="none" w:sz="0" w:space="0" w:color="auto"/>
        <w:right w:val="none" w:sz="0" w:space="0" w:color="auto"/>
      </w:divBdr>
    </w:div>
    <w:div w:id="614098761">
      <w:bodyDiv w:val="1"/>
      <w:marLeft w:val="0"/>
      <w:marRight w:val="0"/>
      <w:marTop w:val="0"/>
      <w:marBottom w:val="0"/>
      <w:divBdr>
        <w:top w:val="none" w:sz="0" w:space="0" w:color="auto"/>
        <w:left w:val="none" w:sz="0" w:space="0" w:color="auto"/>
        <w:bottom w:val="none" w:sz="0" w:space="0" w:color="auto"/>
        <w:right w:val="none" w:sz="0" w:space="0" w:color="auto"/>
      </w:divBdr>
    </w:div>
    <w:div w:id="629673585">
      <w:bodyDiv w:val="1"/>
      <w:marLeft w:val="0"/>
      <w:marRight w:val="0"/>
      <w:marTop w:val="0"/>
      <w:marBottom w:val="0"/>
      <w:divBdr>
        <w:top w:val="none" w:sz="0" w:space="0" w:color="auto"/>
        <w:left w:val="none" w:sz="0" w:space="0" w:color="auto"/>
        <w:bottom w:val="none" w:sz="0" w:space="0" w:color="auto"/>
        <w:right w:val="none" w:sz="0" w:space="0" w:color="auto"/>
      </w:divBdr>
    </w:div>
    <w:div w:id="651102642">
      <w:bodyDiv w:val="1"/>
      <w:marLeft w:val="0"/>
      <w:marRight w:val="0"/>
      <w:marTop w:val="0"/>
      <w:marBottom w:val="0"/>
      <w:divBdr>
        <w:top w:val="none" w:sz="0" w:space="0" w:color="auto"/>
        <w:left w:val="none" w:sz="0" w:space="0" w:color="auto"/>
        <w:bottom w:val="none" w:sz="0" w:space="0" w:color="auto"/>
        <w:right w:val="none" w:sz="0" w:space="0" w:color="auto"/>
      </w:divBdr>
    </w:div>
    <w:div w:id="652678907">
      <w:bodyDiv w:val="1"/>
      <w:marLeft w:val="0"/>
      <w:marRight w:val="0"/>
      <w:marTop w:val="0"/>
      <w:marBottom w:val="0"/>
      <w:divBdr>
        <w:top w:val="none" w:sz="0" w:space="0" w:color="auto"/>
        <w:left w:val="none" w:sz="0" w:space="0" w:color="auto"/>
        <w:bottom w:val="none" w:sz="0" w:space="0" w:color="auto"/>
        <w:right w:val="none" w:sz="0" w:space="0" w:color="auto"/>
      </w:divBdr>
    </w:div>
    <w:div w:id="664354780">
      <w:bodyDiv w:val="1"/>
      <w:marLeft w:val="0"/>
      <w:marRight w:val="0"/>
      <w:marTop w:val="0"/>
      <w:marBottom w:val="0"/>
      <w:divBdr>
        <w:top w:val="none" w:sz="0" w:space="0" w:color="auto"/>
        <w:left w:val="none" w:sz="0" w:space="0" w:color="auto"/>
        <w:bottom w:val="none" w:sz="0" w:space="0" w:color="auto"/>
        <w:right w:val="none" w:sz="0" w:space="0" w:color="auto"/>
      </w:divBdr>
    </w:div>
    <w:div w:id="667245736">
      <w:bodyDiv w:val="1"/>
      <w:marLeft w:val="0"/>
      <w:marRight w:val="0"/>
      <w:marTop w:val="0"/>
      <w:marBottom w:val="0"/>
      <w:divBdr>
        <w:top w:val="none" w:sz="0" w:space="0" w:color="auto"/>
        <w:left w:val="none" w:sz="0" w:space="0" w:color="auto"/>
        <w:bottom w:val="none" w:sz="0" w:space="0" w:color="auto"/>
        <w:right w:val="none" w:sz="0" w:space="0" w:color="auto"/>
      </w:divBdr>
    </w:div>
    <w:div w:id="685013748">
      <w:bodyDiv w:val="1"/>
      <w:marLeft w:val="0"/>
      <w:marRight w:val="0"/>
      <w:marTop w:val="0"/>
      <w:marBottom w:val="0"/>
      <w:divBdr>
        <w:top w:val="none" w:sz="0" w:space="0" w:color="auto"/>
        <w:left w:val="none" w:sz="0" w:space="0" w:color="auto"/>
        <w:bottom w:val="none" w:sz="0" w:space="0" w:color="auto"/>
        <w:right w:val="none" w:sz="0" w:space="0" w:color="auto"/>
      </w:divBdr>
    </w:div>
    <w:div w:id="685906622">
      <w:bodyDiv w:val="1"/>
      <w:marLeft w:val="0"/>
      <w:marRight w:val="0"/>
      <w:marTop w:val="0"/>
      <w:marBottom w:val="0"/>
      <w:divBdr>
        <w:top w:val="none" w:sz="0" w:space="0" w:color="auto"/>
        <w:left w:val="none" w:sz="0" w:space="0" w:color="auto"/>
        <w:bottom w:val="none" w:sz="0" w:space="0" w:color="auto"/>
        <w:right w:val="none" w:sz="0" w:space="0" w:color="auto"/>
      </w:divBdr>
    </w:div>
    <w:div w:id="736971774">
      <w:bodyDiv w:val="1"/>
      <w:marLeft w:val="0"/>
      <w:marRight w:val="0"/>
      <w:marTop w:val="0"/>
      <w:marBottom w:val="0"/>
      <w:divBdr>
        <w:top w:val="none" w:sz="0" w:space="0" w:color="auto"/>
        <w:left w:val="none" w:sz="0" w:space="0" w:color="auto"/>
        <w:bottom w:val="none" w:sz="0" w:space="0" w:color="auto"/>
        <w:right w:val="none" w:sz="0" w:space="0" w:color="auto"/>
      </w:divBdr>
    </w:div>
    <w:div w:id="736978067">
      <w:bodyDiv w:val="1"/>
      <w:marLeft w:val="0"/>
      <w:marRight w:val="0"/>
      <w:marTop w:val="0"/>
      <w:marBottom w:val="0"/>
      <w:divBdr>
        <w:top w:val="none" w:sz="0" w:space="0" w:color="auto"/>
        <w:left w:val="none" w:sz="0" w:space="0" w:color="auto"/>
        <w:bottom w:val="none" w:sz="0" w:space="0" w:color="auto"/>
        <w:right w:val="none" w:sz="0" w:space="0" w:color="auto"/>
      </w:divBdr>
    </w:div>
    <w:div w:id="745614363">
      <w:bodyDiv w:val="1"/>
      <w:marLeft w:val="0"/>
      <w:marRight w:val="0"/>
      <w:marTop w:val="0"/>
      <w:marBottom w:val="0"/>
      <w:divBdr>
        <w:top w:val="none" w:sz="0" w:space="0" w:color="auto"/>
        <w:left w:val="none" w:sz="0" w:space="0" w:color="auto"/>
        <w:bottom w:val="none" w:sz="0" w:space="0" w:color="auto"/>
        <w:right w:val="none" w:sz="0" w:space="0" w:color="auto"/>
      </w:divBdr>
    </w:div>
    <w:div w:id="760567996">
      <w:bodyDiv w:val="1"/>
      <w:marLeft w:val="0"/>
      <w:marRight w:val="0"/>
      <w:marTop w:val="0"/>
      <w:marBottom w:val="0"/>
      <w:divBdr>
        <w:top w:val="none" w:sz="0" w:space="0" w:color="auto"/>
        <w:left w:val="none" w:sz="0" w:space="0" w:color="auto"/>
        <w:bottom w:val="none" w:sz="0" w:space="0" w:color="auto"/>
        <w:right w:val="none" w:sz="0" w:space="0" w:color="auto"/>
      </w:divBdr>
    </w:div>
    <w:div w:id="763570473">
      <w:bodyDiv w:val="1"/>
      <w:marLeft w:val="0"/>
      <w:marRight w:val="0"/>
      <w:marTop w:val="0"/>
      <w:marBottom w:val="0"/>
      <w:divBdr>
        <w:top w:val="none" w:sz="0" w:space="0" w:color="auto"/>
        <w:left w:val="none" w:sz="0" w:space="0" w:color="auto"/>
        <w:bottom w:val="none" w:sz="0" w:space="0" w:color="auto"/>
        <w:right w:val="none" w:sz="0" w:space="0" w:color="auto"/>
      </w:divBdr>
    </w:div>
    <w:div w:id="800655052">
      <w:bodyDiv w:val="1"/>
      <w:marLeft w:val="0"/>
      <w:marRight w:val="0"/>
      <w:marTop w:val="0"/>
      <w:marBottom w:val="0"/>
      <w:divBdr>
        <w:top w:val="none" w:sz="0" w:space="0" w:color="auto"/>
        <w:left w:val="none" w:sz="0" w:space="0" w:color="auto"/>
        <w:bottom w:val="none" w:sz="0" w:space="0" w:color="auto"/>
        <w:right w:val="none" w:sz="0" w:space="0" w:color="auto"/>
      </w:divBdr>
    </w:div>
    <w:div w:id="841045954">
      <w:bodyDiv w:val="1"/>
      <w:marLeft w:val="0"/>
      <w:marRight w:val="0"/>
      <w:marTop w:val="0"/>
      <w:marBottom w:val="0"/>
      <w:divBdr>
        <w:top w:val="none" w:sz="0" w:space="0" w:color="auto"/>
        <w:left w:val="none" w:sz="0" w:space="0" w:color="auto"/>
        <w:bottom w:val="none" w:sz="0" w:space="0" w:color="auto"/>
        <w:right w:val="none" w:sz="0" w:space="0" w:color="auto"/>
      </w:divBdr>
    </w:div>
    <w:div w:id="854658981">
      <w:bodyDiv w:val="1"/>
      <w:marLeft w:val="0"/>
      <w:marRight w:val="0"/>
      <w:marTop w:val="0"/>
      <w:marBottom w:val="0"/>
      <w:divBdr>
        <w:top w:val="none" w:sz="0" w:space="0" w:color="auto"/>
        <w:left w:val="none" w:sz="0" w:space="0" w:color="auto"/>
        <w:bottom w:val="none" w:sz="0" w:space="0" w:color="auto"/>
        <w:right w:val="none" w:sz="0" w:space="0" w:color="auto"/>
      </w:divBdr>
    </w:div>
    <w:div w:id="856969400">
      <w:bodyDiv w:val="1"/>
      <w:marLeft w:val="0"/>
      <w:marRight w:val="0"/>
      <w:marTop w:val="0"/>
      <w:marBottom w:val="0"/>
      <w:divBdr>
        <w:top w:val="none" w:sz="0" w:space="0" w:color="auto"/>
        <w:left w:val="none" w:sz="0" w:space="0" w:color="auto"/>
        <w:bottom w:val="none" w:sz="0" w:space="0" w:color="auto"/>
        <w:right w:val="none" w:sz="0" w:space="0" w:color="auto"/>
      </w:divBdr>
    </w:div>
    <w:div w:id="857237908">
      <w:bodyDiv w:val="1"/>
      <w:marLeft w:val="0"/>
      <w:marRight w:val="0"/>
      <w:marTop w:val="0"/>
      <w:marBottom w:val="0"/>
      <w:divBdr>
        <w:top w:val="none" w:sz="0" w:space="0" w:color="auto"/>
        <w:left w:val="none" w:sz="0" w:space="0" w:color="auto"/>
        <w:bottom w:val="none" w:sz="0" w:space="0" w:color="auto"/>
        <w:right w:val="none" w:sz="0" w:space="0" w:color="auto"/>
      </w:divBdr>
    </w:div>
    <w:div w:id="860507018">
      <w:bodyDiv w:val="1"/>
      <w:marLeft w:val="0"/>
      <w:marRight w:val="0"/>
      <w:marTop w:val="0"/>
      <w:marBottom w:val="0"/>
      <w:divBdr>
        <w:top w:val="none" w:sz="0" w:space="0" w:color="auto"/>
        <w:left w:val="none" w:sz="0" w:space="0" w:color="auto"/>
        <w:bottom w:val="none" w:sz="0" w:space="0" w:color="auto"/>
        <w:right w:val="none" w:sz="0" w:space="0" w:color="auto"/>
      </w:divBdr>
    </w:div>
    <w:div w:id="860702101">
      <w:bodyDiv w:val="1"/>
      <w:marLeft w:val="0"/>
      <w:marRight w:val="0"/>
      <w:marTop w:val="0"/>
      <w:marBottom w:val="0"/>
      <w:divBdr>
        <w:top w:val="none" w:sz="0" w:space="0" w:color="auto"/>
        <w:left w:val="none" w:sz="0" w:space="0" w:color="auto"/>
        <w:bottom w:val="none" w:sz="0" w:space="0" w:color="auto"/>
        <w:right w:val="none" w:sz="0" w:space="0" w:color="auto"/>
      </w:divBdr>
    </w:div>
    <w:div w:id="863713795">
      <w:bodyDiv w:val="1"/>
      <w:marLeft w:val="0"/>
      <w:marRight w:val="0"/>
      <w:marTop w:val="0"/>
      <w:marBottom w:val="0"/>
      <w:divBdr>
        <w:top w:val="none" w:sz="0" w:space="0" w:color="auto"/>
        <w:left w:val="none" w:sz="0" w:space="0" w:color="auto"/>
        <w:bottom w:val="none" w:sz="0" w:space="0" w:color="auto"/>
        <w:right w:val="none" w:sz="0" w:space="0" w:color="auto"/>
      </w:divBdr>
    </w:div>
    <w:div w:id="864753283">
      <w:bodyDiv w:val="1"/>
      <w:marLeft w:val="0"/>
      <w:marRight w:val="0"/>
      <w:marTop w:val="0"/>
      <w:marBottom w:val="0"/>
      <w:divBdr>
        <w:top w:val="none" w:sz="0" w:space="0" w:color="auto"/>
        <w:left w:val="none" w:sz="0" w:space="0" w:color="auto"/>
        <w:bottom w:val="none" w:sz="0" w:space="0" w:color="auto"/>
        <w:right w:val="none" w:sz="0" w:space="0" w:color="auto"/>
      </w:divBdr>
    </w:div>
    <w:div w:id="864758078">
      <w:bodyDiv w:val="1"/>
      <w:marLeft w:val="0"/>
      <w:marRight w:val="0"/>
      <w:marTop w:val="0"/>
      <w:marBottom w:val="0"/>
      <w:divBdr>
        <w:top w:val="none" w:sz="0" w:space="0" w:color="auto"/>
        <w:left w:val="none" w:sz="0" w:space="0" w:color="auto"/>
        <w:bottom w:val="none" w:sz="0" w:space="0" w:color="auto"/>
        <w:right w:val="none" w:sz="0" w:space="0" w:color="auto"/>
      </w:divBdr>
    </w:div>
    <w:div w:id="867529950">
      <w:bodyDiv w:val="1"/>
      <w:marLeft w:val="0"/>
      <w:marRight w:val="0"/>
      <w:marTop w:val="0"/>
      <w:marBottom w:val="0"/>
      <w:divBdr>
        <w:top w:val="none" w:sz="0" w:space="0" w:color="auto"/>
        <w:left w:val="none" w:sz="0" w:space="0" w:color="auto"/>
        <w:bottom w:val="none" w:sz="0" w:space="0" w:color="auto"/>
        <w:right w:val="none" w:sz="0" w:space="0" w:color="auto"/>
      </w:divBdr>
    </w:div>
    <w:div w:id="870385642">
      <w:bodyDiv w:val="1"/>
      <w:marLeft w:val="0"/>
      <w:marRight w:val="0"/>
      <w:marTop w:val="0"/>
      <w:marBottom w:val="0"/>
      <w:divBdr>
        <w:top w:val="none" w:sz="0" w:space="0" w:color="auto"/>
        <w:left w:val="none" w:sz="0" w:space="0" w:color="auto"/>
        <w:bottom w:val="none" w:sz="0" w:space="0" w:color="auto"/>
        <w:right w:val="none" w:sz="0" w:space="0" w:color="auto"/>
      </w:divBdr>
    </w:div>
    <w:div w:id="885292300">
      <w:bodyDiv w:val="1"/>
      <w:marLeft w:val="0"/>
      <w:marRight w:val="0"/>
      <w:marTop w:val="0"/>
      <w:marBottom w:val="0"/>
      <w:divBdr>
        <w:top w:val="none" w:sz="0" w:space="0" w:color="auto"/>
        <w:left w:val="none" w:sz="0" w:space="0" w:color="auto"/>
        <w:bottom w:val="none" w:sz="0" w:space="0" w:color="auto"/>
        <w:right w:val="none" w:sz="0" w:space="0" w:color="auto"/>
      </w:divBdr>
    </w:div>
    <w:div w:id="885607121">
      <w:bodyDiv w:val="1"/>
      <w:marLeft w:val="0"/>
      <w:marRight w:val="0"/>
      <w:marTop w:val="0"/>
      <w:marBottom w:val="0"/>
      <w:divBdr>
        <w:top w:val="none" w:sz="0" w:space="0" w:color="auto"/>
        <w:left w:val="none" w:sz="0" w:space="0" w:color="auto"/>
        <w:bottom w:val="none" w:sz="0" w:space="0" w:color="auto"/>
        <w:right w:val="none" w:sz="0" w:space="0" w:color="auto"/>
      </w:divBdr>
    </w:div>
    <w:div w:id="895092506">
      <w:bodyDiv w:val="1"/>
      <w:marLeft w:val="0"/>
      <w:marRight w:val="0"/>
      <w:marTop w:val="0"/>
      <w:marBottom w:val="0"/>
      <w:divBdr>
        <w:top w:val="none" w:sz="0" w:space="0" w:color="auto"/>
        <w:left w:val="none" w:sz="0" w:space="0" w:color="auto"/>
        <w:bottom w:val="none" w:sz="0" w:space="0" w:color="auto"/>
        <w:right w:val="none" w:sz="0" w:space="0" w:color="auto"/>
      </w:divBdr>
    </w:div>
    <w:div w:id="896284991">
      <w:bodyDiv w:val="1"/>
      <w:marLeft w:val="0"/>
      <w:marRight w:val="0"/>
      <w:marTop w:val="0"/>
      <w:marBottom w:val="0"/>
      <w:divBdr>
        <w:top w:val="none" w:sz="0" w:space="0" w:color="auto"/>
        <w:left w:val="none" w:sz="0" w:space="0" w:color="auto"/>
        <w:bottom w:val="none" w:sz="0" w:space="0" w:color="auto"/>
        <w:right w:val="none" w:sz="0" w:space="0" w:color="auto"/>
      </w:divBdr>
    </w:div>
    <w:div w:id="899635352">
      <w:bodyDiv w:val="1"/>
      <w:marLeft w:val="0"/>
      <w:marRight w:val="0"/>
      <w:marTop w:val="0"/>
      <w:marBottom w:val="0"/>
      <w:divBdr>
        <w:top w:val="none" w:sz="0" w:space="0" w:color="auto"/>
        <w:left w:val="none" w:sz="0" w:space="0" w:color="auto"/>
        <w:bottom w:val="none" w:sz="0" w:space="0" w:color="auto"/>
        <w:right w:val="none" w:sz="0" w:space="0" w:color="auto"/>
      </w:divBdr>
    </w:div>
    <w:div w:id="909922163">
      <w:bodyDiv w:val="1"/>
      <w:marLeft w:val="0"/>
      <w:marRight w:val="0"/>
      <w:marTop w:val="0"/>
      <w:marBottom w:val="0"/>
      <w:divBdr>
        <w:top w:val="none" w:sz="0" w:space="0" w:color="auto"/>
        <w:left w:val="none" w:sz="0" w:space="0" w:color="auto"/>
        <w:bottom w:val="none" w:sz="0" w:space="0" w:color="auto"/>
        <w:right w:val="none" w:sz="0" w:space="0" w:color="auto"/>
      </w:divBdr>
    </w:div>
    <w:div w:id="913899612">
      <w:bodyDiv w:val="1"/>
      <w:marLeft w:val="0"/>
      <w:marRight w:val="0"/>
      <w:marTop w:val="0"/>
      <w:marBottom w:val="0"/>
      <w:divBdr>
        <w:top w:val="none" w:sz="0" w:space="0" w:color="auto"/>
        <w:left w:val="none" w:sz="0" w:space="0" w:color="auto"/>
        <w:bottom w:val="none" w:sz="0" w:space="0" w:color="auto"/>
        <w:right w:val="none" w:sz="0" w:space="0" w:color="auto"/>
      </w:divBdr>
    </w:div>
    <w:div w:id="916667547">
      <w:bodyDiv w:val="1"/>
      <w:marLeft w:val="0"/>
      <w:marRight w:val="0"/>
      <w:marTop w:val="0"/>
      <w:marBottom w:val="0"/>
      <w:divBdr>
        <w:top w:val="none" w:sz="0" w:space="0" w:color="auto"/>
        <w:left w:val="none" w:sz="0" w:space="0" w:color="auto"/>
        <w:bottom w:val="none" w:sz="0" w:space="0" w:color="auto"/>
        <w:right w:val="none" w:sz="0" w:space="0" w:color="auto"/>
      </w:divBdr>
    </w:div>
    <w:div w:id="919564844">
      <w:bodyDiv w:val="1"/>
      <w:marLeft w:val="0"/>
      <w:marRight w:val="0"/>
      <w:marTop w:val="0"/>
      <w:marBottom w:val="0"/>
      <w:divBdr>
        <w:top w:val="none" w:sz="0" w:space="0" w:color="auto"/>
        <w:left w:val="none" w:sz="0" w:space="0" w:color="auto"/>
        <w:bottom w:val="none" w:sz="0" w:space="0" w:color="auto"/>
        <w:right w:val="none" w:sz="0" w:space="0" w:color="auto"/>
      </w:divBdr>
    </w:div>
    <w:div w:id="921187022">
      <w:bodyDiv w:val="1"/>
      <w:marLeft w:val="0"/>
      <w:marRight w:val="0"/>
      <w:marTop w:val="0"/>
      <w:marBottom w:val="0"/>
      <w:divBdr>
        <w:top w:val="none" w:sz="0" w:space="0" w:color="auto"/>
        <w:left w:val="none" w:sz="0" w:space="0" w:color="auto"/>
        <w:bottom w:val="none" w:sz="0" w:space="0" w:color="auto"/>
        <w:right w:val="none" w:sz="0" w:space="0" w:color="auto"/>
      </w:divBdr>
    </w:div>
    <w:div w:id="927301607">
      <w:bodyDiv w:val="1"/>
      <w:marLeft w:val="0"/>
      <w:marRight w:val="0"/>
      <w:marTop w:val="0"/>
      <w:marBottom w:val="0"/>
      <w:divBdr>
        <w:top w:val="none" w:sz="0" w:space="0" w:color="auto"/>
        <w:left w:val="none" w:sz="0" w:space="0" w:color="auto"/>
        <w:bottom w:val="none" w:sz="0" w:space="0" w:color="auto"/>
        <w:right w:val="none" w:sz="0" w:space="0" w:color="auto"/>
      </w:divBdr>
    </w:div>
    <w:div w:id="934942347">
      <w:bodyDiv w:val="1"/>
      <w:marLeft w:val="0"/>
      <w:marRight w:val="0"/>
      <w:marTop w:val="0"/>
      <w:marBottom w:val="0"/>
      <w:divBdr>
        <w:top w:val="none" w:sz="0" w:space="0" w:color="auto"/>
        <w:left w:val="none" w:sz="0" w:space="0" w:color="auto"/>
        <w:bottom w:val="none" w:sz="0" w:space="0" w:color="auto"/>
        <w:right w:val="none" w:sz="0" w:space="0" w:color="auto"/>
      </w:divBdr>
    </w:div>
    <w:div w:id="983777780">
      <w:bodyDiv w:val="1"/>
      <w:marLeft w:val="0"/>
      <w:marRight w:val="0"/>
      <w:marTop w:val="0"/>
      <w:marBottom w:val="0"/>
      <w:divBdr>
        <w:top w:val="none" w:sz="0" w:space="0" w:color="auto"/>
        <w:left w:val="none" w:sz="0" w:space="0" w:color="auto"/>
        <w:bottom w:val="none" w:sz="0" w:space="0" w:color="auto"/>
        <w:right w:val="none" w:sz="0" w:space="0" w:color="auto"/>
      </w:divBdr>
    </w:div>
    <w:div w:id="998270985">
      <w:bodyDiv w:val="1"/>
      <w:marLeft w:val="0"/>
      <w:marRight w:val="0"/>
      <w:marTop w:val="0"/>
      <w:marBottom w:val="0"/>
      <w:divBdr>
        <w:top w:val="none" w:sz="0" w:space="0" w:color="auto"/>
        <w:left w:val="none" w:sz="0" w:space="0" w:color="auto"/>
        <w:bottom w:val="none" w:sz="0" w:space="0" w:color="auto"/>
        <w:right w:val="none" w:sz="0" w:space="0" w:color="auto"/>
      </w:divBdr>
    </w:div>
    <w:div w:id="1056464583">
      <w:bodyDiv w:val="1"/>
      <w:marLeft w:val="0"/>
      <w:marRight w:val="0"/>
      <w:marTop w:val="0"/>
      <w:marBottom w:val="0"/>
      <w:divBdr>
        <w:top w:val="none" w:sz="0" w:space="0" w:color="auto"/>
        <w:left w:val="none" w:sz="0" w:space="0" w:color="auto"/>
        <w:bottom w:val="none" w:sz="0" w:space="0" w:color="auto"/>
        <w:right w:val="none" w:sz="0" w:space="0" w:color="auto"/>
      </w:divBdr>
    </w:div>
    <w:div w:id="1057053867">
      <w:bodyDiv w:val="1"/>
      <w:marLeft w:val="0"/>
      <w:marRight w:val="0"/>
      <w:marTop w:val="0"/>
      <w:marBottom w:val="0"/>
      <w:divBdr>
        <w:top w:val="none" w:sz="0" w:space="0" w:color="auto"/>
        <w:left w:val="none" w:sz="0" w:space="0" w:color="auto"/>
        <w:bottom w:val="none" w:sz="0" w:space="0" w:color="auto"/>
        <w:right w:val="none" w:sz="0" w:space="0" w:color="auto"/>
      </w:divBdr>
    </w:div>
    <w:div w:id="1061558238">
      <w:bodyDiv w:val="1"/>
      <w:marLeft w:val="0"/>
      <w:marRight w:val="0"/>
      <w:marTop w:val="0"/>
      <w:marBottom w:val="0"/>
      <w:divBdr>
        <w:top w:val="none" w:sz="0" w:space="0" w:color="auto"/>
        <w:left w:val="none" w:sz="0" w:space="0" w:color="auto"/>
        <w:bottom w:val="none" w:sz="0" w:space="0" w:color="auto"/>
        <w:right w:val="none" w:sz="0" w:space="0" w:color="auto"/>
      </w:divBdr>
    </w:div>
    <w:div w:id="1062021690">
      <w:bodyDiv w:val="1"/>
      <w:marLeft w:val="0"/>
      <w:marRight w:val="0"/>
      <w:marTop w:val="0"/>
      <w:marBottom w:val="0"/>
      <w:divBdr>
        <w:top w:val="none" w:sz="0" w:space="0" w:color="auto"/>
        <w:left w:val="none" w:sz="0" w:space="0" w:color="auto"/>
        <w:bottom w:val="none" w:sz="0" w:space="0" w:color="auto"/>
        <w:right w:val="none" w:sz="0" w:space="0" w:color="auto"/>
      </w:divBdr>
    </w:div>
    <w:div w:id="1075010196">
      <w:bodyDiv w:val="1"/>
      <w:marLeft w:val="0"/>
      <w:marRight w:val="0"/>
      <w:marTop w:val="0"/>
      <w:marBottom w:val="0"/>
      <w:divBdr>
        <w:top w:val="none" w:sz="0" w:space="0" w:color="auto"/>
        <w:left w:val="none" w:sz="0" w:space="0" w:color="auto"/>
        <w:bottom w:val="none" w:sz="0" w:space="0" w:color="auto"/>
        <w:right w:val="none" w:sz="0" w:space="0" w:color="auto"/>
      </w:divBdr>
    </w:div>
    <w:div w:id="1090079432">
      <w:bodyDiv w:val="1"/>
      <w:marLeft w:val="0"/>
      <w:marRight w:val="0"/>
      <w:marTop w:val="0"/>
      <w:marBottom w:val="0"/>
      <w:divBdr>
        <w:top w:val="none" w:sz="0" w:space="0" w:color="auto"/>
        <w:left w:val="none" w:sz="0" w:space="0" w:color="auto"/>
        <w:bottom w:val="none" w:sz="0" w:space="0" w:color="auto"/>
        <w:right w:val="none" w:sz="0" w:space="0" w:color="auto"/>
      </w:divBdr>
    </w:div>
    <w:div w:id="1119567288">
      <w:bodyDiv w:val="1"/>
      <w:marLeft w:val="0"/>
      <w:marRight w:val="0"/>
      <w:marTop w:val="0"/>
      <w:marBottom w:val="0"/>
      <w:divBdr>
        <w:top w:val="none" w:sz="0" w:space="0" w:color="auto"/>
        <w:left w:val="none" w:sz="0" w:space="0" w:color="auto"/>
        <w:bottom w:val="none" w:sz="0" w:space="0" w:color="auto"/>
        <w:right w:val="none" w:sz="0" w:space="0" w:color="auto"/>
      </w:divBdr>
    </w:div>
    <w:div w:id="1133870989">
      <w:bodyDiv w:val="1"/>
      <w:marLeft w:val="0"/>
      <w:marRight w:val="0"/>
      <w:marTop w:val="0"/>
      <w:marBottom w:val="0"/>
      <w:divBdr>
        <w:top w:val="none" w:sz="0" w:space="0" w:color="auto"/>
        <w:left w:val="none" w:sz="0" w:space="0" w:color="auto"/>
        <w:bottom w:val="none" w:sz="0" w:space="0" w:color="auto"/>
        <w:right w:val="none" w:sz="0" w:space="0" w:color="auto"/>
      </w:divBdr>
    </w:div>
    <w:div w:id="1154754932">
      <w:bodyDiv w:val="1"/>
      <w:marLeft w:val="0"/>
      <w:marRight w:val="0"/>
      <w:marTop w:val="0"/>
      <w:marBottom w:val="0"/>
      <w:divBdr>
        <w:top w:val="none" w:sz="0" w:space="0" w:color="auto"/>
        <w:left w:val="none" w:sz="0" w:space="0" w:color="auto"/>
        <w:bottom w:val="none" w:sz="0" w:space="0" w:color="auto"/>
        <w:right w:val="none" w:sz="0" w:space="0" w:color="auto"/>
      </w:divBdr>
      <w:divsChild>
        <w:div w:id="906569355">
          <w:marLeft w:val="0"/>
          <w:marRight w:val="0"/>
          <w:marTop w:val="0"/>
          <w:marBottom w:val="0"/>
          <w:divBdr>
            <w:top w:val="none" w:sz="0" w:space="0" w:color="auto"/>
            <w:left w:val="none" w:sz="0" w:space="0" w:color="auto"/>
            <w:bottom w:val="none" w:sz="0" w:space="0" w:color="auto"/>
            <w:right w:val="none" w:sz="0" w:space="0" w:color="auto"/>
          </w:divBdr>
          <w:divsChild>
            <w:div w:id="857355869">
              <w:marLeft w:val="0"/>
              <w:marRight w:val="0"/>
              <w:marTop w:val="0"/>
              <w:marBottom w:val="0"/>
              <w:divBdr>
                <w:top w:val="none" w:sz="0" w:space="0" w:color="auto"/>
                <w:left w:val="none" w:sz="0" w:space="0" w:color="auto"/>
                <w:bottom w:val="none" w:sz="0" w:space="0" w:color="auto"/>
                <w:right w:val="none" w:sz="0" w:space="0" w:color="auto"/>
              </w:divBdr>
            </w:div>
          </w:divsChild>
        </w:div>
        <w:div w:id="1254049625">
          <w:marLeft w:val="0"/>
          <w:marRight w:val="0"/>
          <w:marTop w:val="0"/>
          <w:marBottom w:val="0"/>
          <w:divBdr>
            <w:top w:val="none" w:sz="0" w:space="0" w:color="auto"/>
            <w:left w:val="none" w:sz="0" w:space="0" w:color="auto"/>
            <w:bottom w:val="none" w:sz="0" w:space="0" w:color="auto"/>
            <w:right w:val="none" w:sz="0" w:space="0" w:color="auto"/>
          </w:divBdr>
          <w:divsChild>
            <w:div w:id="58203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946017">
      <w:bodyDiv w:val="1"/>
      <w:marLeft w:val="0"/>
      <w:marRight w:val="0"/>
      <w:marTop w:val="0"/>
      <w:marBottom w:val="0"/>
      <w:divBdr>
        <w:top w:val="none" w:sz="0" w:space="0" w:color="auto"/>
        <w:left w:val="none" w:sz="0" w:space="0" w:color="auto"/>
        <w:bottom w:val="none" w:sz="0" w:space="0" w:color="auto"/>
        <w:right w:val="none" w:sz="0" w:space="0" w:color="auto"/>
      </w:divBdr>
    </w:div>
    <w:div w:id="1182012186">
      <w:bodyDiv w:val="1"/>
      <w:marLeft w:val="0"/>
      <w:marRight w:val="0"/>
      <w:marTop w:val="0"/>
      <w:marBottom w:val="0"/>
      <w:divBdr>
        <w:top w:val="none" w:sz="0" w:space="0" w:color="auto"/>
        <w:left w:val="none" w:sz="0" w:space="0" w:color="auto"/>
        <w:bottom w:val="none" w:sz="0" w:space="0" w:color="auto"/>
        <w:right w:val="none" w:sz="0" w:space="0" w:color="auto"/>
      </w:divBdr>
    </w:div>
    <w:div w:id="1182746035">
      <w:bodyDiv w:val="1"/>
      <w:marLeft w:val="0"/>
      <w:marRight w:val="0"/>
      <w:marTop w:val="0"/>
      <w:marBottom w:val="0"/>
      <w:divBdr>
        <w:top w:val="none" w:sz="0" w:space="0" w:color="auto"/>
        <w:left w:val="none" w:sz="0" w:space="0" w:color="auto"/>
        <w:bottom w:val="none" w:sz="0" w:space="0" w:color="auto"/>
        <w:right w:val="none" w:sz="0" w:space="0" w:color="auto"/>
      </w:divBdr>
    </w:div>
    <w:div w:id="1188298810">
      <w:bodyDiv w:val="1"/>
      <w:marLeft w:val="0"/>
      <w:marRight w:val="0"/>
      <w:marTop w:val="0"/>
      <w:marBottom w:val="0"/>
      <w:divBdr>
        <w:top w:val="none" w:sz="0" w:space="0" w:color="auto"/>
        <w:left w:val="none" w:sz="0" w:space="0" w:color="auto"/>
        <w:bottom w:val="none" w:sz="0" w:space="0" w:color="auto"/>
        <w:right w:val="none" w:sz="0" w:space="0" w:color="auto"/>
      </w:divBdr>
    </w:div>
    <w:div w:id="1188905248">
      <w:bodyDiv w:val="1"/>
      <w:marLeft w:val="0"/>
      <w:marRight w:val="0"/>
      <w:marTop w:val="0"/>
      <w:marBottom w:val="0"/>
      <w:divBdr>
        <w:top w:val="none" w:sz="0" w:space="0" w:color="auto"/>
        <w:left w:val="none" w:sz="0" w:space="0" w:color="auto"/>
        <w:bottom w:val="none" w:sz="0" w:space="0" w:color="auto"/>
        <w:right w:val="none" w:sz="0" w:space="0" w:color="auto"/>
      </w:divBdr>
    </w:div>
    <w:div w:id="1195119595">
      <w:bodyDiv w:val="1"/>
      <w:marLeft w:val="0"/>
      <w:marRight w:val="0"/>
      <w:marTop w:val="0"/>
      <w:marBottom w:val="0"/>
      <w:divBdr>
        <w:top w:val="none" w:sz="0" w:space="0" w:color="auto"/>
        <w:left w:val="none" w:sz="0" w:space="0" w:color="auto"/>
        <w:bottom w:val="none" w:sz="0" w:space="0" w:color="auto"/>
        <w:right w:val="none" w:sz="0" w:space="0" w:color="auto"/>
      </w:divBdr>
    </w:div>
    <w:div w:id="1201936103">
      <w:bodyDiv w:val="1"/>
      <w:marLeft w:val="0"/>
      <w:marRight w:val="0"/>
      <w:marTop w:val="0"/>
      <w:marBottom w:val="0"/>
      <w:divBdr>
        <w:top w:val="none" w:sz="0" w:space="0" w:color="auto"/>
        <w:left w:val="none" w:sz="0" w:space="0" w:color="auto"/>
        <w:bottom w:val="none" w:sz="0" w:space="0" w:color="auto"/>
        <w:right w:val="none" w:sz="0" w:space="0" w:color="auto"/>
      </w:divBdr>
    </w:div>
    <w:div w:id="1227104714">
      <w:bodyDiv w:val="1"/>
      <w:marLeft w:val="0"/>
      <w:marRight w:val="0"/>
      <w:marTop w:val="0"/>
      <w:marBottom w:val="0"/>
      <w:divBdr>
        <w:top w:val="none" w:sz="0" w:space="0" w:color="auto"/>
        <w:left w:val="none" w:sz="0" w:space="0" w:color="auto"/>
        <w:bottom w:val="none" w:sz="0" w:space="0" w:color="auto"/>
        <w:right w:val="none" w:sz="0" w:space="0" w:color="auto"/>
      </w:divBdr>
    </w:div>
    <w:div w:id="1235552415">
      <w:bodyDiv w:val="1"/>
      <w:marLeft w:val="0"/>
      <w:marRight w:val="0"/>
      <w:marTop w:val="0"/>
      <w:marBottom w:val="0"/>
      <w:divBdr>
        <w:top w:val="none" w:sz="0" w:space="0" w:color="auto"/>
        <w:left w:val="none" w:sz="0" w:space="0" w:color="auto"/>
        <w:bottom w:val="none" w:sz="0" w:space="0" w:color="auto"/>
        <w:right w:val="none" w:sz="0" w:space="0" w:color="auto"/>
      </w:divBdr>
    </w:div>
    <w:div w:id="1241913520">
      <w:bodyDiv w:val="1"/>
      <w:marLeft w:val="0"/>
      <w:marRight w:val="0"/>
      <w:marTop w:val="0"/>
      <w:marBottom w:val="0"/>
      <w:divBdr>
        <w:top w:val="none" w:sz="0" w:space="0" w:color="auto"/>
        <w:left w:val="none" w:sz="0" w:space="0" w:color="auto"/>
        <w:bottom w:val="none" w:sz="0" w:space="0" w:color="auto"/>
        <w:right w:val="none" w:sz="0" w:space="0" w:color="auto"/>
      </w:divBdr>
    </w:div>
    <w:div w:id="1242838911">
      <w:bodyDiv w:val="1"/>
      <w:marLeft w:val="0"/>
      <w:marRight w:val="0"/>
      <w:marTop w:val="0"/>
      <w:marBottom w:val="0"/>
      <w:divBdr>
        <w:top w:val="none" w:sz="0" w:space="0" w:color="auto"/>
        <w:left w:val="none" w:sz="0" w:space="0" w:color="auto"/>
        <w:bottom w:val="none" w:sz="0" w:space="0" w:color="auto"/>
        <w:right w:val="none" w:sz="0" w:space="0" w:color="auto"/>
      </w:divBdr>
    </w:div>
    <w:div w:id="1260063415">
      <w:bodyDiv w:val="1"/>
      <w:marLeft w:val="0"/>
      <w:marRight w:val="0"/>
      <w:marTop w:val="0"/>
      <w:marBottom w:val="0"/>
      <w:divBdr>
        <w:top w:val="none" w:sz="0" w:space="0" w:color="auto"/>
        <w:left w:val="none" w:sz="0" w:space="0" w:color="auto"/>
        <w:bottom w:val="none" w:sz="0" w:space="0" w:color="auto"/>
        <w:right w:val="none" w:sz="0" w:space="0" w:color="auto"/>
      </w:divBdr>
    </w:div>
    <w:div w:id="1260258769">
      <w:bodyDiv w:val="1"/>
      <w:marLeft w:val="0"/>
      <w:marRight w:val="0"/>
      <w:marTop w:val="0"/>
      <w:marBottom w:val="0"/>
      <w:divBdr>
        <w:top w:val="none" w:sz="0" w:space="0" w:color="auto"/>
        <w:left w:val="none" w:sz="0" w:space="0" w:color="auto"/>
        <w:bottom w:val="none" w:sz="0" w:space="0" w:color="auto"/>
        <w:right w:val="none" w:sz="0" w:space="0" w:color="auto"/>
      </w:divBdr>
    </w:div>
    <w:div w:id="1260286082">
      <w:bodyDiv w:val="1"/>
      <w:marLeft w:val="0"/>
      <w:marRight w:val="0"/>
      <w:marTop w:val="0"/>
      <w:marBottom w:val="0"/>
      <w:divBdr>
        <w:top w:val="none" w:sz="0" w:space="0" w:color="auto"/>
        <w:left w:val="none" w:sz="0" w:space="0" w:color="auto"/>
        <w:bottom w:val="none" w:sz="0" w:space="0" w:color="auto"/>
        <w:right w:val="none" w:sz="0" w:space="0" w:color="auto"/>
      </w:divBdr>
    </w:div>
    <w:div w:id="1263145231">
      <w:bodyDiv w:val="1"/>
      <w:marLeft w:val="0"/>
      <w:marRight w:val="0"/>
      <w:marTop w:val="0"/>
      <w:marBottom w:val="0"/>
      <w:divBdr>
        <w:top w:val="none" w:sz="0" w:space="0" w:color="auto"/>
        <w:left w:val="none" w:sz="0" w:space="0" w:color="auto"/>
        <w:bottom w:val="none" w:sz="0" w:space="0" w:color="auto"/>
        <w:right w:val="none" w:sz="0" w:space="0" w:color="auto"/>
      </w:divBdr>
    </w:div>
    <w:div w:id="1264799461">
      <w:bodyDiv w:val="1"/>
      <w:marLeft w:val="0"/>
      <w:marRight w:val="0"/>
      <w:marTop w:val="0"/>
      <w:marBottom w:val="0"/>
      <w:divBdr>
        <w:top w:val="none" w:sz="0" w:space="0" w:color="auto"/>
        <w:left w:val="none" w:sz="0" w:space="0" w:color="auto"/>
        <w:bottom w:val="none" w:sz="0" w:space="0" w:color="auto"/>
        <w:right w:val="none" w:sz="0" w:space="0" w:color="auto"/>
      </w:divBdr>
    </w:div>
    <w:div w:id="1268461417">
      <w:bodyDiv w:val="1"/>
      <w:marLeft w:val="0"/>
      <w:marRight w:val="0"/>
      <w:marTop w:val="0"/>
      <w:marBottom w:val="0"/>
      <w:divBdr>
        <w:top w:val="none" w:sz="0" w:space="0" w:color="auto"/>
        <w:left w:val="none" w:sz="0" w:space="0" w:color="auto"/>
        <w:bottom w:val="none" w:sz="0" w:space="0" w:color="auto"/>
        <w:right w:val="none" w:sz="0" w:space="0" w:color="auto"/>
      </w:divBdr>
    </w:div>
    <w:div w:id="1270553435">
      <w:bodyDiv w:val="1"/>
      <w:marLeft w:val="0"/>
      <w:marRight w:val="0"/>
      <w:marTop w:val="0"/>
      <w:marBottom w:val="0"/>
      <w:divBdr>
        <w:top w:val="none" w:sz="0" w:space="0" w:color="auto"/>
        <w:left w:val="none" w:sz="0" w:space="0" w:color="auto"/>
        <w:bottom w:val="none" w:sz="0" w:space="0" w:color="auto"/>
        <w:right w:val="none" w:sz="0" w:space="0" w:color="auto"/>
      </w:divBdr>
    </w:div>
    <w:div w:id="1286233638">
      <w:bodyDiv w:val="1"/>
      <w:marLeft w:val="0"/>
      <w:marRight w:val="0"/>
      <w:marTop w:val="0"/>
      <w:marBottom w:val="0"/>
      <w:divBdr>
        <w:top w:val="none" w:sz="0" w:space="0" w:color="auto"/>
        <w:left w:val="none" w:sz="0" w:space="0" w:color="auto"/>
        <w:bottom w:val="none" w:sz="0" w:space="0" w:color="auto"/>
        <w:right w:val="none" w:sz="0" w:space="0" w:color="auto"/>
      </w:divBdr>
    </w:div>
    <w:div w:id="1306394868">
      <w:bodyDiv w:val="1"/>
      <w:marLeft w:val="0"/>
      <w:marRight w:val="0"/>
      <w:marTop w:val="0"/>
      <w:marBottom w:val="0"/>
      <w:divBdr>
        <w:top w:val="none" w:sz="0" w:space="0" w:color="auto"/>
        <w:left w:val="none" w:sz="0" w:space="0" w:color="auto"/>
        <w:bottom w:val="none" w:sz="0" w:space="0" w:color="auto"/>
        <w:right w:val="none" w:sz="0" w:space="0" w:color="auto"/>
      </w:divBdr>
    </w:div>
    <w:div w:id="1321810680">
      <w:bodyDiv w:val="1"/>
      <w:marLeft w:val="0"/>
      <w:marRight w:val="0"/>
      <w:marTop w:val="0"/>
      <w:marBottom w:val="0"/>
      <w:divBdr>
        <w:top w:val="none" w:sz="0" w:space="0" w:color="auto"/>
        <w:left w:val="none" w:sz="0" w:space="0" w:color="auto"/>
        <w:bottom w:val="none" w:sz="0" w:space="0" w:color="auto"/>
        <w:right w:val="none" w:sz="0" w:space="0" w:color="auto"/>
      </w:divBdr>
    </w:div>
    <w:div w:id="1349067681">
      <w:bodyDiv w:val="1"/>
      <w:marLeft w:val="0"/>
      <w:marRight w:val="0"/>
      <w:marTop w:val="0"/>
      <w:marBottom w:val="0"/>
      <w:divBdr>
        <w:top w:val="none" w:sz="0" w:space="0" w:color="auto"/>
        <w:left w:val="none" w:sz="0" w:space="0" w:color="auto"/>
        <w:bottom w:val="none" w:sz="0" w:space="0" w:color="auto"/>
        <w:right w:val="none" w:sz="0" w:space="0" w:color="auto"/>
      </w:divBdr>
    </w:div>
    <w:div w:id="1368138915">
      <w:bodyDiv w:val="1"/>
      <w:marLeft w:val="0"/>
      <w:marRight w:val="0"/>
      <w:marTop w:val="0"/>
      <w:marBottom w:val="0"/>
      <w:divBdr>
        <w:top w:val="none" w:sz="0" w:space="0" w:color="auto"/>
        <w:left w:val="none" w:sz="0" w:space="0" w:color="auto"/>
        <w:bottom w:val="none" w:sz="0" w:space="0" w:color="auto"/>
        <w:right w:val="none" w:sz="0" w:space="0" w:color="auto"/>
      </w:divBdr>
    </w:div>
    <w:div w:id="1379234632">
      <w:bodyDiv w:val="1"/>
      <w:marLeft w:val="0"/>
      <w:marRight w:val="0"/>
      <w:marTop w:val="0"/>
      <w:marBottom w:val="0"/>
      <w:divBdr>
        <w:top w:val="none" w:sz="0" w:space="0" w:color="auto"/>
        <w:left w:val="none" w:sz="0" w:space="0" w:color="auto"/>
        <w:bottom w:val="none" w:sz="0" w:space="0" w:color="auto"/>
        <w:right w:val="none" w:sz="0" w:space="0" w:color="auto"/>
      </w:divBdr>
    </w:div>
    <w:div w:id="1399667451">
      <w:bodyDiv w:val="1"/>
      <w:marLeft w:val="0"/>
      <w:marRight w:val="0"/>
      <w:marTop w:val="0"/>
      <w:marBottom w:val="0"/>
      <w:divBdr>
        <w:top w:val="none" w:sz="0" w:space="0" w:color="auto"/>
        <w:left w:val="none" w:sz="0" w:space="0" w:color="auto"/>
        <w:bottom w:val="none" w:sz="0" w:space="0" w:color="auto"/>
        <w:right w:val="none" w:sz="0" w:space="0" w:color="auto"/>
      </w:divBdr>
      <w:divsChild>
        <w:div w:id="266625310">
          <w:marLeft w:val="0"/>
          <w:marRight w:val="0"/>
          <w:marTop w:val="0"/>
          <w:marBottom w:val="0"/>
          <w:divBdr>
            <w:top w:val="none" w:sz="0" w:space="0" w:color="auto"/>
            <w:left w:val="none" w:sz="0" w:space="0" w:color="auto"/>
            <w:bottom w:val="none" w:sz="0" w:space="0" w:color="auto"/>
            <w:right w:val="none" w:sz="0" w:space="0" w:color="auto"/>
          </w:divBdr>
        </w:div>
      </w:divsChild>
    </w:div>
    <w:div w:id="1408919805">
      <w:bodyDiv w:val="1"/>
      <w:marLeft w:val="0"/>
      <w:marRight w:val="0"/>
      <w:marTop w:val="0"/>
      <w:marBottom w:val="0"/>
      <w:divBdr>
        <w:top w:val="none" w:sz="0" w:space="0" w:color="auto"/>
        <w:left w:val="none" w:sz="0" w:space="0" w:color="auto"/>
        <w:bottom w:val="none" w:sz="0" w:space="0" w:color="auto"/>
        <w:right w:val="none" w:sz="0" w:space="0" w:color="auto"/>
      </w:divBdr>
    </w:div>
    <w:div w:id="1441145916">
      <w:bodyDiv w:val="1"/>
      <w:marLeft w:val="0"/>
      <w:marRight w:val="0"/>
      <w:marTop w:val="0"/>
      <w:marBottom w:val="0"/>
      <w:divBdr>
        <w:top w:val="none" w:sz="0" w:space="0" w:color="auto"/>
        <w:left w:val="none" w:sz="0" w:space="0" w:color="auto"/>
        <w:bottom w:val="none" w:sz="0" w:space="0" w:color="auto"/>
        <w:right w:val="none" w:sz="0" w:space="0" w:color="auto"/>
      </w:divBdr>
    </w:div>
    <w:div w:id="1452357152">
      <w:bodyDiv w:val="1"/>
      <w:marLeft w:val="0"/>
      <w:marRight w:val="0"/>
      <w:marTop w:val="0"/>
      <w:marBottom w:val="0"/>
      <w:divBdr>
        <w:top w:val="none" w:sz="0" w:space="0" w:color="auto"/>
        <w:left w:val="none" w:sz="0" w:space="0" w:color="auto"/>
        <w:bottom w:val="none" w:sz="0" w:space="0" w:color="auto"/>
        <w:right w:val="none" w:sz="0" w:space="0" w:color="auto"/>
      </w:divBdr>
    </w:div>
    <w:div w:id="1460873497">
      <w:bodyDiv w:val="1"/>
      <w:marLeft w:val="0"/>
      <w:marRight w:val="0"/>
      <w:marTop w:val="0"/>
      <w:marBottom w:val="0"/>
      <w:divBdr>
        <w:top w:val="none" w:sz="0" w:space="0" w:color="auto"/>
        <w:left w:val="none" w:sz="0" w:space="0" w:color="auto"/>
        <w:bottom w:val="none" w:sz="0" w:space="0" w:color="auto"/>
        <w:right w:val="none" w:sz="0" w:space="0" w:color="auto"/>
      </w:divBdr>
    </w:div>
    <w:div w:id="1485006008">
      <w:bodyDiv w:val="1"/>
      <w:marLeft w:val="0"/>
      <w:marRight w:val="0"/>
      <w:marTop w:val="0"/>
      <w:marBottom w:val="0"/>
      <w:divBdr>
        <w:top w:val="none" w:sz="0" w:space="0" w:color="auto"/>
        <w:left w:val="none" w:sz="0" w:space="0" w:color="auto"/>
        <w:bottom w:val="none" w:sz="0" w:space="0" w:color="auto"/>
        <w:right w:val="none" w:sz="0" w:space="0" w:color="auto"/>
      </w:divBdr>
    </w:div>
    <w:div w:id="1501430114">
      <w:bodyDiv w:val="1"/>
      <w:marLeft w:val="0"/>
      <w:marRight w:val="0"/>
      <w:marTop w:val="0"/>
      <w:marBottom w:val="0"/>
      <w:divBdr>
        <w:top w:val="none" w:sz="0" w:space="0" w:color="auto"/>
        <w:left w:val="none" w:sz="0" w:space="0" w:color="auto"/>
        <w:bottom w:val="none" w:sz="0" w:space="0" w:color="auto"/>
        <w:right w:val="none" w:sz="0" w:space="0" w:color="auto"/>
      </w:divBdr>
    </w:div>
    <w:div w:id="1520388649">
      <w:bodyDiv w:val="1"/>
      <w:marLeft w:val="0"/>
      <w:marRight w:val="0"/>
      <w:marTop w:val="0"/>
      <w:marBottom w:val="0"/>
      <w:divBdr>
        <w:top w:val="none" w:sz="0" w:space="0" w:color="auto"/>
        <w:left w:val="none" w:sz="0" w:space="0" w:color="auto"/>
        <w:bottom w:val="none" w:sz="0" w:space="0" w:color="auto"/>
        <w:right w:val="none" w:sz="0" w:space="0" w:color="auto"/>
      </w:divBdr>
    </w:div>
    <w:div w:id="1520392556">
      <w:bodyDiv w:val="1"/>
      <w:marLeft w:val="0"/>
      <w:marRight w:val="0"/>
      <w:marTop w:val="0"/>
      <w:marBottom w:val="0"/>
      <w:divBdr>
        <w:top w:val="none" w:sz="0" w:space="0" w:color="auto"/>
        <w:left w:val="none" w:sz="0" w:space="0" w:color="auto"/>
        <w:bottom w:val="none" w:sz="0" w:space="0" w:color="auto"/>
        <w:right w:val="none" w:sz="0" w:space="0" w:color="auto"/>
      </w:divBdr>
    </w:div>
    <w:div w:id="1540431132">
      <w:bodyDiv w:val="1"/>
      <w:marLeft w:val="0"/>
      <w:marRight w:val="0"/>
      <w:marTop w:val="0"/>
      <w:marBottom w:val="0"/>
      <w:divBdr>
        <w:top w:val="none" w:sz="0" w:space="0" w:color="auto"/>
        <w:left w:val="none" w:sz="0" w:space="0" w:color="auto"/>
        <w:bottom w:val="none" w:sz="0" w:space="0" w:color="auto"/>
        <w:right w:val="none" w:sz="0" w:space="0" w:color="auto"/>
      </w:divBdr>
    </w:div>
    <w:div w:id="1554466043">
      <w:bodyDiv w:val="1"/>
      <w:marLeft w:val="0"/>
      <w:marRight w:val="0"/>
      <w:marTop w:val="0"/>
      <w:marBottom w:val="0"/>
      <w:divBdr>
        <w:top w:val="none" w:sz="0" w:space="0" w:color="auto"/>
        <w:left w:val="none" w:sz="0" w:space="0" w:color="auto"/>
        <w:bottom w:val="none" w:sz="0" w:space="0" w:color="auto"/>
        <w:right w:val="none" w:sz="0" w:space="0" w:color="auto"/>
      </w:divBdr>
      <w:divsChild>
        <w:div w:id="1382753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2525131">
      <w:bodyDiv w:val="1"/>
      <w:marLeft w:val="0"/>
      <w:marRight w:val="0"/>
      <w:marTop w:val="0"/>
      <w:marBottom w:val="0"/>
      <w:divBdr>
        <w:top w:val="none" w:sz="0" w:space="0" w:color="auto"/>
        <w:left w:val="none" w:sz="0" w:space="0" w:color="auto"/>
        <w:bottom w:val="none" w:sz="0" w:space="0" w:color="auto"/>
        <w:right w:val="none" w:sz="0" w:space="0" w:color="auto"/>
      </w:divBdr>
    </w:div>
    <w:div w:id="1565918098">
      <w:bodyDiv w:val="1"/>
      <w:marLeft w:val="0"/>
      <w:marRight w:val="0"/>
      <w:marTop w:val="0"/>
      <w:marBottom w:val="0"/>
      <w:divBdr>
        <w:top w:val="none" w:sz="0" w:space="0" w:color="auto"/>
        <w:left w:val="none" w:sz="0" w:space="0" w:color="auto"/>
        <w:bottom w:val="none" w:sz="0" w:space="0" w:color="auto"/>
        <w:right w:val="none" w:sz="0" w:space="0" w:color="auto"/>
      </w:divBdr>
    </w:div>
    <w:div w:id="1587883199">
      <w:bodyDiv w:val="1"/>
      <w:marLeft w:val="0"/>
      <w:marRight w:val="0"/>
      <w:marTop w:val="0"/>
      <w:marBottom w:val="0"/>
      <w:divBdr>
        <w:top w:val="none" w:sz="0" w:space="0" w:color="auto"/>
        <w:left w:val="none" w:sz="0" w:space="0" w:color="auto"/>
        <w:bottom w:val="none" w:sz="0" w:space="0" w:color="auto"/>
        <w:right w:val="none" w:sz="0" w:space="0" w:color="auto"/>
      </w:divBdr>
    </w:div>
    <w:div w:id="1600484928">
      <w:bodyDiv w:val="1"/>
      <w:marLeft w:val="0"/>
      <w:marRight w:val="0"/>
      <w:marTop w:val="0"/>
      <w:marBottom w:val="0"/>
      <w:divBdr>
        <w:top w:val="none" w:sz="0" w:space="0" w:color="auto"/>
        <w:left w:val="none" w:sz="0" w:space="0" w:color="auto"/>
        <w:bottom w:val="none" w:sz="0" w:space="0" w:color="auto"/>
        <w:right w:val="none" w:sz="0" w:space="0" w:color="auto"/>
      </w:divBdr>
    </w:div>
    <w:div w:id="1603418952">
      <w:bodyDiv w:val="1"/>
      <w:marLeft w:val="0"/>
      <w:marRight w:val="0"/>
      <w:marTop w:val="0"/>
      <w:marBottom w:val="0"/>
      <w:divBdr>
        <w:top w:val="none" w:sz="0" w:space="0" w:color="auto"/>
        <w:left w:val="none" w:sz="0" w:space="0" w:color="auto"/>
        <w:bottom w:val="none" w:sz="0" w:space="0" w:color="auto"/>
        <w:right w:val="none" w:sz="0" w:space="0" w:color="auto"/>
      </w:divBdr>
    </w:div>
    <w:div w:id="1604922089">
      <w:bodyDiv w:val="1"/>
      <w:marLeft w:val="0"/>
      <w:marRight w:val="0"/>
      <w:marTop w:val="0"/>
      <w:marBottom w:val="0"/>
      <w:divBdr>
        <w:top w:val="none" w:sz="0" w:space="0" w:color="auto"/>
        <w:left w:val="none" w:sz="0" w:space="0" w:color="auto"/>
        <w:bottom w:val="none" w:sz="0" w:space="0" w:color="auto"/>
        <w:right w:val="none" w:sz="0" w:space="0" w:color="auto"/>
      </w:divBdr>
    </w:div>
    <w:div w:id="1612735970">
      <w:bodyDiv w:val="1"/>
      <w:marLeft w:val="0"/>
      <w:marRight w:val="0"/>
      <w:marTop w:val="0"/>
      <w:marBottom w:val="0"/>
      <w:divBdr>
        <w:top w:val="none" w:sz="0" w:space="0" w:color="auto"/>
        <w:left w:val="none" w:sz="0" w:space="0" w:color="auto"/>
        <w:bottom w:val="none" w:sz="0" w:space="0" w:color="auto"/>
        <w:right w:val="none" w:sz="0" w:space="0" w:color="auto"/>
      </w:divBdr>
    </w:div>
    <w:div w:id="1630936640">
      <w:bodyDiv w:val="1"/>
      <w:marLeft w:val="0"/>
      <w:marRight w:val="0"/>
      <w:marTop w:val="0"/>
      <w:marBottom w:val="0"/>
      <w:divBdr>
        <w:top w:val="none" w:sz="0" w:space="0" w:color="auto"/>
        <w:left w:val="none" w:sz="0" w:space="0" w:color="auto"/>
        <w:bottom w:val="none" w:sz="0" w:space="0" w:color="auto"/>
        <w:right w:val="none" w:sz="0" w:space="0" w:color="auto"/>
      </w:divBdr>
    </w:div>
    <w:div w:id="1641811461">
      <w:bodyDiv w:val="1"/>
      <w:marLeft w:val="0"/>
      <w:marRight w:val="0"/>
      <w:marTop w:val="0"/>
      <w:marBottom w:val="0"/>
      <w:divBdr>
        <w:top w:val="none" w:sz="0" w:space="0" w:color="auto"/>
        <w:left w:val="none" w:sz="0" w:space="0" w:color="auto"/>
        <w:bottom w:val="none" w:sz="0" w:space="0" w:color="auto"/>
        <w:right w:val="none" w:sz="0" w:space="0" w:color="auto"/>
      </w:divBdr>
    </w:div>
    <w:div w:id="1660768414">
      <w:bodyDiv w:val="1"/>
      <w:marLeft w:val="0"/>
      <w:marRight w:val="0"/>
      <w:marTop w:val="0"/>
      <w:marBottom w:val="0"/>
      <w:divBdr>
        <w:top w:val="none" w:sz="0" w:space="0" w:color="auto"/>
        <w:left w:val="none" w:sz="0" w:space="0" w:color="auto"/>
        <w:bottom w:val="none" w:sz="0" w:space="0" w:color="auto"/>
        <w:right w:val="none" w:sz="0" w:space="0" w:color="auto"/>
      </w:divBdr>
    </w:div>
    <w:div w:id="1663511980">
      <w:bodyDiv w:val="1"/>
      <w:marLeft w:val="0"/>
      <w:marRight w:val="0"/>
      <w:marTop w:val="0"/>
      <w:marBottom w:val="0"/>
      <w:divBdr>
        <w:top w:val="none" w:sz="0" w:space="0" w:color="auto"/>
        <w:left w:val="none" w:sz="0" w:space="0" w:color="auto"/>
        <w:bottom w:val="none" w:sz="0" w:space="0" w:color="auto"/>
        <w:right w:val="none" w:sz="0" w:space="0" w:color="auto"/>
      </w:divBdr>
    </w:div>
    <w:div w:id="1671329035">
      <w:bodyDiv w:val="1"/>
      <w:marLeft w:val="0"/>
      <w:marRight w:val="0"/>
      <w:marTop w:val="0"/>
      <w:marBottom w:val="0"/>
      <w:divBdr>
        <w:top w:val="none" w:sz="0" w:space="0" w:color="auto"/>
        <w:left w:val="none" w:sz="0" w:space="0" w:color="auto"/>
        <w:bottom w:val="none" w:sz="0" w:space="0" w:color="auto"/>
        <w:right w:val="none" w:sz="0" w:space="0" w:color="auto"/>
      </w:divBdr>
    </w:div>
    <w:div w:id="1676954828">
      <w:bodyDiv w:val="1"/>
      <w:marLeft w:val="0"/>
      <w:marRight w:val="0"/>
      <w:marTop w:val="0"/>
      <w:marBottom w:val="0"/>
      <w:divBdr>
        <w:top w:val="none" w:sz="0" w:space="0" w:color="auto"/>
        <w:left w:val="none" w:sz="0" w:space="0" w:color="auto"/>
        <w:bottom w:val="none" w:sz="0" w:space="0" w:color="auto"/>
        <w:right w:val="none" w:sz="0" w:space="0" w:color="auto"/>
      </w:divBdr>
    </w:div>
    <w:div w:id="1682586468">
      <w:bodyDiv w:val="1"/>
      <w:marLeft w:val="0"/>
      <w:marRight w:val="0"/>
      <w:marTop w:val="0"/>
      <w:marBottom w:val="0"/>
      <w:divBdr>
        <w:top w:val="none" w:sz="0" w:space="0" w:color="auto"/>
        <w:left w:val="none" w:sz="0" w:space="0" w:color="auto"/>
        <w:bottom w:val="none" w:sz="0" w:space="0" w:color="auto"/>
        <w:right w:val="none" w:sz="0" w:space="0" w:color="auto"/>
      </w:divBdr>
    </w:div>
    <w:div w:id="1694763228">
      <w:bodyDiv w:val="1"/>
      <w:marLeft w:val="0"/>
      <w:marRight w:val="0"/>
      <w:marTop w:val="0"/>
      <w:marBottom w:val="0"/>
      <w:divBdr>
        <w:top w:val="none" w:sz="0" w:space="0" w:color="auto"/>
        <w:left w:val="none" w:sz="0" w:space="0" w:color="auto"/>
        <w:bottom w:val="none" w:sz="0" w:space="0" w:color="auto"/>
        <w:right w:val="none" w:sz="0" w:space="0" w:color="auto"/>
      </w:divBdr>
    </w:div>
    <w:div w:id="1728454838">
      <w:bodyDiv w:val="1"/>
      <w:marLeft w:val="0"/>
      <w:marRight w:val="0"/>
      <w:marTop w:val="0"/>
      <w:marBottom w:val="0"/>
      <w:divBdr>
        <w:top w:val="none" w:sz="0" w:space="0" w:color="auto"/>
        <w:left w:val="none" w:sz="0" w:space="0" w:color="auto"/>
        <w:bottom w:val="none" w:sz="0" w:space="0" w:color="auto"/>
        <w:right w:val="none" w:sz="0" w:space="0" w:color="auto"/>
      </w:divBdr>
    </w:div>
    <w:div w:id="1733458829">
      <w:bodyDiv w:val="1"/>
      <w:marLeft w:val="0"/>
      <w:marRight w:val="0"/>
      <w:marTop w:val="0"/>
      <w:marBottom w:val="0"/>
      <w:divBdr>
        <w:top w:val="none" w:sz="0" w:space="0" w:color="auto"/>
        <w:left w:val="none" w:sz="0" w:space="0" w:color="auto"/>
        <w:bottom w:val="none" w:sz="0" w:space="0" w:color="auto"/>
        <w:right w:val="none" w:sz="0" w:space="0" w:color="auto"/>
      </w:divBdr>
    </w:div>
    <w:div w:id="1769111219">
      <w:bodyDiv w:val="1"/>
      <w:marLeft w:val="0"/>
      <w:marRight w:val="0"/>
      <w:marTop w:val="0"/>
      <w:marBottom w:val="0"/>
      <w:divBdr>
        <w:top w:val="none" w:sz="0" w:space="0" w:color="auto"/>
        <w:left w:val="none" w:sz="0" w:space="0" w:color="auto"/>
        <w:bottom w:val="none" w:sz="0" w:space="0" w:color="auto"/>
        <w:right w:val="none" w:sz="0" w:space="0" w:color="auto"/>
      </w:divBdr>
    </w:div>
    <w:div w:id="1780489036">
      <w:bodyDiv w:val="1"/>
      <w:marLeft w:val="0"/>
      <w:marRight w:val="0"/>
      <w:marTop w:val="0"/>
      <w:marBottom w:val="0"/>
      <w:divBdr>
        <w:top w:val="none" w:sz="0" w:space="0" w:color="auto"/>
        <w:left w:val="none" w:sz="0" w:space="0" w:color="auto"/>
        <w:bottom w:val="none" w:sz="0" w:space="0" w:color="auto"/>
        <w:right w:val="none" w:sz="0" w:space="0" w:color="auto"/>
      </w:divBdr>
    </w:div>
    <w:div w:id="1781990101">
      <w:bodyDiv w:val="1"/>
      <w:marLeft w:val="0"/>
      <w:marRight w:val="0"/>
      <w:marTop w:val="0"/>
      <w:marBottom w:val="0"/>
      <w:divBdr>
        <w:top w:val="none" w:sz="0" w:space="0" w:color="auto"/>
        <w:left w:val="none" w:sz="0" w:space="0" w:color="auto"/>
        <w:bottom w:val="none" w:sz="0" w:space="0" w:color="auto"/>
        <w:right w:val="none" w:sz="0" w:space="0" w:color="auto"/>
      </w:divBdr>
    </w:div>
    <w:div w:id="1783383427">
      <w:bodyDiv w:val="1"/>
      <w:marLeft w:val="0"/>
      <w:marRight w:val="0"/>
      <w:marTop w:val="0"/>
      <w:marBottom w:val="0"/>
      <w:divBdr>
        <w:top w:val="none" w:sz="0" w:space="0" w:color="auto"/>
        <w:left w:val="none" w:sz="0" w:space="0" w:color="auto"/>
        <w:bottom w:val="none" w:sz="0" w:space="0" w:color="auto"/>
        <w:right w:val="none" w:sz="0" w:space="0" w:color="auto"/>
      </w:divBdr>
    </w:div>
    <w:div w:id="1802796501">
      <w:bodyDiv w:val="1"/>
      <w:marLeft w:val="0"/>
      <w:marRight w:val="0"/>
      <w:marTop w:val="0"/>
      <w:marBottom w:val="0"/>
      <w:divBdr>
        <w:top w:val="none" w:sz="0" w:space="0" w:color="auto"/>
        <w:left w:val="none" w:sz="0" w:space="0" w:color="auto"/>
        <w:bottom w:val="none" w:sz="0" w:space="0" w:color="auto"/>
        <w:right w:val="none" w:sz="0" w:space="0" w:color="auto"/>
      </w:divBdr>
    </w:div>
    <w:div w:id="1833643001">
      <w:bodyDiv w:val="1"/>
      <w:marLeft w:val="0"/>
      <w:marRight w:val="0"/>
      <w:marTop w:val="0"/>
      <w:marBottom w:val="0"/>
      <w:divBdr>
        <w:top w:val="none" w:sz="0" w:space="0" w:color="auto"/>
        <w:left w:val="none" w:sz="0" w:space="0" w:color="auto"/>
        <w:bottom w:val="none" w:sz="0" w:space="0" w:color="auto"/>
        <w:right w:val="none" w:sz="0" w:space="0" w:color="auto"/>
      </w:divBdr>
    </w:div>
    <w:div w:id="1879582000">
      <w:bodyDiv w:val="1"/>
      <w:marLeft w:val="0"/>
      <w:marRight w:val="0"/>
      <w:marTop w:val="0"/>
      <w:marBottom w:val="0"/>
      <w:divBdr>
        <w:top w:val="none" w:sz="0" w:space="0" w:color="auto"/>
        <w:left w:val="none" w:sz="0" w:space="0" w:color="auto"/>
        <w:bottom w:val="none" w:sz="0" w:space="0" w:color="auto"/>
        <w:right w:val="none" w:sz="0" w:space="0" w:color="auto"/>
      </w:divBdr>
      <w:divsChild>
        <w:div w:id="27492243">
          <w:marLeft w:val="0"/>
          <w:marRight w:val="0"/>
          <w:marTop w:val="0"/>
          <w:marBottom w:val="300"/>
          <w:divBdr>
            <w:top w:val="none" w:sz="0" w:space="0" w:color="auto"/>
            <w:left w:val="none" w:sz="0" w:space="0" w:color="auto"/>
            <w:bottom w:val="single" w:sz="6" w:space="15" w:color="EEEEEE"/>
            <w:right w:val="none" w:sz="0" w:space="0" w:color="auto"/>
          </w:divBdr>
          <w:divsChild>
            <w:div w:id="1259755558">
              <w:marLeft w:val="0"/>
              <w:marRight w:val="0"/>
              <w:marTop w:val="0"/>
              <w:marBottom w:val="0"/>
              <w:divBdr>
                <w:top w:val="none" w:sz="0" w:space="0" w:color="auto"/>
                <w:left w:val="none" w:sz="0" w:space="0" w:color="auto"/>
                <w:bottom w:val="none" w:sz="0" w:space="0" w:color="auto"/>
                <w:right w:val="none" w:sz="0" w:space="0" w:color="auto"/>
              </w:divBdr>
            </w:div>
          </w:divsChild>
        </w:div>
        <w:div w:id="167716416">
          <w:marLeft w:val="0"/>
          <w:marRight w:val="0"/>
          <w:marTop w:val="0"/>
          <w:marBottom w:val="300"/>
          <w:divBdr>
            <w:top w:val="none" w:sz="0" w:space="0" w:color="auto"/>
            <w:left w:val="none" w:sz="0" w:space="0" w:color="auto"/>
            <w:bottom w:val="single" w:sz="6" w:space="15" w:color="EEEEEE"/>
            <w:right w:val="none" w:sz="0" w:space="0" w:color="auto"/>
          </w:divBdr>
          <w:divsChild>
            <w:div w:id="1195197059">
              <w:marLeft w:val="0"/>
              <w:marRight w:val="0"/>
              <w:marTop w:val="0"/>
              <w:marBottom w:val="0"/>
              <w:divBdr>
                <w:top w:val="none" w:sz="0" w:space="0" w:color="auto"/>
                <w:left w:val="none" w:sz="0" w:space="0" w:color="auto"/>
                <w:bottom w:val="none" w:sz="0" w:space="0" w:color="auto"/>
                <w:right w:val="none" w:sz="0" w:space="0" w:color="auto"/>
              </w:divBdr>
            </w:div>
          </w:divsChild>
        </w:div>
        <w:div w:id="233245346">
          <w:marLeft w:val="0"/>
          <w:marRight w:val="0"/>
          <w:marTop w:val="0"/>
          <w:marBottom w:val="300"/>
          <w:divBdr>
            <w:top w:val="none" w:sz="0" w:space="0" w:color="auto"/>
            <w:left w:val="none" w:sz="0" w:space="0" w:color="auto"/>
            <w:bottom w:val="single" w:sz="6" w:space="15" w:color="EEEEEE"/>
            <w:right w:val="none" w:sz="0" w:space="0" w:color="auto"/>
          </w:divBdr>
          <w:divsChild>
            <w:div w:id="208078723">
              <w:marLeft w:val="0"/>
              <w:marRight w:val="0"/>
              <w:marTop w:val="0"/>
              <w:marBottom w:val="0"/>
              <w:divBdr>
                <w:top w:val="none" w:sz="0" w:space="0" w:color="auto"/>
                <w:left w:val="none" w:sz="0" w:space="0" w:color="auto"/>
                <w:bottom w:val="none" w:sz="0" w:space="0" w:color="auto"/>
                <w:right w:val="none" w:sz="0" w:space="0" w:color="auto"/>
              </w:divBdr>
            </w:div>
          </w:divsChild>
        </w:div>
        <w:div w:id="632715870">
          <w:marLeft w:val="0"/>
          <w:marRight w:val="0"/>
          <w:marTop w:val="0"/>
          <w:marBottom w:val="300"/>
          <w:divBdr>
            <w:top w:val="none" w:sz="0" w:space="0" w:color="auto"/>
            <w:left w:val="none" w:sz="0" w:space="0" w:color="auto"/>
            <w:bottom w:val="single" w:sz="6" w:space="15" w:color="EEEEEE"/>
            <w:right w:val="none" w:sz="0" w:space="0" w:color="auto"/>
          </w:divBdr>
          <w:divsChild>
            <w:div w:id="2090808468">
              <w:marLeft w:val="0"/>
              <w:marRight w:val="0"/>
              <w:marTop w:val="0"/>
              <w:marBottom w:val="0"/>
              <w:divBdr>
                <w:top w:val="none" w:sz="0" w:space="0" w:color="auto"/>
                <w:left w:val="none" w:sz="0" w:space="0" w:color="auto"/>
                <w:bottom w:val="none" w:sz="0" w:space="0" w:color="auto"/>
                <w:right w:val="none" w:sz="0" w:space="0" w:color="auto"/>
              </w:divBdr>
            </w:div>
          </w:divsChild>
        </w:div>
        <w:div w:id="815030466">
          <w:marLeft w:val="0"/>
          <w:marRight w:val="0"/>
          <w:marTop w:val="0"/>
          <w:marBottom w:val="300"/>
          <w:divBdr>
            <w:top w:val="none" w:sz="0" w:space="0" w:color="auto"/>
            <w:left w:val="none" w:sz="0" w:space="0" w:color="auto"/>
            <w:bottom w:val="single" w:sz="6" w:space="15" w:color="EEEEEE"/>
            <w:right w:val="none" w:sz="0" w:space="0" w:color="auto"/>
          </w:divBdr>
          <w:divsChild>
            <w:div w:id="1377895837">
              <w:marLeft w:val="0"/>
              <w:marRight w:val="0"/>
              <w:marTop w:val="0"/>
              <w:marBottom w:val="0"/>
              <w:divBdr>
                <w:top w:val="none" w:sz="0" w:space="0" w:color="auto"/>
                <w:left w:val="none" w:sz="0" w:space="0" w:color="auto"/>
                <w:bottom w:val="none" w:sz="0" w:space="0" w:color="auto"/>
                <w:right w:val="none" w:sz="0" w:space="0" w:color="auto"/>
              </w:divBdr>
            </w:div>
          </w:divsChild>
        </w:div>
        <w:div w:id="1576352818">
          <w:marLeft w:val="0"/>
          <w:marRight w:val="0"/>
          <w:marTop w:val="0"/>
          <w:marBottom w:val="300"/>
          <w:divBdr>
            <w:top w:val="none" w:sz="0" w:space="0" w:color="auto"/>
            <w:left w:val="none" w:sz="0" w:space="0" w:color="auto"/>
            <w:bottom w:val="single" w:sz="6" w:space="15" w:color="EEEEEE"/>
            <w:right w:val="none" w:sz="0" w:space="0" w:color="auto"/>
          </w:divBdr>
          <w:divsChild>
            <w:div w:id="2109881442">
              <w:marLeft w:val="0"/>
              <w:marRight w:val="0"/>
              <w:marTop w:val="0"/>
              <w:marBottom w:val="0"/>
              <w:divBdr>
                <w:top w:val="none" w:sz="0" w:space="0" w:color="auto"/>
                <w:left w:val="none" w:sz="0" w:space="0" w:color="auto"/>
                <w:bottom w:val="none" w:sz="0" w:space="0" w:color="auto"/>
                <w:right w:val="none" w:sz="0" w:space="0" w:color="auto"/>
              </w:divBdr>
            </w:div>
          </w:divsChild>
        </w:div>
        <w:div w:id="1882130224">
          <w:marLeft w:val="0"/>
          <w:marRight w:val="0"/>
          <w:marTop w:val="0"/>
          <w:marBottom w:val="300"/>
          <w:divBdr>
            <w:top w:val="none" w:sz="0" w:space="0" w:color="auto"/>
            <w:left w:val="none" w:sz="0" w:space="0" w:color="auto"/>
            <w:bottom w:val="single" w:sz="6" w:space="15" w:color="EEEEEE"/>
            <w:right w:val="none" w:sz="0" w:space="0" w:color="auto"/>
          </w:divBdr>
          <w:divsChild>
            <w:div w:id="519245711">
              <w:marLeft w:val="0"/>
              <w:marRight w:val="0"/>
              <w:marTop w:val="0"/>
              <w:marBottom w:val="0"/>
              <w:divBdr>
                <w:top w:val="none" w:sz="0" w:space="0" w:color="auto"/>
                <w:left w:val="none" w:sz="0" w:space="0" w:color="auto"/>
                <w:bottom w:val="none" w:sz="0" w:space="0" w:color="auto"/>
                <w:right w:val="none" w:sz="0" w:space="0" w:color="auto"/>
              </w:divBdr>
            </w:div>
          </w:divsChild>
        </w:div>
        <w:div w:id="2006279541">
          <w:marLeft w:val="0"/>
          <w:marRight w:val="0"/>
          <w:marTop w:val="0"/>
          <w:marBottom w:val="300"/>
          <w:divBdr>
            <w:top w:val="none" w:sz="0" w:space="0" w:color="auto"/>
            <w:left w:val="none" w:sz="0" w:space="0" w:color="auto"/>
            <w:bottom w:val="single" w:sz="6" w:space="15" w:color="EEEEEE"/>
            <w:right w:val="none" w:sz="0" w:space="0" w:color="auto"/>
          </w:divBdr>
          <w:divsChild>
            <w:div w:id="596447877">
              <w:marLeft w:val="0"/>
              <w:marRight w:val="0"/>
              <w:marTop w:val="0"/>
              <w:marBottom w:val="0"/>
              <w:divBdr>
                <w:top w:val="none" w:sz="0" w:space="0" w:color="auto"/>
                <w:left w:val="none" w:sz="0" w:space="0" w:color="auto"/>
                <w:bottom w:val="none" w:sz="0" w:space="0" w:color="auto"/>
                <w:right w:val="none" w:sz="0" w:space="0" w:color="auto"/>
              </w:divBdr>
            </w:div>
          </w:divsChild>
        </w:div>
        <w:div w:id="2024505108">
          <w:marLeft w:val="0"/>
          <w:marRight w:val="0"/>
          <w:marTop w:val="0"/>
          <w:marBottom w:val="300"/>
          <w:divBdr>
            <w:top w:val="none" w:sz="0" w:space="0" w:color="auto"/>
            <w:left w:val="none" w:sz="0" w:space="0" w:color="auto"/>
            <w:bottom w:val="single" w:sz="6" w:space="15" w:color="EEEEEE"/>
            <w:right w:val="none" w:sz="0" w:space="0" w:color="auto"/>
          </w:divBdr>
          <w:divsChild>
            <w:div w:id="147371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3891">
      <w:bodyDiv w:val="1"/>
      <w:marLeft w:val="0"/>
      <w:marRight w:val="0"/>
      <w:marTop w:val="0"/>
      <w:marBottom w:val="0"/>
      <w:divBdr>
        <w:top w:val="none" w:sz="0" w:space="0" w:color="auto"/>
        <w:left w:val="none" w:sz="0" w:space="0" w:color="auto"/>
        <w:bottom w:val="none" w:sz="0" w:space="0" w:color="auto"/>
        <w:right w:val="none" w:sz="0" w:space="0" w:color="auto"/>
      </w:divBdr>
    </w:div>
    <w:div w:id="1903981433">
      <w:bodyDiv w:val="1"/>
      <w:marLeft w:val="0"/>
      <w:marRight w:val="0"/>
      <w:marTop w:val="0"/>
      <w:marBottom w:val="0"/>
      <w:divBdr>
        <w:top w:val="none" w:sz="0" w:space="0" w:color="auto"/>
        <w:left w:val="none" w:sz="0" w:space="0" w:color="auto"/>
        <w:bottom w:val="none" w:sz="0" w:space="0" w:color="auto"/>
        <w:right w:val="none" w:sz="0" w:space="0" w:color="auto"/>
      </w:divBdr>
    </w:div>
    <w:div w:id="1916433722">
      <w:bodyDiv w:val="1"/>
      <w:marLeft w:val="0"/>
      <w:marRight w:val="0"/>
      <w:marTop w:val="0"/>
      <w:marBottom w:val="0"/>
      <w:divBdr>
        <w:top w:val="none" w:sz="0" w:space="0" w:color="auto"/>
        <w:left w:val="none" w:sz="0" w:space="0" w:color="auto"/>
        <w:bottom w:val="none" w:sz="0" w:space="0" w:color="auto"/>
        <w:right w:val="none" w:sz="0" w:space="0" w:color="auto"/>
      </w:divBdr>
    </w:div>
    <w:div w:id="1924297482">
      <w:bodyDiv w:val="1"/>
      <w:marLeft w:val="0"/>
      <w:marRight w:val="0"/>
      <w:marTop w:val="0"/>
      <w:marBottom w:val="0"/>
      <w:divBdr>
        <w:top w:val="none" w:sz="0" w:space="0" w:color="auto"/>
        <w:left w:val="none" w:sz="0" w:space="0" w:color="auto"/>
        <w:bottom w:val="none" w:sz="0" w:space="0" w:color="auto"/>
        <w:right w:val="none" w:sz="0" w:space="0" w:color="auto"/>
      </w:divBdr>
    </w:div>
    <w:div w:id="1953970226">
      <w:bodyDiv w:val="1"/>
      <w:marLeft w:val="0"/>
      <w:marRight w:val="0"/>
      <w:marTop w:val="0"/>
      <w:marBottom w:val="0"/>
      <w:divBdr>
        <w:top w:val="none" w:sz="0" w:space="0" w:color="auto"/>
        <w:left w:val="none" w:sz="0" w:space="0" w:color="auto"/>
        <w:bottom w:val="none" w:sz="0" w:space="0" w:color="auto"/>
        <w:right w:val="none" w:sz="0" w:space="0" w:color="auto"/>
      </w:divBdr>
    </w:div>
    <w:div w:id="2013029318">
      <w:bodyDiv w:val="1"/>
      <w:marLeft w:val="0"/>
      <w:marRight w:val="0"/>
      <w:marTop w:val="0"/>
      <w:marBottom w:val="0"/>
      <w:divBdr>
        <w:top w:val="none" w:sz="0" w:space="0" w:color="auto"/>
        <w:left w:val="none" w:sz="0" w:space="0" w:color="auto"/>
        <w:bottom w:val="none" w:sz="0" w:space="0" w:color="auto"/>
        <w:right w:val="none" w:sz="0" w:space="0" w:color="auto"/>
      </w:divBdr>
    </w:div>
    <w:div w:id="2031449786">
      <w:bodyDiv w:val="1"/>
      <w:marLeft w:val="0"/>
      <w:marRight w:val="0"/>
      <w:marTop w:val="0"/>
      <w:marBottom w:val="0"/>
      <w:divBdr>
        <w:top w:val="none" w:sz="0" w:space="0" w:color="auto"/>
        <w:left w:val="none" w:sz="0" w:space="0" w:color="auto"/>
        <w:bottom w:val="none" w:sz="0" w:space="0" w:color="auto"/>
        <w:right w:val="none" w:sz="0" w:space="0" w:color="auto"/>
      </w:divBdr>
    </w:div>
    <w:div w:id="2035308206">
      <w:bodyDiv w:val="1"/>
      <w:marLeft w:val="0"/>
      <w:marRight w:val="0"/>
      <w:marTop w:val="0"/>
      <w:marBottom w:val="0"/>
      <w:divBdr>
        <w:top w:val="none" w:sz="0" w:space="0" w:color="auto"/>
        <w:left w:val="none" w:sz="0" w:space="0" w:color="auto"/>
        <w:bottom w:val="none" w:sz="0" w:space="0" w:color="auto"/>
        <w:right w:val="none" w:sz="0" w:space="0" w:color="auto"/>
      </w:divBdr>
    </w:div>
    <w:div w:id="2057048595">
      <w:bodyDiv w:val="1"/>
      <w:marLeft w:val="0"/>
      <w:marRight w:val="0"/>
      <w:marTop w:val="0"/>
      <w:marBottom w:val="0"/>
      <w:divBdr>
        <w:top w:val="none" w:sz="0" w:space="0" w:color="auto"/>
        <w:left w:val="none" w:sz="0" w:space="0" w:color="auto"/>
        <w:bottom w:val="none" w:sz="0" w:space="0" w:color="auto"/>
        <w:right w:val="none" w:sz="0" w:space="0" w:color="auto"/>
      </w:divBdr>
    </w:div>
    <w:div w:id="2059281831">
      <w:bodyDiv w:val="1"/>
      <w:marLeft w:val="0"/>
      <w:marRight w:val="0"/>
      <w:marTop w:val="0"/>
      <w:marBottom w:val="0"/>
      <w:divBdr>
        <w:top w:val="none" w:sz="0" w:space="0" w:color="auto"/>
        <w:left w:val="none" w:sz="0" w:space="0" w:color="auto"/>
        <w:bottom w:val="none" w:sz="0" w:space="0" w:color="auto"/>
        <w:right w:val="none" w:sz="0" w:space="0" w:color="auto"/>
      </w:divBdr>
    </w:div>
    <w:div w:id="2071415805">
      <w:bodyDiv w:val="1"/>
      <w:marLeft w:val="0"/>
      <w:marRight w:val="0"/>
      <w:marTop w:val="0"/>
      <w:marBottom w:val="0"/>
      <w:divBdr>
        <w:top w:val="none" w:sz="0" w:space="0" w:color="auto"/>
        <w:left w:val="none" w:sz="0" w:space="0" w:color="auto"/>
        <w:bottom w:val="none" w:sz="0" w:space="0" w:color="auto"/>
        <w:right w:val="none" w:sz="0" w:space="0" w:color="auto"/>
      </w:divBdr>
    </w:div>
    <w:div w:id="2073582707">
      <w:bodyDiv w:val="1"/>
      <w:marLeft w:val="0"/>
      <w:marRight w:val="0"/>
      <w:marTop w:val="0"/>
      <w:marBottom w:val="0"/>
      <w:divBdr>
        <w:top w:val="none" w:sz="0" w:space="0" w:color="auto"/>
        <w:left w:val="none" w:sz="0" w:space="0" w:color="auto"/>
        <w:bottom w:val="none" w:sz="0" w:space="0" w:color="auto"/>
        <w:right w:val="none" w:sz="0" w:space="0" w:color="auto"/>
      </w:divBdr>
    </w:div>
    <w:div w:id="2086806016">
      <w:bodyDiv w:val="1"/>
      <w:marLeft w:val="0"/>
      <w:marRight w:val="0"/>
      <w:marTop w:val="0"/>
      <w:marBottom w:val="0"/>
      <w:divBdr>
        <w:top w:val="none" w:sz="0" w:space="0" w:color="auto"/>
        <w:left w:val="none" w:sz="0" w:space="0" w:color="auto"/>
        <w:bottom w:val="none" w:sz="0" w:space="0" w:color="auto"/>
        <w:right w:val="none" w:sz="0" w:space="0" w:color="auto"/>
      </w:divBdr>
    </w:div>
    <w:div w:id="2088257868">
      <w:bodyDiv w:val="1"/>
      <w:marLeft w:val="0"/>
      <w:marRight w:val="0"/>
      <w:marTop w:val="0"/>
      <w:marBottom w:val="0"/>
      <w:divBdr>
        <w:top w:val="none" w:sz="0" w:space="0" w:color="auto"/>
        <w:left w:val="none" w:sz="0" w:space="0" w:color="auto"/>
        <w:bottom w:val="none" w:sz="0" w:space="0" w:color="auto"/>
        <w:right w:val="none" w:sz="0" w:space="0" w:color="auto"/>
      </w:divBdr>
    </w:div>
    <w:div w:id="2088266238">
      <w:bodyDiv w:val="1"/>
      <w:marLeft w:val="0"/>
      <w:marRight w:val="0"/>
      <w:marTop w:val="0"/>
      <w:marBottom w:val="0"/>
      <w:divBdr>
        <w:top w:val="none" w:sz="0" w:space="0" w:color="auto"/>
        <w:left w:val="none" w:sz="0" w:space="0" w:color="auto"/>
        <w:bottom w:val="none" w:sz="0" w:space="0" w:color="auto"/>
        <w:right w:val="none" w:sz="0" w:space="0" w:color="auto"/>
      </w:divBdr>
    </w:div>
    <w:div w:id="2096045482">
      <w:bodyDiv w:val="1"/>
      <w:marLeft w:val="0"/>
      <w:marRight w:val="0"/>
      <w:marTop w:val="0"/>
      <w:marBottom w:val="0"/>
      <w:divBdr>
        <w:top w:val="none" w:sz="0" w:space="0" w:color="auto"/>
        <w:left w:val="none" w:sz="0" w:space="0" w:color="auto"/>
        <w:bottom w:val="none" w:sz="0" w:space="0" w:color="auto"/>
        <w:right w:val="none" w:sz="0" w:space="0" w:color="auto"/>
      </w:divBdr>
    </w:div>
    <w:div w:id="2099474813">
      <w:bodyDiv w:val="1"/>
      <w:marLeft w:val="0"/>
      <w:marRight w:val="0"/>
      <w:marTop w:val="0"/>
      <w:marBottom w:val="0"/>
      <w:divBdr>
        <w:top w:val="none" w:sz="0" w:space="0" w:color="auto"/>
        <w:left w:val="none" w:sz="0" w:space="0" w:color="auto"/>
        <w:bottom w:val="none" w:sz="0" w:space="0" w:color="auto"/>
        <w:right w:val="none" w:sz="0" w:space="0" w:color="auto"/>
      </w:divBdr>
    </w:div>
    <w:div w:id="2116633838">
      <w:bodyDiv w:val="1"/>
      <w:marLeft w:val="0"/>
      <w:marRight w:val="0"/>
      <w:marTop w:val="0"/>
      <w:marBottom w:val="0"/>
      <w:divBdr>
        <w:top w:val="none" w:sz="0" w:space="0" w:color="auto"/>
        <w:left w:val="none" w:sz="0" w:space="0" w:color="auto"/>
        <w:bottom w:val="none" w:sz="0" w:space="0" w:color="auto"/>
        <w:right w:val="none" w:sz="0" w:space="0" w:color="auto"/>
      </w:divBdr>
      <w:divsChild>
        <w:div w:id="405305795">
          <w:marLeft w:val="0"/>
          <w:marRight w:val="0"/>
          <w:marTop w:val="0"/>
          <w:marBottom w:val="300"/>
          <w:divBdr>
            <w:top w:val="none" w:sz="0" w:space="0" w:color="auto"/>
            <w:left w:val="none" w:sz="0" w:space="0" w:color="auto"/>
            <w:bottom w:val="none" w:sz="0" w:space="0" w:color="auto"/>
            <w:right w:val="none" w:sz="0" w:space="0" w:color="auto"/>
          </w:divBdr>
          <w:divsChild>
            <w:div w:id="432357234">
              <w:marLeft w:val="0"/>
              <w:marRight w:val="0"/>
              <w:marTop w:val="0"/>
              <w:marBottom w:val="0"/>
              <w:divBdr>
                <w:top w:val="none" w:sz="0" w:space="0" w:color="auto"/>
                <w:left w:val="none" w:sz="0" w:space="0" w:color="auto"/>
                <w:bottom w:val="none" w:sz="0" w:space="0" w:color="auto"/>
                <w:right w:val="none" w:sz="0" w:space="0" w:color="auto"/>
              </w:divBdr>
              <w:divsChild>
                <w:div w:id="451175261">
                  <w:marLeft w:val="0"/>
                  <w:marRight w:val="0"/>
                  <w:marTop w:val="0"/>
                  <w:marBottom w:val="0"/>
                  <w:divBdr>
                    <w:top w:val="none" w:sz="0" w:space="0" w:color="auto"/>
                    <w:left w:val="none" w:sz="0" w:space="0" w:color="auto"/>
                    <w:bottom w:val="none" w:sz="0" w:space="0" w:color="auto"/>
                    <w:right w:val="none" w:sz="0" w:space="0" w:color="auto"/>
                  </w:divBdr>
                  <w:divsChild>
                    <w:div w:id="1478837660">
                      <w:marLeft w:val="0"/>
                      <w:marRight w:val="0"/>
                      <w:marTop w:val="0"/>
                      <w:marBottom w:val="0"/>
                      <w:divBdr>
                        <w:top w:val="none" w:sz="0" w:space="0" w:color="auto"/>
                        <w:left w:val="none" w:sz="0" w:space="0" w:color="auto"/>
                        <w:bottom w:val="none" w:sz="0" w:space="0" w:color="auto"/>
                        <w:right w:val="none" w:sz="0" w:space="0" w:color="auto"/>
                      </w:divBdr>
                    </w:div>
                    <w:div w:id="1702584990">
                      <w:marLeft w:val="0"/>
                      <w:marRight w:val="0"/>
                      <w:marTop w:val="0"/>
                      <w:marBottom w:val="0"/>
                      <w:divBdr>
                        <w:top w:val="none" w:sz="0" w:space="0" w:color="auto"/>
                        <w:left w:val="none" w:sz="0" w:space="0" w:color="auto"/>
                        <w:bottom w:val="none" w:sz="0" w:space="0" w:color="auto"/>
                        <w:right w:val="none" w:sz="0" w:space="0" w:color="auto"/>
                      </w:divBdr>
                    </w:div>
                    <w:div w:id="2060978436">
                      <w:marLeft w:val="0"/>
                      <w:marRight w:val="0"/>
                      <w:marTop w:val="0"/>
                      <w:marBottom w:val="0"/>
                      <w:divBdr>
                        <w:top w:val="none" w:sz="0" w:space="0" w:color="auto"/>
                        <w:left w:val="none" w:sz="0" w:space="0" w:color="auto"/>
                        <w:bottom w:val="none" w:sz="0" w:space="0" w:color="auto"/>
                        <w:right w:val="none" w:sz="0" w:space="0" w:color="auto"/>
                      </w:divBdr>
                    </w:div>
                    <w:div w:id="210537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995800">
          <w:marLeft w:val="0"/>
          <w:marRight w:val="0"/>
          <w:marTop w:val="0"/>
          <w:marBottom w:val="300"/>
          <w:divBdr>
            <w:top w:val="none" w:sz="0" w:space="0" w:color="auto"/>
            <w:left w:val="none" w:sz="0" w:space="0" w:color="auto"/>
            <w:bottom w:val="none" w:sz="0" w:space="0" w:color="auto"/>
            <w:right w:val="none" w:sz="0" w:space="0" w:color="auto"/>
          </w:divBdr>
          <w:divsChild>
            <w:div w:id="1915431637">
              <w:marLeft w:val="0"/>
              <w:marRight w:val="0"/>
              <w:marTop w:val="0"/>
              <w:marBottom w:val="0"/>
              <w:divBdr>
                <w:top w:val="none" w:sz="0" w:space="0" w:color="auto"/>
                <w:left w:val="none" w:sz="0" w:space="0" w:color="auto"/>
                <w:bottom w:val="none" w:sz="0" w:space="0" w:color="auto"/>
                <w:right w:val="none" w:sz="0" w:space="0" w:color="auto"/>
              </w:divBdr>
              <w:divsChild>
                <w:div w:id="789394095">
                  <w:marLeft w:val="0"/>
                  <w:marRight w:val="0"/>
                  <w:marTop w:val="0"/>
                  <w:marBottom w:val="0"/>
                  <w:divBdr>
                    <w:top w:val="none" w:sz="0" w:space="0" w:color="auto"/>
                    <w:left w:val="none" w:sz="0" w:space="0" w:color="auto"/>
                    <w:bottom w:val="none" w:sz="0" w:space="0" w:color="auto"/>
                    <w:right w:val="none" w:sz="0" w:space="0" w:color="auto"/>
                  </w:divBdr>
                  <w:divsChild>
                    <w:div w:id="1062560173">
                      <w:marLeft w:val="0"/>
                      <w:marRight w:val="0"/>
                      <w:marTop w:val="0"/>
                      <w:marBottom w:val="0"/>
                      <w:divBdr>
                        <w:top w:val="none" w:sz="0" w:space="0" w:color="auto"/>
                        <w:left w:val="none" w:sz="0" w:space="0" w:color="auto"/>
                        <w:bottom w:val="none" w:sz="0" w:space="0" w:color="auto"/>
                        <w:right w:val="none" w:sz="0" w:space="0" w:color="auto"/>
                      </w:divBdr>
                    </w:div>
                    <w:div w:id="1189563733">
                      <w:marLeft w:val="0"/>
                      <w:marRight w:val="0"/>
                      <w:marTop w:val="0"/>
                      <w:marBottom w:val="0"/>
                      <w:divBdr>
                        <w:top w:val="none" w:sz="0" w:space="0" w:color="auto"/>
                        <w:left w:val="none" w:sz="0" w:space="0" w:color="auto"/>
                        <w:bottom w:val="none" w:sz="0" w:space="0" w:color="auto"/>
                        <w:right w:val="none" w:sz="0" w:space="0" w:color="auto"/>
                      </w:divBdr>
                    </w:div>
                    <w:div w:id="1487211502">
                      <w:marLeft w:val="0"/>
                      <w:marRight w:val="0"/>
                      <w:marTop w:val="0"/>
                      <w:marBottom w:val="0"/>
                      <w:divBdr>
                        <w:top w:val="none" w:sz="0" w:space="0" w:color="auto"/>
                        <w:left w:val="none" w:sz="0" w:space="0" w:color="auto"/>
                        <w:bottom w:val="none" w:sz="0" w:space="0" w:color="auto"/>
                        <w:right w:val="none" w:sz="0" w:space="0" w:color="auto"/>
                      </w:divBdr>
                    </w:div>
                    <w:div w:id="19742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564907">
          <w:marLeft w:val="0"/>
          <w:marRight w:val="0"/>
          <w:marTop w:val="0"/>
          <w:marBottom w:val="300"/>
          <w:divBdr>
            <w:top w:val="none" w:sz="0" w:space="0" w:color="auto"/>
            <w:left w:val="none" w:sz="0" w:space="0" w:color="auto"/>
            <w:bottom w:val="none" w:sz="0" w:space="0" w:color="auto"/>
            <w:right w:val="none" w:sz="0" w:space="0" w:color="auto"/>
          </w:divBdr>
          <w:divsChild>
            <w:div w:id="1647934965">
              <w:marLeft w:val="0"/>
              <w:marRight w:val="0"/>
              <w:marTop w:val="0"/>
              <w:marBottom w:val="0"/>
              <w:divBdr>
                <w:top w:val="none" w:sz="0" w:space="0" w:color="auto"/>
                <w:left w:val="none" w:sz="0" w:space="0" w:color="auto"/>
                <w:bottom w:val="none" w:sz="0" w:space="0" w:color="auto"/>
                <w:right w:val="none" w:sz="0" w:space="0" w:color="auto"/>
              </w:divBdr>
              <w:divsChild>
                <w:div w:id="238515888">
                  <w:marLeft w:val="0"/>
                  <w:marRight w:val="0"/>
                  <w:marTop w:val="0"/>
                  <w:marBottom w:val="0"/>
                  <w:divBdr>
                    <w:top w:val="none" w:sz="0" w:space="0" w:color="auto"/>
                    <w:left w:val="none" w:sz="0" w:space="0" w:color="auto"/>
                    <w:bottom w:val="none" w:sz="0" w:space="0" w:color="auto"/>
                    <w:right w:val="none" w:sz="0" w:space="0" w:color="auto"/>
                  </w:divBdr>
                  <w:divsChild>
                    <w:div w:id="153231236">
                      <w:marLeft w:val="0"/>
                      <w:marRight w:val="0"/>
                      <w:marTop w:val="0"/>
                      <w:marBottom w:val="0"/>
                      <w:divBdr>
                        <w:top w:val="none" w:sz="0" w:space="0" w:color="auto"/>
                        <w:left w:val="none" w:sz="0" w:space="0" w:color="auto"/>
                        <w:bottom w:val="none" w:sz="0" w:space="0" w:color="auto"/>
                        <w:right w:val="none" w:sz="0" w:space="0" w:color="auto"/>
                      </w:divBdr>
                    </w:div>
                    <w:div w:id="226034302">
                      <w:marLeft w:val="0"/>
                      <w:marRight w:val="0"/>
                      <w:marTop w:val="0"/>
                      <w:marBottom w:val="0"/>
                      <w:divBdr>
                        <w:top w:val="none" w:sz="0" w:space="0" w:color="auto"/>
                        <w:left w:val="none" w:sz="0" w:space="0" w:color="auto"/>
                        <w:bottom w:val="none" w:sz="0" w:space="0" w:color="auto"/>
                        <w:right w:val="none" w:sz="0" w:space="0" w:color="auto"/>
                      </w:divBdr>
                    </w:div>
                    <w:div w:id="872620158">
                      <w:marLeft w:val="0"/>
                      <w:marRight w:val="0"/>
                      <w:marTop w:val="0"/>
                      <w:marBottom w:val="0"/>
                      <w:divBdr>
                        <w:top w:val="none" w:sz="0" w:space="0" w:color="auto"/>
                        <w:left w:val="none" w:sz="0" w:space="0" w:color="auto"/>
                        <w:bottom w:val="none" w:sz="0" w:space="0" w:color="auto"/>
                        <w:right w:val="none" w:sz="0" w:space="0" w:color="auto"/>
                      </w:divBdr>
                    </w:div>
                    <w:div w:id="1711765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705941">
          <w:marLeft w:val="0"/>
          <w:marRight w:val="0"/>
          <w:marTop w:val="0"/>
          <w:marBottom w:val="300"/>
          <w:divBdr>
            <w:top w:val="none" w:sz="0" w:space="0" w:color="auto"/>
            <w:left w:val="none" w:sz="0" w:space="0" w:color="auto"/>
            <w:bottom w:val="none" w:sz="0" w:space="0" w:color="auto"/>
            <w:right w:val="none" w:sz="0" w:space="0" w:color="auto"/>
          </w:divBdr>
          <w:divsChild>
            <w:div w:id="837695528">
              <w:marLeft w:val="0"/>
              <w:marRight w:val="0"/>
              <w:marTop w:val="0"/>
              <w:marBottom w:val="0"/>
              <w:divBdr>
                <w:top w:val="none" w:sz="0" w:space="0" w:color="auto"/>
                <w:left w:val="none" w:sz="0" w:space="0" w:color="auto"/>
                <w:bottom w:val="none" w:sz="0" w:space="0" w:color="auto"/>
                <w:right w:val="none" w:sz="0" w:space="0" w:color="auto"/>
              </w:divBdr>
              <w:divsChild>
                <w:div w:id="1319921442">
                  <w:marLeft w:val="0"/>
                  <w:marRight w:val="0"/>
                  <w:marTop w:val="0"/>
                  <w:marBottom w:val="0"/>
                  <w:divBdr>
                    <w:top w:val="none" w:sz="0" w:space="0" w:color="auto"/>
                    <w:left w:val="none" w:sz="0" w:space="0" w:color="auto"/>
                    <w:bottom w:val="none" w:sz="0" w:space="0" w:color="auto"/>
                    <w:right w:val="none" w:sz="0" w:space="0" w:color="auto"/>
                  </w:divBdr>
                  <w:divsChild>
                    <w:div w:id="91514457">
                      <w:marLeft w:val="0"/>
                      <w:marRight w:val="0"/>
                      <w:marTop w:val="0"/>
                      <w:marBottom w:val="0"/>
                      <w:divBdr>
                        <w:top w:val="none" w:sz="0" w:space="0" w:color="auto"/>
                        <w:left w:val="none" w:sz="0" w:space="0" w:color="auto"/>
                        <w:bottom w:val="none" w:sz="0" w:space="0" w:color="auto"/>
                        <w:right w:val="none" w:sz="0" w:space="0" w:color="auto"/>
                      </w:divBdr>
                    </w:div>
                    <w:div w:id="238486223">
                      <w:marLeft w:val="0"/>
                      <w:marRight w:val="0"/>
                      <w:marTop w:val="0"/>
                      <w:marBottom w:val="0"/>
                      <w:divBdr>
                        <w:top w:val="none" w:sz="0" w:space="0" w:color="auto"/>
                        <w:left w:val="none" w:sz="0" w:space="0" w:color="auto"/>
                        <w:bottom w:val="none" w:sz="0" w:space="0" w:color="auto"/>
                        <w:right w:val="none" w:sz="0" w:space="0" w:color="auto"/>
                      </w:divBdr>
                    </w:div>
                    <w:div w:id="820734136">
                      <w:marLeft w:val="0"/>
                      <w:marRight w:val="0"/>
                      <w:marTop w:val="0"/>
                      <w:marBottom w:val="0"/>
                      <w:divBdr>
                        <w:top w:val="none" w:sz="0" w:space="0" w:color="auto"/>
                        <w:left w:val="none" w:sz="0" w:space="0" w:color="auto"/>
                        <w:bottom w:val="none" w:sz="0" w:space="0" w:color="auto"/>
                        <w:right w:val="none" w:sz="0" w:space="0" w:color="auto"/>
                      </w:divBdr>
                    </w:div>
                    <w:div w:id="110796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058135">
          <w:marLeft w:val="0"/>
          <w:marRight w:val="0"/>
          <w:marTop w:val="0"/>
          <w:marBottom w:val="300"/>
          <w:divBdr>
            <w:top w:val="none" w:sz="0" w:space="0" w:color="auto"/>
            <w:left w:val="none" w:sz="0" w:space="0" w:color="auto"/>
            <w:bottom w:val="none" w:sz="0" w:space="0" w:color="auto"/>
            <w:right w:val="none" w:sz="0" w:space="0" w:color="auto"/>
          </w:divBdr>
          <w:divsChild>
            <w:div w:id="521893359">
              <w:marLeft w:val="0"/>
              <w:marRight w:val="0"/>
              <w:marTop w:val="0"/>
              <w:marBottom w:val="0"/>
              <w:divBdr>
                <w:top w:val="none" w:sz="0" w:space="0" w:color="auto"/>
                <w:left w:val="none" w:sz="0" w:space="0" w:color="auto"/>
                <w:bottom w:val="none" w:sz="0" w:space="0" w:color="auto"/>
                <w:right w:val="none" w:sz="0" w:space="0" w:color="auto"/>
              </w:divBdr>
              <w:divsChild>
                <w:div w:id="1397582116">
                  <w:marLeft w:val="0"/>
                  <w:marRight w:val="0"/>
                  <w:marTop w:val="0"/>
                  <w:marBottom w:val="0"/>
                  <w:divBdr>
                    <w:top w:val="none" w:sz="0" w:space="0" w:color="auto"/>
                    <w:left w:val="none" w:sz="0" w:space="0" w:color="auto"/>
                    <w:bottom w:val="none" w:sz="0" w:space="0" w:color="auto"/>
                    <w:right w:val="none" w:sz="0" w:space="0" w:color="auto"/>
                  </w:divBdr>
                  <w:divsChild>
                    <w:div w:id="302739660">
                      <w:marLeft w:val="0"/>
                      <w:marRight w:val="0"/>
                      <w:marTop w:val="0"/>
                      <w:marBottom w:val="0"/>
                      <w:divBdr>
                        <w:top w:val="none" w:sz="0" w:space="0" w:color="auto"/>
                        <w:left w:val="none" w:sz="0" w:space="0" w:color="auto"/>
                        <w:bottom w:val="none" w:sz="0" w:space="0" w:color="auto"/>
                        <w:right w:val="none" w:sz="0" w:space="0" w:color="auto"/>
                      </w:divBdr>
                    </w:div>
                    <w:div w:id="762997826">
                      <w:marLeft w:val="0"/>
                      <w:marRight w:val="0"/>
                      <w:marTop w:val="0"/>
                      <w:marBottom w:val="0"/>
                      <w:divBdr>
                        <w:top w:val="none" w:sz="0" w:space="0" w:color="auto"/>
                        <w:left w:val="none" w:sz="0" w:space="0" w:color="auto"/>
                        <w:bottom w:val="none" w:sz="0" w:space="0" w:color="auto"/>
                        <w:right w:val="none" w:sz="0" w:space="0" w:color="auto"/>
                      </w:divBdr>
                    </w:div>
                    <w:div w:id="1973975439">
                      <w:marLeft w:val="0"/>
                      <w:marRight w:val="0"/>
                      <w:marTop w:val="0"/>
                      <w:marBottom w:val="0"/>
                      <w:divBdr>
                        <w:top w:val="none" w:sz="0" w:space="0" w:color="auto"/>
                        <w:left w:val="none" w:sz="0" w:space="0" w:color="auto"/>
                        <w:bottom w:val="none" w:sz="0" w:space="0" w:color="auto"/>
                        <w:right w:val="none" w:sz="0" w:space="0" w:color="auto"/>
                      </w:divBdr>
                    </w:div>
                    <w:div w:id="209879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542010">
          <w:marLeft w:val="0"/>
          <w:marRight w:val="0"/>
          <w:marTop w:val="0"/>
          <w:marBottom w:val="300"/>
          <w:divBdr>
            <w:top w:val="none" w:sz="0" w:space="0" w:color="auto"/>
            <w:left w:val="none" w:sz="0" w:space="0" w:color="auto"/>
            <w:bottom w:val="none" w:sz="0" w:space="0" w:color="auto"/>
            <w:right w:val="none" w:sz="0" w:space="0" w:color="auto"/>
          </w:divBdr>
          <w:divsChild>
            <w:div w:id="996570624">
              <w:marLeft w:val="0"/>
              <w:marRight w:val="0"/>
              <w:marTop w:val="0"/>
              <w:marBottom w:val="0"/>
              <w:divBdr>
                <w:top w:val="none" w:sz="0" w:space="0" w:color="auto"/>
                <w:left w:val="none" w:sz="0" w:space="0" w:color="auto"/>
                <w:bottom w:val="none" w:sz="0" w:space="0" w:color="auto"/>
                <w:right w:val="none" w:sz="0" w:space="0" w:color="auto"/>
              </w:divBdr>
              <w:divsChild>
                <w:div w:id="1947341924">
                  <w:marLeft w:val="0"/>
                  <w:marRight w:val="0"/>
                  <w:marTop w:val="0"/>
                  <w:marBottom w:val="0"/>
                  <w:divBdr>
                    <w:top w:val="none" w:sz="0" w:space="0" w:color="auto"/>
                    <w:left w:val="none" w:sz="0" w:space="0" w:color="auto"/>
                    <w:bottom w:val="none" w:sz="0" w:space="0" w:color="auto"/>
                    <w:right w:val="none" w:sz="0" w:space="0" w:color="auto"/>
                  </w:divBdr>
                  <w:divsChild>
                    <w:div w:id="588202337">
                      <w:marLeft w:val="0"/>
                      <w:marRight w:val="0"/>
                      <w:marTop w:val="0"/>
                      <w:marBottom w:val="0"/>
                      <w:divBdr>
                        <w:top w:val="none" w:sz="0" w:space="0" w:color="auto"/>
                        <w:left w:val="none" w:sz="0" w:space="0" w:color="auto"/>
                        <w:bottom w:val="none" w:sz="0" w:space="0" w:color="auto"/>
                        <w:right w:val="none" w:sz="0" w:space="0" w:color="auto"/>
                      </w:divBdr>
                    </w:div>
                    <w:div w:id="1078474920">
                      <w:marLeft w:val="0"/>
                      <w:marRight w:val="0"/>
                      <w:marTop w:val="0"/>
                      <w:marBottom w:val="0"/>
                      <w:divBdr>
                        <w:top w:val="none" w:sz="0" w:space="0" w:color="auto"/>
                        <w:left w:val="none" w:sz="0" w:space="0" w:color="auto"/>
                        <w:bottom w:val="none" w:sz="0" w:space="0" w:color="auto"/>
                        <w:right w:val="none" w:sz="0" w:space="0" w:color="auto"/>
                      </w:divBdr>
                    </w:div>
                    <w:div w:id="1336877598">
                      <w:marLeft w:val="0"/>
                      <w:marRight w:val="0"/>
                      <w:marTop w:val="0"/>
                      <w:marBottom w:val="0"/>
                      <w:divBdr>
                        <w:top w:val="none" w:sz="0" w:space="0" w:color="auto"/>
                        <w:left w:val="none" w:sz="0" w:space="0" w:color="auto"/>
                        <w:bottom w:val="none" w:sz="0" w:space="0" w:color="auto"/>
                        <w:right w:val="none" w:sz="0" w:space="0" w:color="auto"/>
                      </w:divBdr>
                    </w:div>
                    <w:div w:id="153533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383526">
          <w:marLeft w:val="0"/>
          <w:marRight w:val="0"/>
          <w:marTop w:val="0"/>
          <w:marBottom w:val="300"/>
          <w:divBdr>
            <w:top w:val="none" w:sz="0" w:space="0" w:color="auto"/>
            <w:left w:val="none" w:sz="0" w:space="0" w:color="auto"/>
            <w:bottom w:val="none" w:sz="0" w:space="0" w:color="auto"/>
            <w:right w:val="none" w:sz="0" w:space="0" w:color="auto"/>
          </w:divBdr>
          <w:divsChild>
            <w:div w:id="1728186889">
              <w:marLeft w:val="0"/>
              <w:marRight w:val="0"/>
              <w:marTop w:val="0"/>
              <w:marBottom w:val="0"/>
              <w:divBdr>
                <w:top w:val="none" w:sz="0" w:space="0" w:color="auto"/>
                <w:left w:val="none" w:sz="0" w:space="0" w:color="auto"/>
                <w:bottom w:val="none" w:sz="0" w:space="0" w:color="auto"/>
                <w:right w:val="none" w:sz="0" w:space="0" w:color="auto"/>
              </w:divBdr>
              <w:divsChild>
                <w:div w:id="2144157049">
                  <w:marLeft w:val="0"/>
                  <w:marRight w:val="0"/>
                  <w:marTop w:val="0"/>
                  <w:marBottom w:val="0"/>
                  <w:divBdr>
                    <w:top w:val="none" w:sz="0" w:space="0" w:color="auto"/>
                    <w:left w:val="none" w:sz="0" w:space="0" w:color="auto"/>
                    <w:bottom w:val="none" w:sz="0" w:space="0" w:color="auto"/>
                    <w:right w:val="none" w:sz="0" w:space="0" w:color="auto"/>
                  </w:divBdr>
                  <w:divsChild>
                    <w:div w:id="1018655390">
                      <w:marLeft w:val="0"/>
                      <w:marRight w:val="0"/>
                      <w:marTop w:val="0"/>
                      <w:marBottom w:val="0"/>
                      <w:divBdr>
                        <w:top w:val="none" w:sz="0" w:space="0" w:color="auto"/>
                        <w:left w:val="none" w:sz="0" w:space="0" w:color="auto"/>
                        <w:bottom w:val="none" w:sz="0" w:space="0" w:color="auto"/>
                        <w:right w:val="none" w:sz="0" w:space="0" w:color="auto"/>
                      </w:divBdr>
                    </w:div>
                    <w:div w:id="1204321709">
                      <w:marLeft w:val="0"/>
                      <w:marRight w:val="0"/>
                      <w:marTop w:val="0"/>
                      <w:marBottom w:val="0"/>
                      <w:divBdr>
                        <w:top w:val="none" w:sz="0" w:space="0" w:color="auto"/>
                        <w:left w:val="none" w:sz="0" w:space="0" w:color="auto"/>
                        <w:bottom w:val="none" w:sz="0" w:space="0" w:color="auto"/>
                        <w:right w:val="none" w:sz="0" w:space="0" w:color="auto"/>
                      </w:divBdr>
                    </w:div>
                    <w:div w:id="2093162171">
                      <w:marLeft w:val="0"/>
                      <w:marRight w:val="0"/>
                      <w:marTop w:val="0"/>
                      <w:marBottom w:val="0"/>
                      <w:divBdr>
                        <w:top w:val="none" w:sz="0" w:space="0" w:color="auto"/>
                        <w:left w:val="none" w:sz="0" w:space="0" w:color="auto"/>
                        <w:bottom w:val="none" w:sz="0" w:space="0" w:color="auto"/>
                        <w:right w:val="none" w:sz="0" w:space="0" w:color="auto"/>
                      </w:divBdr>
                    </w:div>
                    <w:div w:id="211177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505635">
          <w:marLeft w:val="0"/>
          <w:marRight w:val="0"/>
          <w:marTop w:val="0"/>
          <w:marBottom w:val="300"/>
          <w:divBdr>
            <w:top w:val="none" w:sz="0" w:space="0" w:color="auto"/>
            <w:left w:val="none" w:sz="0" w:space="0" w:color="auto"/>
            <w:bottom w:val="none" w:sz="0" w:space="0" w:color="auto"/>
            <w:right w:val="none" w:sz="0" w:space="0" w:color="auto"/>
          </w:divBdr>
          <w:divsChild>
            <w:div w:id="1733192184">
              <w:marLeft w:val="0"/>
              <w:marRight w:val="0"/>
              <w:marTop w:val="0"/>
              <w:marBottom w:val="0"/>
              <w:divBdr>
                <w:top w:val="none" w:sz="0" w:space="0" w:color="auto"/>
                <w:left w:val="none" w:sz="0" w:space="0" w:color="auto"/>
                <w:bottom w:val="none" w:sz="0" w:space="0" w:color="auto"/>
                <w:right w:val="none" w:sz="0" w:space="0" w:color="auto"/>
              </w:divBdr>
              <w:divsChild>
                <w:div w:id="10838649">
                  <w:marLeft w:val="0"/>
                  <w:marRight w:val="0"/>
                  <w:marTop w:val="0"/>
                  <w:marBottom w:val="0"/>
                  <w:divBdr>
                    <w:top w:val="none" w:sz="0" w:space="0" w:color="auto"/>
                    <w:left w:val="none" w:sz="0" w:space="0" w:color="auto"/>
                    <w:bottom w:val="none" w:sz="0" w:space="0" w:color="auto"/>
                    <w:right w:val="none" w:sz="0" w:space="0" w:color="auto"/>
                  </w:divBdr>
                  <w:divsChild>
                    <w:div w:id="965087446">
                      <w:marLeft w:val="0"/>
                      <w:marRight w:val="0"/>
                      <w:marTop w:val="0"/>
                      <w:marBottom w:val="0"/>
                      <w:divBdr>
                        <w:top w:val="none" w:sz="0" w:space="0" w:color="auto"/>
                        <w:left w:val="none" w:sz="0" w:space="0" w:color="auto"/>
                        <w:bottom w:val="none" w:sz="0" w:space="0" w:color="auto"/>
                        <w:right w:val="none" w:sz="0" w:space="0" w:color="auto"/>
                      </w:divBdr>
                    </w:div>
                    <w:div w:id="1012995630">
                      <w:marLeft w:val="0"/>
                      <w:marRight w:val="0"/>
                      <w:marTop w:val="0"/>
                      <w:marBottom w:val="0"/>
                      <w:divBdr>
                        <w:top w:val="none" w:sz="0" w:space="0" w:color="auto"/>
                        <w:left w:val="none" w:sz="0" w:space="0" w:color="auto"/>
                        <w:bottom w:val="none" w:sz="0" w:space="0" w:color="auto"/>
                        <w:right w:val="none" w:sz="0" w:space="0" w:color="auto"/>
                      </w:divBdr>
                    </w:div>
                    <w:div w:id="1124733835">
                      <w:marLeft w:val="0"/>
                      <w:marRight w:val="0"/>
                      <w:marTop w:val="0"/>
                      <w:marBottom w:val="0"/>
                      <w:divBdr>
                        <w:top w:val="none" w:sz="0" w:space="0" w:color="auto"/>
                        <w:left w:val="none" w:sz="0" w:space="0" w:color="auto"/>
                        <w:bottom w:val="none" w:sz="0" w:space="0" w:color="auto"/>
                        <w:right w:val="none" w:sz="0" w:space="0" w:color="auto"/>
                      </w:divBdr>
                    </w:div>
                    <w:div w:id="1852984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6097261">
      <w:bodyDiv w:val="1"/>
      <w:marLeft w:val="0"/>
      <w:marRight w:val="0"/>
      <w:marTop w:val="0"/>
      <w:marBottom w:val="0"/>
      <w:divBdr>
        <w:top w:val="none" w:sz="0" w:space="0" w:color="auto"/>
        <w:left w:val="none" w:sz="0" w:space="0" w:color="auto"/>
        <w:bottom w:val="none" w:sz="0" w:space="0" w:color="auto"/>
        <w:right w:val="none" w:sz="0" w:space="0" w:color="auto"/>
      </w:divBdr>
    </w:div>
    <w:div w:id="2147045179">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26" Type="http://schemas.openxmlformats.org/officeDocument/2006/relationships/customXml" Target="ink/ink9.xml"/><Relationship Id="rId21" Type="http://schemas.openxmlformats.org/officeDocument/2006/relationships/image" Target="media/image8.png"/><Relationship Id="rId34" Type="http://schemas.openxmlformats.org/officeDocument/2006/relationships/customXml" Target="ink/ink13.xml"/><Relationship Id="rId42" Type="http://schemas.openxmlformats.org/officeDocument/2006/relationships/customXml" Target="ink/ink17.xml"/><Relationship Id="rId47" Type="http://schemas.openxmlformats.org/officeDocument/2006/relationships/image" Target="media/image21.png"/><Relationship Id="rId50" Type="http://schemas.openxmlformats.org/officeDocument/2006/relationships/customXml" Target="ink/ink21.xml"/><Relationship Id="rId55" Type="http://schemas.openxmlformats.org/officeDocument/2006/relationships/image" Target="media/image25.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ink/ink4.xml"/><Relationship Id="rId29" Type="http://schemas.openxmlformats.org/officeDocument/2006/relationships/image" Target="media/image12.png"/><Relationship Id="rId11" Type="http://schemas.openxmlformats.org/officeDocument/2006/relationships/image" Target="media/image3.png"/><Relationship Id="rId24" Type="http://schemas.openxmlformats.org/officeDocument/2006/relationships/customXml" Target="ink/ink8.xml"/><Relationship Id="rId32" Type="http://schemas.openxmlformats.org/officeDocument/2006/relationships/customXml" Target="ink/ink12.xml"/><Relationship Id="rId37" Type="http://schemas.openxmlformats.org/officeDocument/2006/relationships/image" Target="media/image16.png"/><Relationship Id="rId40" Type="http://schemas.openxmlformats.org/officeDocument/2006/relationships/customXml" Target="ink/ink16.xml"/><Relationship Id="rId45" Type="http://schemas.openxmlformats.org/officeDocument/2006/relationships/image" Target="media/image20.png"/><Relationship Id="rId53" Type="http://schemas.openxmlformats.org/officeDocument/2006/relationships/image" Target="media/image24.png"/><Relationship Id="rId58" Type="http://schemas.openxmlformats.org/officeDocument/2006/relationships/customXml" Target="ink/ink25.xml"/><Relationship Id="rId5" Type="http://schemas.openxmlformats.org/officeDocument/2006/relationships/webSettings" Target="webSettings.xml"/><Relationship Id="rId61" Type="http://schemas.openxmlformats.org/officeDocument/2006/relationships/hyperlink" Target="https://web.facebook.com/profile.php?id=61576664911679" TargetMode="External"/><Relationship Id="rId19" Type="http://schemas.openxmlformats.org/officeDocument/2006/relationships/image" Target="media/image7.png"/><Relationship Id="rId14" Type="http://schemas.openxmlformats.org/officeDocument/2006/relationships/customXml" Target="ink/ink3.xml"/><Relationship Id="rId22" Type="http://schemas.openxmlformats.org/officeDocument/2006/relationships/customXml" Target="ink/ink7.xml"/><Relationship Id="rId27" Type="http://schemas.openxmlformats.org/officeDocument/2006/relationships/image" Target="media/image11.png"/><Relationship Id="rId30" Type="http://schemas.openxmlformats.org/officeDocument/2006/relationships/customXml" Target="ink/ink11.xml"/><Relationship Id="rId35" Type="http://schemas.openxmlformats.org/officeDocument/2006/relationships/image" Target="media/image15.png"/><Relationship Id="rId43" Type="http://schemas.openxmlformats.org/officeDocument/2006/relationships/image" Target="media/image19.png"/><Relationship Id="rId48" Type="http://schemas.openxmlformats.org/officeDocument/2006/relationships/customXml" Target="ink/ink20.xml"/><Relationship Id="rId56" Type="http://schemas.openxmlformats.org/officeDocument/2006/relationships/customXml" Target="ink/ink24.xm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customXml" Target="ink/ink2.xm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customXml" Target="ink/ink15.xml"/><Relationship Id="rId46" Type="http://schemas.openxmlformats.org/officeDocument/2006/relationships/customXml" Target="ink/ink19.xml"/><Relationship Id="rId59" Type="http://schemas.openxmlformats.org/officeDocument/2006/relationships/image" Target="media/image27.png"/><Relationship Id="rId20" Type="http://schemas.openxmlformats.org/officeDocument/2006/relationships/customXml" Target="ink/ink6.xml"/><Relationship Id="rId41" Type="http://schemas.openxmlformats.org/officeDocument/2006/relationships/image" Target="media/image18.png"/><Relationship Id="rId54" Type="http://schemas.openxmlformats.org/officeDocument/2006/relationships/customXml" Target="ink/ink23.xm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customXml" Target="ink/ink10.xml"/><Relationship Id="rId36" Type="http://schemas.openxmlformats.org/officeDocument/2006/relationships/customXml" Target="ink/ink14.xml"/><Relationship Id="rId49" Type="http://schemas.openxmlformats.org/officeDocument/2006/relationships/image" Target="media/image22.png"/><Relationship Id="rId57" Type="http://schemas.openxmlformats.org/officeDocument/2006/relationships/image" Target="media/image26.png"/><Relationship Id="rId10" Type="http://schemas.openxmlformats.org/officeDocument/2006/relationships/customXml" Target="ink/ink1.xml"/><Relationship Id="rId31" Type="http://schemas.openxmlformats.org/officeDocument/2006/relationships/image" Target="media/image13.png"/><Relationship Id="rId44" Type="http://schemas.openxmlformats.org/officeDocument/2006/relationships/customXml" Target="ink/ink18.xml"/><Relationship Id="rId52" Type="http://schemas.openxmlformats.org/officeDocument/2006/relationships/customXml" Target="ink/ink22.xml"/><Relationship Id="rId60" Type="http://schemas.openxmlformats.org/officeDocument/2006/relationships/hyperlink" Target="https://www.youtube.com/@tienganhphoco"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customXml" Target="ink/ink5.xml"/><Relationship Id="rId39" Type="http://schemas.openxmlformats.org/officeDocument/2006/relationships/image" Target="media/image1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05:30.758"/>
    </inkml:context>
    <inkml:brush xml:id="br0">
      <inkml:brushProperty name="width" value="0.05" units="cm"/>
      <inkml:brushProperty name="height" value="0.05" units="cm"/>
      <inkml:brushProperty name="color" value="#F6630D"/>
    </inkml:brush>
  </inkml:definitions>
  <inkml:trace contextRef="#ctx0" brushRef="#br0">46 1 24575,'-6'62'0,"-1"-14"0,-3 16 0,1-26 0,4 3 0,1-18 0,1-6 0,3-12 0,-1-2 0,1-1 0,0 0 0,0 15 0,1-5 0,0 12 0,1-12 0,-2-3 0,0-7 0</inkml:trace>
  <inkml:trace contextRef="#ctx0" brushRef="#br0" timeOffset="607">49 89 24575,'13'8'0,"4"14"0,1 1 0,9 18 0,-6-2 0,6 1 0,-9-6 0,-6-15 0,-6-9 0,6 4 0,-5-5 0,11 12 0,-14-15 0,3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05:28.924"/>
    </inkml:context>
    <inkml:brush xml:id="br0">
      <inkml:brushProperty name="width" value="0.05" units="cm"/>
      <inkml:brushProperty name="height" value="0.05" units="cm"/>
      <inkml:brushProperty name="color" value="#F6630D"/>
    </inkml:brush>
  </inkml:definitions>
  <inkml:trace contextRef="#ctx0" brushRef="#br0">31 6 24575,'0'34'0,"-9"21"0,5-25 0,-8 15 0,9-19 0,0-10 0,3-9 0,0-2 0,0 0 0,0 1 0,0-1 0,0 0 0,0-2 0,0 6 0,0 2 0,0 0 0,0-1 0,0-8 0,0-1 0</inkml:trace>
  <inkml:trace contextRef="#ctx0" brushRef="#br0" timeOffset="663">106 0 18484,'6'9'0,"2"4"2778,-3 1-2778,6 7 1040,0 4-1040,18 35 543,-6-18-543,3 15 1730,5-20-1730,-18-16 0,11 5 0,-17-15 0,-3-4 0,-2-5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05:24.123"/>
    </inkml:context>
    <inkml:brush xml:id="br0">
      <inkml:brushProperty name="width" value="0.05" units="cm"/>
      <inkml:brushProperty name="height" value="0.05" units="cm"/>
      <inkml:brushProperty name="color" value="#F6630D"/>
    </inkml:brush>
  </inkml:definitions>
  <inkml:trace contextRef="#ctx0" brushRef="#br0">44 0 24575,'0'19'0,"0"7"0,-2 8 0,0-8 0,-1-9 0,1-8 0,0 1 0,0 7 0,-3 8 0,0 2 0,-1 2 0,3-11 0,-1 2 0,4-10 0,-2 3 0,2-6 0,0 2 0,-1-4 0,-1 2 0,1-4 0,0-1 0</inkml:trace>
  <inkml:trace contextRef="#ctx0" brushRef="#br0" timeOffset="1089">117 20 24575,'3'22'0,"2"-3"0,1 14 0,3-11 0,-2 2 0,2-6 0,1 7 0,-1-7 0,1 10 0,0-5 0,0 13 0,-2-8 0,-2-5 0,-4-10 0,0-9 0,0 1 0,1 2 0,-2-3 0,0 2 0,0-3 0,0 0 0,0 0 0,0 1 0,0-1 0,0-1 0,1-1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2:14.04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16383,'22'11'0,"0"-2"0,3 7 0,3-6 0,29 15 0,-24-16 0,-1 0 0,-25-7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1:41.78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0 16383,'72'0'0,"13"3"0,-34-2 0,2-1 0,2 3 0,4 1 0,37-4 0,0 0 0,-39 2 0,0 0 0,36-1 0,-3 1 0,-2-1 0,-37 0 0,1 1 0,1-4 0,-3 1 0,24 0 0,-19-2 0,-31 3 0,1 0 0,1 2 0,25 2 0,-2 2 0,9-3 0,-9 0 0,-4-3 0,1 0 0,0 3 0,7 0 0,1 7 0,5-6 0,-2 2 0,0-6 0,-24 0 0,-4 0 0,-13 2 0,14-1 0,-8 1 0,7-2 0,-23 0 0,-3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1:40.026"/>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16383,'98'0'0,"-4"0"0,-28 1 0,-2 1 0,13 1 0,-29 0 0,-36 0 0,-9-3 0,53 9 0,10-6 0,-16 2 0,0-1 0,21-4 0,12 0 0,-31 0 0,25 0 0,-31 0 0,-6 3 0,-3 0 0,38 0 0,12 0 0,-22-2 0,3-2 0,-10 0 0,-1-1 0,42 1 0,-24-2 0,-36 3 0,1 0 0,-3 0 0,-16 0 0,67 0 0,-19 0 0,-14 0 0,1 0 0,11 0 0,-30 0 0,-28 0 0,59 0 0,26 0 0,-22 0 0,3 0 0,-2-1 0,-3-1 0,26-2 0,-31 0 0,-40 2 0,-13 2 0,-9 1 0,71-1 0,17 1 0,-31-1 0,4 0 0,5 0 0,-5 0 0,-4 0 0,-4 1 0,-15-1 0,-2 1 0,38-1 0,-26 3 0,-7-2 0,-32 2 0,-6-1 0,8 0 0,-5 0 0,5 0 0,0 2 0,-9-3 0,26 3 0,-24-4 0,14 0 0,-10 0 0,5 0 0,-1 0 0,-3 0 0,-10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0:57.331"/>
    </inkml:context>
    <inkml:brush xml:id="br0">
      <inkml:brushProperty name="width" value="0.05" units="cm"/>
      <inkml:brushProperty name="height" value="0.05" units="cm"/>
      <inkml:brushProperty name="color" value="#F6630D"/>
    </inkml:brush>
  </inkml:definitions>
  <inkml:trace contextRef="#ctx0" brushRef="#br0">0 343 24575,'37'-29'0,"-15"10"0,11-9 0,-23 15 0,-10 7 0,2-2 0,-2 5 0,2 12 0,8 28 0,-6-6 0,5 5 0,-9 5 0,0-25 0,-3 41 0,2-31 0,-6 17 0,3-17 0,-3-4 0,0 5 0,0-11 0,-2 5 0,3-11 0,1-5 0,1-2 0,-6-2 0,2 0 0,-5-1 0,6-2 0,0 1 0,4-2 0,0 1 0,2-2 0,0-10 0,2 8 0,6-17 0,9 9 0,20-21 0,-11 14 0,5-2 0,-24 17 0,-5 4 0</inkml:trace>
  <inkml:trace contextRef="#ctx0" brushRef="#br0" timeOffset="557">285 348 24575,'0'29'0,"-3"-4"0,3 4 0,-3 2 0,3-3 0,2 1 0,1-4 0,-1-14 0,26-36 0,-22 18 0,19-26 0</inkml:trace>
  <inkml:trace contextRef="#ctx0" brushRef="#br0" timeOffset="927">437 334 24575,'0'16'0,"0"6"0,0-11 0,0 9 0,0-10 0,0 4 0,1-7 0,1 2 0,-1-2 0,2 3 0,-2-3 0,1-1 0,0-3 0,0 1 0,1-1 0,2 2 0,-4-2 0,2-1 0</inkml:trace>
  <inkml:trace contextRef="#ctx0" brushRef="#br0" timeOffset="1249">610 103 24575,'3'49'0,"-2"-8"0,2 35 0,-3-33 0,3 4 0,-2-26 0,3 3 0,-2-10 0,1-8 0,-1 3 0,-1-9 0,-1 1 0</inkml:trace>
  <inkml:trace contextRef="#ctx0" brushRef="#br0" timeOffset="1563">795 0 24575,'-4'88'0,"1"-28"0,3-10 0,0-9 0,3 3 0,2 6 0,-1-20 0,1-14 0,-5-12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3:01.88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16383,'73'5'0,"-3"2"0,3-3 0,-13 2 0,-14-2 0,-20 0 0,-17-4 0,-2 4 0,17 5 0,4-2 0,14 7 0,-18-9 0,-8 1 0,-13-5 0,4 4 0,4-1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2:50.351"/>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16383,'43'3'0,"-5"0"0,26 7 0,-22-2 0,54 6 0,-26-5 0,10-5 0,3-1 0,5-3 0,-15 0 0,14 0 0,4 0 0,8 1 0,1 1 0,-5-1 0,-11 0 0,-18 1 0,-56-1 0,14 5 0,31 9 0,8-1 0,10 3 0,-24-8 0,-26-6 0,-7 0 0,-14-3 0,-1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2:49.024"/>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16383,'84'6'0,"-13"0"0,-22-4 0,-18 1 0,4 3 0,-12-4 0,-4 1 0,-7-2 0,-6-1 0,15 5 0,-5-4 0,7 4 0,-14-5 0,-7 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2:47.493"/>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16 16383,'81'-4'0,"-1"0"0,8 0 0,-9 1 0,-75 4 0,13 1 0,-7 2 0,7-2 0,1 5 0,-9-3 0,9 4 0,-8-3 0,-4-4 0,7 3 0,-1-2 0,31 7 0,0-3 0,7 3 0,-20-5 0,-17-2 0,-12-2 0,0 0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1:05.195"/>
    </inkml:context>
    <inkml:brush xml:id="br0">
      <inkml:brushProperty name="width" value="0.05" units="cm"/>
      <inkml:brushProperty name="height" value="0.05" units="cm"/>
      <inkml:brushProperty name="color" value="#F6630D"/>
    </inkml:brush>
  </inkml:definitions>
  <inkml:trace contextRef="#ctx0" brushRef="#br0">1 184 24575,'32'-16'0,"-7"4"0,15-12 0,-14 9 0,-6-1 0,-7 6 0,-3 1 0,-6 7 0,20-14 0,6 2 0,14-14 0,-19 15 0,-17 18 0,-18 15 0,-10 14 0,7-11 0,-5 3 0,5-1 0,-2 0 0,-2 11 0,6-14 0,-1 7 0,7-8 0,-3-2 0,3 1 0,0-10 0,3 1 0,-1-3 0,2-2 0,-1 1 0,1-4 0,1 1 0,0-3 0,0 0 0</inkml:trace>
  <inkml:trace contextRef="#ctx0" brushRef="#br0" timeOffset="574">671 0 24575,'-13'24'0,"8"-12"0,-24 35 0,5-7 0,-12 17 0,7-6 0,-2-2 0,16-17 0,-1-4 0,12-13 0,3-9 0,0-2 0,0-1 0</inkml:trace>
  <inkml:trace contextRef="#ctx0" brushRef="#br0" timeOffset="1445">784 145 24575,'51'-4'0,"1"0"0,28-2 0,-37 6 0,-74 67 0,3-31 0,-2 6 0,1-1 0,4-3 0,16-15 0,0-4 0,5-3 0,1-11 0,3 3 0,1-6 0,78-2 0,-15 4 0,24-3 0,-43 2 0,-43-3 0,-1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1:01.628"/>
    </inkml:context>
    <inkml:brush xml:id="br0">
      <inkml:brushProperty name="width" value="0.05" units="cm"/>
      <inkml:brushProperty name="height" value="0.05" units="cm"/>
      <inkml:brushProperty name="color" value="#F6630D"/>
    </inkml:brush>
  </inkml:definitions>
  <inkml:trace contextRef="#ctx0" brushRef="#br0">1 247 24575,'13'-4'0,"48"-16"0,-18 0 0,48-17 0,-39 11 0,10-7 0,-33 22 0,-2 1 0,-28 20 0,-3 3 0,-3 4 0,-10 19 0,2-3 0,-3 11 0,3-17 0,8-5 0,-1-12 0,8-5 0,-1-3 0,-1 8 0,1-5 0,-1 3 0,2-7 0</inkml:trace>
  <inkml:trace contextRef="#ctx0" brushRef="#br0" timeOffset="518">591 1 24575,'-5'43'0,"-2"-5"0,-5 2 0,-1-6 0,-3 10 0,-1-8 0,1 16 0,3-17 0,4-5 0,2-3 0,3-13 0,1 7 0,-1 0 0,4-8 0,-4 1 0,4-10 0,-1 4 0,2-4 0,-1 3 0,1-6 0</inkml:trace>
  <inkml:trace contextRef="#ctx0" brushRef="#br0" timeOffset="1577">682 279 24575,'8'-1'0,"29"-3"0,-17 3 0,15-1 0,-27 3 0,-8 2 0,-2 6 0,-3 5 0,-5 8 0,-3 1 0,-2-1 0,4-6 0,0-2 0,5-5 0,2-2 0,0-2 0,3-1 0,-1 5 0,2 3 0,-2-2 0,2-1 0,0-6 0,1-1 0,1 0 0,8-3 0,34-3 0,-4-1 0,8 1 0,-26 0 0,-19 4 0,-3-1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2:09.265"/>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0 16383,'42'12'0,"9"-3"0,-1-7 0,2-2 0,-11 2 0,-18 0 0,4 5 0,-9-2 0,11 3 0,-15-6 0,-4 1 0,-2 1 0,0-1 0,5 1 0,-2-3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1:08.424"/>
    </inkml:context>
    <inkml:brush xml:id="br0">
      <inkml:brushProperty name="width" value="0.05" units="cm"/>
      <inkml:brushProperty name="height" value="0.05" units="cm"/>
      <inkml:brushProperty name="color" value="#F6630D"/>
    </inkml:brush>
  </inkml:definitions>
  <inkml:trace contextRef="#ctx0" brushRef="#br0">22 235 24575,'35'-20'0,"12"-12"0,0 1 0,-9 0 0,-19 14 0,-14 7 0,3 1 0,-9 33 0,2-1 0,-5 32 0,4-16 0,-3 9 0,3-24 0,-6 21 0,2-13 0,-5 18 0,0-8 0,0-5 0,2-11 0,2-5 0,-1-4 0,2-5 0,-3-2 0,5-6 0,-8-2 0,-8-1 0,-5-1 0,1-1 0,-3-9 0,8-6 0,0-2 0,6 4 0,8 8 0,3 3 0,19-10 0,20-7 0,14-6 0,-2 3 0,-11 6 0,-18 9 0,-1-1 0,-10 5 0,-3 0 0,-7 3 0</inkml:trace>
  <inkml:trace contextRef="#ctx0" brushRef="#br0" timeOffset="675">409 206 24575,'0'20'0,"0"-11"0,0 8 0,0-14 0,3 18 0,2-4 0,3 15 0,3-6 0,-4-10 0,-2-3 0,19-34 0,-12 5 0,19-28 0,-15 16 0,0-2 0,-6 14 0,-3 5 0,-4 12 0,6 21 0,-1-2 0,4 16 0,-6-17 0,-1-5 0,-2-5 0,1-5 0,-1 1 0,-2-4 0,0-1 0</inkml:trace>
  <inkml:trace contextRef="#ctx0" brushRef="#br0" timeOffset="1046">680 1 24575,'11'86'0,"-4"-14"0,1-8 0,5-13 0,7 7 0,-1-12 0,0-9 0,-11-17 0,-1-8 0,-6-10 0</inkml:trace>
  <inkml:trace contextRef="#ctx0" brushRef="#br0" timeOffset="1475">889 29 24575,'7'57'0,"-1"-9"0,0 11 0,-2-15 0,-1 1 0,-1-15 0,0 1 0,3-17 0,3 20 0,-3-23 0,2 9 0,-5-14 0,-1-5 0,-1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3:08.622"/>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23 16383,'80'-3'0,"0"0"0,-1 0 0,1 0 0,12-1 0,-3 0 0,-12 2 0,-13 2 0,-10 0 0,26 0 0,-19 0 0,9 0 0,19 3 0,-38-2 0,2-1 0,8 2 0,1-1 0,-3-1 0,-1 0 0,0 0 0,-2 0 0,35 0 0,-6 0 0,-14 3 0,13-2 0,7 2 0,-40-2 0,2 1 0,4 0 0,-4 0 0,14 2 0,3-1 0,-35-3 0,-1 0 0,-2 0 0,-15 2 0,-6-2 0,12 6 0,11 0 0,17 2 0,8 1 0,-17-5 0,-3 1 0,-25-3 0,1 1 0,-13-2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2:54.087"/>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 16383,'59'7'0,"0"1"0,36 5 0,-26-6 0,-37-4 0,-12 1 0,-6-2 0,1 2 0,31 0 0,11-2 0,27 1 0,-14-2 0,-2-1 0,11-4 0,-37 1 0,-21 0 0,-15 4 0,48 6 0,10-1 0,21 4 0,-32-6 0,-31-1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1:49.82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16383,'51'17'0,"-4"-5"0,6 0 0,-7-6 0,-12 2 0,2-2 0,-2 2 0,3-5 0,16 0 0,2-3 0,18 0 0,-1 0 0,2 3 0,-23-2 0,-16 2 0,13 0 0,-15 0 0,50 1 0,0 2 0,-32-6 0,2 1 0,3 0 0,-1 1 0,37-2 0,-22 0 0,-36 0 0,-18 0 0,-13 0 0,49 3 0,13-2 0,-9 1 0,3-1 0,34-4 0,-23 2 0,-37-2 0,-18 3 0,12 3 0,38 1 0,-13-2 0,4 0 0,4 0 0,0-1 0,-6-1 0,-2 0 0,28 0 0,-40 0 0,6 3 0,-12-3 0,12 3 0,-10-3 0,-11 0 0,12 0 0,-14 0 0,12 0 0,-19 1 0,-13-1 0,12 4 0,41 0 0,4-1 0,-7-1 0,1-1 0,17-1 0,-10 0 0,-31 0 0,22 0 0,9 0 0,24 0 0,-1 0 0,-18 0 0,-11 3 0,5 0 0,-21 0 0,13 0 0,-17 0 0,16-3 0,-4 3 0,8-3 0,-2 0 0,-14-2 0,4-2 0,-8-1 0,6-1 0,1 0 0,-12 3 0,-5 0 0,-15 3 0,-5 0 0,59 0 0,3 0 0,-9 0 0,3 0 0,30 0 0,-18-3 0,-27 2 0,-19-1 0,15 2 0,-7 0 0,48 0 0,-9-3 0,19-1 0,-32-2 0,-10 2 0,-31 1 0,0 3 0,6 0 0,6 0 0,24 0 0,-12-2 0,8 1 0,-21-2 0,-6 3 0,-15 0 0,-5 0 0,8 0 0,13 0 0,23 0 0,7 0 0,6 0 0,-5-2 0,4 1 0,-8-2 0,10 3 0,-5 0 0,1 0 0,6 0 0,11 0 0,-10 0 0,18 0 0,-28 0 0,-7 0 0,-20-2 0,-8 2 0,4-2 0,12 2 0,-5 0 0,8 0 0,-14 0 0,6 0 0,3 2 0,17-1 0,-4 1 0,20-2 0,-23 0 0,3 0 0,-16-2 0,5 1 0,-1-1 0,15 2 0,-15 0 0,16 0 0,-10-3 0,8 2 0,10-1 0,0-1 0,-1 2 0,-14-2 0,-22 3 0,-9 0 0,-7 0 0,19-3 0,16 3 0,14-9 0,9 5 0,-14-3 0,-10 4 0,-4 3 0,-11 0 0,-1 0 0,-4 0 0,4 0 0,15 0 0,19 0 0,23 0 0,-8 0 0,-2 0 0,-30 0 0,16 0 0,-9 0 0,46 0 0,-8-3 0,11-1 0,-16-2 0,-23 2 0,-3 1 0,-3 3 0,6 0 0,14 0 0,-2 0 0,4-3 0,-27 2 0,-10-2 0,-20 3 0,3 0 0,22 0 0,2 0 0,6 0 0,-20 0 0,-17 0 0,25 3 0,16-2 0,33 2 0,-9-6 0,-24 1 0,-23-2 0,-12 2 0,9 2 0,9 0 0,16 0 0,-4 0 0,0 0 0,-5 3 0,-3-2 0,-1 1 0,12 1 0,20 7 0,19-1 0,1 1 0,-8-4 0,-38-5 0,-4 2 0,-24-3 0,20 3 0,-4 0 0,26 0 0,-12 3 0,10-5 0,-20 1 0,9-2 0,-13 0 0,-5 0 0,4-3 0,-21 3 0,8-3 0,-5 3 0,35 0 0,1 3 0,18-2 0,-33 2 0,-20-3 0,-10-1 0,16 0 0,18 9 0,48 1 0,-20 2 0,-4-5 0,-41-6 0,-21 0 0,32 3 0,-7-2 0,10 2 0,-20-3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12:07.161"/>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1 16383,'95'11'0,"-1"1"0,-2-2 0,-5-1 0,-22-4 0,-4-2 0,-9-1 0,-3 0 0,27 1 0,-17 2 0,6 0 0,15 7 0,-9-4 0,-12-1 0,2 0 0,36 0 0,-40-1 0,1-1 0,-6-3 0,0 0 0,43 4 0,-42-6 0,1 1 0,0 2 0,-1 0 0,43-2 0,-44 2 0,-1 0 0,30-2 0,16 2 0,-21-3 0,5 0 0,-11 3 0,19-2 0,7 5 0,-43-4 0,1 0 0,2 0 0,-1 0 0,37 1 0,-14-3 0,-14 0 0,1 0 0,21 0 0,10 0 0,-39 0 0,0 0 0,-3 0 0,0 0 0,2 0 0,-2 0 0,35 0 0,-16 0 0,-9 0 0,-27 0 0,6 0 0,37 0 0,-27 0 0,5 0 0,3 0 0,28 0 0,-28-2 0,4 1 0,1 0 0,1 1 0,-1-2 0,1 0 0,0 2 0,-5 0 0,10 0 0,10 0 0,-45 0 0,42 0 0,5 4 0,-33-4 0,2 0 0,0 2 0,0 0 0,1-2 0,-2 0 0,33 0 0,-33 0 0,-1 0 0,30 0 0,9 0 0,-34 0 0,12 0 0,-8 3 0,31-2 0,-38 0 0,1 1 0,1-2 0,1 0 0,10 0 0,1 0 0,0 0 0,0 0 0,3 0 0,0 0 0,-1 0 0,0 0 0,-3-3 0,-1-1 0,-5 2 0,-2-1 0,-4-2 0,-3 0 0,31-2 0,-9 3 0,-24 2 0,-11 2 0,-26 0 0,-10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48:19.148"/>
    </inkml:context>
    <inkml:brush xml:id="br0">
      <inkml:brushProperty name="width" value="0.025" units="cm"/>
      <inkml:brushProperty name="height" value="0.025" units="cm"/>
      <inkml:brushProperty name="color" value="#E71224"/>
    </inkml:brush>
  </inkml:definitions>
  <inkml:trace contextRef="#ctx0" brushRef="#br0">1 1 24575,'9'20'0,"-4"0"0,4 2 0,-6-7 0,-1-11 0,4 35 0,-4-20 0,6 35 0,-4-22 0,1 5 0,1 5 0,-1-12 0,0-4 0,-1-15 0,0-1 0,-1-5 0,0 8 0,0-4 0,0 10 0,-1-10 0,0 2 0,0-6 0,1 5 0,3 7 0,-2-5 0,1 4 0,-5-13 0,2 0 0,0 2 0,1 11 0,2-1 0,-1 2 0,-2-9 0,-1-15 0,2-25 0,2 1 0,2-17 0,3 13 0,-4 2 0,0 5 0,-4 11 0,-2-5 0,0 14 0,8-35 0,-1 21 0,2-12 0,-3 18 0,-6 4 0,2 4 0,-2-2 0,0 6 0,1-3 0,4-10 0,5-8 0,4-11 0,-1 7 0,-4 9 0,-6 12 0,-3 7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48:27.349"/>
    </inkml:context>
    <inkml:brush xml:id="br0">
      <inkml:brushProperty name="width" value="0.025" units="cm"/>
      <inkml:brushProperty name="height" value="0.025" units="cm"/>
      <inkml:brushProperty name="color" value="#E71224"/>
    </inkml:brush>
  </inkml:definitions>
  <inkml:trace contextRef="#ctx0" brushRef="#br0">257 10 24575,'-15'-4'0,"9"3"0,-7-3 0,0 4 0,5 0 0,-22 2 0,22 0 0,-11 2 0,11 21 0,3-7 0,-4 13 0,7-15 0,2-4 0,1-4 0,-1 0 0,2-3 0,-1-3 0,7 18 0,-2-7 0,6 13 0,-6-13 0,-2-3 0,-2-5 0,0-3 0,2 3 0,0-2 0,4 7 0,-3-4 0,7 6 0,-2-1 0,0-2 0,-2 0 0,-2-5 0,-3-1 0,3 1 0,1 3 0,1-1 0,6 7 0,-9-8 0,5 2 0,-7-4 0,0 1 0,-1-1 0,3 2 0,-4-2 0,3-2 0,-3 3 0,1-2 0,0 6 0,1-1 0,0 3 0,0-1 0,-2-5 0,1 2 0,-2-3 0,0 6 0,0-2 0,0 5 0,0-5 0,0-1 0,0-3 0,0 2 0,-2-1 0,0 8 0,-2-4 0,-2 7 0,0-7 0,1 2 0,2-7 0,1 1 0,-5 3 0,0-4 0,-3 6 0,-2-4 0,-5 3 0,0-1 0,-10 2 0,9-4 0,0 0 0,9-3 0,6-2 0,-3-2 0,-6-2 0,1-1 0,-4-1 0,1-4 0,6 5 0,-2-3 0,6 6 0,3 0 0,-2 0 0,-4-7 0,1 3 0,-3-7 0,2 8 0,2-2 0,0 3 0,3 2 0,-2-3 0,0-4 0,-1 1 0,3 0 0,-1 5 0,2 2 0,0 1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48:11.059"/>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0 16383,'58'11'0,"-15"-3"0,-31-8 0,-9 1 0,48-1 0,-13 1 0,52-4 0,-46 2 0,0-1 0,-30 2 0,-6 0 0,-5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49:05.544"/>
    </inkml:context>
    <inkml:brush xml:id="br0">
      <inkml:brushProperty name="width" value="0.05" units="cm"/>
      <inkml:brushProperty name="height" value="0.05" units="cm"/>
      <inkml:brushProperty name="color" value="#FF4E00"/>
      <inkml:brushProperty name="inkEffects" value="rainbow"/>
      <inkml:brushProperty name="anchorX" value="-410376.21875"/>
      <inkml:brushProperty name="anchorY" value="-194740.17188"/>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428174.4375"/>
      <inkml:brushProperty name="anchorY" value="-201249.95313"/>
      <inkml:brushProperty name="scaleFactor" value="0.5"/>
    </inkml:brush>
    <inkml:brush xml:id="br2">
      <inkml:brushProperty name="width" value="0.05" units="cm"/>
      <inkml:brushProperty name="height" value="0.05" units="cm"/>
      <inkml:brushProperty name="color" value="#FF4E00"/>
      <inkml:brushProperty name="inkEffects" value="rainbow"/>
      <inkml:brushProperty name="anchorX" value="-437321.46875"/>
      <inkml:brushProperty name="anchorY" value="-205713.57813"/>
      <inkml:brushProperty name="scaleFactor" value="0.5"/>
    </inkml:brush>
  </inkml:definitions>
  <inkml:trace contextRef="#ctx0" brushRef="#br0">1 483 24575,'99'-1'0,"1"-1"0,-1 1 0,0-1 0,-11-4 0,-7-3 0,13 1 0,-19 2 0,10 1 0,7 0 0,3 0 0,-1-1 0,-4-1 0,-7 0-1438,2-4 0,-5 0 0,-3-1 0,0-1 0,1 1 1438,19-2 0,0-1 0,0 1 0,1-1 0,-16 3 0,2 1 0,0-1 0,0 1 0,-1-1 0,16-3 0,-1 1 0,0-1 0,2 2 0,-18 2 0,1 1 0,0 1 0,1-1 0,-2 0 0,1-1 0,0 0 0,0 0 0,-2 1 0,-2 0 0,9 1 0,-2 1 0,-2 1 0,0 0 0,-3 1 0,0-1 0,-2 1 0,-3 1-10,2 0 1,-3 1-1,1 1 10,13 1 0,2 1 0,-6-1 200,5 1 1,-1-1-201,-11 2 0,5 0 0,-4 0 0,14 0 0,-5 0 0,-4 0 0,-3 0-246,-18 0 1,-4 0 245,41 0 3179,-36 0-3179,1-2 1896,-37 1-1896,-14 1 1498,16 12-1498,14 1 736,7 5-736,-12-8 0,-24-5 0,-14-5 0,0 0 0</inkml:trace>
  <inkml:trace contextRef="#ctx0" brushRef="#br1" timeOffset="1158">6356 223 24575,'-4'1'0,"1"0"0,2 0 0,-1-1 0,-16 1 0,-5-1 0,-28 5 0,-31 3 0,-15 4 0,-3 0 0,12-1-1062,10 0 1,4 0 0,-1 0 0,-8 2 1061,-6-1 0,-10 1 0,-4 1 0,-2 0 0,4 0 0,7 1 0,9 0 0,3 1 0,4-1 0,2 1 0,4-2 0,-22 4 0,7-2 0,-3 1 0,11 0 0,-3 1 0,2 0 0,6-2-697,-25 3 0,3-2 697,13-1 0,-3 0 0,5-2 0,-8-3 0,5-3-118,-2 1 0,4-3 118,20-4 0,4-1 0,-31-1 0,13-3 3818,27 0-3818,0-2 1730,24 2-1730,-1-2 327,5 5-327,-17-5 0,-20 4 0,-4-2 0,-31 3 0,6-3 0,28 3 0,-1 0 0,4-3 0,0 0 0,-4 2 0,1 1 0,-35-6 0,43 6 0,1-1 0,-42-5 0,39 6 0,-2 0 0,5-2 0,-1 1 0,-5 0 0,1 2 0,-1-1 0,2 0 0,-38 0 0,16-3 0,30 0 0,14-2 0,1 0 0,-7-1 0,-6-2 0,-8 1 0,19 1 0,-6 1 0,6-1 0,-11-1 0,-14-4 0,-1 4 0,-17-5 0,-4 5 0,2 0 0,1 1 0,11 5 0,3-1 0,5 2 0,17 0 0,7 0 0,17 0 0,4 0 0,9 0 0,3 0 0</inkml:trace>
  <inkml:trace contextRef="#ctx0" brushRef="#br2" timeOffset="1472">417 558 8191,'97'0'0,"-1"0"0,-4 0 0,1 0 735,-19 0 1,3 0 0,-1 0-736,-7-1 0,-1 0 0,5-1 317,2 1 1,5 0-1,2 0 1,-1-1-318,1-1 0,-2-1 0,3 0 0,4 0 0,4 0 0,5 0 0,2 0 0,1-1 0,-1-1 30,0-1 1,-1 0 0,0-1 0,2-1 0,0 0-31,-11 2 0,1 0 0,1-1 0,-1 0 0,1-1 0,-1 0 0,-2 0 0,0-2 0,0 1 0,-1-1 0,-1 0 0,-2 0 0,7 0 0,-3 0 0,-1 1 0,0-1 0,0-1 0,-3 0 0,2-1 0,-2 0 0,-2 0 0,-3 2 542,3-1 0,-3 1 1,-2 0-1,-2 1-542,16-4 0,-3 0 0,-9 2 1016,-3 2 1,-9 2-1017,22-1 0,-77 9 0,3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57:52.606"/>
    </inkml:context>
    <inkml:brush xml:id="br0">
      <inkml:brushProperty name="width" value="0.05" units="cm"/>
      <inkml:brushProperty name="height" value="0.05" units="cm"/>
      <inkml:brushProperty name="color" value="#FF6A76"/>
    </inkml:brush>
  </inkml:definitions>
  <inkml:trace contextRef="#ctx0" brushRef="#br0">1 168 24575,'7'15'0,"-2"-6"0,16 25 0,-9-17 0,15 16 0,-8-10 0,-3-9 0,3 10 0,-12-17 0,3 5 0,-9-21 0,-1-15 0,-2-10 0,4-9 0,2 0 0,1 6 0,0 2 0,-2 17 0,2 9 0,13 30 0,-1 3 0,8 12 0,-1-3 0,-12-17 0,1 1 0,-9-22 0,-1 0 0,13-25 0,7-1 0,3-8 0,-4 10 0,-11 16 0,-7 9 0,11 11 0,-5 1 0,11 5 0,-9 0 0,1-1 0,1-2 0,31 3 0,-4-8 0,27-2 0,-30-8 0,-12 1 0,-19-2 0,-7 2 0,0 1 0,2 1 0,3 4 0,40 18 0,3-5 0,31 8 0,7-10 0,-20-13 0,8-11 0,-40 4 0,-12-8 0,-24 10 0,10 5 0,69 7 0,2-1 0,-4-5 0,0-2 0,-1-3 0,19-26 0,-62 1 0,13-21 0,-25 17 0,-8 7 0,-10 23 0,13 9 0,18 5 0,41 4 0,-8-5 0,20-9 0,-40-10 0,-5-6 0,-22 1 0,-8 1 0,-9 7 0,2 2 0,21 11 0,45 4 0,16 3 0,-34-7 0,-2-2 0,17 1 0,-17-2 0,-29-3 0,12-8 0,-26 3 0,8-4 0,-13 6 0,10 3 0,6 2 0,1 0 0,-3 0 0,-7-2 0,7 0 0,10-1 0,8-3 0,-13 2 0,-2-2 0,20-4 0,-21 4 0,23-3 0,-35 5 0,-3 1 0,1 0 0,-1-1 0,4 1 0,-1-3 0,44-3 0,-19 1 0,22-3 0,-31 5 0,-5 0 0,-7 2 0,4-1 0,-7 2 0,-2 0 0,1 0 0,-2 0 0,0 0 0,0 0 0,-1 0 0,7 0 0,-5 0 0,4 0 0,-4 0 0,-2 0 0,1 0 0,-1 0 0,-1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25T13:57:41.671"/>
    </inkml:context>
    <inkml:brush xml:id="br0">
      <inkml:brushProperty name="width" value="0.025" units="cm"/>
      <inkml:brushProperty name="height" value="0.025" units="cm"/>
    </inkml:brush>
  </inkml:definitions>
  <inkml:trace contextRef="#ctx0" brushRef="#br0">0 668 24575,'81'0'0,"-1"0"0,-3-2 0,5-1 0,10-1 0,-7 0 0,9-1 0,6 1 0,2-2 0,2 0-1405,-17 0 1,2-1 0,3 0-1,0-1 1,2 1 0,0-1-1,0 0 1192,3 0 0,0 0 0,1 0 0,0-1 1,1 1-1,2-1 0,1-1 213,-14 2 0,1-1 0,2-1 0,0 1 0,1-1 0,0 0 0,-1 0 0,-1 1 0,-1 0 0,4 0 0,-1 1 0,-2-1 0,1 1 0,-1 0 0,1 0 0,1-1 0,1 1-240,-5-1 1,1 1-1,0-1 1,1 0 0,0 0-1,1 0 1,0 0 0,-1 1-1,0 0 240,1 0 0,-1 0 0,1 1 0,0-1 0,-1 1 0,1 0 0,0 0 0,0 0 0,0-1-98,2 1 0,1-1 1,0 1-1,1-1 1,-1 0-1,-1 1 0,-2-1 1,-3 1-1,-4 1 98,15-2 0,-5 1 0,-4-1 0,-1 1 0,1 0 0,1 0-138,7-1 1,4-1-1,1 1 1,-4-1-1,-9 1 1,-13 0 137,22-6 0,-11 1 437,-14 5 0,1 0 1,-11 1-1,17-9 1,-73 16-1</inkml:trace>
  <inkml:trace contextRef="#ctx0" brushRef="#br0" timeOffset="1495">5719 62 24575,'7'23'0,"14"34"0,-7-14 0,10 20 0,-19-44 0,4 3 0,-6-17 0,2 6 0,-4-11 0</inkml:trace>
  <inkml:trace contextRef="#ctx0" brushRef="#br0" timeOffset="1888">6100 401 24575,'-3'-3'0,"2"2"0,0 0 0</inkml:trace>
  <inkml:trace contextRef="#ctx0" brushRef="#br0" timeOffset="3118">5947 458 24575,'1'8'0,"1"0"0,2 4 0,1 7 0,1 0 0,-2-3 0,-2-7 0,-1-9 0,-1 1 0,0-2 0</inkml:trace>
  <inkml:trace contextRef="#ctx0" brushRef="#br0" timeOffset="3643">5958 467 24575,'21'9'0,"36"25"0,-21-11 0,25 22 0,-50-31 0,-2-1 0,-6-11 0,-3-1 0</inkml:trace>
  <inkml:trace contextRef="#ctx0" brushRef="#br0" timeOffset="4205">6249 479 24575,'-2'3'0,"0"3"0,-2 4 0,2 3 0,-2 0 0,4-1 0,0 0 0,0-4 0,4 7 0,-2-7 0,3 1 0,-3-3 0,1-3 0,-1 0 0,-1-3 0,2-6 0,6-28 0,-5 1 0,5-13 0,-9 24 0,0 11 0,0 9 0</inkml:trace>
  <inkml:trace contextRef="#ctx0" brushRef="#br0" timeOffset="4736">6372 443 24575,'3'3'0,"7"7"0,1 3 0,0-1 0,-3-2 0,-5-5 0,1-2 0,-1-2 0,-1-1 0,-1-3 0,2-23 0,-1 18 0,1-16 0,-2 23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4BFF6D-AA66-497F-824D-E8A81D149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11</Pages>
  <Words>4779</Words>
  <Characters>27241</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CÁC DẠNG CỦA ĐỘNG TỪ</vt:lpstr>
    </vt:vector>
  </TitlesOfParts>
  <Company>Grizli777</Company>
  <LinksUpToDate>false</LinksUpToDate>
  <CharactersWithSpaces>31957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CÁC DẠNG CỦA ĐỘNG TỪ</dc:title>
  <dc:subject/>
  <dc:creator>youngmix.vn</dc:creator>
  <cp:keywords>youngmix,cham thi trac nghiem,quizmaker</cp:keywords>
  <cp:lastModifiedBy>sa ta</cp:lastModifiedBy>
  <cp:revision>7</cp:revision>
  <cp:lastPrinted>2025-11-16T07:49:00Z</cp:lastPrinted>
  <dcterms:created xsi:type="dcterms:W3CDTF">2026-04-14T10:57:00Z</dcterms:created>
  <dcterms:modified xsi:type="dcterms:W3CDTF">2026-04-25T16:33:00Z</dcterms:modified>
  <cp:version>1.0</cp:version>
</cp:coreProperties>
</file>